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550C" w14:textId="28FCF8DA" w:rsidR="00B255EB" w:rsidRDefault="00B255EB" w:rsidP="00B255EB">
      <w:pPr>
        <w:spacing w:after="0" w:line="259" w:lineRule="auto"/>
        <w:ind w:left="392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08F3998" wp14:editId="05C9578E">
            <wp:simplePos x="0" y="0"/>
            <wp:positionH relativeFrom="column">
              <wp:posOffset>914400</wp:posOffset>
            </wp:positionH>
            <wp:positionV relativeFrom="paragraph">
              <wp:posOffset>635</wp:posOffset>
            </wp:positionV>
            <wp:extent cx="3829050" cy="790575"/>
            <wp:effectExtent l="0" t="0" r="0" b="0"/>
            <wp:wrapSquare wrapText="bothSides"/>
            <wp:docPr id="375" name="Picture 375" descr="A black background with purpl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598F7" w14:textId="67C91A25" w:rsidR="00AF3370" w:rsidRDefault="00B255EB" w:rsidP="00B255EB">
      <w:pPr>
        <w:spacing w:after="0" w:line="259" w:lineRule="auto"/>
        <w:ind w:left="3929"/>
      </w:pPr>
      <w:r>
        <w:rPr>
          <w:sz w:val="24"/>
        </w:rPr>
        <w:t xml:space="preserve">            </w:t>
      </w:r>
      <w:r w:rsidR="00000000">
        <w:rPr>
          <w:sz w:val="24"/>
        </w:rPr>
        <w:t xml:space="preserve"> </w:t>
      </w:r>
    </w:p>
    <w:p w14:paraId="704C5A32" w14:textId="0BA0B218" w:rsidR="00AF3370" w:rsidRDefault="00000000" w:rsidP="00B255EB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2A6391D1" w14:textId="313B0B6C" w:rsidR="00AF3370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3083943" w14:textId="77777777" w:rsidR="00B255EB" w:rsidRDefault="00B255EB">
      <w:pPr>
        <w:ind w:left="-5"/>
      </w:pPr>
    </w:p>
    <w:p w14:paraId="48DDC8A8" w14:textId="072434BF" w:rsidR="00AF3370" w:rsidRDefault="00000000">
      <w:pPr>
        <w:ind w:left="-5"/>
      </w:pPr>
      <w:r>
        <w:t xml:space="preserve">Move Out </w:t>
      </w:r>
      <w:proofErr w:type="gramStart"/>
      <w:r>
        <w:t>Date:_</w:t>
      </w:r>
      <w:proofErr w:type="gramEnd"/>
      <w:r>
        <w:t xml:space="preserve">______________ Possession </w:t>
      </w:r>
      <w:proofErr w:type="gramStart"/>
      <w:r>
        <w:t>Date:_</w:t>
      </w:r>
      <w:proofErr w:type="gramEnd"/>
      <w:r>
        <w:t xml:space="preserve">_______ Walk Through </w:t>
      </w:r>
      <w:proofErr w:type="gramStart"/>
      <w:r>
        <w:t>Date:_</w:t>
      </w:r>
      <w:proofErr w:type="gramEnd"/>
      <w:r>
        <w:t xml:space="preserve">_______ </w:t>
      </w:r>
    </w:p>
    <w:p w14:paraId="7F67A4AD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46258446" w14:textId="77777777" w:rsidR="00AF3370" w:rsidRDefault="00000000">
      <w:pPr>
        <w:ind w:left="-5"/>
      </w:pPr>
      <w:proofErr w:type="gramStart"/>
      <w:r>
        <w:t>Property :</w:t>
      </w:r>
      <w:proofErr w:type="gramEnd"/>
      <w:r>
        <w:t xml:space="preserve"> ___________________________________________________________________ </w:t>
      </w:r>
    </w:p>
    <w:p w14:paraId="28503BD6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29144262" w14:textId="77777777" w:rsidR="00AF3370" w:rsidRDefault="00000000">
      <w:pPr>
        <w:ind w:left="-5"/>
      </w:pPr>
      <w:proofErr w:type="gramStart"/>
      <w:r>
        <w:t>Tenant :</w:t>
      </w:r>
      <w:proofErr w:type="gramEnd"/>
      <w:r>
        <w:t xml:space="preserve">______________________________________________________________________ </w:t>
      </w:r>
    </w:p>
    <w:p w14:paraId="09436194" w14:textId="77777777" w:rsidR="00AF3370" w:rsidRDefault="00000000">
      <w:pPr>
        <w:spacing w:after="0" w:line="259" w:lineRule="auto"/>
        <w:ind w:left="5" w:firstLine="0"/>
        <w:jc w:val="center"/>
      </w:pPr>
      <w:r>
        <w:t xml:space="preserve"> </w:t>
      </w:r>
    </w:p>
    <w:p w14:paraId="7903122D" w14:textId="77777777" w:rsidR="00AF3370" w:rsidRDefault="00000000">
      <w:pPr>
        <w:spacing w:after="0" w:line="259" w:lineRule="auto"/>
        <w:ind w:left="0" w:right="66" w:firstLine="0"/>
        <w:jc w:val="center"/>
      </w:pPr>
      <w:r>
        <w:rPr>
          <w:b/>
        </w:rPr>
        <w:t xml:space="preserve">MOVE OUT CLEANING INSTRUCTIONS (TENANT) </w:t>
      </w:r>
    </w:p>
    <w:p w14:paraId="05DD3705" w14:textId="77777777" w:rsidR="00AF3370" w:rsidRDefault="00000000">
      <w:pPr>
        <w:pStyle w:val="Heading1"/>
        <w:ind w:left="-5" w:right="25"/>
      </w:pPr>
      <w:r>
        <w:t xml:space="preserve">General  </w:t>
      </w:r>
    </w:p>
    <w:p w14:paraId="1294793C" w14:textId="77777777" w:rsidR="00AF3370" w:rsidRDefault="00000000">
      <w:pPr>
        <w:ind w:left="-5"/>
      </w:pPr>
      <w:r>
        <w:t xml:space="preserve">___ Carpets </w:t>
      </w:r>
      <w:r>
        <w:rPr>
          <w:b/>
        </w:rPr>
        <w:t>MUST</w:t>
      </w:r>
      <w:r>
        <w:t xml:space="preserve"> be professionally cleaned by a TRUCK MOUNTED carpet cleaner.  </w:t>
      </w:r>
    </w:p>
    <w:p w14:paraId="64FBB209" w14:textId="77777777" w:rsidR="00AF3370" w:rsidRDefault="00000000">
      <w:pPr>
        <w:ind w:left="-5"/>
      </w:pPr>
      <w:r>
        <w:t xml:space="preserve">       - receipt must be turned in to lessor upon vacating.  </w:t>
      </w:r>
    </w:p>
    <w:p w14:paraId="26E9E8CD" w14:textId="6035DDF5" w:rsidR="00AF3370" w:rsidRDefault="00000000">
      <w:pPr>
        <w:ind w:left="-5"/>
      </w:pPr>
      <w:r>
        <w:t xml:space="preserve">___ Sweep and </w:t>
      </w:r>
      <w:r w:rsidR="004C4659">
        <w:t>mop</w:t>
      </w:r>
      <w:r>
        <w:t xml:space="preserve"> all </w:t>
      </w:r>
      <w:r>
        <w:rPr>
          <w:b/>
        </w:rPr>
        <w:t xml:space="preserve">floors  </w:t>
      </w:r>
    </w:p>
    <w:p w14:paraId="7694B8AA" w14:textId="77777777" w:rsidR="00AF3370" w:rsidRDefault="00000000">
      <w:pPr>
        <w:ind w:left="-5"/>
      </w:pPr>
      <w:r>
        <w:t xml:space="preserve">___ Clean all dirt, smudges, and grease from </w:t>
      </w:r>
      <w:r>
        <w:rPr>
          <w:b/>
        </w:rPr>
        <w:t>walls, ceilings and vents</w:t>
      </w:r>
      <w:r>
        <w:t xml:space="preserve">  </w:t>
      </w:r>
    </w:p>
    <w:p w14:paraId="427D5ACD" w14:textId="77777777" w:rsidR="00AF3370" w:rsidRDefault="00000000">
      <w:pPr>
        <w:pStyle w:val="Heading1"/>
        <w:ind w:left="-5" w:right="25"/>
      </w:pPr>
      <w:r>
        <w:rPr>
          <w:b w:val="0"/>
        </w:rPr>
        <w:t xml:space="preserve">___ Wash all </w:t>
      </w:r>
      <w:r>
        <w:t>baseboards, woodwork, door jams and windowsills</w:t>
      </w:r>
      <w:r>
        <w:rPr>
          <w:b w:val="0"/>
        </w:rPr>
        <w:t xml:space="preserve">  </w:t>
      </w:r>
    </w:p>
    <w:p w14:paraId="5E114CDA" w14:textId="77777777" w:rsidR="00AF3370" w:rsidRDefault="00000000">
      <w:pPr>
        <w:ind w:left="-5"/>
      </w:pPr>
      <w:r>
        <w:t xml:space="preserve">___ Clean all </w:t>
      </w:r>
      <w:r>
        <w:rPr>
          <w:b/>
        </w:rPr>
        <w:t>windows, window tracks, storms</w:t>
      </w:r>
      <w:r>
        <w:t xml:space="preserve"> and screens - return to proper place  </w:t>
      </w:r>
    </w:p>
    <w:p w14:paraId="58BE33FD" w14:textId="77777777" w:rsidR="00AF3370" w:rsidRDefault="00000000">
      <w:pPr>
        <w:ind w:left="-5"/>
      </w:pPr>
      <w:r>
        <w:t xml:space="preserve">___ Clean both sides of </w:t>
      </w:r>
      <w:r>
        <w:rPr>
          <w:b/>
        </w:rPr>
        <w:t>sliding glass/screen door</w:t>
      </w:r>
      <w:r>
        <w:t xml:space="preserve"> and tracks  </w:t>
      </w:r>
    </w:p>
    <w:p w14:paraId="13DD673A" w14:textId="77777777" w:rsidR="00AF3370" w:rsidRDefault="00000000">
      <w:pPr>
        <w:ind w:left="-5"/>
      </w:pPr>
      <w:r>
        <w:t xml:space="preserve">___ Clean and re-hang all </w:t>
      </w:r>
      <w:r>
        <w:rPr>
          <w:b/>
        </w:rPr>
        <w:t>drapes and blinds</w:t>
      </w:r>
      <w:r>
        <w:t xml:space="preserve"> provided upon move in  </w:t>
      </w:r>
    </w:p>
    <w:p w14:paraId="309BAC5B" w14:textId="77777777" w:rsidR="004C4659" w:rsidRDefault="00000000">
      <w:pPr>
        <w:ind w:left="-5" w:right="783"/>
      </w:pPr>
      <w:r>
        <w:t xml:space="preserve">___ Clean and wash all </w:t>
      </w:r>
      <w:r>
        <w:rPr>
          <w:b/>
        </w:rPr>
        <w:t>light fixtures</w:t>
      </w:r>
      <w:r>
        <w:t xml:space="preserve"> - replace light bulbs as necessary</w:t>
      </w:r>
    </w:p>
    <w:p w14:paraId="1BD1D2C5" w14:textId="5F2FE4BE" w:rsidR="00B255EB" w:rsidRDefault="00000000">
      <w:pPr>
        <w:ind w:left="-5" w:right="783"/>
      </w:pPr>
      <w:r>
        <w:t xml:space="preserve">___ Clean all </w:t>
      </w:r>
      <w:r>
        <w:rPr>
          <w:b/>
        </w:rPr>
        <w:t>closets</w:t>
      </w:r>
      <w:r>
        <w:t xml:space="preserve"> - wipe down rods and shelves  </w:t>
      </w:r>
    </w:p>
    <w:p w14:paraId="2FCDC848" w14:textId="717475A3" w:rsidR="00AF3370" w:rsidRDefault="00000000">
      <w:pPr>
        <w:ind w:left="-5" w:right="783"/>
      </w:pPr>
      <w:r>
        <w:t xml:space="preserve">___ </w:t>
      </w:r>
      <w:r>
        <w:rPr>
          <w:b/>
        </w:rPr>
        <w:t>All fans</w:t>
      </w:r>
      <w:r>
        <w:t xml:space="preserve"> must be operational</w:t>
      </w:r>
      <w:r w:rsidR="00B255EB">
        <w:t>/clean</w:t>
      </w:r>
    </w:p>
    <w:p w14:paraId="04892C14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1D6CBE67" w14:textId="77777777" w:rsidR="00AF3370" w:rsidRDefault="00000000">
      <w:pPr>
        <w:pStyle w:val="Heading1"/>
        <w:ind w:left="-5" w:right="25"/>
      </w:pPr>
      <w:r>
        <w:t xml:space="preserve">Living Room/Family Room  </w:t>
      </w:r>
    </w:p>
    <w:p w14:paraId="6FD145AA" w14:textId="77777777" w:rsidR="00AF3370" w:rsidRDefault="00000000">
      <w:pPr>
        <w:ind w:left="-5"/>
      </w:pPr>
      <w:r>
        <w:t xml:space="preserve">___ </w:t>
      </w:r>
      <w:r>
        <w:rPr>
          <w:b/>
        </w:rPr>
        <w:t>Fireplace</w:t>
      </w:r>
      <w:r>
        <w:t xml:space="preserve"> must be professionally cleaned and operational if wood burning or is gas must be         operational receipt must be turned into lessor upon vacating </w:t>
      </w:r>
    </w:p>
    <w:p w14:paraId="4A6A7934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71B88FB0" w14:textId="77777777" w:rsidR="00AF3370" w:rsidRDefault="00000000">
      <w:pPr>
        <w:pStyle w:val="Heading1"/>
        <w:ind w:left="-5" w:right="25"/>
      </w:pPr>
      <w:r>
        <w:t xml:space="preserve">Bathroom  </w:t>
      </w:r>
    </w:p>
    <w:p w14:paraId="506D3DEF" w14:textId="121C214D" w:rsidR="00AF3370" w:rsidRDefault="00000000">
      <w:pPr>
        <w:ind w:left="-5"/>
      </w:pPr>
      <w:r>
        <w:t xml:space="preserve">___ Clean all </w:t>
      </w:r>
      <w:r>
        <w:rPr>
          <w:b/>
        </w:rPr>
        <w:t>bathroom</w:t>
      </w:r>
      <w:r>
        <w:t xml:space="preserve">s – fixtures, including toilets, floors, bathtubs, showers, sinks, </w:t>
      </w:r>
      <w:proofErr w:type="gramStart"/>
      <w:r>
        <w:t xml:space="preserve">mirrors,   </w:t>
      </w:r>
      <w:proofErr w:type="gramEnd"/>
      <w:r>
        <w:t xml:space="preserve">      </w:t>
      </w:r>
      <w:r w:rsidR="004C4659">
        <w:t>light b</w:t>
      </w:r>
      <w:r>
        <w:t xml:space="preserve">ulbs, cabinets and exhaust fan, walls.    </w:t>
      </w:r>
    </w:p>
    <w:p w14:paraId="09EDE25A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06115916" w14:textId="77777777" w:rsidR="00AF3370" w:rsidRDefault="00000000">
      <w:pPr>
        <w:pStyle w:val="Heading1"/>
        <w:ind w:left="-5" w:right="25"/>
      </w:pPr>
      <w:r>
        <w:t xml:space="preserve">Kitchen  </w:t>
      </w:r>
    </w:p>
    <w:p w14:paraId="629351EB" w14:textId="77777777" w:rsidR="00AF3370" w:rsidRDefault="00000000">
      <w:pPr>
        <w:ind w:left="-5"/>
      </w:pPr>
      <w:r>
        <w:t xml:space="preserve">___ Clean inside and outside of </w:t>
      </w:r>
      <w:r>
        <w:rPr>
          <w:b/>
        </w:rPr>
        <w:t>kitchen cabinets</w:t>
      </w:r>
      <w:r>
        <w:t xml:space="preserve"> - remove all contact paper  </w:t>
      </w:r>
    </w:p>
    <w:p w14:paraId="48BA95AA" w14:textId="77777777" w:rsidR="00AF3370" w:rsidRDefault="00000000">
      <w:pPr>
        <w:ind w:left="-5"/>
      </w:pPr>
      <w:r>
        <w:t xml:space="preserve">___ Clean kitchen </w:t>
      </w:r>
      <w:r>
        <w:rPr>
          <w:b/>
        </w:rPr>
        <w:t>sink</w:t>
      </w:r>
      <w:r>
        <w:t xml:space="preserve"> and fixtures  </w:t>
      </w:r>
    </w:p>
    <w:p w14:paraId="2A97BAFB" w14:textId="77777777" w:rsidR="004C4659" w:rsidRDefault="00000000" w:rsidP="00B255EB">
      <w:pPr>
        <w:ind w:left="-5"/>
      </w:pPr>
      <w:r>
        <w:t xml:space="preserve">___ Clean </w:t>
      </w:r>
      <w:r>
        <w:rPr>
          <w:b/>
        </w:rPr>
        <w:t xml:space="preserve">stove/oven </w:t>
      </w:r>
      <w:r>
        <w:t>gas or electric</w:t>
      </w:r>
      <w:r>
        <w:rPr>
          <w:b/>
        </w:rPr>
        <w:t xml:space="preserve"> </w:t>
      </w:r>
      <w:r>
        <w:t>removing all grease and dirt</w:t>
      </w:r>
      <w:r>
        <w:rPr>
          <w:b/>
        </w:rPr>
        <w:t xml:space="preserve"> - replace drip pans. </w:t>
      </w:r>
      <w:r>
        <w:t xml:space="preserve">Clean  </w:t>
      </w:r>
      <w:r>
        <w:rPr>
          <w:b/>
        </w:rPr>
        <w:t xml:space="preserve">       hood vent</w:t>
      </w:r>
      <w:r>
        <w:t xml:space="preserve"> fan removing all grease and dirt - either run vent filter through dishwasher or         replace and bulbs.  </w:t>
      </w:r>
    </w:p>
    <w:p w14:paraId="33BF9107" w14:textId="77777777" w:rsidR="004C4659" w:rsidRDefault="00000000" w:rsidP="00B255EB">
      <w:pPr>
        <w:ind w:left="-5"/>
      </w:pPr>
      <w:r>
        <w:t xml:space="preserve">___ Clean behind underneath, inside / out and between all appliances         </w:t>
      </w:r>
    </w:p>
    <w:p w14:paraId="2BD0FB0D" w14:textId="19ECFD56" w:rsidR="00AF3370" w:rsidRDefault="00000000" w:rsidP="00B255EB">
      <w:pPr>
        <w:ind w:left="-5"/>
      </w:pPr>
      <w:r>
        <w:t xml:space="preserve">Refrigerator, Dishwasher, Microwave  </w:t>
      </w:r>
    </w:p>
    <w:p w14:paraId="28BBE0DF" w14:textId="1C03A213" w:rsidR="00B255EB" w:rsidRDefault="00000000" w:rsidP="004C4659">
      <w:pPr>
        <w:tabs>
          <w:tab w:val="center" w:pos="4320"/>
        </w:tabs>
        <w:spacing w:line="259" w:lineRule="auto"/>
        <w:ind w:left="-15" w:firstLine="0"/>
      </w:pPr>
      <w:r>
        <w:rPr>
          <w:sz w:val="24"/>
        </w:rPr>
        <w:t xml:space="preserve"> </w:t>
      </w:r>
      <w:r>
        <w:rPr>
          <w:sz w:val="24"/>
        </w:rPr>
        <w:tab/>
      </w:r>
    </w:p>
    <w:p w14:paraId="65599EC4" w14:textId="77777777" w:rsidR="00AF3370" w:rsidRDefault="00000000">
      <w:pPr>
        <w:pStyle w:val="Heading1"/>
        <w:ind w:left="-5" w:right="25"/>
      </w:pPr>
      <w:r>
        <w:t xml:space="preserve">Outside/Garage  </w:t>
      </w:r>
    </w:p>
    <w:p w14:paraId="3A2CAB1B" w14:textId="77777777" w:rsidR="00AF3370" w:rsidRDefault="00000000">
      <w:pPr>
        <w:ind w:left="-5"/>
      </w:pPr>
      <w:r>
        <w:t xml:space="preserve">___ Clean and empty all storage areas  </w:t>
      </w:r>
    </w:p>
    <w:p w14:paraId="5EAD05D8" w14:textId="77777777" w:rsidR="00AF3370" w:rsidRDefault="00000000">
      <w:pPr>
        <w:ind w:left="-5"/>
      </w:pPr>
      <w:r>
        <w:t xml:space="preserve">___ All garbage must be removed from the property. </w:t>
      </w:r>
      <w:r>
        <w:rPr>
          <w:b/>
        </w:rPr>
        <w:t xml:space="preserve"> </w:t>
      </w:r>
    </w:p>
    <w:p w14:paraId="2EC623E9" w14:textId="77777777" w:rsidR="00AF3370" w:rsidRDefault="00000000">
      <w:pPr>
        <w:ind w:left="-5"/>
      </w:pPr>
      <w:r>
        <w:lastRenderedPageBreak/>
        <w:t xml:space="preserve">___ Clean and mow yard - remove all pet waste. Remove all weeds </w:t>
      </w:r>
    </w:p>
    <w:p w14:paraId="025C5F77" w14:textId="77777777" w:rsidR="00AF3370" w:rsidRDefault="00000000">
      <w:pPr>
        <w:ind w:left="-5"/>
      </w:pPr>
      <w:r>
        <w:t xml:space="preserve">___ Clean garage floor and walls - remove any oil stains in garage or on driveway. </w:t>
      </w:r>
    </w:p>
    <w:p w14:paraId="2CC70617" w14:textId="77777777" w:rsidR="00AF3370" w:rsidRDefault="00000000">
      <w:pPr>
        <w:ind w:left="-5"/>
      </w:pPr>
      <w:r>
        <w:t>__</w:t>
      </w:r>
      <w:proofErr w:type="gramStart"/>
      <w:r>
        <w:t>_  Sprinkler</w:t>
      </w:r>
      <w:proofErr w:type="gramEnd"/>
      <w:r>
        <w:t xml:space="preserve"> system, sprinkler heads. Disconnect all hoses from the home.  </w:t>
      </w:r>
    </w:p>
    <w:p w14:paraId="6A415A20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682B7030" w14:textId="77777777" w:rsidR="00AF3370" w:rsidRDefault="00000000">
      <w:pPr>
        <w:pStyle w:val="Heading1"/>
        <w:ind w:left="-5" w:right="25"/>
      </w:pPr>
      <w:r>
        <w:t xml:space="preserve">Other </w:t>
      </w:r>
    </w:p>
    <w:p w14:paraId="657BD739" w14:textId="77777777" w:rsidR="00AF3370" w:rsidRDefault="00000000">
      <w:pPr>
        <w:ind w:left="-5"/>
      </w:pPr>
      <w:r>
        <w:t xml:space="preserve">____ Furnace filter must be replaced in furnace. </w:t>
      </w:r>
    </w:p>
    <w:p w14:paraId="5AFC943A" w14:textId="77777777" w:rsidR="00AF3370" w:rsidRDefault="00000000">
      <w:pPr>
        <w:ind w:left="-5"/>
      </w:pPr>
      <w:r>
        <w:t>____ Keys turned in House______ shed _____</w:t>
      </w:r>
      <w:proofErr w:type="gramStart"/>
      <w:r>
        <w:t>_  garage</w:t>
      </w:r>
      <w:proofErr w:type="gramEnd"/>
      <w:r>
        <w:t xml:space="preserve">_____   </w:t>
      </w:r>
      <w:proofErr w:type="gramStart"/>
      <w:r>
        <w:t>mail box</w:t>
      </w:r>
      <w:proofErr w:type="gramEnd"/>
      <w:r>
        <w:t xml:space="preserve"> _____ </w:t>
      </w:r>
    </w:p>
    <w:p w14:paraId="26CF4BD7" w14:textId="77777777" w:rsidR="00AF3370" w:rsidRDefault="00000000">
      <w:pPr>
        <w:ind w:left="-5"/>
      </w:pPr>
      <w:r>
        <w:t xml:space="preserve">____ Number of garage door openers returned _______ </w:t>
      </w:r>
    </w:p>
    <w:p w14:paraId="799D379E" w14:textId="77777777" w:rsidR="00AF3370" w:rsidRDefault="00000000">
      <w:pPr>
        <w:ind w:left="-5"/>
      </w:pPr>
      <w:r>
        <w:t>____ Smoke detector ___________</w:t>
      </w:r>
      <w:proofErr w:type="gramStart"/>
      <w:r>
        <w:t>_  CO</w:t>
      </w:r>
      <w:proofErr w:type="gramEnd"/>
      <w:r>
        <w:t xml:space="preserve"> detectors______________ Operational. </w:t>
      </w:r>
    </w:p>
    <w:p w14:paraId="1F6B914D" w14:textId="77777777" w:rsidR="00AF3370" w:rsidRDefault="00000000">
      <w:pPr>
        <w:ind w:left="-5"/>
      </w:pPr>
      <w:r>
        <w:t xml:space="preserve">____ Leave heat on at 60 degrees if Sept – May  </w:t>
      </w:r>
    </w:p>
    <w:p w14:paraId="7CB1F5D6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5230FBCA" w14:textId="77777777" w:rsidR="00AF3370" w:rsidRDefault="00000000">
      <w:pPr>
        <w:ind w:left="-5"/>
      </w:pPr>
      <w:r>
        <w:rPr>
          <w:b/>
        </w:rPr>
        <w:t>Forwarding Address:</w:t>
      </w:r>
      <w:r>
        <w:t xml:space="preserve"> __________________________________________________________________ </w:t>
      </w:r>
    </w:p>
    <w:p w14:paraId="3C38678C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5AE946AA" w14:textId="5559675E" w:rsidR="00AF3370" w:rsidRDefault="00000000">
      <w:pPr>
        <w:pBdr>
          <w:bottom w:val="single" w:sz="12" w:space="1" w:color="auto"/>
        </w:pBdr>
        <w:spacing w:after="136"/>
        <w:ind w:left="-5"/>
      </w:pPr>
      <w:proofErr w:type="gramStart"/>
      <w:r>
        <w:rPr>
          <w:b/>
        </w:rPr>
        <w:t>Notes</w:t>
      </w:r>
      <w:r>
        <w:t>:_</w:t>
      </w:r>
      <w:proofErr w:type="gramEnd"/>
      <w:r>
        <w:t>_______________________________________________________________________</w:t>
      </w:r>
    </w:p>
    <w:p w14:paraId="780BF5D2" w14:textId="77777777" w:rsidR="004C4659" w:rsidRDefault="004C4659">
      <w:pPr>
        <w:pBdr>
          <w:bottom w:val="single" w:sz="12" w:space="1" w:color="auto"/>
        </w:pBdr>
        <w:spacing w:after="136"/>
        <w:ind w:left="-5"/>
      </w:pPr>
    </w:p>
    <w:p w14:paraId="5994D9A6" w14:textId="70E58F67" w:rsidR="004C4659" w:rsidRDefault="004C4659">
      <w:pPr>
        <w:spacing w:after="136"/>
        <w:ind w:left="-5"/>
      </w:pPr>
      <w:r>
        <w:t>______________________________________________________________________________</w:t>
      </w:r>
    </w:p>
    <w:p w14:paraId="00202F41" w14:textId="7602356E" w:rsidR="00AF3370" w:rsidRDefault="00000000">
      <w:pPr>
        <w:pBdr>
          <w:bottom w:val="single" w:sz="12" w:space="1" w:color="auto"/>
        </w:pBdr>
        <w:spacing w:line="359" w:lineRule="auto"/>
        <w:ind w:left="-5"/>
      </w:pPr>
      <w:r>
        <w:t>____________________________________________________________________________________________________________________________________________________________</w:t>
      </w:r>
    </w:p>
    <w:p w14:paraId="0B2E572B" w14:textId="77777777" w:rsidR="004C4659" w:rsidRDefault="004C4659">
      <w:pPr>
        <w:pBdr>
          <w:bottom w:val="single" w:sz="12" w:space="1" w:color="auto"/>
        </w:pBdr>
        <w:spacing w:line="359" w:lineRule="auto"/>
        <w:ind w:left="-5"/>
      </w:pPr>
    </w:p>
    <w:p w14:paraId="6DC174F3" w14:textId="065B5D58" w:rsidR="00AF3370" w:rsidRDefault="004C4659">
      <w:pPr>
        <w:spacing w:after="134"/>
        <w:ind w:left="-5"/>
      </w:pPr>
      <w:r>
        <w:t>______________________________________________________________________________</w:t>
      </w:r>
      <w:r w:rsidR="00000000">
        <w:t xml:space="preserve"> </w:t>
      </w:r>
    </w:p>
    <w:p w14:paraId="31B09227" w14:textId="77777777" w:rsidR="00AF3370" w:rsidRDefault="00000000">
      <w:pPr>
        <w:spacing w:after="0" w:line="259" w:lineRule="auto"/>
        <w:ind w:left="0" w:firstLine="0"/>
      </w:pPr>
      <w:r>
        <w:t xml:space="preserve"> </w:t>
      </w:r>
    </w:p>
    <w:p w14:paraId="5DE3BE67" w14:textId="77777777" w:rsidR="00AF3370" w:rsidRDefault="00000000">
      <w:pPr>
        <w:spacing w:after="11"/>
        <w:ind w:left="-5" w:right="25"/>
      </w:pPr>
      <w:r>
        <w:rPr>
          <w:b/>
        </w:rPr>
        <w:t xml:space="preserve">***All keys and garage door openers must be returned to lessor at:  </w:t>
      </w:r>
    </w:p>
    <w:p w14:paraId="47BBE0F2" w14:textId="261FD197" w:rsidR="00AF3370" w:rsidRDefault="00000000" w:rsidP="00B255EB">
      <w:pPr>
        <w:spacing w:after="11"/>
        <w:ind w:left="-5" w:right="25"/>
        <w:rPr>
          <w:b/>
        </w:rPr>
      </w:pPr>
      <w:r>
        <w:rPr>
          <w:b/>
        </w:rPr>
        <w:t>1665 Briargate Blvd #100, Colorado Springs, Colorado 80920 by noon on the last day of the month or lease end date.</w:t>
      </w:r>
    </w:p>
    <w:p w14:paraId="49E0AA34" w14:textId="77777777" w:rsidR="004C4659" w:rsidRDefault="004C4659" w:rsidP="00B255EB">
      <w:pPr>
        <w:spacing w:after="11"/>
        <w:ind w:left="-5" w:right="25"/>
      </w:pPr>
    </w:p>
    <w:p w14:paraId="0DB17E22" w14:textId="77777777" w:rsidR="00AF3370" w:rsidRDefault="00000000">
      <w:pPr>
        <w:spacing w:after="11"/>
        <w:ind w:left="-5" w:right="25"/>
      </w:pPr>
      <w:r>
        <w:rPr>
          <w:b/>
        </w:rPr>
        <w:t xml:space="preserve">*This checklist should be used as guidance and not interpreted as a final list of items needed to be addressed upon your departure. </w:t>
      </w:r>
    </w:p>
    <w:p w14:paraId="6D408623" w14:textId="77777777" w:rsidR="00AF3370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66D7DC" w14:textId="77777777" w:rsidR="00AF3370" w:rsidRDefault="00000000">
      <w:pPr>
        <w:pStyle w:val="Heading1"/>
        <w:ind w:left="-5" w:right="25"/>
      </w:pPr>
      <w:r>
        <w:t xml:space="preserve">If you have any questions or would like referrals on qualified professionals, please call our office at (719) 418-6036. </w:t>
      </w:r>
      <w:r>
        <w:rPr>
          <w:b w:val="0"/>
        </w:rPr>
        <w:t xml:space="preserve"> </w:t>
      </w:r>
      <w:r>
        <w:t>Thank you</w:t>
      </w:r>
      <w:r>
        <w:rPr>
          <w:b w:val="0"/>
        </w:rPr>
        <w:t xml:space="preserve"> </w:t>
      </w:r>
    </w:p>
    <w:p w14:paraId="001C6DDC" w14:textId="570A5AAB" w:rsidR="00AF3370" w:rsidRDefault="00AF3370">
      <w:pPr>
        <w:spacing w:after="0" w:line="259" w:lineRule="auto"/>
        <w:ind w:left="0" w:firstLine="0"/>
      </w:pPr>
    </w:p>
    <w:tbl>
      <w:tblPr>
        <w:tblStyle w:val="TableGrid"/>
        <w:tblW w:w="10100" w:type="dxa"/>
        <w:tblInd w:w="-162" w:type="dxa"/>
        <w:tblCellMar>
          <w:top w:w="32" w:type="dxa"/>
          <w:left w:w="0" w:type="dxa"/>
          <w:bottom w:w="32" w:type="dxa"/>
          <w:right w:w="115" w:type="dxa"/>
        </w:tblCellMar>
        <w:tblLook w:val="04A0" w:firstRow="1" w:lastRow="0" w:firstColumn="1" w:lastColumn="0" w:noHBand="0" w:noVBand="1"/>
      </w:tblPr>
      <w:tblGrid>
        <w:gridCol w:w="2935"/>
        <w:gridCol w:w="816"/>
        <w:gridCol w:w="2160"/>
        <w:gridCol w:w="720"/>
        <w:gridCol w:w="3469"/>
      </w:tblGrid>
      <w:tr w:rsidR="00AF3370" w14:paraId="4BD8B294" w14:textId="77777777">
        <w:trPr>
          <w:trHeight w:val="687"/>
        </w:trPr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14:paraId="5DAF2FCA" w14:textId="77777777" w:rsidR="00AF3370" w:rsidRDefault="00000000">
            <w:pPr>
              <w:spacing w:after="0" w:line="259" w:lineRule="auto"/>
              <w:ind w:left="150" w:firstLine="0"/>
            </w:pPr>
            <w:r>
              <w:rPr>
                <w:sz w:val="24"/>
              </w:rPr>
              <w:t xml:space="preserve">Office Use Only:  </w:t>
            </w:r>
          </w:p>
          <w:p w14:paraId="24C9524B" w14:textId="77777777" w:rsidR="00AF3370" w:rsidRDefault="00000000">
            <w:pPr>
              <w:spacing w:after="0" w:line="259" w:lineRule="auto"/>
              <w:ind w:left="150" w:firstLine="0"/>
            </w:pPr>
            <w:r>
              <w:t xml:space="preserve">Admin Fee_______ 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5A66DD6A" w14:textId="77777777" w:rsidR="00AF3370" w:rsidRDefault="00000000">
            <w:pPr>
              <w:spacing w:after="0" w:line="259" w:lineRule="auto"/>
              <w:ind w:left="96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37490100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Cleaning______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06B84082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46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658F7718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Carpet Cleaning _______ </w:t>
            </w:r>
          </w:p>
        </w:tc>
      </w:tr>
      <w:tr w:rsidR="00AF3370" w14:paraId="78E15CBA" w14:textId="77777777">
        <w:trPr>
          <w:trHeight w:val="300"/>
        </w:trPr>
        <w:tc>
          <w:tcPr>
            <w:tcW w:w="293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47AFF5" w14:textId="77777777" w:rsidR="00AF3370" w:rsidRDefault="00000000">
            <w:pPr>
              <w:spacing w:after="0" w:line="259" w:lineRule="auto"/>
              <w:ind w:left="150" w:firstLine="0"/>
            </w:pPr>
            <w:r>
              <w:t xml:space="preserve">Attorney _________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0361BD4" w14:textId="77777777" w:rsidR="00AF3370" w:rsidRDefault="00000000">
            <w:pPr>
              <w:spacing w:after="0" w:line="259" w:lineRule="auto"/>
              <w:ind w:left="96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D654FB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FP___________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86E72B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D5F3782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Handyman ___________ </w:t>
            </w:r>
          </w:p>
        </w:tc>
      </w:tr>
      <w:tr w:rsidR="00AF3370" w14:paraId="6D4D9048" w14:textId="77777777">
        <w:trPr>
          <w:trHeight w:val="625"/>
        </w:trPr>
        <w:tc>
          <w:tcPr>
            <w:tcW w:w="2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8AF37FD" w14:textId="77777777" w:rsidR="00AF3370" w:rsidRDefault="00000000">
            <w:pPr>
              <w:spacing w:after="0" w:line="259" w:lineRule="auto"/>
              <w:ind w:left="150" w:firstLine="0"/>
            </w:pPr>
            <w:r>
              <w:t xml:space="preserve">Yard____________ </w:t>
            </w:r>
          </w:p>
          <w:p w14:paraId="7503DED1" w14:textId="77777777" w:rsidR="00AF3370" w:rsidRDefault="00000000">
            <w:pPr>
              <w:spacing w:after="0" w:line="259" w:lineRule="auto"/>
              <w:ind w:left="15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087E626" w14:textId="77777777" w:rsidR="00AF3370" w:rsidRDefault="00000000">
            <w:pPr>
              <w:spacing w:after="0" w:line="259" w:lineRule="auto"/>
              <w:ind w:left="96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94FAC5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Util __________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66555E5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9D1578" w14:textId="77777777" w:rsidR="00AF3370" w:rsidRDefault="00000000">
            <w:pPr>
              <w:spacing w:after="0" w:line="259" w:lineRule="auto"/>
              <w:ind w:left="0" w:firstLine="0"/>
            </w:pPr>
            <w:r>
              <w:t xml:space="preserve">Rent/late _____________ </w:t>
            </w:r>
          </w:p>
        </w:tc>
      </w:tr>
    </w:tbl>
    <w:p w14:paraId="7A22AAA1" w14:textId="77777777" w:rsidR="00B255EB" w:rsidRPr="00B255EB" w:rsidRDefault="00B255EB" w:rsidP="00B255EB">
      <w:pPr>
        <w:ind w:left="0" w:firstLine="0"/>
      </w:pPr>
    </w:p>
    <w:sectPr w:rsidR="00B255EB" w:rsidRPr="00B255EB">
      <w:pgSz w:w="12242" w:h="15842"/>
      <w:pgMar w:top="386" w:right="660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70"/>
    <w:rsid w:val="004C4659"/>
    <w:rsid w:val="00AE150A"/>
    <w:rsid w:val="00AF3370"/>
    <w:rsid w:val="00B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D58A3"/>
  <w15:docId w15:val="{0F7BE3AB-10B8-D346-AF88-5F8E4D11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10" w:right="66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</dc:creator>
  <cp:keywords/>
  <cp:lastModifiedBy>Synergy PM</cp:lastModifiedBy>
  <cp:revision>2</cp:revision>
  <cp:lastPrinted>2025-09-03T16:26:00Z</cp:lastPrinted>
  <dcterms:created xsi:type="dcterms:W3CDTF">2025-09-03T16:28:00Z</dcterms:created>
  <dcterms:modified xsi:type="dcterms:W3CDTF">2025-09-03T16:28:00Z</dcterms:modified>
</cp:coreProperties>
</file>