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B69E5" w14:textId="77777777" w:rsidR="00F95468" w:rsidRDefault="00F95468" w:rsidP="0C00D2E8">
      <w:pPr>
        <w:tabs>
          <w:tab w:val="left" w:pos="1635"/>
          <w:tab w:val="center" w:pos="5400"/>
        </w:tabs>
        <w:jc w:val="center"/>
        <w:rPr>
          <w:rFonts w:ascii="Candara" w:eastAsia="Candara" w:hAnsi="Candara" w:cs="Candara"/>
          <w:color w:val="000000" w:themeColor="text1"/>
          <w:sz w:val="23"/>
          <w:szCs w:val="23"/>
        </w:rPr>
      </w:pPr>
    </w:p>
    <w:p w14:paraId="30C52E90" w14:textId="7F48F491" w:rsidR="00C1066A" w:rsidRDefault="02FD555D" w:rsidP="0C00D2E8">
      <w:pPr>
        <w:tabs>
          <w:tab w:val="left" w:pos="1635"/>
          <w:tab w:val="center" w:pos="5400"/>
        </w:tabs>
        <w:jc w:val="center"/>
        <w:rPr>
          <w:rFonts w:ascii="Candara" w:eastAsia="Candara" w:hAnsi="Candara" w:cs="Candara"/>
          <w:color w:val="000000" w:themeColor="text1"/>
          <w:sz w:val="23"/>
          <w:szCs w:val="23"/>
        </w:rPr>
      </w:pPr>
      <w:r>
        <w:rPr>
          <w:noProof/>
        </w:rPr>
        <w:drawing>
          <wp:inline distT="0" distB="0" distL="0" distR="0" wp14:anchorId="3A554B54" wp14:editId="0F6887DE">
            <wp:extent cx="5543550" cy="904875"/>
            <wp:effectExtent l="0" t="0" r="0" b="0"/>
            <wp:docPr id="1791214747" name="drawing" title="Graphical user interface&#10;&#10;Description automatically generated with medium confidence, Picture">
              <a:extLst xmlns:a="http://schemas.openxmlformats.org/drawingml/2006/main">
                <a:ext uri="{FF2B5EF4-FFF2-40B4-BE49-F238E27FC236}">
                  <a16:creationId xmlns:a16="http://schemas.microsoft.com/office/drawing/2014/main" id="{E1A30731-F88E-4BD6-838D-7E68A30DEF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214747" name="Picture 17912147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E4D99" w14:textId="18777DBE" w:rsidR="00C1066A" w:rsidRDefault="02FD555D" w:rsidP="0C00D2E8">
      <w:pPr>
        <w:tabs>
          <w:tab w:val="left" w:pos="1635"/>
          <w:tab w:val="center" w:pos="5400"/>
        </w:tabs>
        <w:jc w:val="center"/>
        <w:rPr>
          <w:rFonts w:ascii="Candara" w:eastAsia="Candara" w:hAnsi="Candara" w:cs="Candara"/>
          <w:color w:val="000000" w:themeColor="text1"/>
          <w:sz w:val="23"/>
          <w:szCs w:val="23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3"/>
          <w:szCs w:val="23"/>
        </w:rPr>
        <w:t xml:space="preserve">BOARD OF SUPERVISOR MEETING </w:t>
      </w:r>
      <w:r w:rsidR="006C1167">
        <w:rPr>
          <w:rFonts w:ascii="Candara" w:eastAsia="Candara" w:hAnsi="Candara" w:cs="Candara"/>
          <w:b/>
          <w:bCs/>
          <w:color w:val="000000" w:themeColor="text1"/>
          <w:sz w:val="23"/>
          <w:szCs w:val="23"/>
        </w:rPr>
        <w:t>MINUTES</w:t>
      </w:r>
    </w:p>
    <w:p w14:paraId="64A8A69C" w14:textId="736F828A" w:rsidR="00C1066A" w:rsidRDefault="00C166DB" w:rsidP="2336C7CD">
      <w:pPr>
        <w:tabs>
          <w:tab w:val="left" w:pos="1635"/>
          <w:tab w:val="center" w:pos="5400"/>
        </w:tabs>
        <w:jc w:val="center"/>
        <w:rPr>
          <w:rFonts w:ascii="Candara" w:eastAsia="Candara" w:hAnsi="Candara" w:cs="Candara"/>
          <w:color w:val="000000" w:themeColor="text1"/>
          <w:sz w:val="23"/>
          <w:szCs w:val="23"/>
        </w:rPr>
      </w:pPr>
      <w:r>
        <w:rPr>
          <w:rFonts w:ascii="Candara" w:eastAsia="Candara" w:hAnsi="Candara" w:cs="Candara"/>
          <w:b/>
          <w:bCs/>
          <w:color w:val="000000" w:themeColor="text1"/>
          <w:sz w:val="23"/>
          <w:szCs w:val="23"/>
        </w:rPr>
        <w:t>August 10</w:t>
      </w:r>
      <w:r w:rsidR="5098F808" w:rsidRPr="2336C7CD">
        <w:rPr>
          <w:rFonts w:ascii="Candara" w:eastAsia="Candara" w:hAnsi="Candara" w:cs="Candara"/>
          <w:b/>
          <w:bCs/>
          <w:color w:val="000000" w:themeColor="text1"/>
          <w:sz w:val="23"/>
          <w:szCs w:val="23"/>
        </w:rPr>
        <w:t xml:space="preserve">, </w:t>
      </w:r>
      <w:r w:rsidR="13583288" w:rsidRPr="2336C7CD">
        <w:rPr>
          <w:rFonts w:ascii="Candara" w:eastAsia="Candara" w:hAnsi="Candara" w:cs="Candara"/>
          <w:b/>
          <w:bCs/>
          <w:color w:val="000000" w:themeColor="text1"/>
          <w:sz w:val="23"/>
          <w:szCs w:val="23"/>
        </w:rPr>
        <w:t>2026,</w:t>
      </w:r>
      <w:r w:rsidR="5098F808" w:rsidRPr="2336C7CD">
        <w:rPr>
          <w:rFonts w:ascii="Candara" w:eastAsia="Candara" w:hAnsi="Candara" w:cs="Candara"/>
          <w:b/>
          <w:bCs/>
          <w:color w:val="000000" w:themeColor="text1"/>
          <w:sz w:val="23"/>
          <w:szCs w:val="23"/>
        </w:rPr>
        <w:t xml:space="preserve"> 6:00pm</w:t>
      </w:r>
    </w:p>
    <w:p w14:paraId="1E175393" w14:textId="54160F2E" w:rsidR="00C1066A" w:rsidRDefault="00C1066A" w:rsidP="001C3053">
      <w:pPr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412AD7D5" w14:textId="0F77F9A9" w:rsidR="00627D08" w:rsidRDefault="00627D08" w:rsidP="008022CE">
      <w:pPr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The</w:t>
      </w:r>
      <w:r w:rsidR="002E358E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regular monthly meeting of the Board of Supervisors of Castlerock Township was convened on </w:t>
      </w:r>
      <w:r w:rsidR="00C166DB">
        <w:rPr>
          <w:rFonts w:ascii="Candara" w:eastAsia="Candara" w:hAnsi="Candara" w:cs="Candara"/>
          <w:color w:val="000000" w:themeColor="text1"/>
          <w:sz w:val="20"/>
          <w:szCs w:val="20"/>
        </w:rPr>
        <w:t>August 10</w:t>
      </w:r>
      <w:r w:rsidR="002E358E">
        <w:rPr>
          <w:rFonts w:ascii="Candara" w:eastAsia="Candara" w:hAnsi="Candara" w:cs="Candara"/>
          <w:color w:val="000000" w:themeColor="text1"/>
          <w:sz w:val="20"/>
          <w:szCs w:val="20"/>
        </w:rPr>
        <w:t>, 2026</w:t>
      </w:r>
      <w:r w:rsidR="00E74CB5">
        <w:rPr>
          <w:rFonts w:ascii="Candara" w:eastAsia="Candara" w:hAnsi="Candara" w:cs="Candara"/>
          <w:color w:val="000000" w:themeColor="text1"/>
          <w:sz w:val="20"/>
          <w:szCs w:val="20"/>
        </w:rPr>
        <w:t>.  Present were Norb Kuhn (Chair), Pete Schafer (Vice-Chair),</w:t>
      </w:r>
      <w:r w:rsidR="00365ED5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527DF9">
        <w:rPr>
          <w:rFonts w:ascii="Candara" w:eastAsia="Candara" w:hAnsi="Candara" w:cs="Candara"/>
          <w:color w:val="000000" w:themeColor="text1"/>
          <w:sz w:val="20"/>
          <w:szCs w:val="20"/>
        </w:rPr>
        <w:t>Brian Haskin, Jerry Larson,</w:t>
      </w:r>
      <w:r w:rsidR="0069001D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Russ Zellmer, Jaylene Winkels (Treasurer)</w:t>
      </w:r>
      <w:r w:rsidR="00C166DB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.  </w:t>
      </w:r>
      <w:r w:rsidR="001230DB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There were</w:t>
      </w:r>
      <w:r w:rsidR="00761DF8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4</w:t>
      </w:r>
      <w:r w:rsidR="001230DB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others present.</w:t>
      </w:r>
    </w:p>
    <w:p w14:paraId="78D82C23" w14:textId="77777777" w:rsidR="00C22DB8" w:rsidRDefault="001230DB" w:rsidP="00C22DB8">
      <w:pPr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Chair Norb Kuhn called the meeting to order at 6:00pm</w:t>
      </w:r>
      <w:r w:rsidR="00C941F9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and the Pledge of Allegiance was recited.</w:t>
      </w:r>
    </w:p>
    <w:p w14:paraId="70E281A8" w14:textId="77777777" w:rsidR="00C22DB8" w:rsidRDefault="00C22DB8" w:rsidP="00C22DB8">
      <w:pPr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3D66229E" w14:textId="18222497" w:rsidR="00C1066A" w:rsidRPr="00C22DB8" w:rsidRDefault="00627D08" w:rsidP="00C22DB8">
      <w:pPr>
        <w:pStyle w:val="ListParagraph"/>
        <w:numPr>
          <w:ilvl w:val="0"/>
          <w:numId w:val="7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0C22DB8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u w:val="single"/>
        </w:rPr>
        <w:t>A</w:t>
      </w:r>
      <w:r w:rsidR="02FD555D" w:rsidRPr="00C22DB8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u w:val="single"/>
        </w:rPr>
        <w:t>PPROVE AGENDA</w:t>
      </w:r>
    </w:p>
    <w:p w14:paraId="207492E6" w14:textId="7211A4DC" w:rsidR="00617FF4" w:rsidRDefault="00617FF4" w:rsidP="00C22DB8">
      <w:pPr>
        <w:ind w:left="720"/>
        <w:rPr>
          <w:b/>
          <w:bCs/>
          <w:sz w:val="20"/>
          <w:szCs w:val="20"/>
        </w:rPr>
      </w:pPr>
      <w:r w:rsidRPr="001C28E6">
        <w:rPr>
          <w:b/>
          <w:bCs/>
          <w:sz w:val="20"/>
          <w:szCs w:val="20"/>
        </w:rPr>
        <w:t>Pete made the motion to approve the Agenda with</w:t>
      </w:r>
      <w:r w:rsidR="00310DE0" w:rsidRPr="001C28E6">
        <w:rPr>
          <w:b/>
          <w:bCs/>
          <w:sz w:val="20"/>
          <w:szCs w:val="20"/>
        </w:rPr>
        <w:t xml:space="preserve"> </w:t>
      </w:r>
      <w:r w:rsidR="00A5263F" w:rsidRPr="001C28E6">
        <w:rPr>
          <w:b/>
          <w:bCs/>
          <w:sz w:val="20"/>
          <w:szCs w:val="20"/>
        </w:rPr>
        <w:t xml:space="preserve">Amendments </w:t>
      </w:r>
      <w:r w:rsidR="005443DA" w:rsidRPr="001C28E6">
        <w:rPr>
          <w:b/>
          <w:bCs/>
          <w:sz w:val="20"/>
          <w:szCs w:val="20"/>
        </w:rPr>
        <w:t>added</w:t>
      </w:r>
      <w:r w:rsidR="00C22DB8" w:rsidRPr="001C28E6">
        <w:rPr>
          <w:b/>
          <w:bCs/>
          <w:sz w:val="20"/>
          <w:szCs w:val="20"/>
        </w:rPr>
        <w:t xml:space="preserve"> 2</w:t>
      </w:r>
      <w:r w:rsidR="00C22DB8" w:rsidRPr="001C28E6">
        <w:rPr>
          <w:b/>
          <w:bCs/>
          <w:sz w:val="20"/>
          <w:szCs w:val="20"/>
          <w:vertAlign w:val="superscript"/>
        </w:rPr>
        <w:t>nd</w:t>
      </w:r>
      <w:r w:rsidR="00C22DB8" w:rsidRPr="001C28E6">
        <w:rPr>
          <w:b/>
          <w:bCs/>
          <w:sz w:val="20"/>
          <w:szCs w:val="20"/>
        </w:rPr>
        <w:t xml:space="preserve"> by Jerry.  Motion carried 5/0</w:t>
      </w:r>
    </w:p>
    <w:p w14:paraId="4DDBCBBB" w14:textId="77777777" w:rsidR="005B1EFE" w:rsidRPr="001C28E6" w:rsidRDefault="005B1EFE" w:rsidP="00C22DB8">
      <w:pPr>
        <w:ind w:left="720"/>
        <w:rPr>
          <w:b/>
          <w:bCs/>
          <w:sz w:val="20"/>
          <w:szCs w:val="20"/>
        </w:rPr>
      </w:pPr>
    </w:p>
    <w:p w14:paraId="3B9B58A0" w14:textId="04DD499F" w:rsidR="00362640" w:rsidRPr="005B1EFE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DAKOTA COUNTY SHERIFF UPDATE (if present)</w:t>
      </w:r>
      <w:r w:rsidR="00FB0765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 xml:space="preserve"> – Not Presen</w:t>
      </w:r>
      <w:r w:rsidR="005B1EFE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t</w:t>
      </w:r>
    </w:p>
    <w:p w14:paraId="0BC614CC" w14:textId="77777777" w:rsidR="005B1EFE" w:rsidRPr="00362640" w:rsidRDefault="005B1EFE" w:rsidP="005B1EFE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304BECE8" w14:textId="25C8A368" w:rsidR="00C1066A" w:rsidRPr="00362640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u w:val="single"/>
        </w:rPr>
        <w:t>PLANNING COMMISSION</w:t>
      </w:r>
    </w:p>
    <w:p w14:paraId="0F2E2272" w14:textId="77777777" w:rsidR="00362640" w:rsidRDefault="00362640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4D67ADA5" w14:textId="7B4981BE" w:rsidR="00C1066A" w:rsidRPr="00861A54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REVIEW/APPROVE PERMITS</w:t>
      </w:r>
      <w:r w:rsidR="008D3E7F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 xml:space="preserve"> </w:t>
      </w:r>
    </w:p>
    <w:p w14:paraId="13C48FDA" w14:textId="7C330073" w:rsidR="00861A54" w:rsidRDefault="00861A54" w:rsidP="00861A54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 w:rsidRPr="00861A54">
        <w:rPr>
          <w:rFonts w:ascii="Candara" w:eastAsia="Candara" w:hAnsi="Candara" w:cs="Candara"/>
          <w:color w:val="000000" w:themeColor="text1"/>
          <w:sz w:val="20"/>
          <w:szCs w:val="20"/>
        </w:rPr>
        <w:t>Groundworks</w:t>
      </w:r>
      <w:r w:rsidR="00A511F7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AB12A2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Jerry made a motion to approve permit for 22185 Albatross Circle</w:t>
      </w:r>
      <w:r w:rsidR="008418CA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, Pete 2</w:t>
      </w:r>
      <w:r w:rsidR="008418CA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8418CA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motion carried 5/0</w:t>
      </w:r>
    </w:p>
    <w:p w14:paraId="5F0EA9D0" w14:textId="77777777" w:rsidR="00362640" w:rsidRPr="00AC057C" w:rsidRDefault="00362640" w:rsidP="00861A54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</w:p>
    <w:p w14:paraId="338B765C" w14:textId="794C6D08" w:rsidR="00C1066A" w:rsidRPr="00362640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 xml:space="preserve">PUBLIC COMMENT </w:t>
      </w:r>
    </w:p>
    <w:p w14:paraId="2E36D8AE" w14:textId="77777777" w:rsidR="00362640" w:rsidRDefault="00362640" w:rsidP="00362640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42BBF495" w14:textId="2E695A97" w:rsidR="00C1066A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 xml:space="preserve">TREASURER’S REPORT </w:t>
      </w:r>
    </w:p>
    <w:p w14:paraId="0CD47991" w14:textId="4454188C" w:rsidR="00C1066A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color w:val="000000" w:themeColor="text1"/>
          <w:sz w:val="20"/>
          <w:szCs w:val="20"/>
        </w:rPr>
        <w:t>Receipts</w:t>
      </w:r>
      <w:r>
        <w:tab/>
      </w:r>
      <w:r>
        <w:tab/>
      </w:r>
      <w:r>
        <w:tab/>
      </w: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$</w:t>
      </w:r>
    </w:p>
    <w:p w14:paraId="54599B0B" w14:textId="4E2719A6" w:rsidR="00C1066A" w:rsidRPr="00362640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color w:val="000000" w:themeColor="text1"/>
          <w:sz w:val="20"/>
          <w:szCs w:val="20"/>
        </w:rPr>
        <w:t>Current Investments</w:t>
      </w:r>
      <w:r>
        <w:tab/>
      </w:r>
      <w:r>
        <w:tab/>
      </w: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$</w:t>
      </w:r>
      <w:r w:rsidR="00861A54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1,096,342.50</w:t>
      </w:r>
    </w:p>
    <w:p w14:paraId="2DBD5756" w14:textId="77777777" w:rsidR="00362640" w:rsidRPr="00F836A8" w:rsidRDefault="00362640" w:rsidP="00362640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7AC7B48E" w14:textId="262CEF33" w:rsidR="00C1066A" w:rsidRDefault="02FD555D" w:rsidP="008022CE">
      <w:pPr>
        <w:pStyle w:val="ListParagraph"/>
        <w:numPr>
          <w:ilvl w:val="0"/>
          <w:numId w:val="1"/>
        </w:numPr>
        <w:spacing w:before="240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REVIEW PAYROLL AND CLAIMS</w:t>
      </w:r>
    </w:p>
    <w:p w14:paraId="5EB6C2EA" w14:textId="7E57728A" w:rsidR="00C1066A" w:rsidRPr="00861A54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0861A54">
        <w:rPr>
          <w:rFonts w:ascii="Candara" w:eastAsia="Candara" w:hAnsi="Candara" w:cs="Candara"/>
          <w:color w:val="000000" w:themeColor="text1"/>
          <w:sz w:val="20"/>
          <w:szCs w:val="20"/>
        </w:rPr>
        <w:t>Payroll:</w:t>
      </w:r>
      <w:r w:rsidR="00511389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861A54" w:rsidRPr="00861A54">
        <w:rPr>
          <w:sz w:val="20"/>
          <w:szCs w:val="20"/>
        </w:rPr>
        <w:t>$</w:t>
      </w:r>
      <w:r w:rsidR="00861A54" w:rsidRPr="00861A54">
        <w:rPr>
          <w:rFonts w:ascii="Candara" w:hAnsi="Candara"/>
          <w:sz w:val="20"/>
          <w:szCs w:val="20"/>
        </w:rPr>
        <w:t>1,860.00</w:t>
      </w:r>
      <w:r w:rsidRPr="00861A54">
        <w:rPr>
          <w:sz w:val="20"/>
          <w:szCs w:val="20"/>
        </w:rPr>
        <w:tab/>
      </w:r>
      <w:r w:rsidRPr="00861A54">
        <w:rPr>
          <w:rFonts w:ascii="Candara" w:eastAsia="Candara" w:hAnsi="Candara" w:cs="Candara"/>
          <w:color w:val="000000" w:themeColor="text1"/>
          <w:sz w:val="20"/>
          <w:szCs w:val="20"/>
        </w:rPr>
        <w:t>Check #</w:t>
      </w:r>
      <w:r w:rsidRPr="00861A54">
        <w:rPr>
          <w:sz w:val="20"/>
          <w:szCs w:val="20"/>
        </w:rPr>
        <w:tab/>
      </w:r>
      <w:r w:rsidR="00861A54" w:rsidRPr="00861A54">
        <w:rPr>
          <w:sz w:val="20"/>
          <w:szCs w:val="20"/>
        </w:rPr>
        <w:t>11836 - 11838</w:t>
      </w:r>
    </w:p>
    <w:p w14:paraId="0B44F6D7" w14:textId="704A5E2E" w:rsidR="00C1066A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0861A54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Claims: </w:t>
      </w:r>
      <w:r w:rsidRPr="00861A54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$</w:t>
      </w:r>
      <w:r w:rsidR="00F225FA" w:rsidRPr="00DB3A92">
        <w:rPr>
          <w:rFonts w:ascii="Candara" w:eastAsia="Candara" w:hAnsi="Candara" w:cs="Candara"/>
          <w:color w:val="000000" w:themeColor="text1"/>
          <w:sz w:val="20"/>
          <w:szCs w:val="20"/>
        </w:rPr>
        <w:t>226.80</w:t>
      </w:r>
      <w:r w:rsidR="00F225FA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ab/>
      </w:r>
      <w:r w:rsidRPr="00861A54">
        <w:rPr>
          <w:sz w:val="20"/>
          <w:szCs w:val="20"/>
        </w:rPr>
        <w:tab/>
      </w:r>
      <w:r w:rsidRPr="00861A54">
        <w:rPr>
          <w:rFonts w:ascii="Candara" w:eastAsia="Candara" w:hAnsi="Candara" w:cs="Candara"/>
          <w:color w:val="000000" w:themeColor="text1"/>
          <w:sz w:val="20"/>
          <w:szCs w:val="20"/>
        </w:rPr>
        <w:t>Check #</w:t>
      </w:r>
      <w:r w:rsidR="00F5576E" w:rsidRPr="00861A54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F225FA">
        <w:rPr>
          <w:rFonts w:ascii="Candara" w:eastAsia="Candara" w:hAnsi="Candara" w:cs="Candara"/>
          <w:color w:val="000000" w:themeColor="text1"/>
          <w:sz w:val="20"/>
          <w:szCs w:val="20"/>
        </w:rPr>
        <w:t>11839 PERA</w:t>
      </w:r>
    </w:p>
    <w:p w14:paraId="1584ED5E" w14:textId="0BB03FCE" w:rsidR="00F225FA" w:rsidRPr="00861A54" w:rsidRDefault="00F225FA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Claims: $111,868.49</w:t>
      </w:r>
      <w:r>
        <w:rPr>
          <w:rFonts w:ascii="Candara" w:eastAsia="Candara" w:hAnsi="Candara" w:cs="Candara"/>
          <w:color w:val="000000" w:themeColor="text1"/>
          <w:sz w:val="20"/>
          <w:szCs w:val="20"/>
        </w:rPr>
        <w:tab/>
        <w:t>Check# 11840 - 11854</w:t>
      </w:r>
    </w:p>
    <w:p w14:paraId="1F16AE2E" w14:textId="383B4707" w:rsidR="00C1066A" w:rsidRPr="005459ED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0861A54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Total</w:t>
      </w:r>
      <w:r w:rsidRPr="00861A54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: </w:t>
      </w:r>
      <w:r w:rsidRPr="00861A54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$</w:t>
      </w:r>
      <w:r w:rsidR="005459ED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113,955.29</w:t>
      </w:r>
    </w:p>
    <w:p w14:paraId="63D43C2A" w14:textId="43AEECED" w:rsidR="005459ED" w:rsidRDefault="005459ED" w:rsidP="005459ED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Approval to transfer $115,000.00</w:t>
      </w:r>
    </w:p>
    <w:p w14:paraId="50A39254" w14:textId="4ACD2510" w:rsidR="00131A44" w:rsidRPr="00AC057C" w:rsidRDefault="00D942B0" w:rsidP="005459ED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Brian made a motion to approve treasurer report with the removal of Anderson Gravel payment until Aug 25</w:t>
      </w:r>
      <w:r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th</w:t>
      </w:r>
      <w:r w:rsidR="007F36CC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. Russ 2</w:t>
      </w:r>
      <w:r w:rsidR="007F36CC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7F36CC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motion carried 5/0</w:t>
      </w:r>
    </w:p>
    <w:p w14:paraId="7FD3ECA9" w14:textId="094D1146" w:rsidR="007F36CC" w:rsidRPr="00AC057C" w:rsidRDefault="007F36CC" w:rsidP="005459ED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Russ made a motion to </w:t>
      </w:r>
      <w:r w:rsidR="00922829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approve SMTech pay to Aug.25</w:t>
      </w:r>
      <w:r w:rsidR="00922829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th</w:t>
      </w:r>
      <w:r w:rsidR="00922829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with exceptions that we have the breakdown bill. </w:t>
      </w:r>
      <w:r w:rsidR="003860E3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Brian 2</w:t>
      </w:r>
      <w:r w:rsidR="003860E3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3860E3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motion carried 5/0</w:t>
      </w:r>
    </w:p>
    <w:p w14:paraId="4843C280" w14:textId="19F1719D" w:rsidR="003860E3" w:rsidRDefault="003860E3" w:rsidP="005459ED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Jerry made a motion to approve a transfer of $50,000.00 to cover bills, </w:t>
      </w:r>
      <w:r w:rsidR="00261F63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Pete 2</w:t>
      </w:r>
      <w:r w:rsidR="00261F63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261F63" w:rsidRPr="00AC057C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motion carried 5/0</w:t>
      </w:r>
    </w:p>
    <w:p w14:paraId="0FB51908" w14:textId="77777777" w:rsidR="00362640" w:rsidRPr="003860E3" w:rsidRDefault="00362640" w:rsidP="005459ED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3401A4D5" w14:textId="7449A402" w:rsidR="00C1066A" w:rsidRPr="00362640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PRESENTATIONS</w:t>
      </w:r>
    </w:p>
    <w:p w14:paraId="19C90B3C" w14:textId="77777777" w:rsidR="00362640" w:rsidRDefault="00362640" w:rsidP="00362640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374C8B71" w14:textId="0A6A39FB" w:rsidR="00C1066A" w:rsidRPr="005459ED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ROAD REPORT</w:t>
      </w:r>
    </w:p>
    <w:p w14:paraId="07D02A98" w14:textId="261A3774" w:rsidR="005459ED" w:rsidRPr="002F4FA1" w:rsidRDefault="005459ED" w:rsidP="005459ED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 w:rsidRPr="005459ED">
        <w:rPr>
          <w:rFonts w:ascii="Candara" w:eastAsia="Candara" w:hAnsi="Candara" w:cs="Candara"/>
          <w:color w:val="000000" w:themeColor="text1"/>
          <w:sz w:val="20"/>
          <w:szCs w:val="20"/>
        </w:rPr>
        <w:t>Gopher State Sealcoat Proposal</w:t>
      </w:r>
      <w:r w:rsidR="000F57DB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0F57DB" w:rsidRPr="002F4FA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Jerry made the motion to approve $6444.00 did from Gopher</w:t>
      </w:r>
      <w:r w:rsidR="002F4FA1" w:rsidRPr="002F4FA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Pete 2</w:t>
      </w:r>
      <w:r w:rsidR="002F4FA1" w:rsidRPr="002F4FA1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2F4FA1" w:rsidRPr="002F4FA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motion carried 5/0</w:t>
      </w:r>
    </w:p>
    <w:p w14:paraId="27918498" w14:textId="08F7B076" w:rsidR="00BF3750" w:rsidRDefault="00D24F39" w:rsidP="005459ED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Allied Seal Coating Proposal</w:t>
      </w:r>
    </w:p>
    <w:p w14:paraId="133B2752" w14:textId="583C5E28" w:rsidR="0088431E" w:rsidRDefault="0088431E" w:rsidP="005459ED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 w:rsidRPr="002F4FA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lastRenderedPageBreak/>
        <w:t xml:space="preserve">Russ updated that Bryce </w:t>
      </w:r>
      <w:r w:rsidR="000F57DB" w:rsidRPr="002F4FA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just did</w:t>
      </w:r>
      <w:r w:rsidRPr="002F4FA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the last of the </w:t>
      </w:r>
      <w:r w:rsidR="00AC1215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C</w:t>
      </w:r>
      <w:r w:rsidR="000F57DB" w:rsidRPr="002F4FA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luoride</w:t>
      </w:r>
      <w:r w:rsidR="004D52B9" w:rsidRPr="002F4FA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.  The couch is still on side of road, he will remove or get the Bryce.</w:t>
      </w:r>
    </w:p>
    <w:p w14:paraId="01E59316" w14:textId="5CF95060" w:rsidR="00930789" w:rsidRDefault="00930789" w:rsidP="005459ED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Russ will call on 275</w:t>
      </w:r>
      <w:r w:rsidRPr="00930789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th</w:t>
      </w: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about who will be paying.</w:t>
      </w:r>
    </w:p>
    <w:p w14:paraId="49D15DC1" w14:textId="77777777" w:rsidR="00362640" w:rsidRDefault="00362640" w:rsidP="005459ED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</w:p>
    <w:p w14:paraId="6312D089" w14:textId="1DF200C0" w:rsidR="00C1066A" w:rsidRPr="00DB3A92" w:rsidRDefault="02FD555D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UNFINISHED BUSINESS</w:t>
      </w:r>
    </w:p>
    <w:p w14:paraId="4B3D3532" w14:textId="0D355772" w:rsidR="00DB3A92" w:rsidRDefault="00511389" w:rsidP="00511389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CD that was closed in June</w:t>
      </w:r>
      <w:r w:rsidR="00F62595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F62595" w:rsidRPr="00F62595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We will leave in Savings</w:t>
      </w:r>
    </w:p>
    <w:p w14:paraId="5DCBBF33" w14:textId="0B18D795" w:rsidR="00511389" w:rsidRDefault="00511389" w:rsidP="00511389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Becoming A City</w:t>
      </w:r>
      <w:r w:rsidR="00F62595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F62595" w:rsidRPr="00F62595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On Hold for now</w:t>
      </w:r>
    </w:p>
    <w:p w14:paraId="04E6FF9C" w14:textId="346C8940" w:rsidR="00511389" w:rsidRDefault="00511389" w:rsidP="00511389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ROW Ordinances &amp; Fee schedule</w:t>
      </w:r>
      <w:r w:rsidR="00382A5C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</w:p>
    <w:p w14:paraId="0C6B52E3" w14:textId="281FC260" w:rsidR="006A65FF" w:rsidRDefault="006A65FF" w:rsidP="00511389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Grant for upgrade Entry Way</w:t>
      </w:r>
      <w:r w:rsidR="005C5296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5C5296" w:rsidRPr="005C529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Sandy and Jaylene will </w:t>
      </w:r>
      <w:r w:rsidR="004A3E91" w:rsidRPr="005C529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investigate</w:t>
      </w:r>
      <w:r w:rsidR="005C5296" w:rsidRPr="005C529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this</w:t>
      </w:r>
    </w:p>
    <w:p w14:paraId="31DF0494" w14:textId="27E063CC" w:rsidR="006A65FF" w:rsidRDefault="00E27F05" w:rsidP="00511389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Paint on side and front of Town Hall</w:t>
      </w:r>
      <w:r w:rsidR="005C5296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AB1B75" w:rsidRPr="00AB1B75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Pete called 2 places they are full for year he will call a few others</w:t>
      </w:r>
      <w:r w:rsidR="000B30DA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.  We will revisit in February 2027.</w:t>
      </w:r>
    </w:p>
    <w:p w14:paraId="19FA948D" w14:textId="3544B480" w:rsidR="00E27F05" w:rsidRDefault="00E27F05" w:rsidP="00511389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250</w:t>
      </w:r>
      <w:r w:rsidRPr="00E27F05">
        <w:rPr>
          <w:rFonts w:ascii="Candara" w:eastAsia="Candara" w:hAnsi="Candara" w:cs="Candara"/>
          <w:color w:val="000000" w:themeColor="text1"/>
          <w:sz w:val="20"/>
          <w:szCs w:val="20"/>
          <w:vertAlign w:val="superscript"/>
        </w:rPr>
        <w:t>th</w:t>
      </w:r>
      <w:r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&amp; Audrey Ave </w:t>
      </w:r>
    </w:p>
    <w:p w14:paraId="6E75BB67" w14:textId="07F9AFAF" w:rsidR="00FF69F1" w:rsidRDefault="00745C7F" w:rsidP="00511389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3787 </w:t>
      </w:r>
      <w:r w:rsidR="00FF69F1">
        <w:rPr>
          <w:rFonts w:ascii="Candara" w:eastAsia="Candara" w:hAnsi="Candara" w:cs="Candara"/>
          <w:color w:val="000000" w:themeColor="text1"/>
          <w:sz w:val="20"/>
          <w:szCs w:val="20"/>
        </w:rPr>
        <w:t>250</w:t>
      </w:r>
      <w:r w:rsidR="00BC4D42" w:rsidRPr="00FF69F1">
        <w:rPr>
          <w:rFonts w:ascii="Candara" w:eastAsia="Candara" w:hAnsi="Candara" w:cs="Candara"/>
          <w:color w:val="000000" w:themeColor="text1"/>
          <w:sz w:val="20"/>
          <w:szCs w:val="20"/>
          <w:vertAlign w:val="superscript"/>
        </w:rPr>
        <w:t>th</w:t>
      </w:r>
      <w:r w:rsidR="00BC4D42">
        <w:rPr>
          <w:rFonts w:ascii="Candara" w:eastAsia="Candara" w:hAnsi="Candara" w:cs="Candara"/>
          <w:color w:val="000000" w:themeColor="text1"/>
          <w:sz w:val="20"/>
          <w:szCs w:val="20"/>
          <w:vertAlign w:val="superscript"/>
        </w:rPr>
        <w:t xml:space="preserve">  </w:t>
      </w:r>
      <w:r w:rsidR="00BC4D42" w:rsidRPr="00BC4D42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Russ</w:t>
      </w:r>
      <w:r w:rsidR="00432026" w:rsidRPr="00414407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made a motion to send a certified letter of Violation with </w:t>
      </w:r>
      <w:r w:rsidR="0044339C" w:rsidRPr="00414407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Code.</w:t>
      </w:r>
      <w:r w:rsidR="00432026" w:rsidRPr="00414407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 Jerry 2</w:t>
      </w:r>
      <w:r w:rsidR="00E371CE" w:rsidRPr="00414407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E371CE" w:rsidRPr="00414407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.</w:t>
      </w:r>
      <w:r w:rsidR="00432026" w:rsidRPr="00414407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 </w:t>
      </w:r>
      <w:r w:rsidR="00414407" w:rsidRPr="00414407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4/1 Pete was a nah until a written signed complaint</w:t>
      </w:r>
      <w:r w:rsidR="00414407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</w:t>
      </w:r>
      <w:r w:rsidR="006E263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received</w:t>
      </w:r>
    </w:p>
    <w:p w14:paraId="44AF1C94" w14:textId="2133D7C0" w:rsidR="006E2631" w:rsidRPr="00695CFD" w:rsidRDefault="00B04244" w:rsidP="00511389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23595 </w:t>
      </w:r>
      <w:r w:rsidR="006E2631" w:rsidRPr="006E2631">
        <w:rPr>
          <w:rFonts w:ascii="Candara" w:eastAsia="Candara" w:hAnsi="Candara" w:cs="Candara"/>
          <w:color w:val="000000" w:themeColor="text1"/>
          <w:sz w:val="20"/>
          <w:szCs w:val="20"/>
        </w:rPr>
        <w:t>Audrey</w:t>
      </w:r>
      <w:r w:rsidR="006E2631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Ave - </w:t>
      </w:r>
      <w:r w:rsidR="00D37D18" w:rsidRPr="00695CFD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Jerry made a motion to send a </w:t>
      </w:r>
      <w:r w:rsidR="0030086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certified</w:t>
      </w:r>
      <w:r w:rsidR="00D37D18" w:rsidRPr="00695CFD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letter for him to come to a BOS meeting to explain.  </w:t>
      </w:r>
      <w:r w:rsidR="00695CFD" w:rsidRPr="00695CFD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Russ 2</w:t>
      </w:r>
      <w:r w:rsidR="00695CFD" w:rsidRPr="00695CFD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695CFD" w:rsidRPr="00695CFD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motion carried 5/0</w:t>
      </w:r>
    </w:p>
    <w:p w14:paraId="0D7A6606" w14:textId="00E25793" w:rsidR="00E27F05" w:rsidRPr="00854AA9" w:rsidRDefault="00E27F05" w:rsidP="00511389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Ottomatic Tree removal </w:t>
      </w:r>
      <w:r w:rsidR="000A3C0E">
        <w:rPr>
          <w:rFonts w:ascii="Candara" w:eastAsia="Candara" w:hAnsi="Candara" w:cs="Candara"/>
          <w:color w:val="000000" w:themeColor="text1"/>
          <w:sz w:val="20"/>
          <w:szCs w:val="20"/>
        </w:rPr>
        <w:t>behind</w:t>
      </w:r>
      <w:r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Town Hall</w:t>
      </w:r>
      <w:r w:rsidR="00E309BC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E309BC" w:rsidRPr="00854AA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Pete will </w:t>
      </w:r>
      <w:r w:rsidR="00854AA9" w:rsidRPr="00854AA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look at </w:t>
      </w:r>
      <w:r w:rsidR="00E371CE" w:rsidRPr="00854AA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this,</w:t>
      </w:r>
      <w:r w:rsidR="00854AA9" w:rsidRPr="00854AA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but the tree is on the property behind Town Hall.</w:t>
      </w:r>
    </w:p>
    <w:p w14:paraId="76E23DD8" w14:textId="2F4F6577" w:rsidR="000A3C0E" w:rsidRDefault="000A3C0E" w:rsidP="00511389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Verbal Complaint N</w:t>
      </w:r>
      <w:r w:rsidR="00521C1C">
        <w:rPr>
          <w:rFonts w:ascii="Candara" w:eastAsia="Candara" w:hAnsi="Candara" w:cs="Candara"/>
          <w:color w:val="000000" w:themeColor="text1"/>
          <w:sz w:val="20"/>
          <w:szCs w:val="20"/>
        </w:rPr>
        <w:t>uisance Smoke</w:t>
      </w:r>
      <w:r w:rsidR="004F6B89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4F6B89" w:rsidRPr="00A45DD3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Brian talked to the </w:t>
      </w:r>
      <w:r w:rsidR="00A45DD3" w:rsidRPr="00A45DD3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Complained and ask that he speaks to </w:t>
      </w:r>
      <w:r w:rsidR="004A3E91" w:rsidRPr="00A45DD3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neighbors</w:t>
      </w:r>
      <w:r w:rsidR="00A45DD3" w:rsidRPr="00A45DD3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and maybe get this handled.</w:t>
      </w:r>
    </w:p>
    <w:p w14:paraId="59ADF8CB" w14:textId="77777777" w:rsidR="00362640" w:rsidRPr="00A45DD3" w:rsidRDefault="00362640" w:rsidP="00511389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</w:p>
    <w:p w14:paraId="01401C4B" w14:textId="23F423C0" w:rsidR="00C1066A" w:rsidRPr="00511389" w:rsidRDefault="00521C1C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N</w:t>
      </w:r>
      <w:r w:rsidR="02FD555D"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EW BUSINESS</w:t>
      </w:r>
    </w:p>
    <w:p w14:paraId="7F1D3077" w14:textId="4CA16D07" w:rsidR="00511389" w:rsidRDefault="00CE206A" w:rsidP="00511389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0CE206A">
        <w:rPr>
          <w:rFonts w:ascii="Candara" w:eastAsia="Candara" w:hAnsi="Candara" w:cs="Candara"/>
          <w:color w:val="000000" w:themeColor="text1"/>
          <w:sz w:val="20"/>
          <w:szCs w:val="20"/>
        </w:rPr>
        <w:t>(5) Clerk Applications</w:t>
      </w:r>
      <w:r w:rsidR="004A3E91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4A3E91" w:rsidRPr="004A3E9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Drea is going to put in Randolph, Northfield, Hastings Community pages to see if we get a few more applications</w:t>
      </w:r>
      <w:r w:rsidR="004A3E91">
        <w:rPr>
          <w:rFonts w:ascii="Candara" w:eastAsia="Candara" w:hAnsi="Candara" w:cs="Candara"/>
          <w:color w:val="000000" w:themeColor="text1"/>
          <w:sz w:val="20"/>
          <w:szCs w:val="20"/>
        </w:rPr>
        <w:t>.</w:t>
      </w:r>
    </w:p>
    <w:p w14:paraId="04DE8411" w14:textId="00B62C4C" w:rsidR="00CE206A" w:rsidRDefault="00CE206A" w:rsidP="00511389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Approval of 2 Board Members, 1 Planning Commission, &amp; Jaylene to interview and hire a Clerk</w:t>
      </w:r>
    </w:p>
    <w:p w14:paraId="1EB2D675" w14:textId="20E740A6" w:rsidR="00CA44FA" w:rsidRDefault="00CA44FA" w:rsidP="00511389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Hire Cleaning Service</w:t>
      </w:r>
      <w:r w:rsidR="00EA424A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-Russ made a motion to have Sue Ferr</w:t>
      </w:r>
      <w:r w:rsidR="00363D91">
        <w:rPr>
          <w:rFonts w:ascii="Candara" w:eastAsia="Candara" w:hAnsi="Candara" w:cs="Candara"/>
          <w:color w:val="000000" w:themeColor="text1"/>
          <w:sz w:val="20"/>
          <w:szCs w:val="20"/>
        </w:rPr>
        <w:t>ozzo</w:t>
      </w:r>
      <w:r w:rsidR="007913CD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for $50.00 per month.  No 1099.  </w:t>
      </w:r>
      <w:r w:rsidR="00172591">
        <w:rPr>
          <w:rFonts w:ascii="Candara" w:eastAsia="Candara" w:hAnsi="Candara" w:cs="Candara"/>
          <w:color w:val="000000" w:themeColor="text1"/>
          <w:sz w:val="20"/>
          <w:szCs w:val="20"/>
        </w:rPr>
        <w:t>Jerry 2</w:t>
      </w:r>
      <w:r w:rsidR="00172591" w:rsidRPr="00172591">
        <w:rPr>
          <w:rFonts w:ascii="Candara" w:eastAsia="Candara" w:hAnsi="Candara" w:cs="Candara"/>
          <w:color w:val="000000" w:themeColor="text1"/>
          <w:sz w:val="20"/>
          <w:szCs w:val="20"/>
          <w:vertAlign w:val="superscript"/>
        </w:rPr>
        <w:t>nd</w:t>
      </w:r>
      <w:r w:rsidR="00172591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motion carried 5/0</w:t>
      </w:r>
    </w:p>
    <w:p w14:paraId="330295EF" w14:textId="506C9F5B" w:rsidR="00CA44FA" w:rsidRDefault="00CA44FA" w:rsidP="00511389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Al Maghfirah</w:t>
      </w:r>
      <w:r w:rsidR="00172591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172591" w:rsidRPr="00172591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Need to investigate this more</w:t>
      </w:r>
    </w:p>
    <w:p w14:paraId="4CF1EAFC" w14:textId="2E1ABA58" w:rsidR="00CA44FA" w:rsidRPr="004D5209" w:rsidRDefault="00CA44FA" w:rsidP="00511389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Eric Nielson - </w:t>
      </w:r>
      <w:r w:rsidR="00BC4D42" w:rsidRPr="004D520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Escrow Jerry</w:t>
      </w:r>
      <w:r w:rsidR="002151C0" w:rsidRPr="004D520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made a motion to refund the escrow check less the payments to Bolten Menk </w:t>
      </w:r>
      <w:r w:rsidR="004D5209" w:rsidRPr="004D520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Pete 2</w:t>
      </w:r>
      <w:r w:rsidR="004D5209" w:rsidRPr="004D5209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4D5209" w:rsidRPr="004D520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motion carried 5/0</w:t>
      </w:r>
    </w:p>
    <w:p w14:paraId="3949A46C" w14:textId="71F7D294" w:rsidR="000C4BEA" w:rsidRDefault="00CA44FA" w:rsidP="000C4BEA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Office Doors</w:t>
      </w:r>
      <w:r w:rsidR="004D5209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4D5209" w:rsidRPr="00A6499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Pete made the motion </w:t>
      </w:r>
      <w:r w:rsidR="000C4BEA" w:rsidRPr="00A6499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to change the lock on the office door </w:t>
      </w:r>
      <w:r w:rsidR="00A64996" w:rsidRPr="00A6499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Brian 2</w:t>
      </w:r>
      <w:r w:rsidR="00A64996" w:rsidRPr="00A64996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A64996" w:rsidRPr="00A6499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motion carried 5/0</w:t>
      </w:r>
      <w:r w:rsidR="004D5209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5D6443" w:rsidRPr="002B35B4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Policy states no person in Front office or Fire room</w:t>
      </w:r>
      <w:r w:rsidR="002B35B4" w:rsidRPr="002B35B4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unless you are Clerk, Treasurer, D</w:t>
      </w:r>
      <w:r w:rsidR="002B35B4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epu</w:t>
      </w:r>
      <w:r w:rsidR="002B35B4" w:rsidRPr="002B35B4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ty Clerk.</w:t>
      </w:r>
    </w:p>
    <w:p w14:paraId="7DE2873D" w14:textId="79300468" w:rsidR="00534558" w:rsidRPr="00673F8B" w:rsidRDefault="00F636D1" w:rsidP="000C4BEA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 w:rsidRPr="00F636D1">
        <w:rPr>
          <w:rFonts w:ascii="Candara" w:eastAsia="Candara" w:hAnsi="Candara" w:cs="Candara"/>
          <w:color w:val="000000" w:themeColor="text1"/>
          <w:sz w:val="20"/>
          <w:szCs w:val="20"/>
        </w:rPr>
        <w:t>3000 245</w:t>
      </w:r>
      <w:r w:rsidRPr="00F636D1">
        <w:rPr>
          <w:rFonts w:ascii="Candara" w:eastAsia="Candara" w:hAnsi="Candara" w:cs="Candara"/>
          <w:color w:val="000000" w:themeColor="text1"/>
          <w:sz w:val="20"/>
          <w:szCs w:val="20"/>
          <w:vertAlign w:val="superscript"/>
        </w:rPr>
        <w:t>th</w:t>
      </w:r>
      <w:r w:rsidRPr="00F636D1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St</w:t>
      </w:r>
      <w:r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. - </w:t>
      </w:r>
      <w:r w:rsidR="00F7547E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F7547E" w:rsidRPr="00673F8B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Jerry made a motion to table for 2 months for the office girls to find a CUP or IUP</w:t>
      </w:r>
      <w:r w:rsidR="00EF32E8" w:rsidRPr="00673F8B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for Ag Building.  Look at 2012-2015  Motion died</w:t>
      </w:r>
    </w:p>
    <w:p w14:paraId="3C84D432" w14:textId="22693602" w:rsidR="00C1066A" w:rsidRDefault="02FD555D" w:rsidP="000C4BEA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</w:pPr>
      <w:r w:rsidRPr="0C00D2E8"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  <w:t>COMMITTEE REPORTS</w:t>
      </w:r>
    </w:p>
    <w:p w14:paraId="66C85142" w14:textId="77777777" w:rsidR="00362640" w:rsidRDefault="00362640" w:rsidP="000C4BEA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67ADCE4C" w14:textId="7236C78C" w:rsidR="00C1066A" w:rsidRPr="00CA44FA" w:rsidRDefault="5098F808" w:rsidP="008022CE">
      <w:pPr>
        <w:pStyle w:val="ListParagraph"/>
        <w:numPr>
          <w:ilvl w:val="0"/>
          <w:numId w:val="1"/>
        </w:numPr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2336C7CD">
        <w:rPr>
          <w:rFonts w:ascii="Candara" w:eastAsia="Candara" w:hAnsi="Candara" w:cs="Candara"/>
          <w:b/>
          <w:bCs/>
          <w:smallCaps/>
          <w:color w:val="000000" w:themeColor="text1"/>
          <w:sz w:val="20"/>
          <w:szCs w:val="20"/>
          <w:u w:val="single"/>
        </w:rPr>
        <w:t>CLERKS REPORT/APPROVE MINUTE</w:t>
      </w:r>
    </w:p>
    <w:p w14:paraId="669A9461" w14:textId="38543E8A" w:rsidR="00CA44FA" w:rsidRPr="00517769" w:rsidRDefault="006F01E9" w:rsidP="006F01E9">
      <w:pPr>
        <w:pStyle w:val="ListParagraph"/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</w:pPr>
      <w:r w:rsidRPr="00547FF3">
        <w:rPr>
          <w:rFonts w:ascii="Candara" w:eastAsia="Candara" w:hAnsi="Candara" w:cs="Candara"/>
          <w:color w:val="000000" w:themeColor="text1"/>
          <w:sz w:val="20"/>
          <w:szCs w:val="20"/>
        </w:rPr>
        <w:t>7/28/2026</w:t>
      </w:r>
      <w:r w:rsidR="00127736" w:rsidRPr="00547FF3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BOS </w:t>
      </w:r>
      <w:r w:rsidR="000C1C75" w:rsidRPr="00547FF3">
        <w:rPr>
          <w:rFonts w:ascii="Candara" w:eastAsia="Candara" w:hAnsi="Candara" w:cs="Candara"/>
          <w:color w:val="000000" w:themeColor="text1"/>
          <w:sz w:val="20"/>
          <w:szCs w:val="20"/>
        </w:rPr>
        <w:t>minutes from meeting</w:t>
      </w:r>
      <w:r w:rsidR="00B04244" w:rsidRPr="00547FF3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547FF3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</w:t>
      </w:r>
      <w:r w:rsidR="00517769" w:rsidRPr="0051776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Brian made a motion to approve with a few changes to the BOS </w:t>
      </w:r>
      <w:r w:rsidR="0091214E" w:rsidRPr="0051776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Minutes Russ</w:t>
      </w:r>
      <w:r w:rsidR="00517769" w:rsidRPr="0051776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2</w:t>
      </w:r>
      <w:r w:rsidR="00517769" w:rsidRPr="00517769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517769" w:rsidRPr="00517769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motion carried 5/0</w:t>
      </w:r>
    </w:p>
    <w:p w14:paraId="3FD08D48" w14:textId="2CA716CB" w:rsidR="000C1C75" w:rsidRPr="00547FF3" w:rsidRDefault="000C1C75" w:rsidP="006F01E9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0547FF3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7/30/2026 </w:t>
      </w:r>
      <w:r w:rsidR="00547FF3">
        <w:rPr>
          <w:rFonts w:ascii="Candara" w:eastAsia="Candara" w:hAnsi="Candara" w:cs="Candara"/>
          <w:color w:val="000000" w:themeColor="text1"/>
          <w:sz w:val="20"/>
          <w:szCs w:val="20"/>
        </w:rPr>
        <w:t>B</w:t>
      </w:r>
      <w:r w:rsidRPr="00547FF3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ecoming a </w:t>
      </w:r>
      <w:r w:rsidR="00547FF3">
        <w:rPr>
          <w:rFonts w:ascii="Candara" w:eastAsia="Candara" w:hAnsi="Candara" w:cs="Candara"/>
          <w:color w:val="000000" w:themeColor="text1"/>
          <w:sz w:val="20"/>
          <w:szCs w:val="20"/>
        </w:rPr>
        <w:t>C</w:t>
      </w:r>
      <w:r w:rsidRPr="00547FF3">
        <w:rPr>
          <w:rFonts w:ascii="Candara" w:eastAsia="Candara" w:hAnsi="Candara" w:cs="Candara"/>
          <w:color w:val="000000" w:themeColor="text1"/>
          <w:sz w:val="20"/>
          <w:szCs w:val="20"/>
        </w:rPr>
        <w:t>ity</w:t>
      </w:r>
      <w:r w:rsidR="00517769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 - </w:t>
      </w:r>
      <w:r w:rsidR="00BE58B5" w:rsidRPr="003E100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Russ made a motion to approve minutes for the Becoming a City Russ 2</w:t>
      </w:r>
      <w:r w:rsidR="00BE58B5" w:rsidRPr="003E1006">
        <w:rPr>
          <w:rFonts w:ascii="Candara" w:eastAsia="Candara" w:hAnsi="Candara" w:cs="Candara"/>
          <w:b/>
          <w:bCs/>
          <w:color w:val="000000" w:themeColor="text1"/>
          <w:sz w:val="20"/>
          <w:szCs w:val="20"/>
          <w:vertAlign w:val="superscript"/>
        </w:rPr>
        <w:t>nd</w:t>
      </w:r>
      <w:r w:rsidR="00BE58B5" w:rsidRPr="003E100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 xml:space="preserve"> motion carried </w:t>
      </w:r>
      <w:r w:rsidR="003E1006" w:rsidRPr="003E100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4</w:t>
      </w:r>
      <w:r w:rsidR="00BE58B5" w:rsidRPr="003E100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/</w:t>
      </w:r>
      <w:r w:rsidR="003E1006" w:rsidRPr="003E1006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1 Pete abstained due do he was not there.</w:t>
      </w:r>
    </w:p>
    <w:p w14:paraId="0EFC85A3" w14:textId="77777777" w:rsidR="00362640" w:rsidRDefault="00362640" w:rsidP="0091214E">
      <w:pPr>
        <w:ind w:left="720"/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2D01EDA5" w14:textId="1663D559" w:rsidR="00C1066A" w:rsidRDefault="0091214E" w:rsidP="0091214E">
      <w:pPr>
        <w:ind w:left="720"/>
        <w:rPr>
          <w:rFonts w:ascii="Candara" w:eastAsia="Candara" w:hAnsi="Candara" w:cs="Candara"/>
          <w:b/>
          <w:bCs/>
          <w:caps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A</w:t>
      </w:r>
      <w:r w:rsidRPr="0C00D2E8">
        <w:rPr>
          <w:rFonts w:ascii="Candara" w:eastAsia="Candara" w:hAnsi="Candara" w:cs="Candara"/>
          <w:b/>
          <w:bCs/>
          <w:caps/>
          <w:color w:val="000000" w:themeColor="text1"/>
          <w:sz w:val="20"/>
          <w:szCs w:val="20"/>
          <w:u w:val="single"/>
        </w:rPr>
        <w:t>DJOURN -</w:t>
      </w:r>
      <w:r w:rsidR="003E1006">
        <w:rPr>
          <w:rFonts w:ascii="Candara" w:eastAsia="Candara" w:hAnsi="Candara" w:cs="Candara"/>
          <w:caps/>
          <w:color w:val="000000" w:themeColor="text1"/>
          <w:sz w:val="20"/>
          <w:szCs w:val="20"/>
        </w:rPr>
        <w:t xml:space="preserve"> </w:t>
      </w:r>
      <w:r w:rsidR="00924843" w:rsidRPr="00BC4D42">
        <w:rPr>
          <w:rFonts w:ascii="Candara" w:eastAsia="Candara" w:hAnsi="Candara" w:cs="Candara"/>
          <w:b/>
          <w:bCs/>
          <w:color w:val="000000" w:themeColor="text1"/>
          <w:sz w:val="20"/>
          <w:szCs w:val="20"/>
        </w:rPr>
        <w:t>Russ made a motion to Adjourn the meeting at 8:12 Brian 2nd motion carried</w:t>
      </w:r>
      <w:r w:rsidR="00924843" w:rsidRPr="00BC4D42">
        <w:rPr>
          <w:rFonts w:ascii="Candara" w:eastAsia="Candara" w:hAnsi="Candara" w:cs="Candara"/>
          <w:b/>
          <w:bCs/>
          <w:caps/>
          <w:color w:val="000000" w:themeColor="text1"/>
          <w:sz w:val="20"/>
          <w:szCs w:val="20"/>
        </w:rPr>
        <w:t xml:space="preserve"> 5/0</w:t>
      </w:r>
      <w:r w:rsidR="00924843" w:rsidRPr="00BC4D42">
        <w:rPr>
          <w:rFonts w:ascii="Candara" w:eastAsia="Candara" w:hAnsi="Candara" w:cs="Candara"/>
          <w:b/>
          <w:bCs/>
          <w:caps/>
          <w:color w:val="000000" w:themeColor="text1"/>
          <w:sz w:val="20"/>
          <w:szCs w:val="20"/>
        </w:rPr>
        <w:tab/>
      </w:r>
    </w:p>
    <w:p w14:paraId="684C440B" w14:textId="77777777" w:rsidR="005B1EFE" w:rsidRPr="00BC4D42" w:rsidRDefault="005B1EFE" w:rsidP="0091214E">
      <w:pPr>
        <w:ind w:left="720"/>
        <w:rPr>
          <w:rFonts w:ascii="Candara" w:eastAsia="Candara" w:hAnsi="Candara" w:cs="Candara"/>
          <w:b/>
          <w:bCs/>
          <w:caps/>
          <w:color w:val="000000" w:themeColor="text1"/>
          <w:sz w:val="20"/>
          <w:szCs w:val="20"/>
        </w:rPr>
      </w:pPr>
    </w:p>
    <w:p w14:paraId="4AAA6FCD" w14:textId="03F45AE3" w:rsidR="000C1C75" w:rsidRPr="00025793" w:rsidRDefault="000C1C75" w:rsidP="000C1C75">
      <w:pPr>
        <w:pStyle w:val="ListParagraph"/>
        <w:numPr>
          <w:ilvl w:val="0"/>
          <w:numId w:val="4"/>
        </w:numPr>
        <w:rPr>
          <w:rFonts w:ascii="Candara" w:eastAsia="Candara" w:hAnsi="Candara" w:cs="Candara"/>
          <w:b/>
          <w:bCs/>
          <w:color w:val="000000" w:themeColor="text1"/>
          <w:sz w:val="20"/>
          <w:szCs w:val="20"/>
          <w:u w:val="single"/>
        </w:rPr>
      </w:pPr>
      <w:r w:rsidRPr="000C1C75">
        <w:rPr>
          <w:rFonts w:ascii="Candara" w:eastAsia="Candara" w:hAnsi="Candara" w:cs="Candara"/>
          <w:b/>
          <w:bCs/>
          <w:caps/>
          <w:color w:val="000000" w:themeColor="text1"/>
          <w:sz w:val="20"/>
          <w:szCs w:val="20"/>
          <w:u w:val="single"/>
        </w:rPr>
        <w:t>CORRESPONDENCE</w:t>
      </w:r>
    </w:p>
    <w:p w14:paraId="554AD6DF" w14:textId="058B5EF1" w:rsidR="00025793" w:rsidRPr="004A43F3" w:rsidRDefault="00025793" w:rsidP="00025793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04A43F3">
        <w:rPr>
          <w:rFonts w:ascii="Candara" w:eastAsia="Candara" w:hAnsi="Candara" w:cs="Candara"/>
          <w:color w:val="000000" w:themeColor="text1"/>
          <w:sz w:val="20"/>
          <w:szCs w:val="20"/>
        </w:rPr>
        <w:t>P</w:t>
      </w:r>
      <w:r w:rsidR="002D0839" w:rsidRPr="004A43F3">
        <w:rPr>
          <w:rFonts w:ascii="Candara" w:eastAsia="Candara" w:hAnsi="Candara" w:cs="Candara"/>
          <w:color w:val="000000" w:themeColor="text1"/>
          <w:sz w:val="20"/>
          <w:szCs w:val="20"/>
        </w:rPr>
        <w:t>ower on Midwest Project Information</w:t>
      </w:r>
    </w:p>
    <w:p w14:paraId="199490E2" w14:textId="33887649" w:rsidR="002D0839" w:rsidRPr="004A43F3" w:rsidRDefault="002D0839" w:rsidP="00025793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 w:rsidRPr="004A43F3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Enclosed notification letter from Dakota </w:t>
      </w:r>
      <w:r w:rsidR="004A43F3">
        <w:rPr>
          <w:rFonts w:ascii="Candara" w:eastAsia="Candara" w:hAnsi="Candara" w:cs="Candara"/>
          <w:color w:val="000000" w:themeColor="text1"/>
          <w:sz w:val="20"/>
          <w:szCs w:val="20"/>
        </w:rPr>
        <w:t>C</w:t>
      </w:r>
      <w:r w:rsidRPr="004A43F3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ounty </w:t>
      </w:r>
      <w:r w:rsidR="004A43F3">
        <w:rPr>
          <w:rFonts w:ascii="Candara" w:eastAsia="Candara" w:hAnsi="Candara" w:cs="Candara"/>
          <w:color w:val="000000" w:themeColor="text1"/>
          <w:sz w:val="20"/>
          <w:szCs w:val="20"/>
        </w:rPr>
        <w:t>E</w:t>
      </w:r>
      <w:r w:rsidRPr="004A43F3">
        <w:rPr>
          <w:rFonts w:ascii="Candara" w:eastAsia="Candara" w:hAnsi="Candara" w:cs="Candara"/>
          <w:color w:val="000000" w:themeColor="text1"/>
          <w:sz w:val="20"/>
          <w:szCs w:val="20"/>
        </w:rPr>
        <w:t>nviron</w:t>
      </w:r>
      <w:r w:rsidR="004A43F3" w:rsidRPr="004A43F3">
        <w:rPr>
          <w:rFonts w:ascii="Candara" w:eastAsia="Candara" w:hAnsi="Candara" w:cs="Candara"/>
          <w:color w:val="000000" w:themeColor="text1"/>
          <w:sz w:val="20"/>
          <w:szCs w:val="20"/>
        </w:rPr>
        <w:t>mental</w:t>
      </w:r>
    </w:p>
    <w:p w14:paraId="0E47318C" w14:textId="3AC6DA0B" w:rsidR="004A43F3" w:rsidRPr="004A43F3" w:rsidRDefault="004A43F3" w:rsidP="00025793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  <w:r>
        <w:rPr>
          <w:rFonts w:ascii="Candara" w:eastAsia="Candara" w:hAnsi="Candara" w:cs="Candara"/>
          <w:color w:val="000000" w:themeColor="text1"/>
          <w:sz w:val="20"/>
          <w:szCs w:val="20"/>
        </w:rPr>
        <w:t>A</w:t>
      </w:r>
      <w:r w:rsidRPr="004A43F3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ffordable and </w:t>
      </w:r>
      <w:r>
        <w:rPr>
          <w:rFonts w:ascii="Candara" w:eastAsia="Candara" w:hAnsi="Candara" w:cs="Candara"/>
          <w:color w:val="000000" w:themeColor="text1"/>
          <w:sz w:val="20"/>
          <w:szCs w:val="20"/>
        </w:rPr>
        <w:t>L</w:t>
      </w:r>
      <w:r w:rsidRPr="004A43F3">
        <w:rPr>
          <w:rFonts w:ascii="Candara" w:eastAsia="Candara" w:hAnsi="Candara" w:cs="Candara"/>
          <w:color w:val="000000" w:themeColor="text1"/>
          <w:sz w:val="20"/>
          <w:szCs w:val="20"/>
        </w:rPr>
        <w:t xml:space="preserve">ife </w:t>
      </w:r>
      <w:r>
        <w:rPr>
          <w:rFonts w:ascii="Candara" w:eastAsia="Candara" w:hAnsi="Candara" w:cs="Candara"/>
          <w:color w:val="000000" w:themeColor="text1"/>
          <w:sz w:val="20"/>
          <w:szCs w:val="20"/>
        </w:rPr>
        <w:t>C</w:t>
      </w:r>
      <w:r w:rsidRPr="004A43F3">
        <w:rPr>
          <w:rFonts w:ascii="Candara" w:eastAsia="Candara" w:hAnsi="Candara" w:cs="Candara"/>
          <w:color w:val="000000" w:themeColor="text1"/>
          <w:sz w:val="20"/>
          <w:szCs w:val="20"/>
        </w:rPr>
        <w:t>ycling housing information</w:t>
      </w:r>
    </w:p>
    <w:p w14:paraId="5E567C32" w14:textId="77777777" w:rsidR="004A43F3" w:rsidRDefault="004A43F3" w:rsidP="00025793">
      <w:pPr>
        <w:pStyle w:val="ListParagraph"/>
        <w:rPr>
          <w:rFonts w:ascii="Candara" w:eastAsia="Candara" w:hAnsi="Candara" w:cs="Candara"/>
          <w:caps/>
          <w:color w:val="000000" w:themeColor="text1"/>
          <w:sz w:val="20"/>
          <w:szCs w:val="20"/>
        </w:rPr>
      </w:pPr>
    </w:p>
    <w:p w14:paraId="34AFF9F3" w14:textId="77777777" w:rsidR="00025793" w:rsidRPr="00025793" w:rsidRDefault="00025793" w:rsidP="00025793">
      <w:pPr>
        <w:pStyle w:val="ListParagraph"/>
        <w:rPr>
          <w:rFonts w:ascii="Candara" w:eastAsia="Candara" w:hAnsi="Candara" w:cs="Candara"/>
          <w:color w:val="000000" w:themeColor="text1"/>
          <w:sz w:val="20"/>
          <w:szCs w:val="20"/>
        </w:rPr>
      </w:pPr>
    </w:p>
    <w:p w14:paraId="2C078E63" w14:textId="42607433" w:rsidR="00C1066A" w:rsidRPr="002D0839" w:rsidRDefault="00C1066A" w:rsidP="008022CE">
      <w:pPr>
        <w:rPr>
          <w:sz w:val="20"/>
        </w:rPr>
      </w:pPr>
    </w:p>
    <w:sectPr w:rsidR="00C1066A" w:rsidRPr="002D08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C800B" w14:textId="77777777" w:rsidR="00E66ABC" w:rsidRDefault="00E66ABC" w:rsidP="008C212B">
      <w:r>
        <w:separator/>
      </w:r>
    </w:p>
  </w:endnote>
  <w:endnote w:type="continuationSeparator" w:id="0">
    <w:p w14:paraId="7ECD887B" w14:textId="77777777" w:rsidR="00E66ABC" w:rsidRDefault="00E66ABC" w:rsidP="008C2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C2066" w14:textId="77777777" w:rsidR="008C212B" w:rsidRDefault="008C21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D8934" w14:textId="77777777" w:rsidR="008C212B" w:rsidRDefault="008C21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B2AE" w14:textId="77777777" w:rsidR="008C212B" w:rsidRDefault="008C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7515E" w14:textId="77777777" w:rsidR="00E66ABC" w:rsidRDefault="00E66ABC" w:rsidP="008C212B">
      <w:r>
        <w:separator/>
      </w:r>
    </w:p>
  </w:footnote>
  <w:footnote w:type="continuationSeparator" w:id="0">
    <w:p w14:paraId="0BA2479A" w14:textId="77777777" w:rsidR="00E66ABC" w:rsidRDefault="00E66ABC" w:rsidP="008C2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C7534" w14:textId="77777777" w:rsidR="008C212B" w:rsidRDefault="008C21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E720" w14:textId="5DDCD230" w:rsidR="008C212B" w:rsidRDefault="008C21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90F8" w14:textId="77777777" w:rsidR="008C212B" w:rsidRDefault="008C21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CD23"/>
    <w:multiLevelType w:val="hybridMultilevel"/>
    <w:tmpl w:val="1CA8CF86"/>
    <w:lvl w:ilvl="0" w:tplc="DC428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C0D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DAA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8A3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46E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C8E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6CF3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C86B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7EFD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8744A"/>
    <w:multiLevelType w:val="hybridMultilevel"/>
    <w:tmpl w:val="3CF265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A175AF"/>
    <w:multiLevelType w:val="hybridMultilevel"/>
    <w:tmpl w:val="1DAC8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61C40"/>
    <w:multiLevelType w:val="hybridMultilevel"/>
    <w:tmpl w:val="714CC8C8"/>
    <w:lvl w:ilvl="0" w:tplc="2E6A0456">
      <w:start w:val="1"/>
      <w:numFmt w:val="decimal"/>
      <w:lvlText w:val="%1."/>
      <w:lvlJc w:val="left"/>
      <w:pPr>
        <w:ind w:left="1080" w:hanging="360"/>
      </w:pPr>
      <w:rPr>
        <w:rFonts w:ascii="Candara" w:hAnsi="Candara" w:hint="default"/>
      </w:rPr>
    </w:lvl>
    <w:lvl w:ilvl="1" w:tplc="D90AE048">
      <w:start w:val="1"/>
      <w:numFmt w:val="lowerLetter"/>
      <w:lvlText w:val="%2."/>
      <w:lvlJc w:val="left"/>
      <w:pPr>
        <w:ind w:left="1440" w:hanging="360"/>
      </w:pPr>
    </w:lvl>
    <w:lvl w:ilvl="2" w:tplc="D4D8E9A0">
      <w:start w:val="1"/>
      <w:numFmt w:val="lowerRoman"/>
      <w:lvlText w:val="%3."/>
      <w:lvlJc w:val="right"/>
      <w:pPr>
        <w:ind w:left="2160" w:hanging="180"/>
      </w:pPr>
    </w:lvl>
    <w:lvl w:ilvl="3" w:tplc="22D6C1B8">
      <w:start w:val="1"/>
      <w:numFmt w:val="decimal"/>
      <w:lvlText w:val="%4."/>
      <w:lvlJc w:val="left"/>
      <w:pPr>
        <w:ind w:left="2880" w:hanging="360"/>
      </w:pPr>
    </w:lvl>
    <w:lvl w:ilvl="4" w:tplc="448E788A">
      <w:start w:val="1"/>
      <w:numFmt w:val="lowerLetter"/>
      <w:lvlText w:val="%5."/>
      <w:lvlJc w:val="left"/>
      <w:pPr>
        <w:ind w:left="3600" w:hanging="360"/>
      </w:pPr>
    </w:lvl>
    <w:lvl w:ilvl="5" w:tplc="E3141F44">
      <w:start w:val="1"/>
      <w:numFmt w:val="lowerRoman"/>
      <w:lvlText w:val="%6."/>
      <w:lvlJc w:val="right"/>
      <w:pPr>
        <w:ind w:left="4320" w:hanging="180"/>
      </w:pPr>
    </w:lvl>
    <w:lvl w:ilvl="6" w:tplc="EEE6B13E">
      <w:start w:val="1"/>
      <w:numFmt w:val="decimal"/>
      <w:lvlText w:val="%7."/>
      <w:lvlJc w:val="left"/>
      <w:pPr>
        <w:ind w:left="5040" w:hanging="360"/>
      </w:pPr>
    </w:lvl>
    <w:lvl w:ilvl="7" w:tplc="2B9EA204">
      <w:start w:val="1"/>
      <w:numFmt w:val="lowerLetter"/>
      <w:lvlText w:val="%8."/>
      <w:lvlJc w:val="left"/>
      <w:pPr>
        <w:ind w:left="5760" w:hanging="360"/>
      </w:pPr>
    </w:lvl>
    <w:lvl w:ilvl="8" w:tplc="191CCED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16B57"/>
    <w:multiLevelType w:val="hybridMultilevel"/>
    <w:tmpl w:val="4FA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5A1C4"/>
    <w:multiLevelType w:val="hybridMultilevel"/>
    <w:tmpl w:val="54A49374"/>
    <w:lvl w:ilvl="0" w:tplc="68447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E65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9E07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853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40D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CF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E4E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96A6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F40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F0737"/>
    <w:multiLevelType w:val="hybridMultilevel"/>
    <w:tmpl w:val="D4AA23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8698776">
    <w:abstractNumId w:val="0"/>
  </w:num>
  <w:num w:numId="2" w16cid:durableId="666205959">
    <w:abstractNumId w:val="5"/>
  </w:num>
  <w:num w:numId="3" w16cid:durableId="99958080">
    <w:abstractNumId w:val="3"/>
  </w:num>
  <w:num w:numId="4" w16cid:durableId="331447677">
    <w:abstractNumId w:val="4"/>
  </w:num>
  <w:num w:numId="5" w16cid:durableId="993528268">
    <w:abstractNumId w:val="6"/>
  </w:num>
  <w:num w:numId="6" w16cid:durableId="1600216327">
    <w:abstractNumId w:val="1"/>
  </w:num>
  <w:num w:numId="7" w16cid:durableId="1571890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CA87"/>
    <w:rsid w:val="0002186F"/>
    <w:rsid w:val="00025793"/>
    <w:rsid w:val="00032289"/>
    <w:rsid w:val="00095A40"/>
    <w:rsid w:val="000A3C0E"/>
    <w:rsid w:val="000B2DE9"/>
    <w:rsid w:val="000B30DA"/>
    <w:rsid w:val="000C1C75"/>
    <w:rsid w:val="000C4BEA"/>
    <w:rsid w:val="000D4C71"/>
    <w:rsid w:val="000E517D"/>
    <w:rsid w:val="000F57DB"/>
    <w:rsid w:val="00107843"/>
    <w:rsid w:val="00112AF5"/>
    <w:rsid w:val="0011310A"/>
    <w:rsid w:val="001230DB"/>
    <w:rsid w:val="00127736"/>
    <w:rsid w:val="00127FA8"/>
    <w:rsid w:val="001303EE"/>
    <w:rsid w:val="00131A44"/>
    <w:rsid w:val="001424B2"/>
    <w:rsid w:val="00172591"/>
    <w:rsid w:val="00173F7A"/>
    <w:rsid w:val="001A4D97"/>
    <w:rsid w:val="001B69F1"/>
    <w:rsid w:val="001C28E6"/>
    <w:rsid w:val="001C3053"/>
    <w:rsid w:val="001F62E6"/>
    <w:rsid w:val="00207698"/>
    <w:rsid w:val="002151C0"/>
    <w:rsid w:val="0022308B"/>
    <w:rsid w:val="00223956"/>
    <w:rsid w:val="002347D6"/>
    <w:rsid w:val="002427A8"/>
    <w:rsid w:val="00261F63"/>
    <w:rsid w:val="00274C21"/>
    <w:rsid w:val="002960C8"/>
    <w:rsid w:val="002B35B4"/>
    <w:rsid w:val="002C6758"/>
    <w:rsid w:val="002D0839"/>
    <w:rsid w:val="002D763F"/>
    <w:rsid w:val="002D7ED7"/>
    <w:rsid w:val="002E358E"/>
    <w:rsid w:val="002F4FA1"/>
    <w:rsid w:val="00300861"/>
    <w:rsid w:val="00310DE0"/>
    <w:rsid w:val="00362640"/>
    <w:rsid w:val="00363444"/>
    <w:rsid w:val="00363D91"/>
    <w:rsid w:val="00365ED5"/>
    <w:rsid w:val="00372BB9"/>
    <w:rsid w:val="00382A5C"/>
    <w:rsid w:val="003860E3"/>
    <w:rsid w:val="00390B2F"/>
    <w:rsid w:val="003B507C"/>
    <w:rsid w:val="003C440A"/>
    <w:rsid w:val="003E1006"/>
    <w:rsid w:val="003F1AF4"/>
    <w:rsid w:val="003F6B99"/>
    <w:rsid w:val="003F6F70"/>
    <w:rsid w:val="00402A21"/>
    <w:rsid w:val="00414407"/>
    <w:rsid w:val="00420E5C"/>
    <w:rsid w:val="00432026"/>
    <w:rsid w:val="00432DC6"/>
    <w:rsid w:val="0044339C"/>
    <w:rsid w:val="00463391"/>
    <w:rsid w:val="004832AE"/>
    <w:rsid w:val="004A3E91"/>
    <w:rsid w:val="004A43F3"/>
    <w:rsid w:val="004B5025"/>
    <w:rsid w:val="004B60C9"/>
    <w:rsid w:val="004D16D1"/>
    <w:rsid w:val="004D5209"/>
    <w:rsid w:val="004D52B9"/>
    <w:rsid w:val="004F6B89"/>
    <w:rsid w:val="00506272"/>
    <w:rsid w:val="00511389"/>
    <w:rsid w:val="00517769"/>
    <w:rsid w:val="00521C1C"/>
    <w:rsid w:val="00527DF9"/>
    <w:rsid w:val="00534558"/>
    <w:rsid w:val="005443DA"/>
    <w:rsid w:val="005459ED"/>
    <w:rsid w:val="00547FF3"/>
    <w:rsid w:val="00573391"/>
    <w:rsid w:val="00597134"/>
    <w:rsid w:val="005A2621"/>
    <w:rsid w:val="005A5C6B"/>
    <w:rsid w:val="005B1EFE"/>
    <w:rsid w:val="005C5296"/>
    <w:rsid w:val="005D0411"/>
    <w:rsid w:val="005D6443"/>
    <w:rsid w:val="005D7711"/>
    <w:rsid w:val="005E7BFD"/>
    <w:rsid w:val="00607EEE"/>
    <w:rsid w:val="00617FF4"/>
    <w:rsid w:val="00627D08"/>
    <w:rsid w:val="00647CAC"/>
    <w:rsid w:val="00673F8B"/>
    <w:rsid w:val="0067695F"/>
    <w:rsid w:val="0069001D"/>
    <w:rsid w:val="00695CFD"/>
    <w:rsid w:val="00696847"/>
    <w:rsid w:val="00696A2A"/>
    <w:rsid w:val="006A65FF"/>
    <w:rsid w:val="006B3CB3"/>
    <w:rsid w:val="006C0C5E"/>
    <w:rsid w:val="006C1167"/>
    <w:rsid w:val="006D1832"/>
    <w:rsid w:val="006E2631"/>
    <w:rsid w:val="006E79A4"/>
    <w:rsid w:val="006F01E9"/>
    <w:rsid w:val="006F5419"/>
    <w:rsid w:val="007021C5"/>
    <w:rsid w:val="00714466"/>
    <w:rsid w:val="00717181"/>
    <w:rsid w:val="0072182D"/>
    <w:rsid w:val="007377BC"/>
    <w:rsid w:val="00745C7F"/>
    <w:rsid w:val="00761DF8"/>
    <w:rsid w:val="00775078"/>
    <w:rsid w:val="007913CD"/>
    <w:rsid w:val="007D5E57"/>
    <w:rsid w:val="007E14BF"/>
    <w:rsid w:val="007F36CC"/>
    <w:rsid w:val="008022CE"/>
    <w:rsid w:val="008418CA"/>
    <w:rsid w:val="00854AA9"/>
    <w:rsid w:val="00861A54"/>
    <w:rsid w:val="00871B82"/>
    <w:rsid w:val="0088431E"/>
    <w:rsid w:val="008879DD"/>
    <w:rsid w:val="00895AF7"/>
    <w:rsid w:val="008C212B"/>
    <w:rsid w:val="008D3E7F"/>
    <w:rsid w:val="008E71F6"/>
    <w:rsid w:val="0091214E"/>
    <w:rsid w:val="00913ABF"/>
    <w:rsid w:val="00922829"/>
    <w:rsid w:val="00924843"/>
    <w:rsid w:val="009276AB"/>
    <w:rsid w:val="00930789"/>
    <w:rsid w:val="009634EA"/>
    <w:rsid w:val="0097695B"/>
    <w:rsid w:val="009810DF"/>
    <w:rsid w:val="009A108F"/>
    <w:rsid w:val="009B1113"/>
    <w:rsid w:val="009B2422"/>
    <w:rsid w:val="009B7B45"/>
    <w:rsid w:val="009F216A"/>
    <w:rsid w:val="00A05238"/>
    <w:rsid w:val="00A07E5E"/>
    <w:rsid w:val="00A10AC4"/>
    <w:rsid w:val="00A16848"/>
    <w:rsid w:val="00A44137"/>
    <w:rsid w:val="00A45DD3"/>
    <w:rsid w:val="00A511F7"/>
    <w:rsid w:val="00A5263F"/>
    <w:rsid w:val="00A60F34"/>
    <w:rsid w:val="00A64996"/>
    <w:rsid w:val="00A936B9"/>
    <w:rsid w:val="00AA7305"/>
    <w:rsid w:val="00AB12A2"/>
    <w:rsid w:val="00AB1B75"/>
    <w:rsid w:val="00AC057C"/>
    <w:rsid w:val="00AC1215"/>
    <w:rsid w:val="00AC71ED"/>
    <w:rsid w:val="00AD533E"/>
    <w:rsid w:val="00AE4DA3"/>
    <w:rsid w:val="00AE541B"/>
    <w:rsid w:val="00B04244"/>
    <w:rsid w:val="00B34965"/>
    <w:rsid w:val="00B37797"/>
    <w:rsid w:val="00B46C4E"/>
    <w:rsid w:val="00B61874"/>
    <w:rsid w:val="00B6CA87"/>
    <w:rsid w:val="00B76864"/>
    <w:rsid w:val="00B8090F"/>
    <w:rsid w:val="00B941E5"/>
    <w:rsid w:val="00BB169A"/>
    <w:rsid w:val="00BC4D42"/>
    <w:rsid w:val="00BE58B5"/>
    <w:rsid w:val="00BF3750"/>
    <w:rsid w:val="00C1066A"/>
    <w:rsid w:val="00C166DB"/>
    <w:rsid w:val="00C22DB8"/>
    <w:rsid w:val="00C45A45"/>
    <w:rsid w:val="00C93E00"/>
    <w:rsid w:val="00C941F9"/>
    <w:rsid w:val="00CA44FA"/>
    <w:rsid w:val="00CE206A"/>
    <w:rsid w:val="00CF0492"/>
    <w:rsid w:val="00D167AF"/>
    <w:rsid w:val="00D22497"/>
    <w:rsid w:val="00D24F39"/>
    <w:rsid w:val="00D300FD"/>
    <w:rsid w:val="00D36A47"/>
    <w:rsid w:val="00D37D18"/>
    <w:rsid w:val="00D4139F"/>
    <w:rsid w:val="00D5051F"/>
    <w:rsid w:val="00D5505B"/>
    <w:rsid w:val="00D93423"/>
    <w:rsid w:val="00D942B0"/>
    <w:rsid w:val="00DB3A92"/>
    <w:rsid w:val="00DB6600"/>
    <w:rsid w:val="00E27F05"/>
    <w:rsid w:val="00E309BC"/>
    <w:rsid w:val="00E371CE"/>
    <w:rsid w:val="00E66ABC"/>
    <w:rsid w:val="00E74CB5"/>
    <w:rsid w:val="00E84A64"/>
    <w:rsid w:val="00EA1F0F"/>
    <w:rsid w:val="00EA277F"/>
    <w:rsid w:val="00EA424A"/>
    <w:rsid w:val="00EA65F8"/>
    <w:rsid w:val="00ED24F6"/>
    <w:rsid w:val="00ED68C3"/>
    <w:rsid w:val="00EE3BA0"/>
    <w:rsid w:val="00EE7E2F"/>
    <w:rsid w:val="00EF32E8"/>
    <w:rsid w:val="00F07897"/>
    <w:rsid w:val="00F225FA"/>
    <w:rsid w:val="00F42115"/>
    <w:rsid w:val="00F5576E"/>
    <w:rsid w:val="00F62595"/>
    <w:rsid w:val="00F636D1"/>
    <w:rsid w:val="00F64F09"/>
    <w:rsid w:val="00F7547E"/>
    <w:rsid w:val="00F82A4B"/>
    <w:rsid w:val="00F836A8"/>
    <w:rsid w:val="00F910EE"/>
    <w:rsid w:val="00F95468"/>
    <w:rsid w:val="00FB0765"/>
    <w:rsid w:val="00FD4AE0"/>
    <w:rsid w:val="00FF3F00"/>
    <w:rsid w:val="00FF69F1"/>
    <w:rsid w:val="02FD555D"/>
    <w:rsid w:val="0C00D2E8"/>
    <w:rsid w:val="13583288"/>
    <w:rsid w:val="22F05DA0"/>
    <w:rsid w:val="2336C7CD"/>
    <w:rsid w:val="2A9314EB"/>
    <w:rsid w:val="330FA86D"/>
    <w:rsid w:val="35EC6E4C"/>
    <w:rsid w:val="3FA122C5"/>
    <w:rsid w:val="5098F808"/>
    <w:rsid w:val="704D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70DCA"/>
  <w15:chartTrackingRefBased/>
  <w15:docId w15:val="{18C21414-0B4B-4ED5-8BFA-1AA756B1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0C00D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C00D2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21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12B"/>
  </w:style>
  <w:style w:type="paragraph" w:styleId="Footer">
    <w:name w:val="footer"/>
    <w:basedOn w:val="Normal"/>
    <w:link w:val="FooterChar"/>
    <w:uiPriority w:val="99"/>
    <w:unhideWhenUsed/>
    <w:rsid w:val="008C21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2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DEB5C-A3FE-4924-A75D-CA2EB23C3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Loeffler</dc:creator>
  <cp:keywords/>
  <dc:description/>
  <cp:lastModifiedBy>treasurer@castlerocktownship.com</cp:lastModifiedBy>
  <cp:revision>105</cp:revision>
  <cp:lastPrinted>2026-07-29T16:07:00Z</cp:lastPrinted>
  <dcterms:created xsi:type="dcterms:W3CDTF">2026-08-11T12:29:00Z</dcterms:created>
  <dcterms:modified xsi:type="dcterms:W3CDTF">2026-08-27T12:17:00Z</dcterms:modified>
</cp:coreProperties>
</file>