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1ACE" w14:textId="5CBC81F7" w:rsidR="00677F6D" w:rsidRPr="00677F6D" w:rsidRDefault="00677F6D" w:rsidP="00677F6D">
      <w:r w:rsidRPr="00677F6D">
        <w:rPr>
          <w:noProof/>
        </w:rPr>
        <w:drawing>
          <wp:inline distT="0" distB="0" distL="0" distR="0" wp14:anchorId="58A7FCE1" wp14:editId="7B112B71">
            <wp:extent cx="5547360" cy="906780"/>
            <wp:effectExtent l="0" t="0" r="0" b="7620"/>
            <wp:docPr id="2095164969" name="Picture 2" descr="Graphical user interface&#10;&#10;Description automatically generated with medium confidence, Picture">
              <a:extLst xmlns:a="http://schemas.openxmlformats.org/drawingml/2006/main">
                <a:ext uri="{FF2B5EF4-FFF2-40B4-BE49-F238E27FC236}">
                  <a16:creationId xmlns:a16="http://schemas.microsoft.com/office/drawing/2014/main" id="{6616BA28-EADD-415A-BABD-3E54FCBB1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phical user interface&#10;&#10;Description automatically generated with medium confidence, 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F6D">
        <w:t> </w:t>
      </w:r>
    </w:p>
    <w:p w14:paraId="091A2D3A" w14:textId="327FF4AB" w:rsidR="00677F6D" w:rsidRPr="00677F6D" w:rsidRDefault="00677F6D" w:rsidP="00677F6D">
      <w:pPr>
        <w:jc w:val="center"/>
      </w:pPr>
      <w:r w:rsidRPr="00677F6D">
        <w:rPr>
          <w:b/>
          <w:bCs/>
        </w:rPr>
        <w:t>BOARD OF SUPERVISOR MEETING AGENDA</w:t>
      </w:r>
    </w:p>
    <w:p w14:paraId="4C45BC1F" w14:textId="7FA8184F" w:rsidR="00677F6D" w:rsidRPr="00677F6D" w:rsidRDefault="00604DAC" w:rsidP="00677F6D">
      <w:pPr>
        <w:jc w:val="center"/>
      </w:pPr>
      <w:r>
        <w:rPr>
          <w:b/>
          <w:bCs/>
        </w:rPr>
        <w:t>Aug. 10, 2026</w:t>
      </w:r>
    </w:p>
    <w:p w14:paraId="2A4ED7FD" w14:textId="77777777" w:rsidR="00677F6D" w:rsidRPr="00677F6D" w:rsidRDefault="00677F6D" w:rsidP="00677F6D">
      <w:r w:rsidRPr="00677F6D">
        <w:t> </w:t>
      </w:r>
    </w:p>
    <w:p w14:paraId="2DC0DFE0" w14:textId="77777777" w:rsidR="00677F6D" w:rsidRPr="00677F6D" w:rsidRDefault="00677F6D" w:rsidP="00677F6D">
      <w:r w:rsidRPr="00677F6D">
        <w:rPr>
          <w:b/>
          <w:bCs/>
          <w:u w:val="single"/>
        </w:rPr>
        <w:t>CALL TO ORDER AND PLEDGE OF ALLEGIANCE</w:t>
      </w:r>
      <w:r w:rsidRPr="00677F6D">
        <w:t> </w:t>
      </w:r>
    </w:p>
    <w:p w14:paraId="5B595B7B" w14:textId="77777777" w:rsidR="00677F6D" w:rsidRPr="00677F6D" w:rsidRDefault="00677F6D" w:rsidP="00677F6D">
      <w:pPr>
        <w:numPr>
          <w:ilvl w:val="0"/>
          <w:numId w:val="22"/>
        </w:numPr>
      </w:pPr>
      <w:r w:rsidRPr="00677F6D">
        <w:rPr>
          <w:b/>
          <w:bCs/>
          <w:u w:val="single"/>
        </w:rPr>
        <w:t>APPROVE AGENDA</w:t>
      </w:r>
      <w:r w:rsidRPr="00677F6D">
        <w:t> </w:t>
      </w:r>
    </w:p>
    <w:p w14:paraId="0E1765FD" w14:textId="77777777" w:rsidR="00677F6D" w:rsidRPr="00677F6D" w:rsidRDefault="00677F6D" w:rsidP="00677F6D">
      <w:pPr>
        <w:numPr>
          <w:ilvl w:val="0"/>
          <w:numId w:val="17"/>
        </w:numPr>
      </w:pPr>
      <w:r w:rsidRPr="00677F6D">
        <w:rPr>
          <w:b/>
          <w:bCs/>
          <w:u w:val="single"/>
        </w:rPr>
        <w:t>DAKOTA COUNTY SHERIFF UPDATE (if present)</w:t>
      </w:r>
      <w:r w:rsidRPr="00677F6D">
        <w:t> </w:t>
      </w:r>
    </w:p>
    <w:p w14:paraId="32B04865" w14:textId="77777777" w:rsidR="00677F6D" w:rsidRDefault="00677F6D" w:rsidP="00677F6D">
      <w:pPr>
        <w:numPr>
          <w:ilvl w:val="0"/>
          <w:numId w:val="11"/>
        </w:numPr>
      </w:pPr>
      <w:r w:rsidRPr="00677F6D">
        <w:rPr>
          <w:b/>
          <w:bCs/>
          <w:u w:val="single"/>
        </w:rPr>
        <w:t>PLANNING COMMISSION</w:t>
      </w:r>
      <w:r w:rsidRPr="00677F6D">
        <w:t> </w:t>
      </w:r>
    </w:p>
    <w:p w14:paraId="190F7073" w14:textId="77777777" w:rsidR="00652DCC" w:rsidRPr="00AF4571" w:rsidRDefault="00677F6D" w:rsidP="00677F6D">
      <w:pPr>
        <w:numPr>
          <w:ilvl w:val="0"/>
          <w:numId w:val="3"/>
        </w:numPr>
      </w:pPr>
      <w:r w:rsidRPr="00677F6D">
        <w:rPr>
          <w:b/>
          <w:bCs/>
          <w:u w:val="single"/>
        </w:rPr>
        <w:t>REVIEW/APPROVE PERMITS</w:t>
      </w:r>
    </w:p>
    <w:p w14:paraId="379A166B" w14:textId="1A71F29A" w:rsidR="00AF4571" w:rsidRPr="00AF4571" w:rsidRDefault="00AF4571" w:rsidP="00AF4571">
      <w:pPr>
        <w:ind w:left="720"/>
      </w:pPr>
      <w:r w:rsidRPr="00AF4571">
        <w:t>Groundworks</w:t>
      </w:r>
    </w:p>
    <w:p w14:paraId="40FD185A" w14:textId="77777777" w:rsidR="00677F6D" w:rsidRPr="00677F6D" w:rsidRDefault="00677F6D" w:rsidP="00677F6D">
      <w:pPr>
        <w:numPr>
          <w:ilvl w:val="0"/>
          <w:numId w:val="1"/>
        </w:numPr>
      </w:pPr>
      <w:r w:rsidRPr="00677F6D">
        <w:rPr>
          <w:b/>
          <w:bCs/>
          <w:u w:val="single"/>
        </w:rPr>
        <w:t>PUBLIC COMMENT </w:t>
      </w:r>
      <w:r w:rsidRPr="00677F6D">
        <w:t> </w:t>
      </w:r>
    </w:p>
    <w:p w14:paraId="489C0B50" w14:textId="77777777" w:rsidR="00677F6D" w:rsidRPr="00677F6D" w:rsidRDefault="00677F6D" w:rsidP="00677F6D">
      <w:pPr>
        <w:numPr>
          <w:ilvl w:val="0"/>
          <w:numId w:val="21"/>
        </w:numPr>
      </w:pPr>
      <w:r w:rsidRPr="00677F6D">
        <w:rPr>
          <w:b/>
          <w:bCs/>
          <w:u w:val="single"/>
        </w:rPr>
        <w:t>TREASURER’S REPORT </w:t>
      </w:r>
      <w:r w:rsidRPr="00677F6D">
        <w:t> </w:t>
      </w:r>
    </w:p>
    <w:p w14:paraId="33F26CFA" w14:textId="77777777" w:rsidR="00BC4CF1" w:rsidRDefault="00677F6D" w:rsidP="00677F6D">
      <w:pPr>
        <w:numPr>
          <w:ilvl w:val="0"/>
          <w:numId w:val="8"/>
        </w:numPr>
      </w:pPr>
      <w:r w:rsidRPr="00677F6D">
        <w:t>Receipts</w:t>
      </w:r>
      <w:r w:rsidRPr="00677F6D">
        <w:tab/>
      </w:r>
      <w:r w:rsidRPr="00677F6D">
        <w:tab/>
      </w:r>
      <w:r w:rsidRPr="00677F6D">
        <w:tab/>
      </w:r>
    </w:p>
    <w:p w14:paraId="235306F1" w14:textId="4930595E" w:rsidR="00BC4CF1" w:rsidRDefault="00677F6D" w:rsidP="00677F6D">
      <w:pPr>
        <w:numPr>
          <w:ilvl w:val="0"/>
          <w:numId w:val="16"/>
        </w:numPr>
      </w:pPr>
      <w:r w:rsidRPr="00677F6D">
        <w:t>Current Investments</w:t>
      </w:r>
      <w:r w:rsidRPr="00677F6D">
        <w:tab/>
      </w:r>
      <w:r w:rsidR="00565207">
        <w:t>- $</w:t>
      </w:r>
      <w:r w:rsidR="0002175F">
        <w:t>1,096,342.50</w:t>
      </w:r>
      <w:r w:rsidRPr="00677F6D">
        <w:tab/>
      </w:r>
    </w:p>
    <w:p w14:paraId="02311EAF" w14:textId="77777777" w:rsidR="00677F6D" w:rsidRPr="00677F6D" w:rsidRDefault="00677F6D" w:rsidP="00677F6D">
      <w:pPr>
        <w:numPr>
          <w:ilvl w:val="0"/>
          <w:numId w:val="24"/>
        </w:numPr>
      </w:pPr>
      <w:r w:rsidRPr="00677F6D">
        <w:rPr>
          <w:b/>
          <w:bCs/>
          <w:u w:val="single"/>
        </w:rPr>
        <w:t>REVIEW PAYROLL AND CLAIMS</w:t>
      </w:r>
      <w:r w:rsidRPr="00677F6D">
        <w:t> </w:t>
      </w:r>
    </w:p>
    <w:p w14:paraId="3172C8DC" w14:textId="5F43BECA" w:rsidR="00677F6D" w:rsidRPr="00677F6D" w:rsidRDefault="00677F6D" w:rsidP="00677F6D">
      <w:pPr>
        <w:numPr>
          <w:ilvl w:val="0"/>
          <w:numId w:val="20"/>
        </w:numPr>
      </w:pPr>
      <w:r w:rsidRPr="00677F6D">
        <w:t>Payroll: </w:t>
      </w:r>
      <w:r w:rsidR="004A6893">
        <w:t>$1860.00</w:t>
      </w:r>
      <w:r w:rsidR="00BC4CF1">
        <w:tab/>
      </w:r>
      <w:r w:rsidRPr="00677F6D">
        <w:t>Check #</w:t>
      </w:r>
      <w:r w:rsidR="004A6893">
        <w:t xml:space="preserve"> 11836-11838</w:t>
      </w:r>
      <w:r w:rsidRPr="00677F6D">
        <w:tab/>
      </w:r>
    </w:p>
    <w:p w14:paraId="1B907CFD" w14:textId="037DE7F5" w:rsidR="00677F6D" w:rsidRPr="00677F6D" w:rsidRDefault="00677F6D" w:rsidP="00677F6D">
      <w:pPr>
        <w:numPr>
          <w:ilvl w:val="0"/>
          <w:numId w:val="13"/>
        </w:numPr>
      </w:pPr>
      <w:r w:rsidRPr="00677F6D">
        <w:t>Claims:</w:t>
      </w:r>
      <w:r w:rsidR="0032303E">
        <w:t>$</w:t>
      </w:r>
      <w:r w:rsidR="005B575A">
        <w:t>17,435.62</w:t>
      </w:r>
      <w:r w:rsidRPr="00677F6D">
        <w:t> </w:t>
      </w:r>
      <w:r w:rsidRPr="00677F6D">
        <w:tab/>
        <w:t>Check #</w:t>
      </w:r>
      <w:r w:rsidR="00C20E94">
        <w:t xml:space="preserve"> </w:t>
      </w:r>
      <w:r w:rsidR="0032303E">
        <w:t>11839 -</w:t>
      </w:r>
      <w:r w:rsidR="00A24762">
        <w:t>11849</w:t>
      </w:r>
      <w:r w:rsidRPr="00677F6D">
        <w:tab/>
      </w:r>
    </w:p>
    <w:p w14:paraId="1117B0F5" w14:textId="3483CF95" w:rsidR="00677F6D" w:rsidRDefault="00677F6D" w:rsidP="00677F6D">
      <w:pPr>
        <w:numPr>
          <w:ilvl w:val="0"/>
          <w:numId w:val="18"/>
        </w:numPr>
      </w:pPr>
      <w:r w:rsidRPr="00677F6D">
        <w:rPr>
          <w:b/>
          <w:bCs/>
        </w:rPr>
        <w:t>Total</w:t>
      </w:r>
      <w:r w:rsidRPr="00677F6D">
        <w:t>: </w:t>
      </w:r>
      <w:r w:rsidRPr="00677F6D">
        <w:rPr>
          <w:b/>
          <w:bCs/>
        </w:rPr>
        <w:t>$</w:t>
      </w:r>
      <w:r w:rsidRPr="00677F6D">
        <w:t> </w:t>
      </w:r>
      <w:r w:rsidR="00A24762">
        <w:t>19,295.62</w:t>
      </w:r>
    </w:p>
    <w:p w14:paraId="205B5EFB" w14:textId="41149BB8" w:rsidR="00D24A36" w:rsidRPr="00981CAB" w:rsidRDefault="00D24A36" w:rsidP="00D24A36">
      <w:pPr>
        <w:ind w:left="720"/>
      </w:pPr>
      <w:r w:rsidRPr="00981CAB">
        <w:t xml:space="preserve">Approval </w:t>
      </w:r>
      <w:r w:rsidR="00981CAB">
        <w:t>to</w:t>
      </w:r>
      <w:r w:rsidRPr="00981CAB">
        <w:t xml:space="preserve"> transfer $</w:t>
      </w:r>
    </w:p>
    <w:p w14:paraId="54EC5F93" w14:textId="77777777" w:rsidR="00677F6D" w:rsidRPr="00677F6D" w:rsidRDefault="00677F6D" w:rsidP="00677F6D">
      <w:pPr>
        <w:numPr>
          <w:ilvl w:val="0"/>
          <w:numId w:val="5"/>
        </w:numPr>
      </w:pPr>
      <w:r w:rsidRPr="00677F6D">
        <w:rPr>
          <w:b/>
          <w:bCs/>
          <w:u w:val="single"/>
        </w:rPr>
        <w:t>PRESENTATIONS</w:t>
      </w:r>
      <w:r w:rsidRPr="00677F6D">
        <w:t> </w:t>
      </w:r>
    </w:p>
    <w:p w14:paraId="0B1B6991" w14:textId="77777777" w:rsidR="00677F6D" w:rsidRDefault="00677F6D" w:rsidP="00677F6D">
      <w:pPr>
        <w:numPr>
          <w:ilvl w:val="0"/>
          <w:numId w:val="19"/>
        </w:numPr>
      </w:pPr>
      <w:r w:rsidRPr="00677F6D">
        <w:rPr>
          <w:b/>
          <w:bCs/>
          <w:u w:val="single"/>
        </w:rPr>
        <w:t>ROAD REPORT</w:t>
      </w:r>
      <w:r w:rsidRPr="00677F6D">
        <w:t> </w:t>
      </w:r>
    </w:p>
    <w:p w14:paraId="6B9629FA" w14:textId="10909A28" w:rsidR="00FF1D1E" w:rsidRDefault="00FF1D1E" w:rsidP="00FF1D1E">
      <w:pPr>
        <w:ind w:left="720"/>
      </w:pPr>
      <w:r>
        <w:t>Gopher State Sealcoat Proposal</w:t>
      </w:r>
    </w:p>
    <w:p w14:paraId="35AD8704" w14:textId="77777777" w:rsidR="00677F6D" w:rsidRDefault="00677F6D" w:rsidP="00677F6D">
      <w:pPr>
        <w:numPr>
          <w:ilvl w:val="0"/>
          <w:numId w:val="14"/>
        </w:numPr>
      </w:pPr>
      <w:r w:rsidRPr="00677F6D">
        <w:rPr>
          <w:b/>
          <w:bCs/>
          <w:u w:val="single"/>
        </w:rPr>
        <w:t>UNFINISHED BUSINESS</w:t>
      </w:r>
      <w:r w:rsidRPr="00677F6D">
        <w:t> </w:t>
      </w:r>
    </w:p>
    <w:p w14:paraId="3CF998AF" w14:textId="07CCD17C" w:rsidR="00F03A89" w:rsidRDefault="00F03A89" w:rsidP="00F03A89">
      <w:pPr>
        <w:ind w:left="720"/>
      </w:pPr>
      <w:r>
        <w:lastRenderedPageBreak/>
        <w:t>CD that was closed in June</w:t>
      </w:r>
    </w:p>
    <w:p w14:paraId="5F56A6D5" w14:textId="64207CA1" w:rsidR="00F03A89" w:rsidRDefault="00F03A89" w:rsidP="00F03A89">
      <w:pPr>
        <w:ind w:left="720"/>
      </w:pPr>
      <w:r>
        <w:t>Becoming A City</w:t>
      </w:r>
    </w:p>
    <w:p w14:paraId="0536C3A8" w14:textId="592B668C" w:rsidR="00DC3176" w:rsidRDefault="00FC18D3" w:rsidP="00F03A89">
      <w:pPr>
        <w:ind w:left="720"/>
      </w:pPr>
      <w:r>
        <w:t>R</w:t>
      </w:r>
      <w:r w:rsidR="00B47070">
        <w:t>OW</w:t>
      </w:r>
      <w:r w:rsidR="00516CF9">
        <w:t xml:space="preserve"> </w:t>
      </w:r>
      <w:r w:rsidR="00235FEC">
        <w:t>O</w:t>
      </w:r>
      <w:r w:rsidR="007629CB">
        <w:t>rdi</w:t>
      </w:r>
      <w:r w:rsidR="00D627BE">
        <w:t>nanc</w:t>
      </w:r>
      <w:r w:rsidR="0016703D">
        <w:t>es</w:t>
      </w:r>
      <w:r w:rsidR="00B73A7B">
        <w:t xml:space="preserve"> </w:t>
      </w:r>
      <w:r w:rsidR="00B7250A">
        <w:t>&amp;</w:t>
      </w:r>
      <w:r w:rsidR="00CD10F8">
        <w:t xml:space="preserve"> fee sc</w:t>
      </w:r>
      <w:r w:rsidR="000F6473">
        <w:t>he</w:t>
      </w:r>
      <w:r w:rsidR="00BC58BC">
        <w:t>dul</w:t>
      </w:r>
      <w:r w:rsidR="003B3A9D">
        <w:t>e</w:t>
      </w:r>
    </w:p>
    <w:p w14:paraId="78529FFE" w14:textId="2C1D9054" w:rsidR="00971FBE" w:rsidRDefault="00971FBE" w:rsidP="00677F6D">
      <w:pPr>
        <w:numPr>
          <w:ilvl w:val="0"/>
          <w:numId w:val="14"/>
        </w:numPr>
        <w:rPr>
          <w:b/>
          <w:bCs/>
          <w:u w:val="single"/>
        </w:rPr>
      </w:pPr>
      <w:r w:rsidRPr="00971FBE">
        <w:rPr>
          <w:b/>
          <w:bCs/>
          <w:u w:val="single"/>
        </w:rPr>
        <w:t>NEW BUSINESS</w:t>
      </w:r>
    </w:p>
    <w:p w14:paraId="7CBEF71C" w14:textId="5658A9E7" w:rsidR="00971FBE" w:rsidRDefault="00635234" w:rsidP="00971FBE">
      <w:pPr>
        <w:ind w:left="720"/>
      </w:pPr>
      <w:r>
        <w:t>(</w:t>
      </w:r>
      <w:r w:rsidR="00103B95">
        <w:t>5</w:t>
      </w:r>
      <w:r>
        <w:t xml:space="preserve">) Clerk </w:t>
      </w:r>
      <w:r w:rsidR="00971FBE" w:rsidRPr="00971FBE">
        <w:t>Applications</w:t>
      </w:r>
    </w:p>
    <w:p w14:paraId="1BF43EB3" w14:textId="0D949E03" w:rsidR="00B77355" w:rsidRDefault="00934D00" w:rsidP="00971FBE">
      <w:pPr>
        <w:ind w:left="720"/>
      </w:pPr>
      <w:r>
        <w:t xml:space="preserve">Approval </w:t>
      </w:r>
      <w:r w:rsidR="00103B95">
        <w:t>of</w:t>
      </w:r>
      <w:r>
        <w:t xml:space="preserve"> 2 Board</w:t>
      </w:r>
      <w:r w:rsidR="009F7424">
        <w:t xml:space="preserve"> </w:t>
      </w:r>
      <w:r w:rsidR="00103B95">
        <w:t>Members</w:t>
      </w:r>
      <w:r w:rsidR="003A3CC0">
        <w:t xml:space="preserve">, </w:t>
      </w:r>
      <w:r w:rsidR="009F7424">
        <w:t xml:space="preserve">1 Planning Commission, &amp; </w:t>
      </w:r>
      <w:r w:rsidR="005B0D71">
        <w:t>myself to interview and hire</w:t>
      </w:r>
      <w:r w:rsidR="0098065A">
        <w:t xml:space="preserve"> a Clerk</w:t>
      </w:r>
    </w:p>
    <w:p w14:paraId="284EF26A" w14:textId="1000A82B" w:rsidR="003A3CC0" w:rsidRDefault="003A3CC0" w:rsidP="00971FBE">
      <w:pPr>
        <w:ind w:left="720"/>
      </w:pPr>
      <w:r>
        <w:t>Hire Cleaning service</w:t>
      </w:r>
    </w:p>
    <w:p w14:paraId="62CF1DF8" w14:textId="26596E8F" w:rsidR="00103B95" w:rsidRPr="00971FBE" w:rsidRDefault="00103B95" w:rsidP="00971FBE">
      <w:pPr>
        <w:ind w:left="720"/>
      </w:pPr>
      <w:r>
        <w:t>Al Maghfirah Cemetery Info</w:t>
      </w:r>
    </w:p>
    <w:p w14:paraId="15777E09" w14:textId="77777777" w:rsidR="00677F6D" w:rsidRPr="00677F6D" w:rsidRDefault="00677F6D" w:rsidP="00677F6D">
      <w:pPr>
        <w:numPr>
          <w:ilvl w:val="0"/>
          <w:numId w:val="15"/>
        </w:numPr>
      </w:pPr>
      <w:r w:rsidRPr="00677F6D">
        <w:rPr>
          <w:b/>
          <w:bCs/>
          <w:u w:val="single"/>
        </w:rPr>
        <w:t>COMMITTEE REPORTS</w:t>
      </w:r>
      <w:r w:rsidRPr="00677F6D">
        <w:t> </w:t>
      </w:r>
    </w:p>
    <w:p w14:paraId="242ADB10" w14:textId="77777777" w:rsidR="00677F6D" w:rsidRDefault="00677F6D" w:rsidP="00677F6D">
      <w:pPr>
        <w:numPr>
          <w:ilvl w:val="0"/>
          <w:numId w:val="10"/>
        </w:numPr>
      </w:pPr>
      <w:r w:rsidRPr="00677F6D">
        <w:rPr>
          <w:b/>
          <w:bCs/>
          <w:u w:val="single"/>
        </w:rPr>
        <w:t>CLERKS REPORT/APPROVE MINUTES</w:t>
      </w:r>
      <w:r w:rsidRPr="00677F6D">
        <w:t> </w:t>
      </w:r>
    </w:p>
    <w:p w14:paraId="54A1A5DD" w14:textId="0FB95FFB" w:rsidR="00EF1424" w:rsidRDefault="00D43108" w:rsidP="00D43108">
      <w:pPr>
        <w:ind w:left="720"/>
      </w:pPr>
      <w:r>
        <w:t>7/28/2026 BOS minutes from meeting</w:t>
      </w:r>
    </w:p>
    <w:p w14:paraId="5F352B88" w14:textId="5AD35E5B" w:rsidR="00635234" w:rsidRDefault="00635234" w:rsidP="00D43108">
      <w:pPr>
        <w:ind w:left="720"/>
      </w:pPr>
      <w:r>
        <w:t>7/30/2026 Becoming a City Minutes</w:t>
      </w:r>
    </w:p>
    <w:p w14:paraId="2113F1B4" w14:textId="77777777" w:rsidR="00677F6D" w:rsidRDefault="00677F6D" w:rsidP="00677F6D">
      <w:pPr>
        <w:numPr>
          <w:ilvl w:val="0"/>
          <w:numId w:val="6"/>
        </w:numPr>
      </w:pPr>
      <w:r w:rsidRPr="00677F6D">
        <w:rPr>
          <w:b/>
          <w:bCs/>
          <w:u w:val="single"/>
        </w:rPr>
        <w:t>Adjourn</w:t>
      </w:r>
      <w:r w:rsidRPr="00677F6D">
        <w:t> </w:t>
      </w:r>
    </w:p>
    <w:p w14:paraId="4211A1B8" w14:textId="36D3BEE2" w:rsidR="00B92661" w:rsidRDefault="00B92661" w:rsidP="00677F6D">
      <w:pPr>
        <w:numPr>
          <w:ilvl w:val="0"/>
          <w:numId w:val="6"/>
        </w:numPr>
        <w:rPr>
          <w:b/>
          <w:bCs/>
          <w:u w:val="single"/>
        </w:rPr>
      </w:pPr>
      <w:r w:rsidRPr="009F2F5D">
        <w:rPr>
          <w:b/>
          <w:bCs/>
          <w:u w:val="single"/>
        </w:rPr>
        <w:t>Correspo</w:t>
      </w:r>
      <w:r w:rsidR="009F2F5D" w:rsidRPr="009F2F5D">
        <w:rPr>
          <w:b/>
          <w:bCs/>
          <w:u w:val="single"/>
        </w:rPr>
        <w:t>ndence</w:t>
      </w:r>
    </w:p>
    <w:p w14:paraId="6D3A97B0" w14:textId="77777777" w:rsidR="00CE20CB" w:rsidRDefault="00CE20CB" w:rsidP="00CE20CB">
      <w:pPr>
        <w:pStyle w:val="ListParagraph"/>
      </w:pPr>
      <w:r>
        <w:t>Power on Midwest Project Information</w:t>
      </w:r>
    </w:p>
    <w:p w14:paraId="7BDA1D17" w14:textId="77777777" w:rsidR="00CE20CB" w:rsidRDefault="00CE20CB" w:rsidP="00CE20CB">
      <w:pPr>
        <w:pStyle w:val="ListParagraph"/>
      </w:pPr>
      <w:r>
        <w:t>Enclosed notification letter from Dakota County Environmental</w:t>
      </w:r>
    </w:p>
    <w:p w14:paraId="1BD1FE6E" w14:textId="621A6FED" w:rsidR="00CE20CB" w:rsidRDefault="00CE20CB" w:rsidP="00CE20CB">
      <w:pPr>
        <w:pStyle w:val="ListParagraph"/>
      </w:pPr>
      <w:r>
        <w:t>Affordable and Life Cycling Housing Information</w:t>
      </w:r>
    </w:p>
    <w:p w14:paraId="1528E73D" w14:textId="77777777" w:rsidR="00CE20CB" w:rsidRPr="009F2F5D" w:rsidRDefault="00CE20CB" w:rsidP="00CE20CB">
      <w:pPr>
        <w:ind w:left="720"/>
        <w:rPr>
          <w:b/>
          <w:bCs/>
          <w:u w:val="single"/>
        </w:rPr>
      </w:pPr>
    </w:p>
    <w:p w14:paraId="57E78D05" w14:textId="77777777" w:rsidR="00677F6D" w:rsidRDefault="00677F6D"/>
    <w:p w14:paraId="4FA33217" w14:textId="218A4F67" w:rsidR="00652DCC" w:rsidRDefault="00652DCC">
      <w:pPr>
        <w:rPr>
          <w:b/>
          <w:bCs/>
          <w:u w:val="single"/>
        </w:rPr>
      </w:pPr>
    </w:p>
    <w:p w14:paraId="5B5F1832" w14:textId="2D2321C6" w:rsidR="00652DCC" w:rsidRPr="00652DCC" w:rsidRDefault="00652DCC">
      <w:pPr>
        <w:rPr>
          <w:b/>
          <w:bCs/>
          <w:u w:val="single"/>
        </w:rPr>
      </w:pPr>
    </w:p>
    <w:sectPr w:rsidR="00652DCC" w:rsidRPr="00652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7027" w14:textId="77777777" w:rsidR="003509DE" w:rsidRDefault="003509DE" w:rsidP="0086397C">
      <w:pPr>
        <w:spacing w:after="0" w:line="240" w:lineRule="auto"/>
      </w:pPr>
      <w:r>
        <w:separator/>
      </w:r>
    </w:p>
  </w:endnote>
  <w:endnote w:type="continuationSeparator" w:id="0">
    <w:p w14:paraId="2332E0C0" w14:textId="77777777" w:rsidR="003509DE" w:rsidRDefault="003509DE" w:rsidP="0086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3F4A" w14:textId="77777777" w:rsidR="0086397C" w:rsidRDefault="008639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427E" w14:textId="77777777" w:rsidR="0086397C" w:rsidRDefault="008639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ED49" w14:textId="77777777" w:rsidR="0086397C" w:rsidRDefault="00863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46E8" w14:textId="77777777" w:rsidR="003509DE" w:rsidRDefault="003509DE" w:rsidP="0086397C">
      <w:pPr>
        <w:spacing w:after="0" w:line="240" w:lineRule="auto"/>
      </w:pPr>
      <w:r>
        <w:separator/>
      </w:r>
    </w:p>
  </w:footnote>
  <w:footnote w:type="continuationSeparator" w:id="0">
    <w:p w14:paraId="64F09195" w14:textId="77777777" w:rsidR="003509DE" w:rsidRDefault="003509DE" w:rsidP="0086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DD86" w14:textId="77777777" w:rsidR="0086397C" w:rsidRDefault="00863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2806579"/>
      <w:docPartObj>
        <w:docPartGallery w:val="Watermarks"/>
        <w:docPartUnique/>
      </w:docPartObj>
    </w:sdtPr>
    <w:sdtContent>
      <w:p w14:paraId="0E1074A7" w14:textId="750F341A" w:rsidR="0086397C" w:rsidRDefault="0086397C">
        <w:pPr>
          <w:pStyle w:val="Header"/>
        </w:pPr>
        <w:r>
          <w:rPr>
            <w:noProof/>
          </w:rPr>
          <w:pict w14:anchorId="0324177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2E57" w14:textId="77777777" w:rsidR="0086397C" w:rsidRDefault="00863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FA2"/>
    <w:multiLevelType w:val="multilevel"/>
    <w:tmpl w:val="BE5A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966A25"/>
    <w:multiLevelType w:val="multilevel"/>
    <w:tmpl w:val="CB14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9F18FA"/>
    <w:multiLevelType w:val="multilevel"/>
    <w:tmpl w:val="B732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F66C1"/>
    <w:multiLevelType w:val="multilevel"/>
    <w:tmpl w:val="6800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A70B77"/>
    <w:multiLevelType w:val="multilevel"/>
    <w:tmpl w:val="2434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61161"/>
    <w:multiLevelType w:val="multilevel"/>
    <w:tmpl w:val="C39E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B1218F"/>
    <w:multiLevelType w:val="multilevel"/>
    <w:tmpl w:val="40B8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C47BDC"/>
    <w:multiLevelType w:val="multilevel"/>
    <w:tmpl w:val="DE6C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4A2618"/>
    <w:multiLevelType w:val="multilevel"/>
    <w:tmpl w:val="62D4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4206BD"/>
    <w:multiLevelType w:val="multilevel"/>
    <w:tmpl w:val="862487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940199"/>
    <w:multiLevelType w:val="multilevel"/>
    <w:tmpl w:val="F49E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2A4074"/>
    <w:multiLevelType w:val="multilevel"/>
    <w:tmpl w:val="E814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7823CC"/>
    <w:multiLevelType w:val="multilevel"/>
    <w:tmpl w:val="15945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55E49"/>
    <w:multiLevelType w:val="multilevel"/>
    <w:tmpl w:val="BEB8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9E3466"/>
    <w:multiLevelType w:val="multilevel"/>
    <w:tmpl w:val="E15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F25728"/>
    <w:multiLevelType w:val="multilevel"/>
    <w:tmpl w:val="AC78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1B46E9"/>
    <w:multiLevelType w:val="multilevel"/>
    <w:tmpl w:val="4152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1D36CB"/>
    <w:multiLevelType w:val="multilevel"/>
    <w:tmpl w:val="9EC2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7B3A68"/>
    <w:multiLevelType w:val="multilevel"/>
    <w:tmpl w:val="C9BAA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810F20"/>
    <w:multiLevelType w:val="multilevel"/>
    <w:tmpl w:val="E7B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2C75F9"/>
    <w:multiLevelType w:val="multilevel"/>
    <w:tmpl w:val="4D5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9B35C6"/>
    <w:multiLevelType w:val="multilevel"/>
    <w:tmpl w:val="4208A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8029B"/>
    <w:multiLevelType w:val="multilevel"/>
    <w:tmpl w:val="262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4E96701"/>
    <w:multiLevelType w:val="multilevel"/>
    <w:tmpl w:val="E282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8097736">
    <w:abstractNumId w:val="11"/>
  </w:num>
  <w:num w:numId="2" w16cid:durableId="1064570556">
    <w:abstractNumId w:val="15"/>
  </w:num>
  <w:num w:numId="3" w16cid:durableId="1095324942">
    <w:abstractNumId w:val="14"/>
  </w:num>
  <w:num w:numId="4" w16cid:durableId="109739615">
    <w:abstractNumId w:val="21"/>
  </w:num>
  <w:num w:numId="5" w16cid:durableId="1124694791">
    <w:abstractNumId w:val="6"/>
  </w:num>
  <w:num w:numId="6" w16cid:durableId="1141506219">
    <w:abstractNumId w:val="0"/>
  </w:num>
  <w:num w:numId="7" w16cid:durableId="1198659660">
    <w:abstractNumId w:val="9"/>
  </w:num>
  <w:num w:numId="8" w16cid:durableId="1308315208">
    <w:abstractNumId w:val="20"/>
  </w:num>
  <w:num w:numId="9" w16cid:durableId="1341471902">
    <w:abstractNumId w:val="18"/>
  </w:num>
  <w:num w:numId="10" w16cid:durableId="1555434199">
    <w:abstractNumId w:val="8"/>
  </w:num>
  <w:num w:numId="11" w16cid:durableId="1604418510">
    <w:abstractNumId w:val="23"/>
  </w:num>
  <w:num w:numId="12" w16cid:durableId="1829133045">
    <w:abstractNumId w:val="12"/>
  </w:num>
  <w:num w:numId="13" w16cid:durableId="1860700057">
    <w:abstractNumId w:val="17"/>
  </w:num>
  <w:num w:numId="14" w16cid:durableId="1918399881">
    <w:abstractNumId w:val="5"/>
  </w:num>
  <w:num w:numId="15" w16cid:durableId="193268794">
    <w:abstractNumId w:val="13"/>
  </w:num>
  <w:num w:numId="16" w16cid:durableId="23677917">
    <w:abstractNumId w:val="22"/>
  </w:num>
  <w:num w:numId="17" w16cid:durableId="274674697">
    <w:abstractNumId w:val="1"/>
  </w:num>
  <w:num w:numId="18" w16cid:durableId="29301422">
    <w:abstractNumId w:val="7"/>
  </w:num>
  <w:num w:numId="19" w16cid:durableId="611279799">
    <w:abstractNumId w:val="2"/>
  </w:num>
  <w:num w:numId="20" w16cid:durableId="657196180">
    <w:abstractNumId w:val="10"/>
  </w:num>
  <w:num w:numId="21" w16cid:durableId="741173347">
    <w:abstractNumId w:val="3"/>
  </w:num>
  <w:num w:numId="22" w16cid:durableId="829252921">
    <w:abstractNumId w:val="16"/>
  </w:num>
  <w:num w:numId="23" w16cid:durableId="859318500">
    <w:abstractNumId w:val="19"/>
  </w:num>
  <w:num w:numId="24" w16cid:durableId="865555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6D"/>
    <w:rsid w:val="0002175F"/>
    <w:rsid w:val="000F6473"/>
    <w:rsid w:val="00103B95"/>
    <w:rsid w:val="0016703D"/>
    <w:rsid w:val="001B7BC6"/>
    <w:rsid w:val="001C0DFD"/>
    <w:rsid w:val="00235FEC"/>
    <w:rsid w:val="002B123E"/>
    <w:rsid w:val="002F222E"/>
    <w:rsid w:val="00317E67"/>
    <w:rsid w:val="0032303E"/>
    <w:rsid w:val="003509DE"/>
    <w:rsid w:val="00373C24"/>
    <w:rsid w:val="003A3CC0"/>
    <w:rsid w:val="003B3A9D"/>
    <w:rsid w:val="00453028"/>
    <w:rsid w:val="004A6893"/>
    <w:rsid w:val="004B2C07"/>
    <w:rsid w:val="00513A5C"/>
    <w:rsid w:val="00516CF9"/>
    <w:rsid w:val="00533787"/>
    <w:rsid w:val="00536DEA"/>
    <w:rsid w:val="00557A14"/>
    <w:rsid w:val="00564503"/>
    <w:rsid w:val="00565207"/>
    <w:rsid w:val="0056590E"/>
    <w:rsid w:val="00567D7C"/>
    <w:rsid w:val="00596C3F"/>
    <w:rsid w:val="005A227A"/>
    <w:rsid w:val="005B0D71"/>
    <w:rsid w:val="005B575A"/>
    <w:rsid w:val="006009C3"/>
    <w:rsid w:val="00604DAC"/>
    <w:rsid w:val="00622D32"/>
    <w:rsid w:val="00635234"/>
    <w:rsid w:val="00643BC0"/>
    <w:rsid w:val="00652DCC"/>
    <w:rsid w:val="00677F6D"/>
    <w:rsid w:val="006A6EF2"/>
    <w:rsid w:val="00727D28"/>
    <w:rsid w:val="0075706D"/>
    <w:rsid w:val="007629CB"/>
    <w:rsid w:val="00776E4C"/>
    <w:rsid w:val="007A49AF"/>
    <w:rsid w:val="007D2C7D"/>
    <w:rsid w:val="007D44AE"/>
    <w:rsid w:val="0086397C"/>
    <w:rsid w:val="008C4BA3"/>
    <w:rsid w:val="00934D00"/>
    <w:rsid w:val="00971FBE"/>
    <w:rsid w:val="0097362C"/>
    <w:rsid w:val="0098065A"/>
    <w:rsid w:val="0098100C"/>
    <w:rsid w:val="00981CAB"/>
    <w:rsid w:val="00983C6D"/>
    <w:rsid w:val="009F2F5D"/>
    <w:rsid w:val="009F3101"/>
    <w:rsid w:val="009F7424"/>
    <w:rsid w:val="00A24762"/>
    <w:rsid w:val="00A37CF9"/>
    <w:rsid w:val="00A668CC"/>
    <w:rsid w:val="00AA69D9"/>
    <w:rsid w:val="00AF4571"/>
    <w:rsid w:val="00AF4834"/>
    <w:rsid w:val="00B47070"/>
    <w:rsid w:val="00B7250A"/>
    <w:rsid w:val="00B73A7B"/>
    <w:rsid w:val="00B77355"/>
    <w:rsid w:val="00B92661"/>
    <w:rsid w:val="00BA4CD5"/>
    <w:rsid w:val="00BC281D"/>
    <w:rsid w:val="00BC4CF1"/>
    <w:rsid w:val="00BC58BC"/>
    <w:rsid w:val="00BD6E66"/>
    <w:rsid w:val="00C049A2"/>
    <w:rsid w:val="00C20E94"/>
    <w:rsid w:val="00C33A82"/>
    <w:rsid w:val="00C3455A"/>
    <w:rsid w:val="00C979CD"/>
    <w:rsid w:val="00CC27BF"/>
    <w:rsid w:val="00CD10F8"/>
    <w:rsid w:val="00CD2DD3"/>
    <w:rsid w:val="00CE20CB"/>
    <w:rsid w:val="00CE5678"/>
    <w:rsid w:val="00D24A36"/>
    <w:rsid w:val="00D43108"/>
    <w:rsid w:val="00D627BE"/>
    <w:rsid w:val="00DC3176"/>
    <w:rsid w:val="00E813A6"/>
    <w:rsid w:val="00E87D8A"/>
    <w:rsid w:val="00EC00CB"/>
    <w:rsid w:val="00EC2901"/>
    <w:rsid w:val="00EF1424"/>
    <w:rsid w:val="00F03A89"/>
    <w:rsid w:val="00F40D85"/>
    <w:rsid w:val="00F51146"/>
    <w:rsid w:val="00F7474F"/>
    <w:rsid w:val="00F83A4E"/>
    <w:rsid w:val="00F940BD"/>
    <w:rsid w:val="00FB0BA6"/>
    <w:rsid w:val="00FC18D3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690D0"/>
  <w15:chartTrackingRefBased/>
  <w15:docId w15:val="{8469DA64-62AF-4612-BE3E-16669C09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F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97C"/>
  </w:style>
  <w:style w:type="paragraph" w:styleId="Footer">
    <w:name w:val="footer"/>
    <w:basedOn w:val="Normal"/>
    <w:link w:val="FooterChar"/>
    <w:uiPriority w:val="99"/>
    <w:unhideWhenUsed/>
    <w:rsid w:val="0086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145</Words>
  <Characters>923</Characters>
  <Application>Microsoft Office Word</Application>
  <DocSecurity>0</DocSecurity>
  <Lines>46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</cp:lastModifiedBy>
  <cp:revision>51</cp:revision>
  <dcterms:created xsi:type="dcterms:W3CDTF">2026-07-29T16:46:00Z</dcterms:created>
  <dcterms:modified xsi:type="dcterms:W3CDTF">2026-08-06T14:49:00Z</dcterms:modified>
</cp:coreProperties>
</file>