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A6A8" w14:textId="77777777" w:rsidR="00A10805" w:rsidRDefault="00A10805" w:rsidP="00A10805">
      <w:pPr>
        <w:pStyle w:val="p1"/>
        <w:ind w:firstLine="720"/>
        <w:jc w:val="center"/>
        <w:rPr>
          <w:sz w:val="28"/>
          <w:szCs w:val="28"/>
        </w:rPr>
      </w:pPr>
    </w:p>
    <w:p w14:paraId="250BFFBD" w14:textId="1AF91C23" w:rsidR="00A10805" w:rsidRDefault="00A10805" w:rsidP="00A10805">
      <w:pPr>
        <w:pStyle w:val="p1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61B93BC9" wp14:editId="33D1F315">
            <wp:extent cx="1727200" cy="2260600"/>
            <wp:effectExtent l="0" t="0" r="0" b="0"/>
            <wp:docPr id="724707134" name="Picture 1" descr="A logo of a 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7134" name="Picture 1" descr="A logo of a 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2069" w14:textId="77777777" w:rsidR="00A10805" w:rsidRDefault="00A10805" w:rsidP="00A10805">
      <w:pPr>
        <w:pStyle w:val="p1"/>
        <w:ind w:firstLine="720"/>
        <w:jc w:val="center"/>
        <w:rPr>
          <w:sz w:val="28"/>
          <w:szCs w:val="28"/>
        </w:rPr>
      </w:pPr>
    </w:p>
    <w:p w14:paraId="40207707" w14:textId="1467FA75" w:rsidR="00A10805" w:rsidRPr="00810FFA" w:rsidRDefault="00A10805" w:rsidP="00A10805">
      <w:pPr>
        <w:pStyle w:val="p1"/>
        <w:ind w:firstLine="720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 xml:space="preserve">Thank you so much for your interest in Trinity Preschool </w:t>
      </w:r>
      <w:r>
        <w:rPr>
          <w:sz w:val="28"/>
          <w:szCs w:val="28"/>
        </w:rPr>
        <w:t>Downtown</w:t>
      </w:r>
      <w:r w:rsidRPr="00810FFA">
        <w:rPr>
          <w:sz w:val="28"/>
          <w:szCs w:val="28"/>
        </w:rPr>
        <w:t>! Please, take a</w:t>
      </w:r>
    </w:p>
    <w:p w14:paraId="38830B0E" w14:textId="77777777" w:rsidR="00A10805" w:rsidRDefault="00A10805" w:rsidP="00A10805">
      <w:pPr>
        <w:pStyle w:val="p1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>moment to complete the form below, and our director will reach out to you soon.</w:t>
      </w:r>
    </w:p>
    <w:p w14:paraId="164BE4D1" w14:textId="77777777" w:rsidR="00A10805" w:rsidRPr="00810FFA" w:rsidRDefault="00A10805" w:rsidP="00A10805">
      <w:pPr>
        <w:pStyle w:val="p1"/>
        <w:jc w:val="center"/>
        <w:rPr>
          <w:sz w:val="28"/>
          <w:szCs w:val="28"/>
        </w:rPr>
      </w:pPr>
      <w:r w:rsidRPr="00810FFA">
        <w:rPr>
          <w:sz w:val="28"/>
          <w:szCs w:val="28"/>
        </w:rPr>
        <w:t>We look forward to getting to know you and your child!</w:t>
      </w:r>
    </w:p>
    <w:p w14:paraId="7895D966" w14:textId="77777777" w:rsidR="00A10805" w:rsidRPr="00810FFA" w:rsidRDefault="00A10805" w:rsidP="00A10805">
      <w:pPr>
        <w:pStyle w:val="p1"/>
        <w:jc w:val="center"/>
        <w:rPr>
          <w:sz w:val="28"/>
          <w:szCs w:val="28"/>
        </w:rPr>
      </w:pPr>
    </w:p>
    <w:p w14:paraId="27C21617" w14:textId="77777777" w:rsidR="00A10805" w:rsidRPr="00396155" w:rsidRDefault="00A10805" w:rsidP="00A10805">
      <w:pPr>
        <w:pStyle w:val="p1"/>
      </w:pPr>
    </w:p>
    <w:p w14:paraId="5BD649BE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Student Name: _______________________________________________________</w:t>
      </w:r>
    </w:p>
    <w:p w14:paraId="46D7F29D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65833CC9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Parent/Guardian Name: ________________________________________________</w:t>
      </w:r>
    </w:p>
    <w:p w14:paraId="76BFDD5B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399BF34E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Best way to contact you: _______________________________________________</w:t>
      </w:r>
    </w:p>
    <w:p w14:paraId="2ED1CBEE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41894613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 xml:space="preserve">Please choose what program </w:t>
      </w:r>
      <w:r>
        <w:rPr>
          <w:sz w:val="28"/>
          <w:szCs w:val="28"/>
        </w:rPr>
        <w:t xml:space="preserve">your </w:t>
      </w:r>
      <w:r w:rsidRPr="00810FFA">
        <w:rPr>
          <w:sz w:val="28"/>
          <w:szCs w:val="28"/>
        </w:rPr>
        <w:t>will child attend.</w:t>
      </w:r>
    </w:p>
    <w:p w14:paraId="4A520DDC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48EA8B49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___2-year-olds 8:30 AM – 2:30 PM (</w:t>
      </w:r>
      <w:r w:rsidRPr="00810FFA">
        <w:rPr>
          <w:sz w:val="28"/>
          <w:szCs w:val="28"/>
        </w:rPr>
        <w:t>Enrichment activities included)</w:t>
      </w:r>
    </w:p>
    <w:p w14:paraId="68EE4B9B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___2 Days (Tuesday &amp; Thursday)</w:t>
      </w:r>
    </w:p>
    <w:p w14:paraId="18D75C37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___3 Days (MWF)</w:t>
      </w:r>
    </w:p>
    <w:p w14:paraId="18F97AD5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___5 Days (M-F)</w:t>
      </w:r>
    </w:p>
    <w:p w14:paraId="35E9F07B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6ABB73E0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___3-year-olds 8:30 AM – 2:30 PM (</w:t>
      </w:r>
      <w:r w:rsidRPr="00810FFA">
        <w:rPr>
          <w:sz w:val="28"/>
          <w:szCs w:val="28"/>
        </w:rPr>
        <w:t>Enrichment activities included)</w:t>
      </w:r>
    </w:p>
    <w:p w14:paraId="3459465F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___2 Days (Tuesday &amp; Thursday)</w:t>
      </w:r>
    </w:p>
    <w:p w14:paraId="5FED76DD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___3 Days (MWF)</w:t>
      </w:r>
    </w:p>
    <w:p w14:paraId="33F5D9A6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___5 Days (M-F)</w:t>
      </w:r>
    </w:p>
    <w:p w14:paraId="79AB7537" w14:textId="77777777" w:rsidR="00A10805" w:rsidRPr="00810FFA" w:rsidRDefault="00A10805" w:rsidP="00A10805">
      <w:pPr>
        <w:pStyle w:val="p1"/>
        <w:rPr>
          <w:sz w:val="28"/>
          <w:szCs w:val="28"/>
        </w:rPr>
      </w:pPr>
    </w:p>
    <w:p w14:paraId="41BCBCDC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>___Voluntary Pre-K Program</w:t>
      </w:r>
    </w:p>
    <w:p w14:paraId="00A623C2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___Monday – Thursday 8:30-2:30</w:t>
      </w:r>
    </w:p>
    <w:p w14:paraId="00B6892B" w14:textId="77777777" w:rsidR="00A10805" w:rsidRPr="00810FFA" w:rsidRDefault="00A10805" w:rsidP="00A10805">
      <w:pPr>
        <w:pStyle w:val="p1"/>
        <w:ind w:firstLine="720"/>
        <w:rPr>
          <w:sz w:val="28"/>
          <w:szCs w:val="28"/>
        </w:rPr>
      </w:pPr>
      <w:r w:rsidRPr="00810FFA">
        <w:rPr>
          <w:sz w:val="28"/>
          <w:szCs w:val="28"/>
        </w:rPr>
        <w:t>___Fun Friday 8:30-2:30</w:t>
      </w:r>
    </w:p>
    <w:p w14:paraId="75B8F93B" w14:textId="77777777" w:rsidR="00A10805" w:rsidRPr="00396155" w:rsidRDefault="00A10805" w:rsidP="00A10805">
      <w:pPr>
        <w:pStyle w:val="p1"/>
      </w:pPr>
    </w:p>
    <w:p w14:paraId="543E4421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b/>
          <w:bCs/>
          <w:sz w:val="28"/>
          <w:szCs w:val="28"/>
        </w:rPr>
        <w:t xml:space="preserve">___Extended Care </w:t>
      </w:r>
      <w:r w:rsidRPr="00810FFA">
        <w:rPr>
          <w:sz w:val="28"/>
          <w:szCs w:val="28"/>
        </w:rPr>
        <w:t>2:30-5:30 includes free play or child-directed activities</w:t>
      </w:r>
    </w:p>
    <w:p w14:paraId="73C88286" w14:textId="77777777" w:rsidR="00A10805" w:rsidRPr="00810FFA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___1 Day per week                ___4 Days per week</w:t>
      </w:r>
    </w:p>
    <w:p w14:paraId="6E443507" w14:textId="77777777" w:rsidR="00A10805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___2 Days per week              ___5 Days per week</w:t>
      </w:r>
    </w:p>
    <w:p w14:paraId="49B35264" w14:textId="77777777" w:rsidR="00A10805" w:rsidRPr="00396155" w:rsidRDefault="00A10805" w:rsidP="00A10805">
      <w:pPr>
        <w:pStyle w:val="p1"/>
        <w:rPr>
          <w:sz w:val="28"/>
          <w:szCs w:val="28"/>
        </w:rPr>
      </w:pPr>
      <w:r w:rsidRPr="00810FFA">
        <w:rPr>
          <w:sz w:val="28"/>
          <w:szCs w:val="28"/>
        </w:rPr>
        <w:t>___3 Days per week              ___  Drop-In</w:t>
      </w:r>
    </w:p>
    <w:p w14:paraId="083FBEAA" w14:textId="77777777" w:rsidR="00A10805" w:rsidRDefault="00A10805"/>
    <w:sectPr w:rsidR="00A10805" w:rsidSect="00A108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05"/>
    <w:rsid w:val="008504DF"/>
    <w:rsid w:val="00A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1907E"/>
  <w15:chartTrackingRefBased/>
  <w15:docId w15:val="{F9740257-2EB5-3A4B-AD5F-D71FF51E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8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108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Parker</dc:creator>
  <cp:keywords/>
  <dc:description/>
  <cp:lastModifiedBy/>
  <cp:revision>1</cp:revision>
  <dcterms:created xsi:type="dcterms:W3CDTF">2026-03-19T19:46:00Z</dcterms:created>
</cp:coreProperties>
</file>