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A6ECD" w14:textId="30D781A2" w:rsidR="00DC29CB" w:rsidRPr="00DD111B" w:rsidRDefault="00DC29CB" w:rsidP="00DC29CB">
      <w:pPr>
        <w:pStyle w:val="Header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HUMBLE </w:t>
      </w:r>
      <w:r w:rsidR="005379B1" w:rsidRPr="005379B1">
        <w:rPr>
          <w:b/>
          <w:bCs/>
          <w:sz w:val="40"/>
          <w:szCs w:val="40"/>
        </w:rPr>
        <w:t>ATASCOCITA</w:t>
      </w:r>
      <w:r w:rsidRPr="00DD111B">
        <w:rPr>
          <w:b/>
          <w:bCs/>
          <w:sz w:val="40"/>
          <w:szCs w:val="40"/>
        </w:rPr>
        <w:t xml:space="preserve"> FOOTBALL </w:t>
      </w:r>
      <w:r>
        <w:rPr>
          <w:b/>
          <w:bCs/>
          <w:sz w:val="40"/>
          <w:szCs w:val="40"/>
        </w:rPr>
        <w:t>LEAGUE</w:t>
      </w:r>
      <w:r w:rsidR="005379B1">
        <w:rPr>
          <w:b/>
          <w:bCs/>
          <w:sz w:val="40"/>
          <w:szCs w:val="40"/>
        </w:rPr>
        <w:t xml:space="preserve"> (HAFL)</w:t>
      </w:r>
    </w:p>
    <w:p w14:paraId="0AC9A4CA" w14:textId="77777777" w:rsidR="00DC29CB" w:rsidRPr="00DD111B" w:rsidRDefault="00DC29CB" w:rsidP="00DC29CB">
      <w:pPr>
        <w:pStyle w:val="Header"/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 xml:space="preserve">Player and Parent </w:t>
      </w:r>
      <w:r w:rsidRPr="00DD111B">
        <w:rPr>
          <w:sz w:val="40"/>
          <w:szCs w:val="40"/>
          <w:u w:val="single"/>
        </w:rPr>
        <w:t>Code of Conduct</w:t>
      </w:r>
    </w:p>
    <w:p w14:paraId="74C38596" w14:textId="77777777" w:rsidR="00DC29CB" w:rsidRDefault="00DC29CB" w:rsidP="00DC29CB">
      <w:pPr>
        <w:spacing w:after="0"/>
        <w:rPr>
          <w:b/>
          <w:bCs/>
        </w:rPr>
      </w:pPr>
    </w:p>
    <w:p w14:paraId="0BE8D224" w14:textId="77777777" w:rsidR="00DC29CB" w:rsidRDefault="00DC29CB" w:rsidP="00DC29CB">
      <w:pPr>
        <w:spacing w:after="0"/>
        <w:ind w:left="720"/>
        <w:rPr>
          <w:b/>
          <w:bCs/>
        </w:rPr>
      </w:pPr>
    </w:p>
    <w:p w14:paraId="7DD27249" w14:textId="77777777" w:rsidR="00DC29CB" w:rsidRDefault="00DC29CB" w:rsidP="00DC29CB">
      <w:pPr>
        <w:spacing w:after="0"/>
        <w:ind w:left="720"/>
      </w:pPr>
      <w:r w:rsidRPr="001D2661">
        <w:rPr>
          <w:b/>
          <w:bCs/>
        </w:rPr>
        <w:t>LONE STAR YOUTH FOOTBALL ALLIANCE</w:t>
      </w:r>
      <w:r>
        <w:t xml:space="preserve"> strives to provide a competitive and positive youth sport </w:t>
      </w:r>
    </w:p>
    <w:p w14:paraId="0D77581A" w14:textId="77777777" w:rsidR="00DC29CB" w:rsidRDefault="00DC29CB" w:rsidP="00DC29CB">
      <w:pPr>
        <w:spacing w:after="0"/>
        <w:ind w:left="720"/>
      </w:pPr>
      <w:r>
        <w:t xml:space="preserve">experience by encouraging parents, coaches, officials, and other league players to demonstrate </w:t>
      </w:r>
    </w:p>
    <w:p w14:paraId="367BA168" w14:textId="77777777" w:rsidR="00DC29CB" w:rsidRDefault="00DC29CB" w:rsidP="00DC29CB">
      <w:pPr>
        <w:spacing w:after="0"/>
        <w:ind w:left="720"/>
      </w:pPr>
      <w:r>
        <w:t xml:space="preserve">good sportsmanship at practices and games. This is non-negotiable. All parents and their guests </w:t>
      </w:r>
    </w:p>
    <w:p w14:paraId="3FEBE2F4" w14:textId="77777777" w:rsidR="00DC29CB" w:rsidRDefault="00DC29CB" w:rsidP="00DC29CB">
      <w:pPr>
        <w:spacing w:after="0"/>
        <w:ind w:left="720"/>
      </w:pPr>
      <w:r>
        <w:t xml:space="preserve">are to conduct themselves in an orderly and positive fashion towards all players, coaches, </w:t>
      </w:r>
    </w:p>
    <w:p w14:paraId="576E921E" w14:textId="77777777" w:rsidR="00DC29CB" w:rsidRDefault="00DC29CB" w:rsidP="00DC29CB">
      <w:pPr>
        <w:spacing w:after="0"/>
        <w:ind w:left="720"/>
      </w:pPr>
      <w:r>
        <w:t xml:space="preserve">officials and LSYFA officials. Failure to meet or abide by these rules at the discretion of the </w:t>
      </w:r>
    </w:p>
    <w:p w14:paraId="47E85CD1" w14:textId="77777777" w:rsidR="00DC29CB" w:rsidRDefault="00DC29CB" w:rsidP="00DC29CB">
      <w:pPr>
        <w:spacing w:after="0"/>
        <w:ind w:left="720"/>
      </w:pPr>
      <w:r>
        <w:t xml:space="preserve">Alliance President may be cause for removal from the game or the practice field. </w:t>
      </w:r>
    </w:p>
    <w:p w14:paraId="383DA88D" w14:textId="77777777" w:rsidR="00DC29CB" w:rsidRDefault="00DC29CB" w:rsidP="00DC29CB"/>
    <w:p w14:paraId="3077EEE8" w14:textId="77777777" w:rsidR="00DC29CB" w:rsidRDefault="00DC29CB" w:rsidP="00DC29CB">
      <w:pPr>
        <w:spacing w:after="0"/>
        <w:ind w:left="1440"/>
      </w:pPr>
      <w:r>
        <w:t xml:space="preserve">1. I, my child and my guests will be positive role models and encourage sportsmanship by showing </w:t>
      </w:r>
    </w:p>
    <w:p w14:paraId="04151147" w14:textId="77777777" w:rsidR="00DC29CB" w:rsidRDefault="00DC29CB" w:rsidP="00DC29CB">
      <w:pPr>
        <w:spacing w:after="0"/>
        <w:ind w:left="1440"/>
      </w:pPr>
      <w:r>
        <w:t xml:space="preserve">respect and courtesy and by demonstrating positive support for all players, coaches, </w:t>
      </w:r>
    </w:p>
    <w:p w14:paraId="37447FD9" w14:textId="77777777" w:rsidR="00DC29CB" w:rsidRDefault="00DC29CB" w:rsidP="00DC29CB">
      <w:pPr>
        <w:spacing w:after="0"/>
        <w:ind w:left="1440"/>
      </w:pPr>
      <w:r>
        <w:t xml:space="preserve">officials and spectators at every game, practice, or any other related event. </w:t>
      </w:r>
    </w:p>
    <w:p w14:paraId="59E9845E" w14:textId="77777777" w:rsidR="00DC29CB" w:rsidRDefault="00DC29CB" w:rsidP="00DC29CB">
      <w:pPr>
        <w:spacing w:after="0"/>
        <w:ind w:left="1440"/>
      </w:pPr>
    </w:p>
    <w:p w14:paraId="6E87F07F" w14:textId="77777777" w:rsidR="00DC29CB" w:rsidRDefault="00DC29CB" w:rsidP="00DC29CB">
      <w:pPr>
        <w:spacing w:after="0"/>
        <w:ind w:left="1440"/>
      </w:pPr>
      <w:r>
        <w:t xml:space="preserve">2. I, my child and my guests will not encourage any unsportsmanlike conduct with any official, </w:t>
      </w:r>
    </w:p>
    <w:p w14:paraId="70223CFB" w14:textId="77777777" w:rsidR="00DC29CB" w:rsidRDefault="00DC29CB" w:rsidP="00DC29CB">
      <w:pPr>
        <w:spacing w:after="0"/>
        <w:ind w:left="1440"/>
      </w:pPr>
      <w:r>
        <w:t xml:space="preserve">coach, opponent, player, or parent, such as booing and/or taunting, or using profane </w:t>
      </w:r>
    </w:p>
    <w:p w14:paraId="6C8A6B55" w14:textId="77777777" w:rsidR="00DC29CB" w:rsidRDefault="00DC29CB" w:rsidP="00DC29CB">
      <w:pPr>
        <w:spacing w:after="0"/>
        <w:ind w:left="1440"/>
      </w:pPr>
      <w:r>
        <w:t xml:space="preserve">language or gestures. Infractions will result in a 15-yard penalty for your team. No </w:t>
      </w:r>
    </w:p>
    <w:p w14:paraId="1544895A" w14:textId="77777777" w:rsidR="00DC29CB" w:rsidRDefault="00DC29CB" w:rsidP="00DC29CB">
      <w:pPr>
        <w:spacing w:after="0"/>
        <w:ind w:left="1440"/>
      </w:pPr>
      <w:r>
        <w:t>Warnings will be given.</w:t>
      </w:r>
    </w:p>
    <w:p w14:paraId="015603B6" w14:textId="77777777" w:rsidR="00DC29CB" w:rsidRDefault="00DC29CB" w:rsidP="00DC29CB">
      <w:pPr>
        <w:spacing w:after="0"/>
        <w:ind w:left="1440"/>
      </w:pPr>
    </w:p>
    <w:p w14:paraId="5BD91191" w14:textId="77777777" w:rsidR="00DC29CB" w:rsidRDefault="00DC29CB" w:rsidP="00DC29CB">
      <w:pPr>
        <w:spacing w:after="0"/>
        <w:ind w:left="1440"/>
      </w:pPr>
      <w:r>
        <w:t xml:space="preserve">3. I will ensue that my child’s playing environment is free from drugs, tobacco, and alcohol, </w:t>
      </w:r>
    </w:p>
    <w:p w14:paraId="3183C736" w14:textId="77777777" w:rsidR="00DC29CB" w:rsidRDefault="00DC29CB" w:rsidP="00DC29CB">
      <w:pPr>
        <w:spacing w:after="0"/>
        <w:ind w:left="1440"/>
      </w:pPr>
      <w:r>
        <w:t xml:space="preserve">and I (and my guests) will refrain from their use at the sports event, including at or </w:t>
      </w:r>
    </w:p>
    <w:p w14:paraId="277E3843" w14:textId="77777777" w:rsidR="00DC29CB" w:rsidRDefault="00DC29CB" w:rsidP="00DC29CB">
      <w:pPr>
        <w:spacing w:after="0"/>
        <w:ind w:left="1440"/>
      </w:pPr>
      <w:r>
        <w:t>within the vicinity of the playing or practice fields.</w:t>
      </w:r>
    </w:p>
    <w:p w14:paraId="30412D6B" w14:textId="77777777" w:rsidR="00DC29CB" w:rsidRDefault="00DC29CB" w:rsidP="00DC29CB">
      <w:pPr>
        <w:spacing w:after="0"/>
        <w:ind w:left="1440"/>
      </w:pPr>
    </w:p>
    <w:p w14:paraId="4F783BDC" w14:textId="77777777" w:rsidR="00DC29CB" w:rsidRDefault="00DC29CB" w:rsidP="00DC29CB">
      <w:pPr>
        <w:spacing w:after="0"/>
        <w:ind w:left="1440"/>
      </w:pPr>
      <w:r>
        <w:t xml:space="preserve">4. I will respect the officials and their authority during games and will never question, </w:t>
      </w:r>
    </w:p>
    <w:p w14:paraId="529D4688" w14:textId="77777777" w:rsidR="00DC29CB" w:rsidRDefault="00DC29CB" w:rsidP="00DC29CB">
      <w:pPr>
        <w:spacing w:after="0"/>
        <w:ind w:left="1440"/>
      </w:pPr>
      <w:r>
        <w:t xml:space="preserve">discuss or confront coaches at the game field, and will take time to speak with coaches </w:t>
      </w:r>
    </w:p>
    <w:p w14:paraId="76A7A08D" w14:textId="77777777" w:rsidR="00DC29CB" w:rsidRDefault="00DC29CB" w:rsidP="00DC29CB">
      <w:pPr>
        <w:spacing w:after="0"/>
        <w:ind w:left="1440"/>
      </w:pPr>
      <w:r>
        <w:t xml:space="preserve">at an agreed-upon time and place. If I find I am not satisfied after speaking with </w:t>
      </w:r>
      <w:proofErr w:type="gramStart"/>
      <w:r>
        <w:t>my</w:t>
      </w:r>
      <w:proofErr w:type="gramEnd"/>
      <w:r>
        <w:t xml:space="preserve"> </w:t>
      </w:r>
    </w:p>
    <w:p w14:paraId="17C73690" w14:textId="77777777" w:rsidR="00DC29CB" w:rsidRDefault="00DC29CB" w:rsidP="00DC29CB">
      <w:pPr>
        <w:spacing w:after="0"/>
        <w:ind w:left="1440"/>
      </w:pPr>
      <w:r>
        <w:t>coach, I understand I should then contact the LSYFA President.</w:t>
      </w:r>
    </w:p>
    <w:p w14:paraId="5084F72C" w14:textId="77777777" w:rsidR="00DC29CB" w:rsidRDefault="00DC29CB" w:rsidP="00DC29CB">
      <w:pPr>
        <w:spacing w:after="0"/>
        <w:ind w:left="1440"/>
      </w:pPr>
    </w:p>
    <w:p w14:paraId="180B2A0E" w14:textId="77777777" w:rsidR="00DC29CB" w:rsidRDefault="00DC29CB" w:rsidP="00DC29CB">
      <w:pPr>
        <w:spacing w:after="0"/>
        <w:ind w:left="1440"/>
      </w:pPr>
      <w:r>
        <w:t xml:space="preserve">5. I will ensure my child treats other players, coaches, officials and spectators with respect </w:t>
      </w:r>
    </w:p>
    <w:p w14:paraId="7F59111B" w14:textId="77777777" w:rsidR="00DC29CB" w:rsidRDefault="00DC29CB" w:rsidP="00DC29CB">
      <w:pPr>
        <w:spacing w:after="0"/>
        <w:ind w:left="1440"/>
      </w:pPr>
      <w:r>
        <w:t xml:space="preserve">regardless of race, creed, color, gender, or ability. </w:t>
      </w:r>
    </w:p>
    <w:p w14:paraId="16F23797" w14:textId="77777777" w:rsidR="00DC29CB" w:rsidRDefault="00DC29CB" w:rsidP="00DC29CB">
      <w:pPr>
        <w:spacing w:after="0"/>
        <w:ind w:left="1440"/>
      </w:pPr>
    </w:p>
    <w:p w14:paraId="654B5C38" w14:textId="77777777" w:rsidR="00DC29CB" w:rsidRDefault="00DC29CB" w:rsidP="00DC29CB">
      <w:pPr>
        <w:spacing w:after="0"/>
        <w:ind w:left="1440"/>
      </w:pPr>
      <w:r>
        <w:t xml:space="preserve">6. I/My Team will promote the emotional and physical well-being of the athletes ahead of any </w:t>
      </w:r>
    </w:p>
    <w:p w14:paraId="171DAB4F" w14:textId="77777777" w:rsidR="00DC29CB" w:rsidRDefault="00DC29CB" w:rsidP="00DC29CB">
      <w:pPr>
        <w:spacing w:after="0"/>
        <w:ind w:left="1440"/>
      </w:pPr>
      <w:r>
        <w:t xml:space="preserve">personal desire I may have for my child and in the desire to win. </w:t>
      </w:r>
    </w:p>
    <w:p w14:paraId="6841BCCE" w14:textId="77777777" w:rsidR="00DC29CB" w:rsidRDefault="00DC29CB" w:rsidP="00DC29CB">
      <w:pPr>
        <w:spacing w:after="0"/>
        <w:ind w:left="1440"/>
      </w:pPr>
    </w:p>
    <w:p w14:paraId="3CF51323" w14:textId="77777777" w:rsidR="00DC29CB" w:rsidRDefault="00DC29CB" w:rsidP="00DC29CB">
      <w:pPr>
        <w:spacing w:after="0"/>
        <w:ind w:left="1440"/>
      </w:pPr>
      <w:r>
        <w:lastRenderedPageBreak/>
        <w:t xml:space="preserve">7. I/My Child will emphasize practices and skill development and how they benefit my child by </w:t>
      </w:r>
    </w:p>
    <w:p w14:paraId="20EBF990" w14:textId="77777777" w:rsidR="00DC29CB" w:rsidRDefault="00DC29CB" w:rsidP="00DC29CB">
      <w:pPr>
        <w:spacing w:after="0"/>
        <w:ind w:left="1440"/>
      </w:pPr>
      <w:r>
        <w:t xml:space="preserve">ensuring he/she arrives and is retrieved in a timely fashion at all scheduled practices and </w:t>
      </w:r>
    </w:p>
    <w:p w14:paraId="17D1C69B" w14:textId="77777777" w:rsidR="00DC29CB" w:rsidRDefault="00DC29CB" w:rsidP="00DC29CB">
      <w:pPr>
        <w:spacing w:after="0"/>
        <w:ind w:left="1440"/>
      </w:pPr>
      <w:r>
        <w:t xml:space="preserve">games. </w:t>
      </w:r>
    </w:p>
    <w:p w14:paraId="65BCF21C" w14:textId="77777777" w:rsidR="00DC29CB" w:rsidRDefault="00DC29CB" w:rsidP="00DC29CB">
      <w:pPr>
        <w:spacing w:after="0"/>
        <w:ind w:left="1440"/>
      </w:pPr>
    </w:p>
    <w:p w14:paraId="1CA11928" w14:textId="77777777" w:rsidR="00DC29CB" w:rsidRDefault="00DC29CB" w:rsidP="00DC29CB">
      <w:pPr>
        <w:spacing w:after="0"/>
        <w:ind w:left="1440"/>
      </w:pPr>
      <w:r>
        <w:t xml:space="preserve">8. I will inform the LSYFA Officials and my coach of any physical disability or ailment that </w:t>
      </w:r>
    </w:p>
    <w:p w14:paraId="6B4EC61B" w14:textId="77777777" w:rsidR="00DC29CB" w:rsidRDefault="00DC29CB" w:rsidP="00DC29CB">
      <w:pPr>
        <w:spacing w:after="0"/>
        <w:ind w:left="1440"/>
      </w:pPr>
      <w:r>
        <w:t xml:space="preserve">may affect the safety of my child and/or the safety of others. </w:t>
      </w:r>
    </w:p>
    <w:p w14:paraId="76992775" w14:textId="77777777" w:rsidR="00DC29CB" w:rsidRDefault="00DC29CB" w:rsidP="00DC29CB">
      <w:pPr>
        <w:spacing w:after="0"/>
      </w:pPr>
    </w:p>
    <w:p w14:paraId="6C8BA432" w14:textId="77777777" w:rsidR="00DC29CB" w:rsidRDefault="00DC29CB" w:rsidP="00DC29CB">
      <w:pPr>
        <w:spacing w:after="0"/>
        <w:ind w:left="1440"/>
      </w:pPr>
      <w:r>
        <w:t xml:space="preserve">9. I will teach my child to play by the rules and to resolve conflicts in a sportsmanlike </w:t>
      </w:r>
    </w:p>
    <w:p w14:paraId="4426F332" w14:textId="77777777" w:rsidR="00DC29CB" w:rsidRDefault="00DC29CB" w:rsidP="00DC29CB">
      <w:pPr>
        <w:spacing w:after="0"/>
        <w:ind w:left="1440"/>
      </w:pPr>
      <w:r>
        <w:t>manner.</w:t>
      </w:r>
    </w:p>
    <w:p w14:paraId="254CA7B2" w14:textId="77777777" w:rsidR="00DC29CB" w:rsidRDefault="00DC29CB" w:rsidP="00DC29CB">
      <w:pPr>
        <w:spacing w:after="0"/>
        <w:ind w:left="1440"/>
      </w:pPr>
    </w:p>
    <w:p w14:paraId="08CA2C09" w14:textId="77777777" w:rsidR="00DC29CB" w:rsidRDefault="00DC29CB" w:rsidP="00DC29CB">
      <w:pPr>
        <w:spacing w:after="0"/>
        <w:ind w:left="1440"/>
      </w:pPr>
      <w:r>
        <w:t xml:space="preserve">10. I will teach my child that doing one’s best is most important, so that my child will never </w:t>
      </w:r>
    </w:p>
    <w:p w14:paraId="4F081CFA" w14:textId="77777777" w:rsidR="00DC29CB" w:rsidRDefault="00DC29CB" w:rsidP="00DC29CB">
      <w:pPr>
        <w:spacing w:after="0"/>
        <w:ind w:left="1440"/>
      </w:pPr>
      <w:r>
        <w:t>feel defeated by the outcome of a game or by his/her performance.</w:t>
      </w:r>
    </w:p>
    <w:p w14:paraId="054C7625" w14:textId="77777777" w:rsidR="00DC29CB" w:rsidRDefault="00DC29CB" w:rsidP="00DC29CB">
      <w:pPr>
        <w:spacing w:after="0"/>
        <w:ind w:left="1440"/>
      </w:pPr>
    </w:p>
    <w:p w14:paraId="615D1C51" w14:textId="77777777" w:rsidR="00DC29CB" w:rsidRDefault="00DC29CB" w:rsidP="00DC29CB">
      <w:pPr>
        <w:spacing w:after="0"/>
        <w:ind w:left="1440"/>
      </w:pPr>
      <w:r>
        <w:t xml:space="preserve">11. All trash is to be placed in trash receptacles before leaving the park. </w:t>
      </w:r>
    </w:p>
    <w:p w14:paraId="4C143614" w14:textId="77777777" w:rsidR="00DC29CB" w:rsidRDefault="00DC29CB" w:rsidP="00DC29CB">
      <w:pPr>
        <w:spacing w:after="0"/>
        <w:ind w:left="1440"/>
      </w:pPr>
    </w:p>
    <w:p w14:paraId="3E6B7143" w14:textId="77777777" w:rsidR="00DC29CB" w:rsidRDefault="00DC29CB" w:rsidP="00DC29CB">
      <w:pPr>
        <w:spacing w:after="0"/>
        <w:ind w:left="1440"/>
      </w:pPr>
      <w:r>
        <w:t xml:space="preserve">12. ONLY players, coaches, and league officials are to be inside the park fence during games and MUST have on a BADGE. All others will be asked to step outside the fence during game play. </w:t>
      </w:r>
    </w:p>
    <w:p w14:paraId="3AE4E292" w14:textId="77777777" w:rsidR="00DC29CB" w:rsidRDefault="00DC29CB" w:rsidP="00DC29CB">
      <w:pPr>
        <w:spacing w:after="0"/>
        <w:ind w:left="1440"/>
      </w:pPr>
    </w:p>
    <w:p w14:paraId="79D4BC99" w14:textId="77777777" w:rsidR="00DC29CB" w:rsidRDefault="00DC29CB" w:rsidP="00DC29CB">
      <w:pPr>
        <w:spacing w:after="0"/>
        <w:ind w:left="1440"/>
      </w:pPr>
      <w:r>
        <w:t xml:space="preserve">13. Breaking of these league rules will result in further disciplinary action. Criminal offenses </w:t>
      </w:r>
    </w:p>
    <w:p w14:paraId="7154374F" w14:textId="77777777" w:rsidR="00DC29CB" w:rsidRDefault="00DC29CB" w:rsidP="00DC29CB">
      <w:pPr>
        <w:spacing w:after="0"/>
        <w:ind w:left="1440"/>
      </w:pPr>
      <w:r>
        <w:t xml:space="preserve">will be prosecuted to the full extent of the law. </w:t>
      </w:r>
    </w:p>
    <w:p w14:paraId="46DACA1C" w14:textId="77777777" w:rsidR="00DC29CB" w:rsidRDefault="00DC29CB" w:rsidP="00DC29CB">
      <w:pPr>
        <w:spacing w:after="0"/>
      </w:pPr>
    </w:p>
    <w:p w14:paraId="52886A1D" w14:textId="77777777" w:rsidR="00DC29CB" w:rsidRDefault="00DC29CB" w:rsidP="00DC29CB">
      <w:pPr>
        <w:spacing w:after="0"/>
        <w:ind w:left="720"/>
      </w:pPr>
      <w:r>
        <w:t xml:space="preserve">Please understand that these rules are in place for the safety of all our players, parents, </w:t>
      </w:r>
    </w:p>
    <w:p w14:paraId="565BC17C" w14:textId="77777777" w:rsidR="00DC29CB" w:rsidRDefault="00DC29CB" w:rsidP="00DC29CB">
      <w:pPr>
        <w:spacing w:after="0"/>
        <w:ind w:left="720"/>
      </w:pPr>
      <w:r>
        <w:t xml:space="preserve">and coaches. They will be enforced to secure the safety of all involved. Please conduct </w:t>
      </w:r>
    </w:p>
    <w:p w14:paraId="191AA1EB" w14:textId="77777777" w:rsidR="00DC29CB" w:rsidRDefault="00DC29CB" w:rsidP="00DC29CB">
      <w:pPr>
        <w:spacing w:after="0"/>
        <w:ind w:left="720"/>
      </w:pPr>
      <w:r>
        <w:t xml:space="preserve">yourself in a manner that best represents LSYFA and its many affiliates. </w:t>
      </w:r>
    </w:p>
    <w:p w14:paraId="2DC26F1E" w14:textId="77777777" w:rsidR="00DC29CB" w:rsidRDefault="00DC29CB" w:rsidP="00DC29CB">
      <w:pPr>
        <w:ind w:left="720"/>
      </w:pPr>
    </w:p>
    <w:p w14:paraId="172D94F6" w14:textId="77777777" w:rsidR="00DC29CB" w:rsidRDefault="00DC29CB" w:rsidP="00DC29CB">
      <w:pPr>
        <w:ind w:left="720"/>
      </w:pPr>
      <w:r>
        <w:t>Players Name __________________________________________________</w:t>
      </w:r>
    </w:p>
    <w:p w14:paraId="4AB86AA6" w14:textId="77777777" w:rsidR="00DC29CB" w:rsidRDefault="00DC29CB" w:rsidP="00DC29CB">
      <w:pPr>
        <w:ind w:left="720"/>
      </w:pPr>
      <w:r>
        <w:t xml:space="preserve">Signature _______________________________________________________ </w:t>
      </w:r>
    </w:p>
    <w:p w14:paraId="1FE02E82" w14:textId="77777777" w:rsidR="00DC29CB" w:rsidRDefault="00DC29CB" w:rsidP="00DC29CB">
      <w:pPr>
        <w:ind w:left="720"/>
      </w:pPr>
      <w:r>
        <w:t>Date ____________</w:t>
      </w:r>
    </w:p>
    <w:p w14:paraId="766500A6" w14:textId="77777777" w:rsidR="00DC29CB" w:rsidRDefault="00DC29CB" w:rsidP="00DC29CB">
      <w:pPr>
        <w:ind w:left="720"/>
      </w:pPr>
      <w:r>
        <w:t>Parent Name __________________________________________________</w:t>
      </w:r>
    </w:p>
    <w:p w14:paraId="1BD6CED4" w14:textId="77777777" w:rsidR="00DC29CB" w:rsidRDefault="00DC29CB" w:rsidP="00DC29CB">
      <w:pPr>
        <w:ind w:left="720"/>
      </w:pPr>
      <w:r>
        <w:t xml:space="preserve">Signature _______________________________________________________ </w:t>
      </w:r>
    </w:p>
    <w:p w14:paraId="1AC94B7F" w14:textId="77777777" w:rsidR="00DC29CB" w:rsidRDefault="00DC29CB" w:rsidP="00DC29CB">
      <w:pPr>
        <w:ind w:left="720"/>
      </w:pPr>
      <w:r>
        <w:t>Date ____________</w:t>
      </w:r>
    </w:p>
    <w:p w14:paraId="37620E9F" w14:textId="77777777" w:rsidR="00DC29CB" w:rsidRDefault="00DC29CB" w:rsidP="00DC29CB">
      <w:pPr>
        <w:ind w:left="720"/>
      </w:pPr>
      <w:r>
        <w:t>Parent Name __________________________________________________</w:t>
      </w:r>
    </w:p>
    <w:p w14:paraId="47D7A82D" w14:textId="77777777" w:rsidR="00DC29CB" w:rsidRDefault="00DC29CB" w:rsidP="00DC29CB">
      <w:pPr>
        <w:ind w:left="720"/>
      </w:pPr>
      <w:r>
        <w:t xml:space="preserve">Signature _______________________________________________________ </w:t>
      </w:r>
    </w:p>
    <w:p w14:paraId="1CAA6EFC" w14:textId="3DE2C3FF" w:rsidR="00143118" w:rsidRDefault="00DC29CB" w:rsidP="00DC29CB">
      <w:pPr>
        <w:ind w:left="720"/>
      </w:pPr>
      <w:r>
        <w:t>Date ___________</w:t>
      </w:r>
      <w:r>
        <w:softHyphen/>
      </w:r>
    </w:p>
    <w:sectPr w:rsidR="00143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CB"/>
    <w:rsid w:val="00143118"/>
    <w:rsid w:val="004149A9"/>
    <w:rsid w:val="005379B1"/>
    <w:rsid w:val="00B40DEF"/>
    <w:rsid w:val="00DC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1022A"/>
  <w15:chartTrackingRefBased/>
  <w15:docId w15:val="{89978818-3A5C-4A1D-B09A-1D2DF4EB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9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7ba5c36-b7cf-4793-bbc2-bd5b3a9f95ca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Lusk</dc:creator>
  <cp:keywords/>
  <dc:description/>
  <cp:lastModifiedBy>Ashanta Davis</cp:lastModifiedBy>
  <cp:revision>4</cp:revision>
  <dcterms:created xsi:type="dcterms:W3CDTF">2025-08-05T18:02:00Z</dcterms:created>
  <dcterms:modified xsi:type="dcterms:W3CDTF">2025-08-05T18:03:00Z</dcterms:modified>
</cp:coreProperties>
</file>