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5BC" w:rsidRDefault="00437C38" w:rsidP="007745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342900</wp:posOffset>
                </wp:positionV>
                <wp:extent cx="5562600" cy="9144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5F" w:rsidRDefault="005E08AB" w:rsidP="0068205F">
                            <w:pP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>St Marys Atherstone</w:t>
                            </w:r>
                            <w:r w:rsidR="0068205F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 xml:space="preserve">Baptism </w:t>
                            </w:r>
                            <w:r w:rsidR="0068205F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>and</w:t>
                            </w:r>
                          </w:p>
                          <w:p w:rsidR="005E08AB" w:rsidRPr="005E08AB" w:rsidRDefault="0068205F" w:rsidP="0068205F">
                            <w:pP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 xml:space="preserve">Christening </w:t>
                            </w:r>
                            <w:r w:rsidR="005E08AB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0pt;margin-top:27pt;width:43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">
                <v:textbox>
                  <w:txbxContent>
                    <w:p w:rsidR="0068205F" w:rsidRDefault="005E08AB" w:rsidP="0068205F">
                      <w:pP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>St Marys Atherstone</w:t>
                      </w:r>
                      <w:r w:rsidR="0068205F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 xml:space="preserve">Baptism </w:t>
                      </w:r>
                      <w:r w:rsidR="0068205F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>and</w:t>
                      </w:r>
                    </w:p>
                    <w:p w:rsidR="005E08AB" w:rsidRPr="005E08AB" w:rsidRDefault="0068205F" w:rsidP="0068205F">
                      <w:pP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 xml:space="preserve">Christening </w:t>
                      </w:r>
                      <w:r w:rsidR="005E08AB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-342900</wp:posOffset>
                </wp:positionV>
                <wp:extent cx="914400" cy="9144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D39" w:rsidRDefault="00E22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0pt;margin-top:-2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7QEAANA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" stroked="f">
                <v:textbox>
                  <w:txbxContent>
                    <w:p w:rsidR="00E22D39" w:rsidRDefault="00E22D39"/>
                  </w:txbxContent>
                </v:textbox>
              </v:shape>
            </w:pict>
          </mc:Fallback>
        </mc:AlternateContent>
      </w:r>
      <w:r w:rsidR="003A114F">
        <w:rPr>
          <w:noProof/>
          <w:lang w:eastAsia="en-GB"/>
        </w:rPr>
        <w:drawing>
          <wp:inline distT="0" distB="0" distL="0" distR="0">
            <wp:extent cx="2076450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79">
        <w:t xml:space="preserve">              </w:t>
      </w:r>
      <w:r w:rsidR="007745BC">
        <w:t xml:space="preserve">                                              </w:t>
      </w:r>
    </w:p>
    <w:p w:rsidR="00D8598C" w:rsidRDefault="00D8598C" w:rsidP="007745BC">
      <w:pPr>
        <w:rPr>
          <w:rFonts w:ascii="Arial" w:hAnsi="Arial" w:cs="Arial"/>
          <w:b/>
          <w:sz w:val="16"/>
          <w:szCs w:val="16"/>
        </w:rPr>
      </w:pPr>
    </w:p>
    <w:p w:rsidR="0068205F" w:rsidRPr="00CD12FB" w:rsidRDefault="00215A2B" w:rsidP="007745BC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Thank you for considering St Mary’s for </w:t>
      </w:r>
      <w:r w:rsidR="00D34738" w:rsidRPr="00CD12FB">
        <w:rPr>
          <w:rFonts w:ascii="Arial" w:hAnsi="Arial" w:cs="Arial"/>
          <w:sz w:val="22"/>
          <w:szCs w:val="22"/>
        </w:rPr>
        <w:t xml:space="preserve">your </w:t>
      </w:r>
      <w:r w:rsidRPr="00CD12FB">
        <w:rPr>
          <w:rFonts w:ascii="Arial" w:hAnsi="Arial" w:cs="Arial"/>
          <w:sz w:val="22"/>
          <w:szCs w:val="22"/>
        </w:rPr>
        <w:t xml:space="preserve">memorable occasion. </w:t>
      </w:r>
      <w:r w:rsidR="0068205F" w:rsidRPr="00CD12FB">
        <w:rPr>
          <w:rFonts w:ascii="Arial" w:hAnsi="Arial" w:cs="Arial"/>
          <w:sz w:val="22"/>
          <w:szCs w:val="22"/>
        </w:rPr>
        <w:t xml:space="preserve">Services are normally conducted </w:t>
      </w:r>
      <w:r w:rsidR="005828DB" w:rsidRPr="00CD12FB">
        <w:rPr>
          <w:rFonts w:ascii="Arial" w:hAnsi="Arial" w:cs="Arial"/>
          <w:sz w:val="22"/>
          <w:szCs w:val="22"/>
        </w:rPr>
        <w:t xml:space="preserve">on </w:t>
      </w:r>
      <w:r w:rsidR="00CD12FB" w:rsidRPr="00CD12FB">
        <w:rPr>
          <w:rFonts w:ascii="Arial" w:hAnsi="Arial" w:cs="Arial"/>
          <w:sz w:val="22"/>
          <w:szCs w:val="22"/>
        </w:rPr>
        <w:t xml:space="preserve">the second </w:t>
      </w:r>
      <w:r w:rsidR="005828DB" w:rsidRPr="00CD12FB">
        <w:rPr>
          <w:rFonts w:ascii="Arial" w:hAnsi="Arial" w:cs="Arial"/>
          <w:sz w:val="22"/>
          <w:szCs w:val="22"/>
        </w:rPr>
        <w:t xml:space="preserve">Sunday </w:t>
      </w:r>
      <w:r w:rsidR="00CD12FB" w:rsidRPr="00CD12FB">
        <w:rPr>
          <w:rFonts w:ascii="Arial" w:hAnsi="Arial" w:cs="Arial"/>
          <w:sz w:val="22"/>
          <w:szCs w:val="22"/>
        </w:rPr>
        <w:t xml:space="preserve">of the month </w:t>
      </w:r>
      <w:r w:rsidR="005828DB" w:rsidRPr="00CD12FB">
        <w:rPr>
          <w:rFonts w:ascii="Arial" w:hAnsi="Arial" w:cs="Arial"/>
          <w:sz w:val="22"/>
          <w:szCs w:val="22"/>
        </w:rPr>
        <w:t>at 12:30pm</w:t>
      </w:r>
      <w:r w:rsidR="0068205F" w:rsidRPr="00CD12FB">
        <w:rPr>
          <w:rFonts w:ascii="Arial" w:hAnsi="Arial" w:cs="Arial"/>
          <w:sz w:val="22"/>
          <w:szCs w:val="22"/>
        </w:rPr>
        <w:t xml:space="preserve"> and last about 45minutes. </w:t>
      </w:r>
    </w:p>
    <w:p w:rsidR="00CD12FB" w:rsidRPr="00CD12FB" w:rsidRDefault="00CD12FB" w:rsidP="007745BC">
      <w:pPr>
        <w:rPr>
          <w:rFonts w:ascii="Arial" w:hAnsi="Arial" w:cs="Arial"/>
          <w:sz w:val="22"/>
          <w:szCs w:val="22"/>
        </w:rPr>
      </w:pPr>
    </w:p>
    <w:p w:rsidR="00F427BD" w:rsidRPr="00CD12FB" w:rsidRDefault="00F427BD" w:rsidP="007745BC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Please complete the below and return via email. We will confirm your date once the completed form has been received. </w:t>
      </w:r>
    </w:p>
    <w:p w:rsidR="00F427BD" w:rsidRPr="00CD12FB" w:rsidRDefault="00F427BD" w:rsidP="007745BC">
      <w:pPr>
        <w:rPr>
          <w:rFonts w:ascii="Arial" w:hAnsi="Arial" w:cs="Arial"/>
          <w:sz w:val="22"/>
          <w:szCs w:val="22"/>
        </w:rPr>
      </w:pPr>
    </w:p>
    <w:p w:rsidR="00F427BD" w:rsidRPr="00CD12FB" w:rsidRDefault="00F427BD" w:rsidP="00F427BD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Rev Michael Brandsma Contact Details: </w:t>
      </w:r>
    </w:p>
    <w:p w:rsidR="00F427BD" w:rsidRPr="00CD12FB" w:rsidRDefault="00F427BD" w:rsidP="00F427BD">
      <w:pPr>
        <w:rPr>
          <w:rFonts w:ascii="Arial" w:hAnsi="Arial" w:cs="Arial"/>
          <w:sz w:val="22"/>
          <w:szCs w:val="22"/>
        </w:rPr>
      </w:pPr>
    </w:p>
    <w:p w:rsidR="00F427BD" w:rsidRPr="00CD12FB" w:rsidRDefault="00F427BD" w:rsidP="00F427BD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email – </w:t>
      </w:r>
      <w:hyperlink r:id="rId7" w:history="1">
        <w:r w:rsidR="0073763D" w:rsidRPr="00B0043A">
          <w:rPr>
            <w:rStyle w:val="Hyperlink"/>
            <w:rFonts w:ascii="Arial" w:hAnsi="Arial" w:cs="Arial"/>
            <w:sz w:val="22"/>
            <w:szCs w:val="22"/>
          </w:rPr>
          <w:t>office@stmarysatherstone.co.uk</w:t>
        </w:r>
      </w:hyperlink>
      <w:r w:rsidR="0073763D">
        <w:rPr>
          <w:rFonts w:ascii="Arial" w:hAnsi="Arial" w:cs="Arial"/>
          <w:sz w:val="22"/>
          <w:szCs w:val="22"/>
        </w:rPr>
        <w:tab/>
      </w:r>
      <w:r w:rsidRPr="00CD12FB">
        <w:rPr>
          <w:rFonts w:ascii="Arial" w:hAnsi="Arial" w:cs="Arial"/>
          <w:sz w:val="22"/>
          <w:szCs w:val="22"/>
        </w:rPr>
        <w:t xml:space="preserve"> mobile – 07979062081 </w:t>
      </w:r>
      <w:r w:rsidRPr="00CD12FB">
        <w:rPr>
          <w:rFonts w:ascii="Arial" w:hAnsi="Arial" w:cs="Arial"/>
          <w:sz w:val="22"/>
          <w:szCs w:val="22"/>
        </w:rPr>
        <w:tab/>
        <w:t>Parish office phone – 01827 720027 (please leave a message)</w:t>
      </w:r>
    </w:p>
    <w:p w:rsidR="0013081A" w:rsidRDefault="0013081A" w:rsidP="007745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2"/>
        <w:gridCol w:w="1902"/>
        <w:gridCol w:w="1953"/>
        <w:gridCol w:w="2008"/>
        <w:gridCol w:w="2082"/>
        <w:gridCol w:w="2104"/>
      </w:tblGrid>
      <w:tr w:rsidR="00726D3B" w:rsidRPr="00A52C3B" w:rsidTr="00F427BD">
        <w:tc>
          <w:tcPr>
            <w:tcW w:w="1971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  <w:r w:rsidRPr="00A52C3B">
              <w:rPr>
                <w:rFonts w:ascii="Bernard MT Condensed" w:hAnsi="Bernard MT Condensed" w:cs="Arial"/>
              </w:rPr>
              <w:t>Child’s Date of Birth</w:t>
            </w: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</w:tc>
        <w:tc>
          <w:tcPr>
            <w:tcW w:w="1972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Child’s full name</w:t>
            </w:r>
          </w:p>
        </w:tc>
        <w:tc>
          <w:tcPr>
            <w:tcW w:w="1902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Father’s full name</w:t>
            </w: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</w:tc>
        <w:tc>
          <w:tcPr>
            <w:tcW w:w="1953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Mother’s full name</w:t>
            </w:r>
          </w:p>
        </w:tc>
        <w:tc>
          <w:tcPr>
            <w:tcW w:w="2008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Address</w:t>
            </w:r>
          </w:p>
          <w:p w:rsidR="008440BC" w:rsidRPr="00A52C3B" w:rsidRDefault="008440BC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E mail address</w:t>
            </w:r>
          </w:p>
          <w:p w:rsidR="008440BC" w:rsidRPr="00A52C3B" w:rsidRDefault="008440BC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Telephone No.</w:t>
            </w:r>
          </w:p>
        </w:tc>
        <w:tc>
          <w:tcPr>
            <w:tcW w:w="2082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Father’s Occupation</w:t>
            </w:r>
          </w:p>
        </w:tc>
        <w:tc>
          <w:tcPr>
            <w:tcW w:w="2104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Godparents’ full names</w:t>
            </w:r>
          </w:p>
        </w:tc>
      </w:tr>
      <w:tr w:rsidR="00726D3B" w:rsidRPr="00A52C3B" w:rsidTr="00F427BD">
        <w:tc>
          <w:tcPr>
            <w:tcW w:w="1971" w:type="dxa"/>
            <w:shd w:val="clear" w:color="auto" w:fill="auto"/>
          </w:tcPr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</w:tcPr>
          <w:p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52075E" w:rsidRPr="00A52C3B" w:rsidRDefault="0052075E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52075E" w:rsidRPr="00A52C3B" w:rsidRDefault="0052075E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05F" w:rsidRDefault="0068205F" w:rsidP="005E08AB">
      <w:pPr>
        <w:rPr>
          <w:rFonts w:ascii="Arial" w:hAnsi="Arial" w:cs="Arial"/>
        </w:rPr>
      </w:pPr>
    </w:p>
    <w:p w:rsidR="003E773A" w:rsidRPr="00CD12FB" w:rsidRDefault="002F4F4A" w:rsidP="005E08AB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Preferred Dates of </w:t>
      </w:r>
      <w:proofErr w:type="gramStart"/>
      <w:r w:rsidRPr="00CD12FB">
        <w:rPr>
          <w:rFonts w:ascii="Arial" w:hAnsi="Arial" w:cs="Arial"/>
          <w:sz w:val="22"/>
          <w:szCs w:val="22"/>
        </w:rPr>
        <w:t>Service:--------------------------------------------------------------------------</w:t>
      </w:r>
      <w:proofErr w:type="gramEnd"/>
    </w:p>
    <w:p w:rsidR="00F427BD" w:rsidRPr="00CD12FB" w:rsidRDefault="00F427BD" w:rsidP="005E08AB">
      <w:pPr>
        <w:rPr>
          <w:rFonts w:ascii="Arial" w:hAnsi="Arial" w:cs="Arial"/>
          <w:sz w:val="22"/>
          <w:szCs w:val="22"/>
        </w:rPr>
      </w:pPr>
    </w:p>
    <w:p w:rsidR="0068205F" w:rsidRPr="00CD12FB" w:rsidRDefault="0068205F" w:rsidP="005E08AB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>Are you agreeable to be part of a combined service if another family has already booked the date?  Yes/No</w:t>
      </w:r>
    </w:p>
    <w:sectPr w:rsidR="0068205F" w:rsidRPr="00CD12FB" w:rsidSect="0073763D">
      <w:footerReference w:type="default" r:id="rId8"/>
      <w:pgSz w:w="16838" w:h="11906" w:orient="landscape"/>
      <w:pgMar w:top="450" w:right="1418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27BD" w:rsidRDefault="00F427BD" w:rsidP="00F427BD">
      <w:r>
        <w:separator/>
      </w:r>
    </w:p>
  </w:endnote>
  <w:endnote w:type="continuationSeparator" w:id="0">
    <w:p w:rsidR="00F427BD" w:rsidRDefault="00F427BD" w:rsidP="00F4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763D" w:rsidRPr="0073763D" w:rsidRDefault="0073763D" w:rsidP="0073763D">
    <w:pPr>
      <w:pStyle w:val="Footer"/>
      <w:jc w:val="center"/>
      <w:rPr>
        <w:rFonts w:ascii="Arial" w:hAnsi="Arial" w:cs="Arial"/>
        <w:i/>
        <w:sz w:val="20"/>
        <w:szCs w:val="20"/>
      </w:rPr>
    </w:pPr>
    <w:r w:rsidRPr="0073763D">
      <w:rPr>
        <w:rFonts w:ascii="Arial" w:hAnsi="Arial" w:cs="Arial"/>
        <w:i/>
        <w:sz w:val="20"/>
        <w:szCs w:val="20"/>
      </w:rPr>
      <w:t>St Mary’s Church, The Market Place, Atherstone, Warwickshire. CV9 1EX.</w:t>
    </w:r>
  </w:p>
  <w:p w:rsidR="0073763D" w:rsidRPr="0073763D" w:rsidRDefault="0073763D" w:rsidP="0073763D">
    <w:pPr>
      <w:pStyle w:val="Footer"/>
      <w:jc w:val="center"/>
      <w:rPr>
        <w:rFonts w:ascii="Arial" w:hAnsi="Arial" w:cs="Arial"/>
        <w:i/>
        <w:sz w:val="20"/>
        <w:szCs w:val="20"/>
      </w:rPr>
    </w:pPr>
    <w:r w:rsidRPr="0073763D">
      <w:rPr>
        <w:rFonts w:ascii="Arial" w:hAnsi="Arial" w:cs="Arial"/>
        <w:i/>
        <w:sz w:val="20"/>
        <w:szCs w:val="20"/>
      </w:rPr>
      <w:t xml:space="preserve">Tel: 01827 </w:t>
    </w:r>
    <w:proofErr w:type="gramStart"/>
    <w:r w:rsidRPr="0073763D">
      <w:rPr>
        <w:rFonts w:ascii="Arial" w:hAnsi="Arial" w:cs="Arial"/>
        <w:i/>
        <w:sz w:val="20"/>
        <w:szCs w:val="20"/>
      </w:rPr>
      <w:t>720027</w:t>
    </w:r>
    <w:r>
      <w:rPr>
        <w:rFonts w:ascii="Arial" w:hAnsi="Arial" w:cs="Arial"/>
        <w:i/>
        <w:sz w:val="20"/>
        <w:szCs w:val="20"/>
      </w:rPr>
      <w:t xml:space="preserve"> </w:t>
    </w:r>
    <w:r w:rsidRPr="0073763D">
      <w:rPr>
        <w:rFonts w:ascii="Arial" w:hAnsi="Arial" w:cs="Arial"/>
        <w:i/>
        <w:sz w:val="20"/>
        <w:szCs w:val="20"/>
      </w:rPr>
      <w:t xml:space="preserve"> Email</w:t>
    </w:r>
    <w:proofErr w:type="gramEnd"/>
    <w:r w:rsidRPr="0073763D">
      <w:rPr>
        <w:rFonts w:ascii="Arial" w:hAnsi="Arial" w:cs="Arial"/>
        <w:i/>
        <w:sz w:val="20"/>
        <w:szCs w:val="20"/>
      </w:rPr>
      <w:t xml:space="preserve">: </w:t>
    </w:r>
    <w:hyperlink r:id="rId1" w:history="1">
      <w:r w:rsidRPr="0073763D">
        <w:rPr>
          <w:rStyle w:val="Hyperlink"/>
          <w:rFonts w:ascii="Arial" w:hAnsi="Arial" w:cs="Arial"/>
          <w:i/>
          <w:sz w:val="20"/>
          <w:szCs w:val="20"/>
        </w:rPr>
        <w:t>office@stmarysatherstone.co.uk</w:t>
      </w:r>
    </w:hyperlink>
    <w:r w:rsidRPr="0073763D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Website: </w:t>
    </w:r>
    <w:hyperlink r:id="rId2" w:history="1">
      <w:r w:rsidRPr="00B0043A">
        <w:rPr>
          <w:rStyle w:val="Hyperlink"/>
          <w:rFonts w:ascii="Arial" w:hAnsi="Arial" w:cs="Arial"/>
          <w:i/>
          <w:sz w:val="20"/>
          <w:szCs w:val="20"/>
        </w:rPr>
        <w:t>www.stmarysatherstone.co.uk</w:t>
      </w:r>
    </w:hyperlink>
  </w:p>
  <w:p w:rsidR="00F427BD" w:rsidRPr="00F427BD" w:rsidRDefault="00F427BD" w:rsidP="0073763D">
    <w:pPr>
      <w:pStyle w:val="Footer"/>
      <w:jc w:val="right"/>
      <w:rPr>
        <w:rFonts w:ascii="Arial" w:hAnsi="Arial" w:cs="Arial"/>
        <w:sz w:val="20"/>
        <w:szCs w:val="20"/>
      </w:rPr>
    </w:pPr>
    <w:r w:rsidRPr="00F427BD">
      <w:rPr>
        <w:rFonts w:ascii="Arial" w:hAnsi="Arial" w:cs="Arial"/>
        <w:sz w:val="20"/>
        <w:szCs w:val="20"/>
      </w:rPr>
      <w:t>Updated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27BD" w:rsidRDefault="00F427BD" w:rsidP="00F427BD">
      <w:r>
        <w:separator/>
      </w:r>
    </w:p>
  </w:footnote>
  <w:footnote w:type="continuationSeparator" w:id="0">
    <w:p w:rsidR="00F427BD" w:rsidRDefault="00F427BD" w:rsidP="00F4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1D"/>
    <w:rsid w:val="00075B0E"/>
    <w:rsid w:val="000926C6"/>
    <w:rsid w:val="000B1305"/>
    <w:rsid w:val="0013081A"/>
    <w:rsid w:val="00215A2B"/>
    <w:rsid w:val="00241D89"/>
    <w:rsid w:val="00273DC4"/>
    <w:rsid w:val="00280940"/>
    <w:rsid w:val="002931F4"/>
    <w:rsid w:val="002F4F4A"/>
    <w:rsid w:val="00372793"/>
    <w:rsid w:val="003A114F"/>
    <w:rsid w:val="003B6F8E"/>
    <w:rsid w:val="003E773A"/>
    <w:rsid w:val="00437C38"/>
    <w:rsid w:val="00444409"/>
    <w:rsid w:val="0052075E"/>
    <w:rsid w:val="005214AD"/>
    <w:rsid w:val="005828DB"/>
    <w:rsid w:val="005E08AB"/>
    <w:rsid w:val="00611045"/>
    <w:rsid w:val="0068205F"/>
    <w:rsid w:val="006B0441"/>
    <w:rsid w:val="006C4D7B"/>
    <w:rsid w:val="00726D3B"/>
    <w:rsid w:val="0073763D"/>
    <w:rsid w:val="007745BC"/>
    <w:rsid w:val="00816BD2"/>
    <w:rsid w:val="00822E6F"/>
    <w:rsid w:val="008440BC"/>
    <w:rsid w:val="008C3065"/>
    <w:rsid w:val="00946F0F"/>
    <w:rsid w:val="009801A5"/>
    <w:rsid w:val="00A10114"/>
    <w:rsid w:val="00A52C3B"/>
    <w:rsid w:val="00B72499"/>
    <w:rsid w:val="00BD51A1"/>
    <w:rsid w:val="00C43579"/>
    <w:rsid w:val="00CD12FB"/>
    <w:rsid w:val="00CE5D61"/>
    <w:rsid w:val="00D04EF3"/>
    <w:rsid w:val="00D34738"/>
    <w:rsid w:val="00D62C56"/>
    <w:rsid w:val="00D7581D"/>
    <w:rsid w:val="00D8598C"/>
    <w:rsid w:val="00DB3441"/>
    <w:rsid w:val="00E22D39"/>
    <w:rsid w:val="00E83186"/>
    <w:rsid w:val="00EC61B5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4A501"/>
  <w15:docId w15:val="{89D77AF9-B7B1-4A4D-AED1-85686C8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F8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579"/>
    <w:rPr>
      <w:color w:val="0000FF"/>
      <w:u w:val="single"/>
    </w:rPr>
  </w:style>
  <w:style w:type="table" w:styleId="TableGrid">
    <w:name w:val="Table Grid"/>
    <w:basedOn w:val="TableNormal"/>
    <w:rsid w:val="005E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7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73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27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4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7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stmarysatherston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marysatherstone.co.uk" TargetMode="External"/><Relationship Id="rId1" Type="http://schemas.openxmlformats.org/officeDocument/2006/relationships/hyperlink" Target="mailto:office@stmarysathersto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Links>
    <vt:vector size="12" baseType="variant">
      <vt:variant>
        <vt:i4>196728</vt:i4>
      </vt:variant>
      <vt:variant>
        <vt:i4>3</vt:i4>
      </vt:variant>
      <vt:variant>
        <vt:i4>0</vt:i4>
      </vt:variant>
      <vt:variant>
        <vt:i4>5</vt:i4>
      </vt:variant>
      <vt:variant>
        <vt:lpwstr>mailto:stone534@btinternet.com</vt:lpwstr>
      </vt:variant>
      <vt:variant>
        <vt:lpwstr/>
      </vt:variant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mailto:Msarah690@hotmail.com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AJ job</cp:lastModifiedBy>
  <cp:revision>8</cp:revision>
  <cp:lastPrinted>2016-06-30T13:41:00Z</cp:lastPrinted>
  <dcterms:created xsi:type="dcterms:W3CDTF">2024-06-10T09:36:00Z</dcterms:created>
  <dcterms:modified xsi:type="dcterms:W3CDTF">2024-06-10T10:41:00Z</dcterms:modified>
</cp:coreProperties>
</file>