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pPr w:leftFromText="141" w:rightFromText="141" w:vertAnchor="page" w:horzAnchor="margin" w:tblpXSpec="center" w:tblpY="1036"/>
        <w:tblW w:w="11084" w:type="dxa"/>
        <w:tblLook w:val="04A0" w:firstRow="1" w:lastRow="0" w:firstColumn="1" w:lastColumn="0" w:noHBand="0" w:noVBand="1"/>
      </w:tblPr>
      <w:tblGrid>
        <w:gridCol w:w="5400"/>
        <w:gridCol w:w="5684"/>
      </w:tblGrid>
      <w:tr w:rsidR="001729B4" w14:paraId="73824EFB" w14:textId="77777777" w:rsidTr="00E74FEB">
        <w:trPr>
          <w:trHeight w:val="555"/>
        </w:trPr>
        <w:tc>
          <w:tcPr>
            <w:tcW w:w="11084" w:type="dxa"/>
            <w:gridSpan w:val="2"/>
            <w:shd w:val="clear" w:color="auto" w:fill="00B0F0"/>
            <w:vAlign w:val="center"/>
          </w:tcPr>
          <w:p w14:paraId="55DBFCE9" w14:textId="657A2B5C" w:rsidR="00035F34" w:rsidRPr="00035F34" w:rsidRDefault="00035F34" w:rsidP="00035F34">
            <w:pPr>
              <w:jc w:val="center"/>
              <w:rPr>
                <w:rFonts w:ascii="Arial" w:hAnsi="Arial" w:cs="Arial"/>
                <w:b/>
                <w:color w:val="FFFFFF" w:themeColor="background1"/>
                <w:sz w:val="36"/>
                <w:szCs w:val="36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36"/>
                <w:szCs w:val="36"/>
              </w:rPr>
              <w:t>JAMAICA</w:t>
            </w:r>
            <w:r w:rsidR="0044246C" w:rsidRPr="0044246C">
              <w:rPr>
                <w:rFonts w:ascii="Arial" w:hAnsi="Arial" w:cs="Arial"/>
                <w:b/>
                <w:color w:val="FFFFFF" w:themeColor="background1"/>
                <w:sz w:val="36"/>
                <w:szCs w:val="36"/>
              </w:rPr>
              <w:t xml:space="preserve"> TODO INCLUIDO 202</w:t>
            </w:r>
            <w:r>
              <w:rPr>
                <w:rFonts w:ascii="Arial" w:hAnsi="Arial" w:cs="Arial"/>
                <w:b/>
                <w:color w:val="FFFFFF" w:themeColor="background1"/>
                <w:sz w:val="36"/>
                <w:szCs w:val="36"/>
              </w:rPr>
              <w:t>6</w:t>
            </w:r>
          </w:p>
        </w:tc>
      </w:tr>
      <w:tr w:rsidR="001729B4" w14:paraId="2195E856" w14:textId="77777777" w:rsidTr="00E74FEB">
        <w:trPr>
          <w:trHeight w:val="1400"/>
        </w:trPr>
        <w:tc>
          <w:tcPr>
            <w:tcW w:w="11084" w:type="dxa"/>
            <w:gridSpan w:val="2"/>
            <w:vAlign w:val="center"/>
          </w:tcPr>
          <w:p w14:paraId="4ADD29B5" w14:textId="716FBC78" w:rsidR="001729B4" w:rsidRPr="00153243" w:rsidRDefault="00035F34" w:rsidP="00694EB8">
            <w:pPr>
              <w:jc w:val="center"/>
              <w:rPr>
                <w:rFonts w:ascii="Arial" w:hAnsi="Arial" w:cs="Arial"/>
              </w:rPr>
            </w:pPr>
            <w:r>
              <w:t>P</w:t>
            </w:r>
            <w:r w:rsidRPr="001B3E49">
              <w:t xml:space="preserve">aís insular caribeño, tiene una frondosa topografía de montañas, bosques pluviales y playas con arrecifes. </w:t>
            </w:r>
            <w:r>
              <w:t xml:space="preserve">La </w:t>
            </w:r>
            <w:r w:rsidRPr="001B3E49">
              <w:t>Bahía Montego</w:t>
            </w:r>
            <w:r>
              <w:t xml:space="preserve"> se caracteriza por su</w:t>
            </w:r>
            <w:r w:rsidRPr="001B3E49">
              <w:t xml:space="preserve"> arquitectura colonial británica y Negril conocida por sus sitios de buceo y esnórquel. Jamaica es famosa por ser la cuna del reggae y su capital Kingston alberga el Museo Bob Marley dedicado al famoso cantante.</w:t>
            </w:r>
          </w:p>
        </w:tc>
      </w:tr>
      <w:tr w:rsidR="001729B4" w14:paraId="580A0EED" w14:textId="77777777" w:rsidTr="00E74FEB">
        <w:trPr>
          <w:trHeight w:val="489"/>
        </w:trPr>
        <w:tc>
          <w:tcPr>
            <w:tcW w:w="5400" w:type="dxa"/>
            <w:shd w:val="clear" w:color="auto" w:fill="00B0F0"/>
            <w:vAlign w:val="center"/>
          </w:tcPr>
          <w:p w14:paraId="0EFEEE15" w14:textId="77777777" w:rsidR="001729B4" w:rsidRPr="00153243" w:rsidRDefault="001729B4" w:rsidP="005A17C9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153243">
              <w:rPr>
                <w:rFonts w:ascii="Arial" w:hAnsi="Arial" w:cs="Arial"/>
                <w:b/>
                <w:color w:val="FFFFFF" w:themeColor="background1"/>
              </w:rPr>
              <w:t>NUESTRO PLAN INCLUYE (POR PERSONA)</w:t>
            </w:r>
          </w:p>
        </w:tc>
        <w:tc>
          <w:tcPr>
            <w:tcW w:w="5682" w:type="dxa"/>
            <w:shd w:val="clear" w:color="auto" w:fill="0070C0"/>
            <w:vAlign w:val="center"/>
          </w:tcPr>
          <w:p w14:paraId="65005000" w14:textId="77777777" w:rsidR="001729B4" w:rsidRPr="00153243" w:rsidRDefault="001729B4" w:rsidP="005A17C9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153243">
              <w:rPr>
                <w:rFonts w:ascii="Arial" w:hAnsi="Arial" w:cs="Arial"/>
                <w:b/>
                <w:color w:val="FFFFFF" w:themeColor="background1"/>
              </w:rPr>
              <w:t>NUESTRO PLAN NO INCLUYE (POR PERSONA)</w:t>
            </w:r>
          </w:p>
        </w:tc>
      </w:tr>
      <w:tr w:rsidR="001729B4" w14:paraId="05E03CC0" w14:textId="77777777" w:rsidTr="00776DEC">
        <w:trPr>
          <w:trHeight w:val="4457"/>
        </w:trPr>
        <w:tc>
          <w:tcPr>
            <w:tcW w:w="5400" w:type="dxa"/>
            <w:vAlign w:val="center"/>
          </w:tcPr>
          <w:p w14:paraId="20C94B64" w14:textId="109B6DCE" w:rsidR="00926DAD" w:rsidRPr="00926DAD" w:rsidRDefault="00926DAD" w:rsidP="00926DAD">
            <w:pPr>
              <w:pStyle w:val="Sinespaciado"/>
            </w:pPr>
            <w:r w:rsidRPr="00926DAD">
              <w:t xml:space="preserve">• Tiquetes aéreos Bogotá – </w:t>
            </w:r>
            <w:proofErr w:type="spellStart"/>
            <w:r>
              <w:t>Montego</w:t>
            </w:r>
            <w:proofErr w:type="spellEnd"/>
            <w:r>
              <w:t xml:space="preserve"> </w:t>
            </w:r>
            <w:proofErr w:type="spellStart"/>
            <w:r>
              <w:t>Bay</w:t>
            </w:r>
            <w:proofErr w:type="spellEnd"/>
            <w:r w:rsidRPr="00926DAD">
              <w:t xml:space="preserve"> – Bogotá Vía </w:t>
            </w:r>
            <w:proofErr w:type="spellStart"/>
            <w:r>
              <w:t>Wingo</w:t>
            </w:r>
            <w:proofErr w:type="spellEnd"/>
            <w:r w:rsidRPr="00926DAD">
              <w:t>.</w:t>
            </w:r>
          </w:p>
          <w:p w14:paraId="5F65A918" w14:textId="2BF9AC51" w:rsidR="00926DAD" w:rsidRPr="00926DAD" w:rsidRDefault="00926DAD" w:rsidP="00926DAD">
            <w:pPr>
              <w:pStyle w:val="Sinespaciado"/>
            </w:pPr>
            <w:r w:rsidRPr="00926DAD">
              <w:t>• Imp</w:t>
            </w:r>
            <w:r>
              <w:t>uestos del tiquete.</w:t>
            </w:r>
          </w:p>
          <w:p w14:paraId="6D679191" w14:textId="579D58CC" w:rsidR="00926DAD" w:rsidRPr="00926DAD" w:rsidRDefault="00926DAD" w:rsidP="00926DAD">
            <w:pPr>
              <w:pStyle w:val="Sinespaciado"/>
            </w:pPr>
            <w:r w:rsidRPr="00926DAD">
              <w:t>• Articulo personal (debe caber</w:t>
            </w:r>
            <w:r>
              <w:t xml:space="preserve"> debajo del asiento delantero).</w:t>
            </w:r>
          </w:p>
          <w:p w14:paraId="26B817AA" w14:textId="5C9C9228" w:rsidR="00926DAD" w:rsidRPr="00926DAD" w:rsidRDefault="00926DAD" w:rsidP="00926DAD">
            <w:pPr>
              <w:pStyle w:val="Sinespaciado"/>
            </w:pPr>
            <w:r w:rsidRPr="00926DAD">
              <w:t xml:space="preserve">• </w:t>
            </w:r>
            <w:r>
              <w:t>Equipaje de Cabina de</w:t>
            </w:r>
            <w:r w:rsidRPr="00926DAD">
              <w:t xml:space="preserve"> </w:t>
            </w:r>
            <w:r>
              <w:t>12 kg.</w:t>
            </w:r>
          </w:p>
          <w:p w14:paraId="6797FCFE" w14:textId="4109DE30" w:rsidR="00926DAD" w:rsidRPr="00926DAD" w:rsidRDefault="00926DAD" w:rsidP="00926DAD">
            <w:pPr>
              <w:pStyle w:val="Sinespaciado"/>
            </w:pPr>
            <w:r w:rsidRPr="00926DAD">
              <w:t>• Traslados aeropuerto – hotel pl</w:t>
            </w:r>
            <w:r>
              <w:t>aya – aeropuerto en compartido.</w:t>
            </w:r>
          </w:p>
          <w:p w14:paraId="1C288E24" w14:textId="53AAC945" w:rsidR="00926DAD" w:rsidRPr="00926DAD" w:rsidRDefault="00926DAD" w:rsidP="00926DAD">
            <w:pPr>
              <w:pStyle w:val="Sinespaciado"/>
            </w:pPr>
            <w:r w:rsidRPr="00926DAD">
              <w:t>• 5 noches de alojamiento en</w:t>
            </w:r>
            <w:r>
              <w:t xml:space="preserve"> el hotel elegido en Jamaica.</w:t>
            </w:r>
          </w:p>
          <w:p w14:paraId="223C895E" w14:textId="5F8FC0A8" w:rsidR="00926DAD" w:rsidRPr="00926DAD" w:rsidRDefault="00926DAD" w:rsidP="00926DAD">
            <w:pPr>
              <w:pStyle w:val="Sinespaciado"/>
            </w:pPr>
            <w:r w:rsidRPr="00926DAD">
              <w:t xml:space="preserve">• Alimentación </w:t>
            </w:r>
            <w:proofErr w:type="gramStart"/>
            <w:r w:rsidRPr="00926DAD">
              <w:t>todo incluido</w:t>
            </w:r>
            <w:proofErr w:type="gramEnd"/>
            <w:r w:rsidRPr="00926DAD">
              <w:t xml:space="preserve"> </w:t>
            </w:r>
            <w:r>
              <w:t>(desayunos, almuerzos y cenas).</w:t>
            </w:r>
          </w:p>
          <w:p w14:paraId="3A565FC9" w14:textId="28DEE7B1" w:rsidR="00926DAD" w:rsidRPr="00926DAD" w:rsidRDefault="00926DAD" w:rsidP="00926DAD">
            <w:pPr>
              <w:pStyle w:val="Sinespaciado"/>
            </w:pPr>
            <w:r>
              <w:t>• Snacks entre comidas.</w:t>
            </w:r>
          </w:p>
          <w:p w14:paraId="4C096A0D" w14:textId="4D6B8113" w:rsidR="00926DAD" w:rsidRPr="00926DAD" w:rsidRDefault="00926DAD" w:rsidP="00926DAD">
            <w:pPr>
              <w:pStyle w:val="Sinespaciado"/>
            </w:pPr>
            <w:r w:rsidRPr="00926DAD">
              <w:t>• Bebi</w:t>
            </w:r>
            <w:r>
              <w:t>das y licores ilimitados (+18).</w:t>
            </w:r>
          </w:p>
          <w:p w14:paraId="61423B86" w14:textId="2AC8DF61" w:rsidR="00926DAD" w:rsidRPr="00926DAD" w:rsidRDefault="00926DAD" w:rsidP="00926DAD">
            <w:pPr>
              <w:pStyle w:val="Sinespaciado"/>
            </w:pPr>
            <w:r w:rsidRPr="00926DAD">
              <w:t>• Shows de ent</w:t>
            </w:r>
            <w:r>
              <w:t>retenimiento diurno y nocturno.</w:t>
            </w:r>
          </w:p>
          <w:p w14:paraId="211FE74F" w14:textId="468567AD" w:rsidR="00926DAD" w:rsidRPr="00926DAD" w:rsidRDefault="00926DAD" w:rsidP="00926DAD">
            <w:pPr>
              <w:pStyle w:val="Sinespaciado"/>
            </w:pPr>
            <w:r w:rsidRPr="00926DAD">
              <w:t>• Deportes acuáticos N</w:t>
            </w:r>
            <w:r>
              <w:t>O motorizados.</w:t>
            </w:r>
          </w:p>
          <w:p w14:paraId="037809D6" w14:textId="6D6D09FD" w:rsidR="00926DAD" w:rsidRPr="00926DAD" w:rsidRDefault="00926DAD" w:rsidP="00926DAD">
            <w:pPr>
              <w:pStyle w:val="Sinespaciado"/>
            </w:pPr>
            <w:r w:rsidRPr="00926DAD">
              <w:t xml:space="preserve">• Tarjeta de asistencia </w:t>
            </w:r>
            <w:r>
              <w:t>médica para menores de 85 años.</w:t>
            </w:r>
          </w:p>
          <w:p w14:paraId="1AF5793C" w14:textId="59F85154" w:rsidR="00926DAD" w:rsidRPr="00926DAD" w:rsidRDefault="00926DAD" w:rsidP="00926DAD">
            <w:pPr>
              <w:pStyle w:val="Sinespaciado"/>
            </w:pPr>
            <w:r w:rsidRPr="00926DAD">
              <w:t>• Propinas e impuestos hoteleros.</w:t>
            </w:r>
          </w:p>
          <w:p w14:paraId="20AFAAB3" w14:textId="19729BF5" w:rsidR="00926DAD" w:rsidRPr="00926DAD" w:rsidRDefault="00926DAD" w:rsidP="00926DA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82" w:type="dxa"/>
            <w:vAlign w:val="center"/>
          </w:tcPr>
          <w:p w14:paraId="7F31226C" w14:textId="4B975E76" w:rsidR="00926DAD" w:rsidRPr="00926DAD" w:rsidRDefault="00926DAD" w:rsidP="00926DAD">
            <w:pPr>
              <w:pStyle w:val="Prrafodelista"/>
              <w:ind w:left="360"/>
              <w:rPr>
                <w:rFonts w:ascii="Arial" w:hAnsi="Arial" w:cs="Arial"/>
                <w:sz w:val="20"/>
                <w:szCs w:val="20"/>
              </w:rPr>
            </w:pPr>
            <w:r w:rsidRPr="00926DAD">
              <w:rPr>
                <w:rFonts w:ascii="Arial" w:hAnsi="Arial" w:cs="Arial"/>
                <w:sz w:val="20"/>
                <w:szCs w:val="20"/>
              </w:rPr>
              <w:t>• Servicios de lavandería e int</w:t>
            </w:r>
            <w:r>
              <w:rPr>
                <w:rFonts w:ascii="Arial" w:hAnsi="Arial" w:cs="Arial"/>
                <w:sz w:val="20"/>
                <w:szCs w:val="20"/>
              </w:rPr>
              <w:t>ernet.</w:t>
            </w:r>
          </w:p>
          <w:p w14:paraId="4ADB2562" w14:textId="75F06891" w:rsidR="00926DAD" w:rsidRPr="00926DAD" w:rsidRDefault="00926DAD" w:rsidP="00926DAD">
            <w:pPr>
              <w:pStyle w:val="Prrafodelista"/>
              <w:ind w:left="360"/>
              <w:rPr>
                <w:rFonts w:ascii="Arial" w:hAnsi="Arial" w:cs="Arial"/>
                <w:sz w:val="20"/>
                <w:szCs w:val="20"/>
              </w:rPr>
            </w:pPr>
            <w:r w:rsidRPr="00926DAD">
              <w:rPr>
                <w:rFonts w:ascii="Arial" w:hAnsi="Arial" w:cs="Arial"/>
                <w:sz w:val="20"/>
                <w:szCs w:val="20"/>
              </w:rPr>
              <w:t>• Llamad</w:t>
            </w:r>
            <w:r>
              <w:rPr>
                <w:rFonts w:ascii="Arial" w:hAnsi="Arial" w:cs="Arial"/>
                <w:sz w:val="20"/>
                <w:szCs w:val="20"/>
              </w:rPr>
              <w:t>as nacionales e internacionales</w:t>
            </w:r>
          </w:p>
          <w:p w14:paraId="40F15896" w14:textId="5435FEB6" w:rsidR="001729B4" w:rsidRPr="001B5DA8" w:rsidRDefault="00926DAD" w:rsidP="00926DAD">
            <w:pPr>
              <w:pStyle w:val="Prrafodelista"/>
              <w:ind w:left="360"/>
              <w:rPr>
                <w:rFonts w:ascii="Arial" w:hAnsi="Arial" w:cs="Arial"/>
                <w:sz w:val="20"/>
                <w:szCs w:val="20"/>
              </w:rPr>
            </w:pPr>
            <w:r w:rsidRPr="00926DAD">
              <w:rPr>
                <w:rFonts w:ascii="Arial" w:hAnsi="Arial" w:cs="Arial"/>
                <w:sz w:val="20"/>
                <w:szCs w:val="20"/>
              </w:rPr>
              <w:t>• Gastos no estipulados EN EL PROGRAMA.</w:t>
            </w:r>
          </w:p>
        </w:tc>
      </w:tr>
    </w:tbl>
    <w:p w14:paraId="1A5D5879" w14:textId="77777777" w:rsidR="00586F82" w:rsidRDefault="00586F82" w:rsidP="00963FA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AA710AF" w14:textId="77777777" w:rsidR="00035F34" w:rsidRDefault="00035F34" w:rsidP="00035F34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  <w:r w:rsidRPr="00662868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  <w:t xml:space="preserve">GRAND PALLADIUM JAMAICA RESORT &amp; SPA </w:t>
      </w:r>
      <w:r w:rsidRPr="00715B88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  <w:t>(</w:t>
      </w:r>
      <w: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  <w:t>5</w:t>
      </w:r>
      <w:r w:rsidRPr="00715B88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  <w:t>*)</w:t>
      </w:r>
    </w:p>
    <w:p w14:paraId="554286BB" w14:textId="25E8B378" w:rsidR="00D6500E" w:rsidRDefault="00035F34" w:rsidP="00D6500E">
      <w:pPr>
        <w:pStyle w:val="Sinespaciado"/>
      </w:pPr>
      <w:r>
        <w:rPr>
          <w:noProof/>
          <w:lang w:eastAsia="es-CO"/>
        </w:rPr>
        <w:drawing>
          <wp:inline distT="0" distB="0" distL="0" distR="0" wp14:anchorId="6B39D743" wp14:editId="448E4BC0">
            <wp:extent cx="5612130" cy="1168400"/>
            <wp:effectExtent l="0" t="0" r="7620" b="0"/>
            <wp:docPr id="385576360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5576360" name="Imagen 385576360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37A2AD" w14:textId="77777777" w:rsidR="00D6500E" w:rsidRDefault="00D6500E" w:rsidP="00D6500E">
      <w:pPr>
        <w:pStyle w:val="Sinespaciado"/>
        <w:jc w:val="center"/>
        <w:rPr>
          <w:b/>
          <w:sz w:val="24"/>
          <w:szCs w:val="24"/>
          <w:lang w:eastAsia="es-CO"/>
        </w:rPr>
      </w:pPr>
    </w:p>
    <w:p w14:paraId="6C9572E7" w14:textId="77777777" w:rsidR="00D6500E" w:rsidRDefault="00D6500E" w:rsidP="00D6500E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2E0C6FD5" w14:textId="77777777" w:rsidR="00035F34" w:rsidRPr="003426DE" w:rsidRDefault="00035F34" w:rsidP="00035F34">
      <w:pPr>
        <w:pStyle w:val="Sinespaciado"/>
        <w:jc w:val="center"/>
        <w:rPr>
          <w:bCs/>
          <w:sz w:val="20"/>
          <w:szCs w:val="20"/>
          <w:lang w:eastAsia="es-CO"/>
        </w:rPr>
      </w:pPr>
      <w:r w:rsidRPr="003426DE">
        <w:rPr>
          <w:bCs/>
          <w:sz w:val="20"/>
          <w:szCs w:val="20"/>
          <w:lang w:eastAsia="es-CO"/>
        </w:rPr>
        <w:t>Tarifas sujet</w:t>
      </w:r>
      <w:r>
        <w:rPr>
          <w:bCs/>
          <w:sz w:val="20"/>
          <w:szCs w:val="20"/>
          <w:lang w:eastAsia="es-CO"/>
        </w:rPr>
        <w:t>a</w:t>
      </w:r>
      <w:r w:rsidRPr="003426DE">
        <w:rPr>
          <w:bCs/>
          <w:sz w:val="20"/>
          <w:szCs w:val="20"/>
          <w:lang w:eastAsia="es-CO"/>
        </w:rPr>
        <w:t>s a disponibilidad y cambios sin previo aviso</w:t>
      </w:r>
    </w:p>
    <w:p w14:paraId="3C65F8E9" w14:textId="77777777" w:rsidR="00D6500E" w:rsidRDefault="00D6500E" w:rsidP="00D6500E">
      <w:pPr>
        <w:pStyle w:val="Sinespaciado"/>
      </w:pPr>
    </w:p>
    <w:tbl>
      <w:tblPr>
        <w:tblStyle w:val="Tabladecuadrcula4-nfasis6"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992"/>
        <w:gridCol w:w="992"/>
        <w:gridCol w:w="1276"/>
      </w:tblGrid>
      <w:tr w:rsidR="00D6500E" w:rsidRPr="000F7502" w14:paraId="482E216D" w14:textId="77777777" w:rsidTr="0030478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2F0AD930" w14:textId="77777777" w:rsidR="00D6500E" w:rsidRPr="000F7502" w:rsidRDefault="00D6500E" w:rsidP="00304781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4E3AD869" w14:textId="77777777" w:rsidR="00D6500E" w:rsidRPr="000F7502" w:rsidRDefault="00D6500E" w:rsidP="00304781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428D030B" w14:textId="77777777" w:rsidR="00D6500E" w:rsidRPr="000F7502" w:rsidRDefault="00D6500E" w:rsidP="0030478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36BAA11A" w14:textId="77777777" w:rsidR="00D6500E" w:rsidRPr="000F7502" w:rsidRDefault="00D6500E" w:rsidP="0030478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30C32FB3" w14:textId="77777777" w:rsidR="00D6500E" w:rsidRPr="000F7502" w:rsidRDefault="00D6500E" w:rsidP="0030478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4B09A3EB" w14:textId="77777777" w:rsidR="00D6500E" w:rsidRPr="000F7502" w:rsidRDefault="00D6500E" w:rsidP="0030478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4BE2498F" w14:textId="77777777" w:rsidR="00D6500E" w:rsidRPr="000F7502" w:rsidRDefault="00D6500E" w:rsidP="0030478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432CCEF6" w14:textId="77777777" w:rsidR="00D6500E" w:rsidRPr="000F7502" w:rsidRDefault="00D6500E" w:rsidP="0030478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290C8F4E" w14:textId="77777777" w:rsidR="00D6500E" w:rsidRPr="000F7502" w:rsidRDefault="00D6500E" w:rsidP="0030478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61E2784E" w14:textId="77777777" w:rsidR="00D6500E" w:rsidRPr="000F7502" w:rsidRDefault="00D6500E" w:rsidP="0030478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(2-1</w:t>
            </w: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1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926DAD" w:rsidRPr="000F7502" w14:paraId="303BBAD1" w14:textId="77777777" w:rsidTr="00EC6A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 w:val="restart"/>
            <w:shd w:val="clear" w:color="auto" w:fill="FFFFFF" w:themeFill="background1"/>
            <w:vAlign w:val="center"/>
          </w:tcPr>
          <w:p w14:paraId="4DBBF719" w14:textId="56D92253" w:rsidR="00926DAD" w:rsidRDefault="00926DAD" w:rsidP="00D26118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31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</w:t>
            </w:r>
            <w:r w:rsidR="00D26118">
              <w:rPr>
                <w:rFonts w:cs="Arial"/>
                <w:b w:val="0"/>
                <w:bCs w:val="0"/>
                <w:sz w:val="20"/>
                <w:szCs w:val="20"/>
              </w:rPr>
              <w:t>Oct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-2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3F0364A1" w14:textId="076E7109" w:rsidR="00926DAD" w:rsidRPr="00BE76BE" w:rsidRDefault="00926DAD" w:rsidP="00926D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04-abr-27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0385992" w14:textId="32215237" w:rsidR="00926DAD" w:rsidRPr="00BE76BE" w:rsidRDefault="00926DAD" w:rsidP="00926D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08-abr-27</w:t>
            </w:r>
          </w:p>
        </w:tc>
        <w:tc>
          <w:tcPr>
            <w:tcW w:w="1134" w:type="dxa"/>
            <w:shd w:val="clear" w:color="auto" w:fill="FFFFFF" w:themeFill="background1"/>
          </w:tcPr>
          <w:p w14:paraId="0CD0EACB" w14:textId="0B5E4876" w:rsidR="00926DAD" w:rsidRDefault="00926DAD" w:rsidP="00926D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F96EB7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5CC1C6E" w14:textId="7F0E7A5B" w:rsidR="00926DAD" w:rsidRPr="00BE76BE" w:rsidRDefault="00926DAD" w:rsidP="00926D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26DAD">
              <w:rPr>
                <w:rFonts w:cs="Arial"/>
                <w:sz w:val="20"/>
                <w:szCs w:val="20"/>
              </w:rPr>
              <w:t>$ 1.519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26B7008" w14:textId="624E8719" w:rsidR="00926DAD" w:rsidRPr="00BE76BE" w:rsidRDefault="00926DAD" w:rsidP="00926D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26DAD">
              <w:rPr>
                <w:rFonts w:cs="Arial"/>
                <w:sz w:val="20"/>
                <w:szCs w:val="20"/>
              </w:rPr>
              <w:t>$ 1.199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EB5C9C9" w14:textId="0F3CA11F" w:rsidR="00926DAD" w:rsidRPr="00BE76BE" w:rsidRDefault="00926DAD" w:rsidP="00926D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26DAD">
              <w:rPr>
                <w:rFonts w:cs="Arial"/>
                <w:sz w:val="20"/>
                <w:szCs w:val="20"/>
              </w:rPr>
              <w:t>$ 1.15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F0AE68F" w14:textId="278A5D5E" w:rsidR="00926DAD" w:rsidRPr="00BE76BE" w:rsidRDefault="00926DAD" w:rsidP="00926D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26DAD">
              <w:rPr>
                <w:rFonts w:cs="Arial"/>
                <w:sz w:val="20"/>
                <w:szCs w:val="20"/>
              </w:rPr>
              <w:t>$ 879</w:t>
            </w:r>
          </w:p>
        </w:tc>
      </w:tr>
      <w:tr w:rsidR="00926DAD" w:rsidRPr="000F7502" w14:paraId="4EF28D5A" w14:textId="77777777" w:rsidTr="00EC6A6C">
        <w:trPr>
          <w:trHeight w:val="2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5173BD43" w14:textId="77777777" w:rsidR="00926DAD" w:rsidRDefault="00926DAD" w:rsidP="00926DAD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60308529" w14:textId="1B21A44B" w:rsidR="00926DAD" w:rsidRPr="00BE76BE" w:rsidRDefault="00926DAD" w:rsidP="00926D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09-may</w:t>
            </w:r>
            <w:r w:rsidRPr="00BE76BE">
              <w:rPr>
                <w:rFonts w:cs="Arial"/>
                <w:sz w:val="20"/>
                <w:szCs w:val="20"/>
              </w:rPr>
              <w:t>-2</w:t>
            </w:r>
            <w:r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0715D39" w14:textId="3E5D0097" w:rsidR="00926DAD" w:rsidRPr="00BE76BE" w:rsidRDefault="00926DAD" w:rsidP="00926D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13-may</w:t>
            </w:r>
            <w:r w:rsidRPr="00BE76BE">
              <w:rPr>
                <w:rFonts w:cs="Arial"/>
                <w:sz w:val="20"/>
                <w:szCs w:val="20"/>
              </w:rPr>
              <w:t>-2</w:t>
            </w:r>
            <w:r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1134" w:type="dxa"/>
            <w:shd w:val="clear" w:color="auto" w:fill="FFFFFF" w:themeFill="background1"/>
          </w:tcPr>
          <w:p w14:paraId="581219B0" w14:textId="39343440" w:rsidR="00926DAD" w:rsidRDefault="00926DAD" w:rsidP="00926D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F96EB7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97067CD" w14:textId="5B738B8A" w:rsidR="00926DAD" w:rsidRPr="00D57C29" w:rsidRDefault="00926DAD" w:rsidP="00926D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$ 1.499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84B0EC4" w14:textId="4196068F" w:rsidR="00926DAD" w:rsidRPr="00D57C29" w:rsidRDefault="00926DAD" w:rsidP="00926D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$ 1.185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2827999" w14:textId="489B1578" w:rsidR="00926DAD" w:rsidRPr="00BE76BE" w:rsidRDefault="00926DAD" w:rsidP="00926D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$ 1.139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27FE14A" w14:textId="33479C9A" w:rsidR="00926DAD" w:rsidRPr="00BE76BE" w:rsidRDefault="00926DAD" w:rsidP="00926D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$ 869</w:t>
            </w:r>
          </w:p>
        </w:tc>
      </w:tr>
      <w:tr w:rsidR="00926DAD" w:rsidRPr="000F7502" w14:paraId="2FA3D0DC" w14:textId="77777777" w:rsidTr="00EC6A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48259309" w14:textId="77777777" w:rsidR="00926DAD" w:rsidRDefault="00926DAD" w:rsidP="00926DAD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6486A2CC" w14:textId="7A109C35" w:rsidR="00926DAD" w:rsidRPr="00BE76BE" w:rsidRDefault="00926DAD" w:rsidP="00926D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30-may</w:t>
            </w:r>
            <w:r w:rsidRPr="00BE76BE">
              <w:rPr>
                <w:rFonts w:cs="Arial"/>
                <w:sz w:val="20"/>
                <w:szCs w:val="20"/>
              </w:rPr>
              <w:t>-2</w:t>
            </w:r>
            <w:r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C2066D8" w14:textId="714DD488" w:rsidR="00926DAD" w:rsidRPr="00BE76BE" w:rsidRDefault="00926DAD" w:rsidP="00926D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03-jun</w:t>
            </w:r>
            <w:r w:rsidRPr="00BE76BE">
              <w:rPr>
                <w:rFonts w:cs="Arial"/>
                <w:sz w:val="20"/>
                <w:szCs w:val="20"/>
              </w:rPr>
              <w:t>-2</w:t>
            </w:r>
            <w:r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1134" w:type="dxa"/>
            <w:shd w:val="clear" w:color="auto" w:fill="FFFFFF" w:themeFill="background1"/>
          </w:tcPr>
          <w:p w14:paraId="2216342D" w14:textId="088BF774" w:rsidR="00926DAD" w:rsidRDefault="00926DAD" w:rsidP="00926D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F96EB7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8DC75AB" w14:textId="50A09EA4" w:rsidR="00926DAD" w:rsidRPr="00BE76BE" w:rsidRDefault="00926DAD" w:rsidP="00926D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$ 1.635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C9AFA5C" w14:textId="4DC1BDB8" w:rsidR="00926DAD" w:rsidRPr="00BE76BE" w:rsidRDefault="00926DAD" w:rsidP="00926D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$ 1.279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0838212" w14:textId="12DABCDC" w:rsidR="00926DAD" w:rsidRPr="00BE76BE" w:rsidRDefault="00926DAD" w:rsidP="00926D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$ 1.225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021E6E7" w14:textId="51CCA826" w:rsidR="00926DAD" w:rsidRPr="00BE76BE" w:rsidRDefault="00926DAD" w:rsidP="00926D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$ 915</w:t>
            </w:r>
          </w:p>
        </w:tc>
      </w:tr>
      <w:tr w:rsidR="00926DAD" w:rsidRPr="000F7502" w14:paraId="12D33D4A" w14:textId="77777777" w:rsidTr="00EC6A6C">
        <w:trPr>
          <w:trHeight w:val="2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7F0E1DFF" w14:textId="77777777" w:rsidR="00926DAD" w:rsidRDefault="00926DAD" w:rsidP="00926DAD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5BA1B041" w14:textId="14ADC6EC" w:rsidR="00926DAD" w:rsidRPr="00BE76BE" w:rsidRDefault="00926DAD" w:rsidP="00926D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20-jun</w:t>
            </w:r>
            <w:r w:rsidRPr="00BE76BE">
              <w:rPr>
                <w:rFonts w:cs="Arial"/>
                <w:sz w:val="20"/>
                <w:szCs w:val="20"/>
              </w:rPr>
              <w:t>-2</w:t>
            </w:r>
            <w:r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4F387C0" w14:textId="4C689DC8" w:rsidR="00926DAD" w:rsidRPr="00BE76BE" w:rsidRDefault="00926DAD" w:rsidP="00926D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24-jun</w:t>
            </w:r>
            <w:r w:rsidRPr="00BE76BE">
              <w:rPr>
                <w:rFonts w:cs="Arial"/>
                <w:sz w:val="20"/>
                <w:szCs w:val="20"/>
              </w:rPr>
              <w:t>-2</w:t>
            </w:r>
            <w:r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1134" w:type="dxa"/>
            <w:shd w:val="clear" w:color="auto" w:fill="FFFFFF" w:themeFill="background1"/>
          </w:tcPr>
          <w:p w14:paraId="6DABBE4B" w14:textId="3EC3C257" w:rsidR="00926DAD" w:rsidRDefault="00926DAD" w:rsidP="00926D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F96EB7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0B03283" w14:textId="599285C1" w:rsidR="00926DAD" w:rsidRPr="00BE76BE" w:rsidRDefault="00926DAD" w:rsidP="00926D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$ 1.549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28EC1C1" w14:textId="6730A7D0" w:rsidR="00926DAD" w:rsidRPr="00BE76BE" w:rsidRDefault="00926DAD" w:rsidP="00926D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$ 1.219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9ABCDD3" w14:textId="0D98229C" w:rsidR="00926DAD" w:rsidRPr="00BE76BE" w:rsidRDefault="00926DAD" w:rsidP="00926D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$ 1.175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F03E0C8" w14:textId="2D733C53" w:rsidR="00926DAD" w:rsidRPr="00BE76BE" w:rsidRDefault="00926DAD" w:rsidP="00926D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$ 885</w:t>
            </w:r>
          </w:p>
        </w:tc>
      </w:tr>
      <w:tr w:rsidR="00926DAD" w:rsidRPr="000F7502" w14:paraId="5185D23E" w14:textId="77777777" w:rsidTr="00EC6A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42916926" w14:textId="77777777" w:rsidR="00926DAD" w:rsidRDefault="00926DAD" w:rsidP="00926DAD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5F7B9ECF" w14:textId="53FD0522" w:rsidR="00926DAD" w:rsidRPr="00BE76BE" w:rsidRDefault="00926DAD" w:rsidP="00926D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27-jun</w:t>
            </w:r>
            <w:r w:rsidRPr="00BE76BE">
              <w:rPr>
                <w:rFonts w:cs="Arial"/>
                <w:sz w:val="20"/>
                <w:szCs w:val="20"/>
              </w:rPr>
              <w:t>-2</w:t>
            </w:r>
            <w:r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4885A65" w14:textId="2FDC60B8" w:rsidR="00926DAD" w:rsidRPr="00BE76BE" w:rsidRDefault="00926DAD" w:rsidP="00926D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01-jul-27</w:t>
            </w:r>
          </w:p>
        </w:tc>
        <w:tc>
          <w:tcPr>
            <w:tcW w:w="1134" w:type="dxa"/>
            <w:shd w:val="clear" w:color="auto" w:fill="FFFFFF" w:themeFill="background1"/>
          </w:tcPr>
          <w:p w14:paraId="1E009D73" w14:textId="571EF058" w:rsidR="00926DAD" w:rsidRDefault="00926DAD" w:rsidP="00926D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F96EB7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8A50691" w14:textId="37442DE2" w:rsidR="00926DAD" w:rsidRPr="00BE76BE" w:rsidRDefault="00926DAD" w:rsidP="00926D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$ 1.439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DF9AE96" w14:textId="3514163E" w:rsidR="00926DAD" w:rsidRPr="00BE76BE" w:rsidRDefault="00926DAD" w:rsidP="00926D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$ 1.145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EAB7607" w14:textId="27221437" w:rsidR="00926DAD" w:rsidRPr="00BE76BE" w:rsidRDefault="00926DAD" w:rsidP="00926D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$ 1.105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2DBB399" w14:textId="619D1AC5" w:rsidR="00926DAD" w:rsidRPr="00BE76BE" w:rsidRDefault="00926DAD" w:rsidP="00926DA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$ 849</w:t>
            </w:r>
          </w:p>
        </w:tc>
      </w:tr>
    </w:tbl>
    <w:p w14:paraId="5B73ACE3" w14:textId="77777777" w:rsidR="00D6500E" w:rsidRDefault="00D6500E" w:rsidP="00FD6CB8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74B177D" w14:textId="77777777" w:rsidR="001979F7" w:rsidRDefault="001979F7" w:rsidP="00BE76BE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0CC6458C" w14:textId="77777777" w:rsidR="00C3048C" w:rsidRDefault="00C3048C" w:rsidP="00C3048C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2D66C362" w14:textId="77777777" w:rsidR="00C3048C" w:rsidRDefault="00C3048C" w:rsidP="00C3048C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  <w:r w:rsidRPr="00BC037C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  <w:t>IBEROSTAR WAVES ROSE HALL BEACH</w:t>
      </w:r>
      <w:r w:rsidRPr="00715B88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  <w:t xml:space="preserve"> (</w:t>
      </w:r>
      <w: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  <w:t>5</w:t>
      </w:r>
      <w:r w:rsidRPr="00715B88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  <w:t>*)</w:t>
      </w:r>
    </w:p>
    <w:p w14:paraId="5A6250EE" w14:textId="77777777" w:rsidR="00C3048C" w:rsidRDefault="00C3048C" w:rsidP="00C3048C">
      <w:pPr>
        <w:pStyle w:val="Sinespaciado"/>
        <w:jc w:val="center"/>
      </w:pPr>
      <w:r>
        <w:rPr>
          <w:noProof/>
          <w:lang w:eastAsia="es-CO"/>
        </w:rPr>
        <w:drawing>
          <wp:inline distT="0" distB="0" distL="0" distR="0" wp14:anchorId="4102A8DE" wp14:editId="1E151482">
            <wp:extent cx="5612130" cy="1168400"/>
            <wp:effectExtent l="0" t="0" r="7620" b="0"/>
            <wp:docPr id="360412095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412095" name="Imagen 36041209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C79B7F" w14:textId="77777777" w:rsidR="00C3048C" w:rsidRPr="00EB4B71" w:rsidRDefault="00C3048C" w:rsidP="00C3048C">
      <w:pPr>
        <w:pStyle w:val="Sinespaciado"/>
        <w:jc w:val="center"/>
      </w:pPr>
    </w:p>
    <w:p w14:paraId="6CA5133A" w14:textId="77777777" w:rsidR="00C3048C" w:rsidRDefault="00C3048C" w:rsidP="00C3048C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13DF8BD6" w14:textId="77777777" w:rsidR="00C3048C" w:rsidRPr="003426DE" w:rsidRDefault="00C3048C" w:rsidP="00C3048C">
      <w:pPr>
        <w:pStyle w:val="Sinespaciado"/>
        <w:jc w:val="center"/>
        <w:rPr>
          <w:bCs/>
          <w:sz w:val="20"/>
          <w:szCs w:val="20"/>
          <w:lang w:eastAsia="es-CO"/>
        </w:rPr>
      </w:pPr>
      <w:r w:rsidRPr="003426DE">
        <w:rPr>
          <w:bCs/>
          <w:sz w:val="20"/>
          <w:szCs w:val="20"/>
          <w:lang w:eastAsia="es-CO"/>
        </w:rPr>
        <w:t>Tarifas sujet</w:t>
      </w:r>
      <w:r>
        <w:rPr>
          <w:bCs/>
          <w:sz w:val="20"/>
          <w:szCs w:val="20"/>
          <w:lang w:eastAsia="es-CO"/>
        </w:rPr>
        <w:t>a</w:t>
      </w:r>
      <w:r w:rsidRPr="003426DE">
        <w:rPr>
          <w:bCs/>
          <w:sz w:val="20"/>
          <w:szCs w:val="20"/>
          <w:lang w:eastAsia="es-CO"/>
        </w:rPr>
        <w:t>s a disponibilidad y cambios sin previo aviso</w:t>
      </w:r>
    </w:p>
    <w:p w14:paraId="02045CA6" w14:textId="77777777" w:rsidR="00C3048C" w:rsidRPr="00EB4B71" w:rsidRDefault="00C3048C" w:rsidP="00C3048C">
      <w:pPr>
        <w:pStyle w:val="Sinespaciado"/>
        <w:jc w:val="center"/>
      </w:pPr>
    </w:p>
    <w:tbl>
      <w:tblPr>
        <w:tblStyle w:val="Tabladecuadrcula4-nfasis6"/>
        <w:tblW w:w="85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992"/>
        <w:gridCol w:w="992"/>
      </w:tblGrid>
      <w:tr w:rsidR="00C3048C" w:rsidRPr="000F7502" w14:paraId="4F4BF967" w14:textId="77777777" w:rsidTr="000307A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C62FFDA" w14:textId="77777777" w:rsidR="00C3048C" w:rsidRPr="000F7502" w:rsidRDefault="00C3048C" w:rsidP="000307A3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7CFE4D33" w14:textId="77777777" w:rsidR="00C3048C" w:rsidRPr="000F7502" w:rsidRDefault="00C3048C" w:rsidP="000307A3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42E489CD" w14:textId="77777777" w:rsidR="00C3048C" w:rsidRPr="000F7502" w:rsidRDefault="00C3048C" w:rsidP="000307A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54874315" w14:textId="77777777" w:rsidR="00C3048C" w:rsidRPr="000F7502" w:rsidRDefault="00C3048C" w:rsidP="000307A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64254CA7" w14:textId="77777777" w:rsidR="00C3048C" w:rsidRPr="000F7502" w:rsidRDefault="00C3048C" w:rsidP="000307A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05FA7C36" w14:textId="77777777" w:rsidR="00C3048C" w:rsidRPr="000F7502" w:rsidRDefault="00C3048C" w:rsidP="000307A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57BD96A" w14:textId="77777777" w:rsidR="00C3048C" w:rsidRPr="000F7502" w:rsidRDefault="00C3048C" w:rsidP="000307A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2B50A162" w14:textId="77777777" w:rsidR="00C3048C" w:rsidRPr="000F7502" w:rsidRDefault="00C3048C" w:rsidP="000307A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</w:tr>
      <w:tr w:rsidR="00C3048C" w:rsidRPr="000F7502" w14:paraId="4F71D89D" w14:textId="77777777" w:rsidTr="000307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 w:val="restart"/>
            <w:shd w:val="clear" w:color="auto" w:fill="FFFFFF" w:themeFill="background1"/>
            <w:vAlign w:val="center"/>
          </w:tcPr>
          <w:p w14:paraId="30ABC53A" w14:textId="77777777" w:rsidR="00C3048C" w:rsidRDefault="00C3048C" w:rsidP="000307A3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31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Oct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-2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48BA0F9F" w14:textId="77777777" w:rsidR="00C3048C" w:rsidRPr="00BE76BE" w:rsidRDefault="00C3048C" w:rsidP="000307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04-abr-27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4F62087" w14:textId="77777777" w:rsidR="00C3048C" w:rsidRPr="00BE76BE" w:rsidRDefault="00C3048C" w:rsidP="000307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08-abr-27</w:t>
            </w:r>
          </w:p>
        </w:tc>
        <w:tc>
          <w:tcPr>
            <w:tcW w:w="1134" w:type="dxa"/>
            <w:shd w:val="clear" w:color="auto" w:fill="FFFFFF" w:themeFill="background1"/>
          </w:tcPr>
          <w:p w14:paraId="114AA5C0" w14:textId="77777777" w:rsidR="00C3048C" w:rsidRDefault="00C3048C" w:rsidP="000307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F96EB7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7C56DE5" w14:textId="77777777" w:rsidR="00C3048C" w:rsidRPr="00BE76BE" w:rsidRDefault="00C3048C" w:rsidP="000307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654E1">
              <w:rPr>
                <w:rFonts w:cs="Arial"/>
                <w:sz w:val="20"/>
                <w:szCs w:val="20"/>
              </w:rPr>
              <w:t>$ 2.045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C15DE67" w14:textId="77777777" w:rsidR="00C3048C" w:rsidRPr="00BE76BE" w:rsidRDefault="00C3048C" w:rsidP="000307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654E1">
              <w:rPr>
                <w:rFonts w:cs="Arial"/>
                <w:sz w:val="20"/>
                <w:szCs w:val="20"/>
              </w:rPr>
              <w:t>$ 1.40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E020B22" w14:textId="77777777" w:rsidR="00C3048C" w:rsidRPr="00BE76BE" w:rsidRDefault="00C3048C" w:rsidP="000307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$ 1.329</w:t>
            </w:r>
          </w:p>
        </w:tc>
      </w:tr>
      <w:tr w:rsidR="00C3048C" w:rsidRPr="000F7502" w14:paraId="1A375E8E" w14:textId="77777777" w:rsidTr="000307A3">
        <w:trPr>
          <w:trHeight w:val="2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5D8FE0E4" w14:textId="77777777" w:rsidR="00C3048C" w:rsidRDefault="00C3048C" w:rsidP="000307A3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73B36D35" w14:textId="77777777" w:rsidR="00C3048C" w:rsidRPr="00BE76BE" w:rsidRDefault="00C3048C" w:rsidP="000307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09-may</w:t>
            </w:r>
            <w:r w:rsidRPr="00BE76BE">
              <w:rPr>
                <w:rFonts w:cs="Arial"/>
                <w:sz w:val="20"/>
                <w:szCs w:val="20"/>
              </w:rPr>
              <w:t>-2</w:t>
            </w:r>
            <w:r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571770D" w14:textId="77777777" w:rsidR="00C3048C" w:rsidRPr="00BE76BE" w:rsidRDefault="00C3048C" w:rsidP="000307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13-may</w:t>
            </w:r>
            <w:r w:rsidRPr="00BE76BE">
              <w:rPr>
                <w:rFonts w:cs="Arial"/>
                <w:sz w:val="20"/>
                <w:szCs w:val="20"/>
              </w:rPr>
              <w:t>-2</w:t>
            </w:r>
            <w:r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1134" w:type="dxa"/>
            <w:shd w:val="clear" w:color="auto" w:fill="FFFFFF" w:themeFill="background1"/>
          </w:tcPr>
          <w:p w14:paraId="2CF0FDAC" w14:textId="77777777" w:rsidR="00C3048C" w:rsidRDefault="00C3048C" w:rsidP="000307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F96EB7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440820E" w14:textId="77777777" w:rsidR="00C3048C" w:rsidRPr="00D57C29" w:rsidRDefault="00C3048C" w:rsidP="000307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654E1">
              <w:rPr>
                <w:rFonts w:cs="Arial"/>
                <w:sz w:val="20"/>
                <w:szCs w:val="20"/>
              </w:rPr>
              <w:t>$ 2.045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9CA335F" w14:textId="77777777" w:rsidR="00C3048C" w:rsidRPr="00D57C29" w:rsidRDefault="00C3048C" w:rsidP="000307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654E1">
              <w:rPr>
                <w:rFonts w:cs="Arial"/>
                <w:sz w:val="20"/>
                <w:szCs w:val="20"/>
              </w:rPr>
              <w:t>$ 1.40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D2186A6" w14:textId="77777777" w:rsidR="00C3048C" w:rsidRPr="00BE76BE" w:rsidRDefault="00C3048C" w:rsidP="000307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$ 1.329</w:t>
            </w:r>
          </w:p>
        </w:tc>
      </w:tr>
      <w:tr w:rsidR="00C3048C" w:rsidRPr="000F7502" w14:paraId="2C2C9593" w14:textId="77777777" w:rsidTr="000307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593335AA" w14:textId="77777777" w:rsidR="00C3048C" w:rsidRDefault="00C3048C" w:rsidP="000307A3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1C9EB0EC" w14:textId="77777777" w:rsidR="00C3048C" w:rsidRPr="00BE76BE" w:rsidRDefault="00C3048C" w:rsidP="000307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30-may</w:t>
            </w:r>
            <w:r w:rsidRPr="00BE76BE">
              <w:rPr>
                <w:rFonts w:cs="Arial"/>
                <w:sz w:val="20"/>
                <w:szCs w:val="20"/>
              </w:rPr>
              <w:t>-2</w:t>
            </w:r>
            <w:r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EF6125F" w14:textId="77777777" w:rsidR="00C3048C" w:rsidRPr="00BE76BE" w:rsidRDefault="00C3048C" w:rsidP="000307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03-jun</w:t>
            </w:r>
            <w:r w:rsidRPr="00BE76BE">
              <w:rPr>
                <w:rFonts w:cs="Arial"/>
                <w:sz w:val="20"/>
                <w:szCs w:val="20"/>
              </w:rPr>
              <w:t>-2</w:t>
            </w:r>
            <w:r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1134" w:type="dxa"/>
            <w:shd w:val="clear" w:color="auto" w:fill="FFFFFF" w:themeFill="background1"/>
          </w:tcPr>
          <w:p w14:paraId="112B88AD" w14:textId="77777777" w:rsidR="00C3048C" w:rsidRDefault="00C3048C" w:rsidP="000307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F96EB7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E27173C" w14:textId="77777777" w:rsidR="00C3048C" w:rsidRPr="00BE76BE" w:rsidRDefault="00C3048C" w:rsidP="000307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654E1">
              <w:rPr>
                <w:rFonts w:cs="Arial"/>
                <w:sz w:val="20"/>
                <w:szCs w:val="20"/>
              </w:rPr>
              <w:t>$ 2.045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CB33016" w14:textId="77777777" w:rsidR="00C3048C" w:rsidRPr="00BE76BE" w:rsidRDefault="00C3048C" w:rsidP="000307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654E1">
              <w:rPr>
                <w:rFonts w:cs="Arial"/>
                <w:sz w:val="20"/>
                <w:szCs w:val="20"/>
              </w:rPr>
              <w:t>$ 1.40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148AD49" w14:textId="77777777" w:rsidR="00C3048C" w:rsidRPr="00BE76BE" w:rsidRDefault="00C3048C" w:rsidP="000307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$ 1.329</w:t>
            </w:r>
          </w:p>
        </w:tc>
      </w:tr>
      <w:tr w:rsidR="00C3048C" w:rsidRPr="000F7502" w14:paraId="4C29F67C" w14:textId="77777777" w:rsidTr="000307A3">
        <w:trPr>
          <w:trHeight w:val="2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4572E9E4" w14:textId="77777777" w:rsidR="00C3048C" w:rsidRDefault="00C3048C" w:rsidP="000307A3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6483A039" w14:textId="77777777" w:rsidR="00C3048C" w:rsidRPr="00BE76BE" w:rsidRDefault="00C3048C" w:rsidP="000307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20-jun</w:t>
            </w:r>
            <w:r w:rsidRPr="00BE76BE">
              <w:rPr>
                <w:rFonts w:cs="Arial"/>
                <w:sz w:val="20"/>
                <w:szCs w:val="20"/>
              </w:rPr>
              <w:t>-2</w:t>
            </w:r>
            <w:r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8A6A717" w14:textId="77777777" w:rsidR="00C3048C" w:rsidRPr="00BE76BE" w:rsidRDefault="00C3048C" w:rsidP="000307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24-jun</w:t>
            </w:r>
            <w:r w:rsidRPr="00BE76BE">
              <w:rPr>
                <w:rFonts w:cs="Arial"/>
                <w:sz w:val="20"/>
                <w:szCs w:val="20"/>
              </w:rPr>
              <w:t>-2</w:t>
            </w:r>
            <w:r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1134" w:type="dxa"/>
            <w:shd w:val="clear" w:color="auto" w:fill="FFFFFF" w:themeFill="background1"/>
          </w:tcPr>
          <w:p w14:paraId="1C64E4EA" w14:textId="77777777" w:rsidR="00C3048C" w:rsidRDefault="00C3048C" w:rsidP="000307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F96EB7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5AEAA64" w14:textId="77777777" w:rsidR="00C3048C" w:rsidRPr="00BE76BE" w:rsidRDefault="00C3048C" w:rsidP="000307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654E1">
              <w:rPr>
                <w:rFonts w:cs="Arial"/>
                <w:sz w:val="20"/>
                <w:szCs w:val="20"/>
              </w:rPr>
              <w:t>$ 2.045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8CB9FCF" w14:textId="77777777" w:rsidR="00C3048C" w:rsidRPr="00BE76BE" w:rsidRDefault="00C3048C" w:rsidP="000307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654E1">
              <w:rPr>
                <w:rFonts w:cs="Arial"/>
                <w:sz w:val="20"/>
                <w:szCs w:val="20"/>
              </w:rPr>
              <w:t>$ 1.40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6BEAE1A" w14:textId="77777777" w:rsidR="00C3048C" w:rsidRPr="00BE76BE" w:rsidRDefault="00C3048C" w:rsidP="000307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$ 1.329</w:t>
            </w:r>
          </w:p>
        </w:tc>
      </w:tr>
      <w:tr w:rsidR="00C3048C" w:rsidRPr="000F7502" w14:paraId="5B576ACB" w14:textId="77777777" w:rsidTr="000307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00E1C120" w14:textId="77777777" w:rsidR="00C3048C" w:rsidRDefault="00C3048C" w:rsidP="000307A3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6FBAA670" w14:textId="77777777" w:rsidR="00C3048C" w:rsidRPr="00BE76BE" w:rsidRDefault="00C3048C" w:rsidP="000307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27-jun</w:t>
            </w:r>
            <w:r w:rsidRPr="00BE76BE">
              <w:rPr>
                <w:rFonts w:cs="Arial"/>
                <w:sz w:val="20"/>
                <w:szCs w:val="20"/>
              </w:rPr>
              <w:t>-2</w:t>
            </w:r>
            <w:r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6901145" w14:textId="77777777" w:rsidR="00C3048C" w:rsidRPr="00BE76BE" w:rsidRDefault="00C3048C" w:rsidP="000307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01-jul-27</w:t>
            </w:r>
          </w:p>
        </w:tc>
        <w:tc>
          <w:tcPr>
            <w:tcW w:w="1134" w:type="dxa"/>
            <w:shd w:val="clear" w:color="auto" w:fill="FFFFFF" w:themeFill="background1"/>
          </w:tcPr>
          <w:p w14:paraId="3FF36FBD" w14:textId="77777777" w:rsidR="00C3048C" w:rsidRDefault="00C3048C" w:rsidP="000307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F96EB7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912802C" w14:textId="77777777" w:rsidR="00C3048C" w:rsidRPr="00BE76BE" w:rsidRDefault="00C3048C" w:rsidP="000307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$ 2.255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5CC0202" w14:textId="77777777" w:rsidR="00C3048C" w:rsidRPr="00BE76BE" w:rsidRDefault="00C3048C" w:rsidP="000307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$ 1.525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E75E178" w14:textId="77777777" w:rsidR="00C3048C" w:rsidRPr="00BE76BE" w:rsidRDefault="00C3048C" w:rsidP="000307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654E1">
              <w:rPr>
                <w:rFonts w:cs="Arial"/>
                <w:sz w:val="20"/>
                <w:szCs w:val="20"/>
              </w:rPr>
              <w:t>$ 1.459</w:t>
            </w:r>
          </w:p>
        </w:tc>
      </w:tr>
    </w:tbl>
    <w:p w14:paraId="43A8E269" w14:textId="77777777" w:rsidR="00C3048C" w:rsidRDefault="00C3048C" w:rsidP="00C3048C">
      <w:pPr>
        <w:pStyle w:val="Sinespaciado"/>
        <w:rPr>
          <w:bdr w:val="none" w:sz="0" w:space="0" w:color="auto" w:frame="1"/>
          <w:lang w:eastAsia="es-CO"/>
        </w:rPr>
      </w:pPr>
    </w:p>
    <w:p w14:paraId="5156DF6D" w14:textId="77777777" w:rsidR="00C3048C" w:rsidRDefault="00C3048C" w:rsidP="00BE76BE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29C07A1F" w14:textId="77777777" w:rsidR="00C3048C" w:rsidRDefault="00C3048C" w:rsidP="00BE76BE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5819C842" w14:textId="77777777" w:rsidR="00C3048C" w:rsidRDefault="00C3048C" w:rsidP="00BE76BE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5148DBC6" w14:textId="77777777" w:rsidR="00DB0156" w:rsidRDefault="00DB0156" w:rsidP="00DB0156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  <w:r w:rsidRPr="001C6BCA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  <w:t xml:space="preserve">HOTEL RIU PALACE AQUARELLE </w:t>
      </w:r>
      <w:r w:rsidRPr="00715B88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  <w:t>(</w:t>
      </w:r>
      <w: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  <w:t>5</w:t>
      </w:r>
      <w:r w:rsidRPr="00715B88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  <w:t>*)</w:t>
      </w:r>
    </w:p>
    <w:p w14:paraId="73242AB8" w14:textId="77777777" w:rsidR="00DB0156" w:rsidRDefault="00DB0156" w:rsidP="00DB0156">
      <w:pPr>
        <w:pStyle w:val="Sinespaciado"/>
        <w:jc w:val="center"/>
        <w:rPr>
          <w:b/>
          <w:sz w:val="24"/>
          <w:szCs w:val="24"/>
          <w:lang w:eastAsia="es-CO"/>
        </w:rPr>
      </w:pPr>
      <w:r>
        <w:rPr>
          <w:b/>
          <w:noProof/>
          <w:sz w:val="24"/>
          <w:szCs w:val="24"/>
          <w:lang w:eastAsia="es-CO"/>
        </w:rPr>
        <w:drawing>
          <wp:inline distT="0" distB="0" distL="0" distR="0" wp14:anchorId="3AC9218C" wp14:editId="5118C7CF">
            <wp:extent cx="5612130" cy="1168400"/>
            <wp:effectExtent l="0" t="0" r="7620" b="0"/>
            <wp:docPr id="1748090535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8090535" name="Imagen 174809053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87D558" w14:textId="77777777" w:rsidR="00DB0156" w:rsidRDefault="00DB0156" w:rsidP="00DB0156">
      <w:pPr>
        <w:pStyle w:val="Sinespaciado"/>
        <w:jc w:val="center"/>
        <w:rPr>
          <w:b/>
          <w:sz w:val="24"/>
          <w:szCs w:val="24"/>
          <w:lang w:eastAsia="es-CO"/>
        </w:rPr>
      </w:pPr>
    </w:p>
    <w:p w14:paraId="6F107E96" w14:textId="77777777" w:rsidR="00DB0156" w:rsidRPr="004F5F57" w:rsidRDefault="00DB0156" w:rsidP="00DB0156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66D536BA" w14:textId="77777777" w:rsidR="00DB0156" w:rsidRPr="003426DE" w:rsidRDefault="00DB0156" w:rsidP="00DB0156">
      <w:pPr>
        <w:pStyle w:val="Sinespaciado"/>
        <w:jc w:val="center"/>
        <w:rPr>
          <w:bCs/>
          <w:sz w:val="20"/>
          <w:szCs w:val="20"/>
          <w:lang w:eastAsia="es-CO"/>
        </w:rPr>
      </w:pPr>
      <w:r w:rsidRPr="003426DE">
        <w:rPr>
          <w:bCs/>
          <w:sz w:val="20"/>
          <w:szCs w:val="20"/>
          <w:lang w:eastAsia="es-CO"/>
        </w:rPr>
        <w:t>Tarifas sujet</w:t>
      </w:r>
      <w:r>
        <w:rPr>
          <w:bCs/>
          <w:sz w:val="20"/>
          <w:szCs w:val="20"/>
          <w:lang w:eastAsia="es-CO"/>
        </w:rPr>
        <w:t>a</w:t>
      </w:r>
      <w:r w:rsidRPr="003426DE">
        <w:rPr>
          <w:bCs/>
          <w:sz w:val="20"/>
          <w:szCs w:val="20"/>
          <w:lang w:eastAsia="es-CO"/>
        </w:rPr>
        <w:t>s a disponibilidad y cambios sin previo aviso</w:t>
      </w:r>
    </w:p>
    <w:p w14:paraId="1CA16FB0" w14:textId="77777777" w:rsidR="00DB0156" w:rsidRDefault="00DB0156" w:rsidP="00DB0156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tbl>
      <w:tblPr>
        <w:tblStyle w:val="Tabladecuadrcula4-nfasis6"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992"/>
        <w:gridCol w:w="992"/>
        <w:gridCol w:w="1276"/>
      </w:tblGrid>
      <w:tr w:rsidR="00DB0156" w:rsidRPr="000F7502" w14:paraId="552B800F" w14:textId="77777777" w:rsidTr="000307A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8467EE9" w14:textId="77777777" w:rsidR="00DB0156" w:rsidRPr="000F7502" w:rsidRDefault="00DB0156" w:rsidP="000307A3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437FB7E4" w14:textId="77777777" w:rsidR="00DB0156" w:rsidRPr="000F7502" w:rsidRDefault="00DB0156" w:rsidP="000307A3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15BE7A6D" w14:textId="77777777" w:rsidR="00DB0156" w:rsidRPr="000F7502" w:rsidRDefault="00DB0156" w:rsidP="000307A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476B5DD8" w14:textId="77777777" w:rsidR="00DB0156" w:rsidRPr="000F7502" w:rsidRDefault="00DB0156" w:rsidP="000307A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7CFC14C9" w14:textId="77777777" w:rsidR="00DB0156" w:rsidRPr="000F7502" w:rsidRDefault="00DB0156" w:rsidP="000307A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DB663BE" w14:textId="77777777" w:rsidR="00DB0156" w:rsidRPr="000F7502" w:rsidRDefault="00DB0156" w:rsidP="000307A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091D72A1" w14:textId="77777777" w:rsidR="00DB0156" w:rsidRPr="000F7502" w:rsidRDefault="00DB0156" w:rsidP="000307A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49C32EAE" w14:textId="77777777" w:rsidR="00DB0156" w:rsidRPr="000F7502" w:rsidRDefault="00DB0156" w:rsidP="000307A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FE298C8" w14:textId="77777777" w:rsidR="00DB0156" w:rsidRPr="000F7502" w:rsidRDefault="00DB0156" w:rsidP="000307A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130C2D1D" w14:textId="77777777" w:rsidR="00DB0156" w:rsidRPr="000F7502" w:rsidRDefault="00DB0156" w:rsidP="000307A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(2-1</w:t>
            </w: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1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DB0156" w:rsidRPr="000F7502" w14:paraId="4A3E5097" w14:textId="77777777" w:rsidTr="000307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 w:val="restart"/>
            <w:shd w:val="clear" w:color="auto" w:fill="FFFFFF" w:themeFill="background1"/>
            <w:vAlign w:val="center"/>
          </w:tcPr>
          <w:p w14:paraId="00DCA714" w14:textId="77777777" w:rsidR="00DB0156" w:rsidRDefault="00DB0156" w:rsidP="000307A3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31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Oct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-2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2C0265C3" w14:textId="77777777" w:rsidR="00DB0156" w:rsidRPr="00BE76BE" w:rsidRDefault="00DB0156" w:rsidP="000307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04-abr-27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306A5DB" w14:textId="77777777" w:rsidR="00DB0156" w:rsidRPr="00BE76BE" w:rsidRDefault="00DB0156" w:rsidP="000307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08-abr-27</w:t>
            </w:r>
          </w:p>
        </w:tc>
        <w:tc>
          <w:tcPr>
            <w:tcW w:w="1134" w:type="dxa"/>
            <w:shd w:val="clear" w:color="auto" w:fill="FFFFFF" w:themeFill="background1"/>
          </w:tcPr>
          <w:p w14:paraId="6115BADB" w14:textId="77777777" w:rsidR="00DB0156" w:rsidRDefault="00DB0156" w:rsidP="000307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F96EB7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9AE4232" w14:textId="77777777" w:rsidR="00DB0156" w:rsidRPr="00BE76BE" w:rsidRDefault="00DB0156" w:rsidP="000307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490F9F">
              <w:rPr>
                <w:rFonts w:cs="Arial"/>
                <w:sz w:val="20"/>
                <w:szCs w:val="20"/>
              </w:rPr>
              <w:t>$ 2.105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D2E3B73" w14:textId="77777777" w:rsidR="00DB0156" w:rsidRPr="00BE76BE" w:rsidRDefault="00DB0156" w:rsidP="000307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$ 1.619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1AB88F7" w14:textId="77777777" w:rsidR="00DB0156" w:rsidRPr="00BE76BE" w:rsidRDefault="00DB0156" w:rsidP="000307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490F9F">
              <w:rPr>
                <w:rFonts w:cs="Arial"/>
                <w:sz w:val="20"/>
                <w:szCs w:val="20"/>
              </w:rPr>
              <w:t>$ 1.569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CB22B92" w14:textId="77777777" w:rsidR="00DB0156" w:rsidRPr="00BE76BE" w:rsidRDefault="00DB0156" w:rsidP="000307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$ 1.089</w:t>
            </w:r>
          </w:p>
        </w:tc>
      </w:tr>
      <w:tr w:rsidR="00DB0156" w:rsidRPr="000F7502" w14:paraId="2B495886" w14:textId="77777777" w:rsidTr="000307A3">
        <w:trPr>
          <w:trHeight w:val="2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53A68573" w14:textId="77777777" w:rsidR="00DB0156" w:rsidRDefault="00DB0156" w:rsidP="000307A3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365A6964" w14:textId="77777777" w:rsidR="00DB0156" w:rsidRPr="00BE76BE" w:rsidRDefault="00DB0156" w:rsidP="000307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09-may</w:t>
            </w:r>
            <w:r w:rsidRPr="00BE76BE">
              <w:rPr>
                <w:rFonts w:cs="Arial"/>
                <w:sz w:val="20"/>
                <w:szCs w:val="20"/>
              </w:rPr>
              <w:t>-2</w:t>
            </w:r>
            <w:r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589E849" w14:textId="77777777" w:rsidR="00DB0156" w:rsidRPr="00BE76BE" w:rsidRDefault="00DB0156" w:rsidP="000307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13-may</w:t>
            </w:r>
            <w:r w:rsidRPr="00BE76BE">
              <w:rPr>
                <w:rFonts w:cs="Arial"/>
                <w:sz w:val="20"/>
                <w:szCs w:val="20"/>
              </w:rPr>
              <w:t>-2</w:t>
            </w:r>
            <w:r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1134" w:type="dxa"/>
            <w:shd w:val="clear" w:color="auto" w:fill="FFFFFF" w:themeFill="background1"/>
          </w:tcPr>
          <w:p w14:paraId="56A112E2" w14:textId="77777777" w:rsidR="00DB0156" w:rsidRDefault="00DB0156" w:rsidP="000307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F96EB7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C5E442F" w14:textId="77777777" w:rsidR="00DB0156" w:rsidRPr="00D57C29" w:rsidRDefault="00DB0156" w:rsidP="000307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$ 2.145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76AC858" w14:textId="77777777" w:rsidR="00DB0156" w:rsidRPr="00D57C29" w:rsidRDefault="00DB0156" w:rsidP="000307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490F9F">
              <w:rPr>
                <w:rFonts w:cs="Arial"/>
                <w:sz w:val="20"/>
                <w:szCs w:val="20"/>
              </w:rPr>
              <w:t>$ 1.649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694A8D0" w14:textId="77777777" w:rsidR="00DB0156" w:rsidRPr="00BE76BE" w:rsidRDefault="00DB0156" w:rsidP="000307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$ 1.589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01D3363" w14:textId="77777777" w:rsidR="00DB0156" w:rsidRPr="00BE76BE" w:rsidRDefault="00DB0156" w:rsidP="000307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$ 1.099</w:t>
            </w:r>
          </w:p>
        </w:tc>
      </w:tr>
      <w:tr w:rsidR="00DB0156" w:rsidRPr="000F7502" w14:paraId="4ABE69BB" w14:textId="77777777" w:rsidTr="000307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37D5D463" w14:textId="77777777" w:rsidR="00DB0156" w:rsidRDefault="00DB0156" w:rsidP="000307A3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2141AD4A" w14:textId="77777777" w:rsidR="00DB0156" w:rsidRPr="00BE76BE" w:rsidRDefault="00DB0156" w:rsidP="000307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30-may</w:t>
            </w:r>
            <w:r w:rsidRPr="00BE76BE">
              <w:rPr>
                <w:rFonts w:cs="Arial"/>
                <w:sz w:val="20"/>
                <w:szCs w:val="20"/>
              </w:rPr>
              <w:t>-2</w:t>
            </w:r>
            <w:r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FA1A2C2" w14:textId="77777777" w:rsidR="00DB0156" w:rsidRPr="00BE76BE" w:rsidRDefault="00DB0156" w:rsidP="000307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03-jun</w:t>
            </w:r>
            <w:r w:rsidRPr="00BE76BE">
              <w:rPr>
                <w:rFonts w:cs="Arial"/>
                <w:sz w:val="20"/>
                <w:szCs w:val="20"/>
              </w:rPr>
              <w:t>-2</w:t>
            </w:r>
            <w:r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1134" w:type="dxa"/>
            <w:shd w:val="clear" w:color="auto" w:fill="FFFFFF" w:themeFill="background1"/>
          </w:tcPr>
          <w:p w14:paraId="26EDD321" w14:textId="77777777" w:rsidR="00DB0156" w:rsidRDefault="00DB0156" w:rsidP="000307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F96EB7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CC96D23" w14:textId="77777777" w:rsidR="00DB0156" w:rsidRPr="00BE76BE" w:rsidRDefault="00DB0156" w:rsidP="000307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$ 2.145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66C8A85" w14:textId="77777777" w:rsidR="00DB0156" w:rsidRPr="00BE76BE" w:rsidRDefault="00DB0156" w:rsidP="000307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490F9F">
              <w:rPr>
                <w:rFonts w:cs="Arial"/>
                <w:sz w:val="20"/>
                <w:szCs w:val="20"/>
              </w:rPr>
              <w:t>$ 1.649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D0AC9A3" w14:textId="77777777" w:rsidR="00DB0156" w:rsidRPr="00BE76BE" w:rsidRDefault="00DB0156" w:rsidP="000307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$ 1.589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1E64A55" w14:textId="77777777" w:rsidR="00DB0156" w:rsidRPr="00BE76BE" w:rsidRDefault="00DB0156" w:rsidP="000307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490F9F">
              <w:rPr>
                <w:rFonts w:cs="Arial"/>
                <w:sz w:val="20"/>
                <w:szCs w:val="20"/>
              </w:rPr>
              <w:t>$ 1.09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</w:tr>
      <w:tr w:rsidR="00DB0156" w:rsidRPr="000F7502" w14:paraId="72FCC782" w14:textId="77777777" w:rsidTr="000307A3">
        <w:trPr>
          <w:trHeight w:val="2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05EB1662" w14:textId="77777777" w:rsidR="00DB0156" w:rsidRDefault="00DB0156" w:rsidP="000307A3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26C67336" w14:textId="77777777" w:rsidR="00DB0156" w:rsidRPr="00BE76BE" w:rsidRDefault="00DB0156" w:rsidP="000307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20-jun</w:t>
            </w:r>
            <w:r w:rsidRPr="00BE76BE">
              <w:rPr>
                <w:rFonts w:cs="Arial"/>
                <w:sz w:val="20"/>
                <w:szCs w:val="20"/>
              </w:rPr>
              <w:t>-2</w:t>
            </w:r>
            <w:r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63EAEA4" w14:textId="77777777" w:rsidR="00DB0156" w:rsidRPr="00BE76BE" w:rsidRDefault="00DB0156" w:rsidP="000307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24-jun</w:t>
            </w:r>
            <w:r w:rsidRPr="00BE76BE">
              <w:rPr>
                <w:rFonts w:cs="Arial"/>
                <w:sz w:val="20"/>
                <w:szCs w:val="20"/>
              </w:rPr>
              <w:t>-2</w:t>
            </w:r>
            <w:r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1134" w:type="dxa"/>
            <w:shd w:val="clear" w:color="auto" w:fill="FFFFFF" w:themeFill="background1"/>
          </w:tcPr>
          <w:p w14:paraId="4DBEA31E" w14:textId="77777777" w:rsidR="00DB0156" w:rsidRDefault="00DB0156" w:rsidP="000307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F96EB7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5849210" w14:textId="77777777" w:rsidR="00DB0156" w:rsidRPr="00BE76BE" w:rsidRDefault="00DB0156" w:rsidP="000307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$ 2.259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9E43352" w14:textId="77777777" w:rsidR="00DB0156" w:rsidRPr="00BE76BE" w:rsidRDefault="00DB0156" w:rsidP="000307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$ 1.729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291C3E0" w14:textId="77777777" w:rsidR="00DB0156" w:rsidRPr="00BE76BE" w:rsidRDefault="00DB0156" w:rsidP="000307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$ 1.669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D146893" w14:textId="77777777" w:rsidR="00DB0156" w:rsidRPr="00BE76BE" w:rsidRDefault="00DB0156" w:rsidP="000307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$ 1.145</w:t>
            </w:r>
          </w:p>
        </w:tc>
      </w:tr>
      <w:tr w:rsidR="00DB0156" w:rsidRPr="000F7502" w14:paraId="75683BC0" w14:textId="77777777" w:rsidTr="000307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667ECCF2" w14:textId="77777777" w:rsidR="00DB0156" w:rsidRDefault="00DB0156" w:rsidP="000307A3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29895088" w14:textId="77777777" w:rsidR="00DB0156" w:rsidRPr="00BE76BE" w:rsidRDefault="00DB0156" w:rsidP="000307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27-jun</w:t>
            </w:r>
            <w:r w:rsidRPr="00BE76BE">
              <w:rPr>
                <w:rFonts w:cs="Arial"/>
                <w:sz w:val="20"/>
                <w:szCs w:val="20"/>
              </w:rPr>
              <w:t>-2</w:t>
            </w:r>
            <w:r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3E34B79" w14:textId="77777777" w:rsidR="00DB0156" w:rsidRPr="00BE76BE" w:rsidRDefault="00DB0156" w:rsidP="000307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01-jul-27</w:t>
            </w:r>
          </w:p>
        </w:tc>
        <w:tc>
          <w:tcPr>
            <w:tcW w:w="1134" w:type="dxa"/>
            <w:shd w:val="clear" w:color="auto" w:fill="FFFFFF" w:themeFill="background1"/>
          </w:tcPr>
          <w:p w14:paraId="11D3212C" w14:textId="77777777" w:rsidR="00DB0156" w:rsidRDefault="00DB0156" w:rsidP="000307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F96EB7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BAC6202" w14:textId="77777777" w:rsidR="00DB0156" w:rsidRPr="00BE76BE" w:rsidRDefault="00DB0156" w:rsidP="000307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490F9F">
              <w:rPr>
                <w:rFonts w:cs="Arial"/>
                <w:sz w:val="20"/>
                <w:szCs w:val="20"/>
              </w:rPr>
              <w:t>$ 2.379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F38DC70" w14:textId="77777777" w:rsidR="00DB0156" w:rsidRPr="00BE76BE" w:rsidRDefault="00DB0156" w:rsidP="000307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$ 1.815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36D9C50" w14:textId="77777777" w:rsidR="00DB0156" w:rsidRPr="00BE76BE" w:rsidRDefault="00DB0156" w:rsidP="000307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$ 1.745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F128AEC" w14:textId="77777777" w:rsidR="00DB0156" w:rsidRPr="00BE76BE" w:rsidRDefault="00DB0156" w:rsidP="000307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$ 1.179</w:t>
            </w:r>
          </w:p>
        </w:tc>
      </w:tr>
    </w:tbl>
    <w:p w14:paraId="6C60BFD9" w14:textId="77777777" w:rsidR="00DB0156" w:rsidRDefault="00DB0156" w:rsidP="00BE76BE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4A838E34" w14:textId="77777777" w:rsidR="00DB0156" w:rsidRPr="00DB0156" w:rsidRDefault="00DB0156" w:rsidP="00DB0156">
      <w:pPr>
        <w:pStyle w:val="Sinespaciado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bookmarkStart w:id="0" w:name="_GoBack"/>
      <w:bookmarkEnd w:id="0"/>
    </w:p>
    <w:tbl>
      <w:tblPr>
        <w:tblStyle w:val="Tablaconcuadrcula"/>
        <w:tblpPr w:leftFromText="141" w:rightFromText="141" w:vertAnchor="text" w:horzAnchor="page" w:tblpX="571" w:tblpY="12"/>
        <w:tblW w:w="11031" w:type="dxa"/>
        <w:tblLook w:val="04A0" w:firstRow="1" w:lastRow="0" w:firstColumn="1" w:lastColumn="0" w:noHBand="0" w:noVBand="1"/>
      </w:tblPr>
      <w:tblGrid>
        <w:gridCol w:w="11031"/>
      </w:tblGrid>
      <w:tr w:rsidR="003210B0" w14:paraId="108D0F2B" w14:textId="77777777" w:rsidTr="005A17C9">
        <w:trPr>
          <w:trHeight w:val="272"/>
        </w:trPr>
        <w:tc>
          <w:tcPr>
            <w:tcW w:w="11031" w:type="dxa"/>
            <w:shd w:val="clear" w:color="auto" w:fill="E16D01"/>
            <w:vAlign w:val="center"/>
          </w:tcPr>
          <w:p w14:paraId="7ED3706D" w14:textId="77777777" w:rsidR="003210B0" w:rsidRPr="003210B0" w:rsidRDefault="003210B0" w:rsidP="003210B0">
            <w:pPr>
              <w:jc w:val="center"/>
              <w:rPr>
                <w:b/>
                <w:sz w:val="24"/>
                <w:szCs w:val="24"/>
              </w:rPr>
            </w:pPr>
            <w:r w:rsidRPr="003210B0">
              <w:rPr>
                <w:b/>
                <w:color w:val="FFFFFF" w:themeColor="background1"/>
                <w:sz w:val="24"/>
                <w:szCs w:val="24"/>
              </w:rPr>
              <w:lastRenderedPageBreak/>
              <w:t>TERMINOS Y CO</w:t>
            </w:r>
            <w:r w:rsidRPr="003210B0">
              <w:rPr>
                <w:b/>
                <w:color w:val="FFFFFF" w:themeColor="background1"/>
                <w:sz w:val="24"/>
                <w:szCs w:val="24"/>
                <w:shd w:val="clear" w:color="auto" w:fill="E16D01"/>
              </w:rPr>
              <w:t>NDICIONES</w:t>
            </w:r>
          </w:p>
        </w:tc>
      </w:tr>
      <w:tr w:rsidR="003210B0" w14:paraId="429A0967" w14:textId="77777777" w:rsidTr="00E37A93">
        <w:trPr>
          <w:trHeight w:val="2105"/>
        </w:trPr>
        <w:tc>
          <w:tcPr>
            <w:tcW w:w="11031" w:type="dxa"/>
            <w:vAlign w:val="center"/>
          </w:tcPr>
          <w:p w14:paraId="0E8BAAFB" w14:textId="77777777" w:rsidR="003210B0" w:rsidRPr="00DF7999" w:rsidRDefault="003210B0" w:rsidP="00E37A93">
            <w:pPr>
              <w:rPr>
                <w:szCs w:val="20"/>
              </w:rPr>
            </w:pPr>
            <w:r w:rsidRPr="00DF7999">
              <w:rPr>
                <w:szCs w:val="20"/>
              </w:rPr>
              <w:t>• Reserva hasta agotar existencia</w:t>
            </w:r>
          </w:p>
          <w:p w14:paraId="1F2B282B" w14:textId="77777777" w:rsidR="003210B0" w:rsidRPr="00DF7999" w:rsidRDefault="003210B0" w:rsidP="00E37A93">
            <w:pPr>
              <w:rPr>
                <w:szCs w:val="20"/>
              </w:rPr>
            </w:pPr>
            <w:r w:rsidRPr="00DF7999">
              <w:rPr>
                <w:szCs w:val="20"/>
              </w:rPr>
              <w:t>• Se consideran niños de 2 a 11 años</w:t>
            </w:r>
          </w:p>
          <w:p w14:paraId="55B0A9F3" w14:textId="77777777" w:rsidR="003210B0" w:rsidRPr="00DF7999" w:rsidRDefault="003210B0" w:rsidP="00E37A93">
            <w:pPr>
              <w:rPr>
                <w:szCs w:val="20"/>
              </w:rPr>
            </w:pPr>
            <w:r w:rsidRPr="00DF7999">
              <w:rPr>
                <w:szCs w:val="20"/>
              </w:rPr>
              <w:t>• Aplica suplementos para otras fechas</w:t>
            </w:r>
          </w:p>
          <w:p w14:paraId="7574AF2F" w14:textId="77777777" w:rsidR="003210B0" w:rsidRPr="00DF7999" w:rsidRDefault="003210B0" w:rsidP="00E37A93">
            <w:pPr>
              <w:rPr>
                <w:szCs w:val="20"/>
              </w:rPr>
            </w:pPr>
            <w:r w:rsidRPr="00DF7999">
              <w:rPr>
                <w:szCs w:val="20"/>
              </w:rPr>
              <w:t>• Los precios mencionados son condicionales hasta el momento que se confirme la reserva</w:t>
            </w:r>
          </w:p>
          <w:p w14:paraId="56F1FCA5" w14:textId="6C52EA8A" w:rsidR="003210B0" w:rsidRPr="00DF7999" w:rsidRDefault="003210B0" w:rsidP="00E37A93">
            <w:pPr>
              <w:rPr>
                <w:szCs w:val="20"/>
              </w:rPr>
            </w:pPr>
            <w:r w:rsidRPr="00DF7999">
              <w:rPr>
                <w:szCs w:val="20"/>
              </w:rPr>
              <w:t>• Estas tarifas pueden variar si se cambian hoteles, fechas de viaje, servicios, número de Integrantes y temporadas especiales, en estos casos pueden aplicar suplementos</w:t>
            </w:r>
            <w:r w:rsidR="006A1246" w:rsidRPr="00DF7999">
              <w:rPr>
                <w:szCs w:val="20"/>
              </w:rPr>
              <w:t>.</w:t>
            </w:r>
          </w:p>
          <w:p w14:paraId="48D9A673" w14:textId="77777777" w:rsidR="006A1246" w:rsidRPr="00DF7999" w:rsidRDefault="006A1246" w:rsidP="006A1246">
            <w:pPr>
              <w:rPr>
                <w:szCs w:val="20"/>
              </w:rPr>
            </w:pPr>
            <w:r w:rsidRPr="00DF7999">
              <w:rPr>
                <w:szCs w:val="20"/>
              </w:rPr>
              <w:t xml:space="preserve">• </w:t>
            </w:r>
            <w:r w:rsidRPr="00DF7999">
              <w:rPr>
                <w:sz w:val="24"/>
              </w:rPr>
              <w:t xml:space="preserve"> </w:t>
            </w:r>
            <w:r w:rsidRPr="00DF7999">
              <w:rPr>
                <w:szCs w:val="20"/>
              </w:rPr>
              <w:t>Para viajar se requiere pasaporte con vigencia mínima de 6 meses, cédula de ciudadanía original, dependiendo de las escalas del vuelo o la nacionalidad le pueden solicitar visa.</w:t>
            </w:r>
          </w:p>
          <w:p w14:paraId="7E8800F7" w14:textId="5D5840DE" w:rsidR="003210B0" w:rsidRDefault="006A1246" w:rsidP="006A1246">
            <w:r w:rsidRPr="00DF7999">
              <w:rPr>
                <w:szCs w:val="20"/>
              </w:rPr>
              <w:t>• Presentar certificado de la vacuna contra la fiebre amarilla aplicada, por lo menos a 10 días antes del viaje.</w:t>
            </w:r>
            <w:r w:rsidR="005072EC" w:rsidRPr="00DF7999">
              <w:rPr>
                <w:szCs w:val="20"/>
              </w:rPr>
              <w:br/>
              <w:t xml:space="preserve">• Diligenciar para la entrada a Jamaica el formulario Electrónico C5 con mínimo 7 días de anticipación al viaje. </w:t>
            </w:r>
            <w:hyperlink r:id="rId9" w:history="1">
              <w:r w:rsidR="005072EC" w:rsidRPr="00DF7999">
                <w:rPr>
                  <w:rStyle w:val="Hipervnculo"/>
                  <w:szCs w:val="20"/>
                </w:rPr>
                <w:t>CLICK AQUÍ</w:t>
              </w:r>
            </w:hyperlink>
          </w:p>
        </w:tc>
      </w:tr>
    </w:tbl>
    <w:p w14:paraId="6EC6AA31" w14:textId="77777777" w:rsidR="006A1246" w:rsidRDefault="006A1246" w:rsidP="005D1385">
      <w:pPr>
        <w:pStyle w:val="Sinespaciado"/>
      </w:pPr>
    </w:p>
    <w:tbl>
      <w:tblPr>
        <w:tblStyle w:val="Tablaconcuadrcula"/>
        <w:tblpPr w:leftFromText="141" w:rightFromText="141" w:vertAnchor="text" w:horzAnchor="page" w:tblpX="571" w:tblpY="12"/>
        <w:tblW w:w="11031" w:type="dxa"/>
        <w:tblLook w:val="04A0" w:firstRow="1" w:lastRow="0" w:firstColumn="1" w:lastColumn="0" w:noHBand="0" w:noVBand="1"/>
      </w:tblPr>
      <w:tblGrid>
        <w:gridCol w:w="11031"/>
      </w:tblGrid>
      <w:tr w:rsidR="003210B0" w14:paraId="620E488B" w14:textId="77777777" w:rsidTr="005A17C9">
        <w:trPr>
          <w:trHeight w:val="213"/>
        </w:trPr>
        <w:tc>
          <w:tcPr>
            <w:tcW w:w="11031" w:type="dxa"/>
            <w:shd w:val="clear" w:color="auto" w:fill="E16D01"/>
            <w:vAlign w:val="center"/>
          </w:tcPr>
          <w:p w14:paraId="2A67900F" w14:textId="77777777" w:rsidR="003210B0" w:rsidRPr="003210B0" w:rsidRDefault="003210B0" w:rsidP="003210B0">
            <w:pPr>
              <w:jc w:val="center"/>
              <w:rPr>
                <w:b/>
                <w:sz w:val="24"/>
                <w:szCs w:val="24"/>
              </w:rPr>
            </w:pPr>
            <w:r w:rsidRPr="003210B0">
              <w:rPr>
                <w:b/>
                <w:color w:val="FFFFFF" w:themeColor="background1"/>
                <w:sz w:val="24"/>
                <w:szCs w:val="24"/>
              </w:rPr>
              <w:t>PARA TENER EN CUENTA</w:t>
            </w:r>
          </w:p>
        </w:tc>
      </w:tr>
      <w:tr w:rsidR="003210B0" w14:paraId="41C6C881" w14:textId="77777777" w:rsidTr="00E37A93">
        <w:trPr>
          <w:trHeight w:val="2380"/>
        </w:trPr>
        <w:tc>
          <w:tcPr>
            <w:tcW w:w="11031" w:type="dxa"/>
            <w:vAlign w:val="center"/>
          </w:tcPr>
          <w:p w14:paraId="5901E612" w14:textId="77777777" w:rsidR="003210B0" w:rsidRPr="00DF7999" w:rsidRDefault="003210B0" w:rsidP="00E37A93">
            <w:pPr>
              <w:rPr>
                <w:szCs w:val="20"/>
              </w:rPr>
            </w:pPr>
            <w:r w:rsidRPr="00DF7999">
              <w:rPr>
                <w:szCs w:val="20"/>
              </w:rPr>
              <w:t>• Alojamiento pago en dólares americanos.</w:t>
            </w:r>
          </w:p>
          <w:p w14:paraId="38E417C2" w14:textId="77777777" w:rsidR="003210B0" w:rsidRPr="00DF7999" w:rsidRDefault="003210B0" w:rsidP="00E37A93">
            <w:pPr>
              <w:rPr>
                <w:szCs w:val="20"/>
              </w:rPr>
            </w:pPr>
            <w:r w:rsidRPr="00DF7999">
              <w:rPr>
                <w:szCs w:val="20"/>
              </w:rPr>
              <w:t>• Tarifas e impuestos sujetos a cambios sin previo aviso.</w:t>
            </w:r>
          </w:p>
          <w:p w14:paraId="21703170" w14:textId="77777777" w:rsidR="003210B0" w:rsidRPr="00DF7999" w:rsidRDefault="003210B0" w:rsidP="00E37A93">
            <w:pPr>
              <w:rPr>
                <w:szCs w:val="20"/>
              </w:rPr>
            </w:pPr>
            <w:r w:rsidRPr="00DF7999">
              <w:rPr>
                <w:szCs w:val="20"/>
              </w:rPr>
              <w:t>• En caso de no SHOW se aplica penalidad del 100 % sobre el valor del paquete.</w:t>
            </w:r>
          </w:p>
          <w:p w14:paraId="682565DC" w14:textId="77777777" w:rsidR="003210B0" w:rsidRPr="00DF7999" w:rsidRDefault="003210B0" w:rsidP="00E37A93">
            <w:pPr>
              <w:rPr>
                <w:szCs w:val="20"/>
              </w:rPr>
            </w:pPr>
            <w:r w:rsidRPr="00DF7999">
              <w:rPr>
                <w:szCs w:val="20"/>
              </w:rPr>
              <w:t>• Es importante que este en el aeropuerto como mínimo con cuatro (4) horas antes de la salida del vuelo.</w:t>
            </w:r>
          </w:p>
          <w:p w14:paraId="7DC19065" w14:textId="77777777" w:rsidR="003210B0" w:rsidRPr="00DF7999" w:rsidRDefault="003210B0" w:rsidP="00E37A93">
            <w:pPr>
              <w:rPr>
                <w:szCs w:val="20"/>
              </w:rPr>
            </w:pPr>
            <w:r w:rsidRPr="00DF7999">
              <w:rPr>
                <w:szCs w:val="20"/>
              </w:rPr>
              <w:t>• El tiquete después de emitido NO es reembolsable, NO es endosable, y aplican penalidades que la aerolínea disponga.</w:t>
            </w:r>
          </w:p>
          <w:p w14:paraId="05CD6CFA" w14:textId="77777777" w:rsidR="003210B0" w:rsidRPr="00DF7999" w:rsidRDefault="003210B0" w:rsidP="00E37A93">
            <w:pPr>
              <w:rPr>
                <w:szCs w:val="20"/>
              </w:rPr>
            </w:pPr>
            <w:r w:rsidRPr="00DF7999">
              <w:rPr>
                <w:szCs w:val="20"/>
              </w:rPr>
              <w:t>• Para adultos mayores de 85 años y hasta 99 años el valor de suplemento por asistencia médica es de Usd 2 dólares diarios</w:t>
            </w:r>
          </w:p>
          <w:p w14:paraId="34DA7715" w14:textId="77777777" w:rsidR="003210B0" w:rsidRPr="00DF7999" w:rsidRDefault="003210B0" w:rsidP="00E37A93">
            <w:pPr>
              <w:rPr>
                <w:szCs w:val="20"/>
              </w:rPr>
            </w:pPr>
            <w:r w:rsidRPr="00DF7999">
              <w:rPr>
                <w:szCs w:val="20"/>
              </w:rPr>
              <w:t>• Para menores de edad deben presentar pasaporte, registro civil de nacimiento y permiso autenticado en notaria por los padres.</w:t>
            </w:r>
          </w:p>
          <w:p w14:paraId="3C172650" w14:textId="77777777" w:rsidR="003210B0" w:rsidRPr="00DF7999" w:rsidRDefault="003210B0" w:rsidP="00E37A93">
            <w:pPr>
              <w:rPr>
                <w:szCs w:val="20"/>
              </w:rPr>
            </w:pPr>
          </w:p>
          <w:p w14:paraId="5F25A20D" w14:textId="77777777" w:rsidR="003210B0" w:rsidRDefault="003210B0" w:rsidP="00E37A93">
            <w:r w:rsidRPr="00DF7999">
              <w:rPr>
                <w:szCs w:val="20"/>
              </w:rPr>
              <w:t>La mayoría de habitaciones cuentan con cama doble o matrimonial 125cm ancho X 180cm largo</w:t>
            </w:r>
          </w:p>
        </w:tc>
      </w:tr>
      <w:tr w:rsidR="003210B0" w14:paraId="5BCF0468" w14:textId="77777777" w:rsidTr="005A17C9">
        <w:trPr>
          <w:trHeight w:val="487"/>
        </w:trPr>
        <w:tc>
          <w:tcPr>
            <w:tcW w:w="11031" w:type="dxa"/>
          </w:tcPr>
          <w:p w14:paraId="0206D967" w14:textId="77777777" w:rsidR="003210B0" w:rsidRDefault="003210B0" w:rsidP="003210B0">
            <w:pPr>
              <w:jc w:val="center"/>
            </w:pPr>
            <w:r w:rsidRPr="00766406">
              <w:rPr>
                <w:rFonts w:ascii="Arial" w:eastAsia="Times New Roman" w:hAnsi="Arial" w:cs="Arial"/>
                <w:noProof/>
                <w:sz w:val="24"/>
                <w:szCs w:val="24"/>
                <w:lang w:eastAsia="es-CO"/>
              </w:rPr>
              <w:drawing>
                <wp:inline distT="0" distB="0" distL="0" distR="0" wp14:anchorId="367B7A39" wp14:editId="3A0CAEAE">
                  <wp:extent cx="5238750" cy="752475"/>
                  <wp:effectExtent l="0" t="0" r="0" b="9525"/>
                  <wp:docPr id="22" name="Imagen 22" descr="https://tureserva.com.co/wp-content/uploads/2019/05/550X7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s://tureserva.com.co/wp-content/uploads/2019/05/550X7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FE8E845" w14:textId="77777777" w:rsidR="00435B1C" w:rsidRDefault="00435B1C"/>
    <w:p w14:paraId="15236B6C" w14:textId="77777777" w:rsidR="003210B0" w:rsidRDefault="003210B0"/>
    <w:p w14:paraId="0ADCC53C" w14:textId="77777777" w:rsidR="003210B0" w:rsidRDefault="003210B0"/>
    <w:p w14:paraId="52874EB6" w14:textId="77777777" w:rsidR="00435B1C" w:rsidRDefault="00435B1C"/>
    <w:p w14:paraId="2BE373A3" w14:textId="77777777" w:rsidR="00435B1C" w:rsidRDefault="00435B1C"/>
    <w:p w14:paraId="4FD7EDAF" w14:textId="77777777" w:rsidR="00435B1C" w:rsidRDefault="00435B1C"/>
    <w:p w14:paraId="29C638A1" w14:textId="77777777" w:rsidR="00435B1C" w:rsidRDefault="00435B1C"/>
    <w:p w14:paraId="34773B1A" w14:textId="77777777" w:rsidR="00435B1C" w:rsidRDefault="00435B1C"/>
    <w:p w14:paraId="5D231A47" w14:textId="77777777" w:rsidR="00435B1C" w:rsidRDefault="00435B1C"/>
    <w:sectPr w:rsidR="00435B1C" w:rsidSect="00D12D72">
      <w:pgSz w:w="12240" w:h="15840"/>
      <w:pgMar w:top="1417" w:right="1701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C124D"/>
    <w:multiLevelType w:val="hybridMultilevel"/>
    <w:tmpl w:val="A154A4E8"/>
    <w:lvl w:ilvl="0" w:tplc="240A0001">
      <w:start w:val="1"/>
      <w:numFmt w:val="bullet"/>
      <w:lvlText w:val=""/>
      <w:lvlJc w:val="left"/>
      <w:pPr>
        <w:ind w:left="615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1" w15:restartNumberingAfterBreak="0">
    <w:nsid w:val="218B0ADC"/>
    <w:multiLevelType w:val="hybridMultilevel"/>
    <w:tmpl w:val="205813C2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9B4"/>
    <w:rsid w:val="0000269A"/>
    <w:rsid w:val="00025173"/>
    <w:rsid w:val="000258A7"/>
    <w:rsid w:val="00026988"/>
    <w:rsid w:val="00035DA7"/>
    <w:rsid w:val="00035F22"/>
    <w:rsid w:val="00035F34"/>
    <w:rsid w:val="00040625"/>
    <w:rsid w:val="0005411F"/>
    <w:rsid w:val="00092695"/>
    <w:rsid w:val="000B4A8E"/>
    <w:rsid w:val="000C2179"/>
    <w:rsid w:val="000C5552"/>
    <w:rsid w:val="000F7502"/>
    <w:rsid w:val="00103433"/>
    <w:rsid w:val="001525B9"/>
    <w:rsid w:val="00153243"/>
    <w:rsid w:val="00154E46"/>
    <w:rsid w:val="001729B4"/>
    <w:rsid w:val="001839FC"/>
    <w:rsid w:val="001979F7"/>
    <w:rsid w:val="001B5DA8"/>
    <w:rsid w:val="001C6108"/>
    <w:rsid w:val="002119C2"/>
    <w:rsid w:val="0021700A"/>
    <w:rsid w:val="002576CD"/>
    <w:rsid w:val="0026712A"/>
    <w:rsid w:val="00274201"/>
    <w:rsid w:val="00276731"/>
    <w:rsid w:val="00280608"/>
    <w:rsid w:val="0029426B"/>
    <w:rsid w:val="00295039"/>
    <w:rsid w:val="002B3543"/>
    <w:rsid w:val="002F69E1"/>
    <w:rsid w:val="00320AC5"/>
    <w:rsid w:val="003210B0"/>
    <w:rsid w:val="003514E7"/>
    <w:rsid w:val="0035231A"/>
    <w:rsid w:val="003958CC"/>
    <w:rsid w:val="003D18BE"/>
    <w:rsid w:val="003D2804"/>
    <w:rsid w:val="003D6087"/>
    <w:rsid w:val="003E45C8"/>
    <w:rsid w:val="004011B6"/>
    <w:rsid w:val="004075B4"/>
    <w:rsid w:val="00425794"/>
    <w:rsid w:val="00435B1C"/>
    <w:rsid w:val="00437C71"/>
    <w:rsid w:val="0044246C"/>
    <w:rsid w:val="00446B68"/>
    <w:rsid w:val="00451C98"/>
    <w:rsid w:val="00466330"/>
    <w:rsid w:val="00472B28"/>
    <w:rsid w:val="00487F43"/>
    <w:rsid w:val="00490F9F"/>
    <w:rsid w:val="004A38A0"/>
    <w:rsid w:val="004C005E"/>
    <w:rsid w:val="004C299D"/>
    <w:rsid w:val="004D641B"/>
    <w:rsid w:val="004E0B96"/>
    <w:rsid w:val="004F5F57"/>
    <w:rsid w:val="004F6CA3"/>
    <w:rsid w:val="004F7926"/>
    <w:rsid w:val="0050157C"/>
    <w:rsid w:val="005072EC"/>
    <w:rsid w:val="00536D22"/>
    <w:rsid w:val="00544825"/>
    <w:rsid w:val="005666A0"/>
    <w:rsid w:val="005679DF"/>
    <w:rsid w:val="00576382"/>
    <w:rsid w:val="00586F82"/>
    <w:rsid w:val="00590F08"/>
    <w:rsid w:val="005A17C9"/>
    <w:rsid w:val="005B7F5D"/>
    <w:rsid w:val="005C6BFF"/>
    <w:rsid w:val="005D1385"/>
    <w:rsid w:val="005D79F1"/>
    <w:rsid w:val="005F4FF9"/>
    <w:rsid w:val="006039C6"/>
    <w:rsid w:val="006145DF"/>
    <w:rsid w:val="00660644"/>
    <w:rsid w:val="006654E1"/>
    <w:rsid w:val="00666703"/>
    <w:rsid w:val="00676D7E"/>
    <w:rsid w:val="006841E5"/>
    <w:rsid w:val="006877DE"/>
    <w:rsid w:val="00694EB8"/>
    <w:rsid w:val="00697244"/>
    <w:rsid w:val="006A1246"/>
    <w:rsid w:val="006A6DC2"/>
    <w:rsid w:val="006B1965"/>
    <w:rsid w:val="006D122A"/>
    <w:rsid w:val="006D3EC6"/>
    <w:rsid w:val="006E40B9"/>
    <w:rsid w:val="006E553A"/>
    <w:rsid w:val="00703318"/>
    <w:rsid w:val="007202D4"/>
    <w:rsid w:val="007208F0"/>
    <w:rsid w:val="00724FD0"/>
    <w:rsid w:val="0073290F"/>
    <w:rsid w:val="00732BA8"/>
    <w:rsid w:val="00760EC3"/>
    <w:rsid w:val="00776DEC"/>
    <w:rsid w:val="00792076"/>
    <w:rsid w:val="007C3F73"/>
    <w:rsid w:val="007D2E53"/>
    <w:rsid w:val="007E320F"/>
    <w:rsid w:val="007F550E"/>
    <w:rsid w:val="00802F86"/>
    <w:rsid w:val="0080629E"/>
    <w:rsid w:val="00810F39"/>
    <w:rsid w:val="00811E12"/>
    <w:rsid w:val="0081219A"/>
    <w:rsid w:val="008402A1"/>
    <w:rsid w:val="0084523B"/>
    <w:rsid w:val="00855AEF"/>
    <w:rsid w:val="00864D81"/>
    <w:rsid w:val="00891858"/>
    <w:rsid w:val="009060CC"/>
    <w:rsid w:val="0091362E"/>
    <w:rsid w:val="00926DAD"/>
    <w:rsid w:val="009316E6"/>
    <w:rsid w:val="00937315"/>
    <w:rsid w:val="00961B15"/>
    <w:rsid w:val="00963FA3"/>
    <w:rsid w:val="00965B8C"/>
    <w:rsid w:val="0097763F"/>
    <w:rsid w:val="009830DE"/>
    <w:rsid w:val="00997FA5"/>
    <w:rsid w:val="009A125B"/>
    <w:rsid w:val="009C4E53"/>
    <w:rsid w:val="009D5A79"/>
    <w:rsid w:val="009E611E"/>
    <w:rsid w:val="00A124BA"/>
    <w:rsid w:val="00A14020"/>
    <w:rsid w:val="00A2396A"/>
    <w:rsid w:val="00A31D97"/>
    <w:rsid w:val="00A635D9"/>
    <w:rsid w:val="00A7341F"/>
    <w:rsid w:val="00AA31B2"/>
    <w:rsid w:val="00AA5048"/>
    <w:rsid w:val="00AC1B29"/>
    <w:rsid w:val="00AC634B"/>
    <w:rsid w:val="00AF4306"/>
    <w:rsid w:val="00AF4ECA"/>
    <w:rsid w:val="00AF7DEA"/>
    <w:rsid w:val="00B0267B"/>
    <w:rsid w:val="00B05E13"/>
    <w:rsid w:val="00B10EA4"/>
    <w:rsid w:val="00B162AA"/>
    <w:rsid w:val="00B211E4"/>
    <w:rsid w:val="00B247F7"/>
    <w:rsid w:val="00B27E37"/>
    <w:rsid w:val="00B3238C"/>
    <w:rsid w:val="00B3238F"/>
    <w:rsid w:val="00B342D6"/>
    <w:rsid w:val="00B67885"/>
    <w:rsid w:val="00B802CB"/>
    <w:rsid w:val="00B86398"/>
    <w:rsid w:val="00B955B2"/>
    <w:rsid w:val="00BB682B"/>
    <w:rsid w:val="00BC5059"/>
    <w:rsid w:val="00BE76BE"/>
    <w:rsid w:val="00C04293"/>
    <w:rsid w:val="00C216C2"/>
    <w:rsid w:val="00C3048C"/>
    <w:rsid w:val="00C54DD7"/>
    <w:rsid w:val="00C71184"/>
    <w:rsid w:val="00C814B7"/>
    <w:rsid w:val="00C8671B"/>
    <w:rsid w:val="00CA0797"/>
    <w:rsid w:val="00CA6C81"/>
    <w:rsid w:val="00CB43BA"/>
    <w:rsid w:val="00CB7BC0"/>
    <w:rsid w:val="00CC3047"/>
    <w:rsid w:val="00CC3B65"/>
    <w:rsid w:val="00CD421A"/>
    <w:rsid w:val="00CD641D"/>
    <w:rsid w:val="00CE0237"/>
    <w:rsid w:val="00CE583A"/>
    <w:rsid w:val="00CF3E1C"/>
    <w:rsid w:val="00D12875"/>
    <w:rsid w:val="00D12D72"/>
    <w:rsid w:val="00D16899"/>
    <w:rsid w:val="00D26118"/>
    <w:rsid w:val="00D3610B"/>
    <w:rsid w:val="00D42DFF"/>
    <w:rsid w:val="00D45FFE"/>
    <w:rsid w:val="00D52B39"/>
    <w:rsid w:val="00D57C29"/>
    <w:rsid w:val="00D6500E"/>
    <w:rsid w:val="00D674B2"/>
    <w:rsid w:val="00D90667"/>
    <w:rsid w:val="00DB0156"/>
    <w:rsid w:val="00DC3CB9"/>
    <w:rsid w:val="00DE1632"/>
    <w:rsid w:val="00DE79D5"/>
    <w:rsid w:val="00DF7999"/>
    <w:rsid w:val="00E04EF7"/>
    <w:rsid w:val="00E10338"/>
    <w:rsid w:val="00E17AE4"/>
    <w:rsid w:val="00E21D98"/>
    <w:rsid w:val="00E2600A"/>
    <w:rsid w:val="00E2611A"/>
    <w:rsid w:val="00E37A93"/>
    <w:rsid w:val="00E5099E"/>
    <w:rsid w:val="00E67E12"/>
    <w:rsid w:val="00E7015B"/>
    <w:rsid w:val="00E74FEB"/>
    <w:rsid w:val="00E83521"/>
    <w:rsid w:val="00E90942"/>
    <w:rsid w:val="00E96FD7"/>
    <w:rsid w:val="00EA7D52"/>
    <w:rsid w:val="00EB4B71"/>
    <w:rsid w:val="00EC4F9F"/>
    <w:rsid w:val="00EE0A23"/>
    <w:rsid w:val="00EF093E"/>
    <w:rsid w:val="00F00458"/>
    <w:rsid w:val="00F26127"/>
    <w:rsid w:val="00F430DF"/>
    <w:rsid w:val="00F53BCD"/>
    <w:rsid w:val="00F55122"/>
    <w:rsid w:val="00F828F3"/>
    <w:rsid w:val="00F92759"/>
    <w:rsid w:val="00FC0283"/>
    <w:rsid w:val="00FC23DF"/>
    <w:rsid w:val="00FC29BB"/>
    <w:rsid w:val="00FC2FD5"/>
    <w:rsid w:val="00FD6CB8"/>
    <w:rsid w:val="00FE7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1470C"/>
  <w15:chartTrackingRefBased/>
  <w15:docId w15:val="{0F9A80C7-0A95-4956-B95B-6450B3A18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39C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numbering" w:customStyle="1" w:styleId="Sinlista1">
    <w:name w:val="Sin lista1"/>
    <w:next w:val="Sinlista"/>
    <w:uiPriority w:val="99"/>
    <w:semiHidden/>
    <w:unhideWhenUsed/>
    <w:rsid w:val="001729B4"/>
  </w:style>
  <w:style w:type="character" w:styleId="Hipervnculo">
    <w:name w:val="Hyperlink"/>
    <w:basedOn w:val="Fuentedeprrafopredeter"/>
    <w:uiPriority w:val="99"/>
    <w:unhideWhenUsed/>
    <w:rsid w:val="001729B4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1729B4"/>
    <w:rPr>
      <w:color w:val="800080"/>
      <w:u w:val="single"/>
    </w:rPr>
  </w:style>
  <w:style w:type="table" w:styleId="Tablaconcuadrcula">
    <w:name w:val="Table Grid"/>
    <w:basedOn w:val="Tablanormal"/>
    <w:uiPriority w:val="39"/>
    <w:rsid w:val="001729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decuadrcula4-nfasis6">
    <w:name w:val="Grid Table 4 Accent 6"/>
    <w:basedOn w:val="Tablanormal"/>
    <w:uiPriority w:val="49"/>
    <w:rsid w:val="0005411F"/>
    <w:pPr>
      <w:spacing w:after="0" w:line="240" w:lineRule="auto"/>
    </w:pPr>
    <w:rPr>
      <w:rFonts w:ascii="Arial" w:hAnsi="Arial"/>
      <w:sz w:val="24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Sinespaciado">
    <w:name w:val="No Spacing"/>
    <w:uiPriority w:val="1"/>
    <w:qFormat/>
    <w:rsid w:val="006039C6"/>
    <w:pPr>
      <w:spacing w:after="0" w:line="240" w:lineRule="auto"/>
    </w:p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5D79F1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EF09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14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4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2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68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59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6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34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61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13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02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5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9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85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9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00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2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21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4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00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42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09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2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45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08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586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6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4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9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7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7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8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9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4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0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6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77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8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8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6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9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7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8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5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2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3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1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9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03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79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5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80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24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3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32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1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54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18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30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9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32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hyperlink" Target="https://www.enterjamaica.gov.jm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407B7C-FE65-43C7-A20C-8BFAB863B6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1887</TotalTime>
  <Pages>3</Pages>
  <Words>659</Words>
  <Characters>3625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PRODUCTO 1 TURESERVA</dc:creator>
  <cp:keywords/>
  <dc:description/>
  <cp:lastModifiedBy>Cuenta Microsoft</cp:lastModifiedBy>
  <cp:revision>119</cp:revision>
  <dcterms:created xsi:type="dcterms:W3CDTF">2025-03-21T19:12:00Z</dcterms:created>
  <dcterms:modified xsi:type="dcterms:W3CDTF">2026-10-29T15:32:00Z</dcterms:modified>
</cp:coreProperties>
</file>