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5F32" w14:textId="15AD9A38" w:rsidR="00CD24DF" w:rsidRDefault="00CD24DF" w:rsidP="00CD24DF">
      <w:pPr>
        <w:pStyle w:val="Heading1"/>
        <w:jc w:val="center"/>
        <w:rPr>
          <w:rFonts w:ascii="Verdana" w:hAnsi="Verdana"/>
          <w:sz w:val="36"/>
        </w:rPr>
      </w:pPr>
      <w:r w:rsidRPr="008770D1">
        <w:rPr>
          <w:rFonts w:ascii="Verdana" w:hAnsi="Verdana"/>
          <w:sz w:val="36"/>
        </w:rPr>
        <w:t>Bestillingsskjema</w:t>
      </w:r>
      <w:r w:rsidR="00262C89">
        <w:rPr>
          <w:rFonts w:ascii="Verdana" w:hAnsi="Verdana"/>
          <w:sz w:val="36"/>
        </w:rPr>
        <w:t xml:space="preserve"> </w:t>
      </w:r>
      <w:r w:rsidR="001A33FA">
        <w:rPr>
          <w:rFonts w:ascii="Verdana" w:hAnsi="Verdana"/>
          <w:sz w:val="36"/>
        </w:rPr>
        <w:t>fjernkontroll garasjeport</w:t>
      </w:r>
    </w:p>
    <w:p w14:paraId="5ACD2D85" w14:textId="77777777" w:rsidR="00AF1D58" w:rsidRPr="008770D1" w:rsidRDefault="00AF1D58" w:rsidP="00CD24DF">
      <w:pPr>
        <w:pStyle w:val="Heading1"/>
        <w:jc w:val="center"/>
        <w:rPr>
          <w:rFonts w:ascii="Verdana" w:hAnsi="Verdana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420"/>
        <w:gridCol w:w="4741"/>
      </w:tblGrid>
      <w:tr w:rsidR="00F942E1" w14:paraId="486A4D11" w14:textId="77777777" w:rsidTr="00194F0C">
        <w:tc>
          <w:tcPr>
            <w:tcW w:w="4184" w:type="dxa"/>
            <w:tcBorders>
              <w:bottom w:val="single" w:sz="6" w:space="0" w:color="auto"/>
              <w:right w:val="single" w:sz="4" w:space="0" w:color="auto"/>
            </w:tcBorders>
          </w:tcPr>
          <w:p w14:paraId="4C36FBAC" w14:textId="77777777" w:rsidR="00A95C4D" w:rsidRPr="00F942E1" w:rsidRDefault="00A95C4D" w:rsidP="00CD24DF">
            <w:pPr>
              <w:rPr>
                <w:rFonts w:ascii="Verdana" w:hAnsi="Verdana"/>
                <w:b/>
                <w:sz w:val="24"/>
                <w:szCs w:val="24"/>
              </w:rPr>
            </w:pPr>
            <w:r w:rsidRPr="00F942E1">
              <w:rPr>
                <w:rFonts w:ascii="Verdana" w:hAnsi="Verdana"/>
                <w:b/>
                <w:sz w:val="24"/>
                <w:szCs w:val="24"/>
              </w:rPr>
              <w:t>Beboer (bestillers) navn: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1CEB9" w14:textId="77777777" w:rsidR="00A95C4D" w:rsidRPr="00F942E1" w:rsidRDefault="00A95C4D" w:rsidP="00CD24DF">
            <w:pPr>
              <w:rPr>
                <w:rFonts w:ascii="Verdana" w:hAnsi="Verdana"/>
              </w:rPr>
            </w:pPr>
          </w:p>
        </w:tc>
        <w:tc>
          <w:tcPr>
            <w:tcW w:w="4741" w:type="dxa"/>
            <w:tcBorders>
              <w:left w:val="single" w:sz="4" w:space="0" w:color="auto"/>
              <w:bottom w:val="single" w:sz="6" w:space="0" w:color="auto"/>
            </w:tcBorders>
          </w:tcPr>
          <w:p w14:paraId="674475DB" w14:textId="17D28221" w:rsidR="00A95C4D" w:rsidRPr="00F942E1" w:rsidRDefault="00A95C4D" w:rsidP="00CD24DF">
            <w:pPr>
              <w:rPr>
                <w:rFonts w:ascii="Verdana" w:hAnsi="Verdana"/>
              </w:rPr>
            </w:pPr>
          </w:p>
        </w:tc>
      </w:tr>
      <w:tr w:rsidR="00194F0C" w14:paraId="428BF68F" w14:textId="77777777" w:rsidTr="00194F0C">
        <w:tc>
          <w:tcPr>
            <w:tcW w:w="41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BA9AE7" w14:textId="226009E7" w:rsidR="00194F0C" w:rsidRPr="00F942E1" w:rsidRDefault="00194F0C" w:rsidP="00CD24DF">
            <w:pPr>
              <w:rPr>
                <w:rFonts w:ascii="Verdana" w:hAnsi="Verdana"/>
                <w:b/>
                <w:sz w:val="24"/>
                <w:szCs w:val="24"/>
              </w:rPr>
            </w:pPr>
            <w:r w:rsidRPr="00F942E1">
              <w:rPr>
                <w:rFonts w:ascii="Verdana" w:hAnsi="Verdana"/>
                <w:b/>
                <w:sz w:val="24"/>
                <w:szCs w:val="24"/>
              </w:rPr>
              <w:t xml:space="preserve">Beboer (bestillers) </w:t>
            </w:r>
            <w:r>
              <w:rPr>
                <w:rFonts w:ascii="Verdana" w:hAnsi="Verdana"/>
                <w:b/>
                <w:sz w:val="24"/>
                <w:szCs w:val="24"/>
              </w:rPr>
              <w:t>tlf nr.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5747A" w14:textId="77777777" w:rsidR="00194F0C" w:rsidRPr="00F942E1" w:rsidRDefault="00194F0C" w:rsidP="00CD24DF">
            <w:pPr>
              <w:rPr>
                <w:rFonts w:ascii="Verdana" w:hAnsi="Verdana"/>
              </w:rPr>
            </w:pPr>
          </w:p>
        </w:tc>
        <w:tc>
          <w:tcPr>
            <w:tcW w:w="4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EE216A7" w14:textId="77777777" w:rsidR="00194F0C" w:rsidRPr="00F942E1" w:rsidRDefault="00194F0C" w:rsidP="00CD24DF">
            <w:pPr>
              <w:rPr>
                <w:rFonts w:ascii="Verdana" w:hAnsi="Verdana"/>
              </w:rPr>
            </w:pPr>
          </w:p>
        </w:tc>
      </w:tr>
      <w:tr w:rsidR="00F942E1" w14:paraId="108E64DC" w14:textId="77777777" w:rsidTr="00194F0C">
        <w:tc>
          <w:tcPr>
            <w:tcW w:w="41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B5E57" w14:textId="77777777" w:rsidR="00A95C4D" w:rsidRPr="00F942E1" w:rsidRDefault="001D6FFB" w:rsidP="00CD24DF">
            <w:pPr>
              <w:rPr>
                <w:rFonts w:ascii="Verdana" w:hAnsi="Verdana"/>
                <w:b/>
                <w:sz w:val="24"/>
                <w:szCs w:val="24"/>
              </w:rPr>
            </w:pPr>
            <w:r w:rsidRPr="00F942E1">
              <w:rPr>
                <w:rFonts w:ascii="Verdana" w:hAnsi="Verdana"/>
                <w:b/>
                <w:sz w:val="24"/>
                <w:szCs w:val="24"/>
              </w:rPr>
              <w:t>Leilighetsnummer</w:t>
            </w:r>
            <w:r w:rsidR="00A95C4D" w:rsidRPr="00F942E1"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F942E1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F0F4B" w14:textId="77777777" w:rsidR="00A95C4D" w:rsidRPr="00F942E1" w:rsidRDefault="00A95C4D" w:rsidP="00CD24DF">
            <w:pPr>
              <w:rPr>
                <w:rFonts w:ascii="Verdana" w:hAnsi="Verdana"/>
              </w:rPr>
            </w:pPr>
          </w:p>
        </w:tc>
        <w:tc>
          <w:tcPr>
            <w:tcW w:w="4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0FA6200" w14:textId="532F601D" w:rsidR="00A95C4D" w:rsidRPr="00F942E1" w:rsidRDefault="00A95C4D" w:rsidP="00CD24DF">
            <w:pPr>
              <w:rPr>
                <w:rFonts w:ascii="Verdana" w:hAnsi="Verdana"/>
              </w:rPr>
            </w:pPr>
          </w:p>
        </w:tc>
      </w:tr>
      <w:tr w:rsidR="001A33FA" w14:paraId="7CB50DFE" w14:textId="77777777" w:rsidTr="00194F0C">
        <w:tc>
          <w:tcPr>
            <w:tcW w:w="4184" w:type="dxa"/>
            <w:tcBorders>
              <w:top w:val="single" w:sz="6" w:space="0" w:color="auto"/>
              <w:right w:val="single" w:sz="4" w:space="0" w:color="auto"/>
            </w:tcBorders>
          </w:tcPr>
          <w:p w14:paraId="7B92B231" w14:textId="14E61251" w:rsidR="001A33FA" w:rsidRPr="00F942E1" w:rsidRDefault="001A33FA" w:rsidP="00CD24DF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Faktura</w:t>
            </w:r>
            <w:r w:rsidR="00071F86">
              <w:rPr>
                <w:rFonts w:ascii="Verdana" w:hAnsi="Verdana"/>
                <w:b/>
                <w:sz w:val="24"/>
                <w:szCs w:val="24"/>
              </w:rPr>
              <w:t>-adresse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AFE42" w14:textId="77777777" w:rsidR="001A33FA" w:rsidRPr="00F942E1" w:rsidRDefault="001A33FA" w:rsidP="00CD24DF">
            <w:pPr>
              <w:rPr>
                <w:rFonts w:ascii="Verdana" w:hAnsi="Verdana"/>
              </w:rPr>
            </w:pPr>
          </w:p>
        </w:tc>
        <w:tc>
          <w:tcPr>
            <w:tcW w:w="4741" w:type="dxa"/>
            <w:tcBorders>
              <w:top w:val="single" w:sz="6" w:space="0" w:color="auto"/>
              <w:left w:val="single" w:sz="4" w:space="0" w:color="auto"/>
            </w:tcBorders>
          </w:tcPr>
          <w:p w14:paraId="1788F894" w14:textId="77777777" w:rsidR="001A33FA" w:rsidRPr="00F942E1" w:rsidRDefault="001A33FA" w:rsidP="00CD24DF">
            <w:pPr>
              <w:rPr>
                <w:rFonts w:ascii="Verdana" w:hAnsi="Verdana"/>
              </w:rPr>
            </w:pPr>
          </w:p>
        </w:tc>
      </w:tr>
    </w:tbl>
    <w:p w14:paraId="41C001A5" w14:textId="77777777" w:rsidR="00CD24DF" w:rsidRDefault="00CD24DF" w:rsidP="00CD24DF">
      <w:pPr>
        <w:rPr>
          <w:rFonts w:ascii="Verdana" w:hAnsi="Verdana"/>
        </w:rPr>
      </w:pPr>
    </w:p>
    <w:p w14:paraId="7E0BF9D8" w14:textId="77777777" w:rsidR="001130AF" w:rsidRPr="008770D1" w:rsidRDefault="001130AF" w:rsidP="00CD24DF">
      <w:pPr>
        <w:rPr>
          <w:rFonts w:ascii="Verdana" w:hAnsi="Verdana"/>
        </w:rPr>
      </w:pPr>
    </w:p>
    <w:p w14:paraId="22646FA2" w14:textId="20CDE219" w:rsidR="00CD24DF" w:rsidRDefault="008770D1" w:rsidP="001D6FFB">
      <w:pPr>
        <w:rPr>
          <w:rFonts w:ascii="Verdana" w:hAnsi="Verdana"/>
        </w:rPr>
      </w:pPr>
      <w:r>
        <w:rPr>
          <w:rFonts w:ascii="Verdana" w:hAnsi="Verdana"/>
        </w:rPr>
        <w:br/>
      </w:r>
      <w:r w:rsidR="00CD24DF" w:rsidRPr="008770D1">
        <w:rPr>
          <w:rFonts w:ascii="Verdana" w:hAnsi="Verdana"/>
        </w:rPr>
        <w:t xml:space="preserve">Bestiller </w:t>
      </w:r>
      <w:r w:rsidR="00556C1A">
        <w:rPr>
          <w:rFonts w:ascii="Verdana" w:hAnsi="Verdana"/>
        </w:rPr>
        <w:t xml:space="preserve">fjernkontroll til </w:t>
      </w:r>
      <w:r w:rsidR="00B8675B">
        <w:rPr>
          <w:rFonts w:ascii="Verdana" w:hAnsi="Verdana"/>
        </w:rPr>
        <w:t>garasjeport Landsnes Hage.</w:t>
      </w:r>
    </w:p>
    <w:p w14:paraId="444DF02B" w14:textId="77777777" w:rsidR="00B8675B" w:rsidRDefault="00B8675B" w:rsidP="001D6FFB">
      <w:pPr>
        <w:rPr>
          <w:rFonts w:ascii="Verdana" w:hAnsi="Verdana"/>
        </w:rPr>
      </w:pPr>
    </w:p>
    <w:p w14:paraId="0908F687" w14:textId="480CC46A" w:rsidR="00B8675B" w:rsidRDefault="00B8675B" w:rsidP="001D6FFB">
      <w:pPr>
        <w:rPr>
          <w:rFonts w:ascii="Verdana" w:hAnsi="Verdana"/>
        </w:rPr>
      </w:pPr>
      <w:r>
        <w:rPr>
          <w:rFonts w:ascii="Verdana" w:hAnsi="Verdana"/>
        </w:rPr>
        <w:t>Antall som bestilles: …………… stk</w:t>
      </w:r>
    </w:p>
    <w:p w14:paraId="021B71AC" w14:textId="77777777" w:rsidR="001D6FFB" w:rsidRDefault="001D6FFB" w:rsidP="001D6FFB">
      <w:pPr>
        <w:rPr>
          <w:rFonts w:ascii="Verdana" w:hAnsi="Verdana"/>
        </w:rPr>
      </w:pPr>
    </w:p>
    <w:p w14:paraId="12C8BFC8" w14:textId="090906BE" w:rsidR="00CD24DF" w:rsidRPr="008770D1" w:rsidRDefault="008770D1" w:rsidP="00CD24DF">
      <w:pPr>
        <w:pStyle w:val="Header"/>
        <w:rPr>
          <w:rFonts w:ascii="Verdana" w:hAnsi="Verdana"/>
        </w:rPr>
      </w:pPr>
      <w:r>
        <w:rPr>
          <w:rFonts w:ascii="Verdana" w:hAnsi="Verdana"/>
          <w:b/>
          <w:bCs/>
          <w:i/>
          <w:iCs/>
        </w:rPr>
        <w:br/>
      </w:r>
    </w:p>
    <w:p w14:paraId="3A721C78" w14:textId="029CA410" w:rsidR="00CD24DF" w:rsidRPr="008770D1" w:rsidRDefault="00CD24DF" w:rsidP="00C906D8">
      <w:pPr>
        <w:pStyle w:val="Header"/>
        <w:rPr>
          <w:rFonts w:ascii="Verdana" w:hAnsi="Verdana"/>
        </w:rPr>
      </w:pPr>
      <w:r w:rsidRPr="008770D1">
        <w:rPr>
          <w:rFonts w:ascii="Verdana" w:hAnsi="Verdana"/>
        </w:rPr>
        <w:t>Dato:</w:t>
      </w:r>
      <w:r w:rsidR="00262C89">
        <w:rPr>
          <w:rFonts w:ascii="Verdana" w:hAnsi="Verdana"/>
        </w:rPr>
        <w:t>__________</w:t>
      </w:r>
      <w:r w:rsidR="00C906D8" w:rsidRPr="008770D1">
        <w:rPr>
          <w:rFonts w:ascii="Verdana" w:hAnsi="Verdana"/>
        </w:rPr>
        <w:t xml:space="preserve"> </w:t>
      </w:r>
    </w:p>
    <w:p w14:paraId="46BB0601" w14:textId="6177036D" w:rsidR="00CD24DF" w:rsidRDefault="00F166D5" w:rsidP="00CD24DF">
      <w:pPr>
        <w:pStyle w:val="Header"/>
        <w:rPr>
          <w:rFonts w:ascii="Verdana" w:hAnsi="Verdana"/>
        </w:rPr>
      </w:pPr>
      <w:r>
        <w:rPr>
          <w:rFonts w:ascii="Verdana" w:hAnsi="Verdana"/>
        </w:rPr>
        <w:br/>
      </w:r>
      <w:r w:rsidR="00262C89">
        <w:rPr>
          <w:rFonts w:ascii="Verdana" w:hAnsi="Verdana"/>
        </w:rPr>
        <w:t xml:space="preserve">Ferdig utfylt skjema sendes til:  </w:t>
      </w:r>
      <w:hyperlink r:id="rId7" w:history="1">
        <w:r w:rsidR="00A10B56" w:rsidRPr="00091188">
          <w:rPr>
            <w:rStyle w:val="Hyperlink"/>
            <w:rFonts w:ascii="Verdana" w:hAnsi="Verdana"/>
          </w:rPr>
          <w:t>nokkelbestilling@landsneshage.no</w:t>
        </w:r>
      </w:hyperlink>
    </w:p>
    <w:p w14:paraId="325A94C4" w14:textId="77777777" w:rsidR="00A10B56" w:rsidRDefault="00A10B56" w:rsidP="00CD24DF">
      <w:pPr>
        <w:pStyle w:val="Header"/>
        <w:rPr>
          <w:rFonts w:ascii="Verdana" w:hAnsi="Verdana"/>
        </w:rPr>
      </w:pPr>
    </w:p>
    <w:p w14:paraId="1E164356" w14:textId="434D4149" w:rsidR="00CF12CF" w:rsidRDefault="00CF12CF" w:rsidP="0021744A">
      <w:pPr>
        <w:pStyle w:val="Header"/>
        <w:rPr>
          <w:rFonts w:ascii="Verdana" w:hAnsi="Verdana"/>
        </w:rPr>
      </w:pPr>
      <w:r>
        <w:rPr>
          <w:rFonts w:ascii="Verdana" w:hAnsi="Verdana"/>
        </w:rPr>
        <w:t>Merk:</w:t>
      </w:r>
    </w:p>
    <w:p w14:paraId="26BACBF2" w14:textId="35D74246" w:rsidR="0021744A" w:rsidRPr="0021744A" w:rsidRDefault="0021744A" w:rsidP="00CF12CF">
      <w:pPr>
        <w:pStyle w:val="Header"/>
        <w:numPr>
          <w:ilvl w:val="0"/>
          <w:numId w:val="1"/>
        </w:numPr>
        <w:rPr>
          <w:rFonts w:ascii="Verdana" w:hAnsi="Verdana"/>
        </w:rPr>
      </w:pPr>
      <w:r w:rsidRPr="0021744A">
        <w:rPr>
          <w:rFonts w:ascii="Verdana" w:hAnsi="Verdana"/>
        </w:rPr>
        <w:t>Fjernkontroll</w:t>
      </w:r>
      <w:r>
        <w:rPr>
          <w:rFonts w:ascii="Verdana" w:hAnsi="Verdana"/>
        </w:rPr>
        <w:t>en</w:t>
      </w:r>
      <w:r w:rsidRPr="0021744A">
        <w:rPr>
          <w:rFonts w:ascii="Verdana" w:hAnsi="Verdana"/>
        </w:rPr>
        <w:t xml:space="preserve"> sendes til styret</w:t>
      </w:r>
    </w:p>
    <w:p w14:paraId="672EC7B2" w14:textId="04247136" w:rsidR="0021744A" w:rsidRPr="0021744A" w:rsidRDefault="0021744A" w:rsidP="00CF12CF">
      <w:pPr>
        <w:pStyle w:val="Header"/>
        <w:numPr>
          <w:ilvl w:val="0"/>
          <w:numId w:val="1"/>
        </w:numPr>
        <w:rPr>
          <w:rFonts w:ascii="Verdana" w:hAnsi="Verdana"/>
        </w:rPr>
      </w:pPr>
      <w:r w:rsidRPr="0021744A">
        <w:rPr>
          <w:rFonts w:ascii="Verdana" w:hAnsi="Verdana"/>
        </w:rPr>
        <w:t>Styret koble</w:t>
      </w:r>
      <w:r w:rsidR="00332C49">
        <w:rPr>
          <w:rFonts w:ascii="Verdana" w:hAnsi="Verdana"/>
        </w:rPr>
        <w:t>r</w:t>
      </w:r>
      <w:r w:rsidRPr="0021744A">
        <w:rPr>
          <w:rFonts w:ascii="Verdana" w:hAnsi="Verdana"/>
        </w:rPr>
        <w:t xml:space="preserve"> fjernkontrollen til garasjeporten.</w:t>
      </w:r>
    </w:p>
    <w:p w14:paraId="08AFEE21" w14:textId="47480329" w:rsidR="0021744A" w:rsidRPr="0021744A" w:rsidRDefault="0021744A" w:rsidP="00CF12CF">
      <w:pPr>
        <w:pStyle w:val="Header"/>
        <w:numPr>
          <w:ilvl w:val="0"/>
          <w:numId w:val="1"/>
        </w:numPr>
        <w:rPr>
          <w:rFonts w:ascii="Verdana" w:hAnsi="Verdana"/>
        </w:rPr>
      </w:pPr>
      <w:r w:rsidRPr="0021744A">
        <w:rPr>
          <w:rFonts w:ascii="Verdana" w:hAnsi="Verdana"/>
        </w:rPr>
        <w:t>Styret overleverer fjernkontrollen fysisk</w:t>
      </w:r>
      <w:r w:rsidR="00332C49">
        <w:rPr>
          <w:rFonts w:ascii="Verdana" w:hAnsi="Verdana"/>
        </w:rPr>
        <w:t xml:space="preserve"> </w:t>
      </w:r>
      <w:r w:rsidR="00CF12CF">
        <w:rPr>
          <w:rFonts w:ascii="Verdana" w:hAnsi="Verdana"/>
        </w:rPr>
        <w:t>t</w:t>
      </w:r>
      <w:r w:rsidR="00332C49">
        <w:rPr>
          <w:rFonts w:ascii="Verdana" w:hAnsi="Verdana"/>
        </w:rPr>
        <w:t>il bestiller.</w:t>
      </w:r>
    </w:p>
    <w:p w14:paraId="42072247" w14:textId="562DD979" w:rsidR="0021744A" w:rsidRDefault="0021744A" w:rsidP="00CF12CF">
      <w:pPr>
        <w:pStyle w:val="Header"/>
        <w:numPr>
          <w:ilvl w:val="0"/>
          <w:numId w:val="1"/>
        </w:numPr>
        <w:rPr>
          <w:rFonts w:ascii="Verdana" w:hAnsi="Verdana"/>
        </w:rPr>
      </w:pPr>
      <w:r w:rsidRPr="0021744A">
        <w:rPr>
          <w:rFonts w:ascii="Verdana" w:hAnsi="Verdana"/>
        </w:rPr>
        <w:t>Leverandør</w:t>
      </w:r>
      <w:r w:rsidR="00332C49">
        <w:rPr>
          <w:rFonts w:ascii="Verdana" w:hAnsi="Verdana"/>
        </w:rPr>
        <w:t>en</w:t>
      </w:r>
      <w:r w:rsidRPr="0021744A">
        <w:rPr>
          <w:rFonts w:ascii="Verdana" w:hAnsi="Verdana"/>
        </w:rPr>
        <w:t xml:space="preserve"> fakturerer bestiller direkte.</w:t>
      </w:r>
    </w:p>
    <w:p w14:paraId="0FE2291C" w14:textId="77777777" w:rsidR="00262C89" w:rsidRDefault="00262C89" w:rsidP="00CD24DF">
      <w:pPr>
        <w:pStyle w:val="Header"/>
        <w:rPr>
          <w:rFonts w:ascii="Verdana" w:hAnsi="Verdana"/>
        </w:rPr>
      </w:pPr>
    </w:p>
    <w:p w14:paraId="7A266F57" w14:textId="77777777" w:rsidR="00251FB2" w:rsidRPr="00CF12CF" w:rsidRDefault="00262C89" w:rsidP="00CF12CF">
      <w:pPr>
        <w:pStyle w:val="ListParagraph"/>
        <w:numPr>
          <w:ilvl w:val="0"/>
          <w:numId w:val="1"/>
        </w:numPr>
        <w:tabs>
          <w:tab w:val="left" w:pos="464"/>
        </w:tabs>
        <w:rPr>
          <w:rFonts w:ascii="Verdana" w:hAnsi="Verdana" w:cs="Arial"/>
        </w:rPr>
      </w:pPr>
      <w:r w:rsidRPr="00CF12CF">
        <w:rPr>
          <w:rFonts w:ascii="Verdana" w:hAnsi="Verdana" w:cs="Arial"/>
        </w:rPr>
        <w:t>Dette skjemaet arkiveres av Styret i Sameiet Landsnes Hage for dokumentasjon.</w:t>
      </w:r>
    </w:p>
    <w:sectPr w:rsidR="00251FB2" w:rsidRPr="00CF12CF" w:rsidSect="00943F6C">
      <w:headerReference w:type="default" r:id="rId8"/>
      <w:footerReference w:type="even" r:id="rId9"/>
      <w:footerReference w:type="default" r:id="rId10"/>
      <w:footerReference w:type="first" r:id="rId11"/>
      <w:pgSz w:w="11906" w:h="16832" w:code="9"/>
      <w:pgMar w:top="2410" w:right="1133" w:bottom="1702" w:left="1418" w:header="0" w:footer="313" w:gutter="0"/>
      <w:paperSrc w:first="256" w:other="25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FED8" w14:textId="77777777" w:rsidR="00F66C6D" w:rsidRDefault="00F66C6D">
      <w:r>
        <w:separator/>
      </w:r>
    </w:p>
  </w:endnote>
  <w:endnote w:type="continuationSeparator" w:id="0">
    <w:p w14:paraId="0B837ABC" w14:textId="77777777" w:rsidR="00F66C6D" w:rsidRDefault="00F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980F" w14:textId="1C3ED5F9" w:rsidR="0097292B" w:rsidRDefault="009729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A363E3" wp14:editId="501F63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9485" cy="321945"/>
              <wp:effectExtent l="0" t="0" r="12065" b="0"/>
              <wp:wrapNone/>
              <wp:docPr id="15004708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94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9896E" w14:textId="04EA17A8" w:rsidR="0097292B" w:rsidRPr="0097292B" w:rsidRDefault="0097292B" w:rsidP="0097292B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</w:pPr>
                          <w:r w:rsidRPr="0097292B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363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75.55pt;height:25.3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C09896E" w14:textId="04EA17A8" w:rsidR="0097292B" w:rsidRPr="0097292B" w:rsidRDefault="0097292B" w:rsidP="0097292B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</w:pPr>
                    <w:r w:rsidRPr="0097292B"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6514" w14:textId="4177E2C8" w:rsidR="0097292B" w:rsidRDefault="009729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43F3FD" wp14:editId="05D8DF73">
              <wp:simplePos x="899746" y="103456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9485" cy="321945"/>
              <wp:effectExtent l="0" t="0" r="12065" b="0"/>
              <wp:wrapNone/>
              <wp:docPr id="88307899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94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0665B" w14:textId="59239C48" w:rsidR="0097292B" w:rsidRPr="0097292B" w:rsidRDefault="0097292B" w:rsidP="0097292B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</w:pPr>
                          <w:r w:rsidRPr="0097292B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3F3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75.55pt;height:25.3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DC0665B" w14:textId="59239C48" w:rsidR="0097292B" w:rsidRPr="0097292B" w:rsidRDefault="0097292B" w:rsidP="0097292B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</w:pPr>
                    <w:r w:rsidRPr="0097292B"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365B" w14:textId="64F87DD5" w:rsidR="0097292B" w:rsidRDefault="009729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0031BE" wp14:editId="46E396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9485" cy="321945"/>
              <wp:effectExtent l="0" t="0" r="12065" b="0"/>
              <wp:wrapNone/>
              <wp:docPr id="15813910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94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49C3A" w14:textId="799A1CC2" w:rsidR="0097292B" w:rsidRPr="0097292B" w:rsidRDefault="0097292B" w:rsidP="0097292B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</w:pPr>
                          <w:r w:rsidRPr="0097292B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8"/>
                              <w:szCs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03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75.55pt;height:25.3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29749C3A" w14:textId="799A1CC2" w:rsidR="0097292B" w:rsidRPr="0097292B" w:rsidRDefault="0097292B" w:rsidP="0097292B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</w:pPr>
                    <w:r w:rsidRPr="0097292B">
                      <w:rPr>
                        <w:rFonts w:ascii="Arial" w:eastAsia="Arial" w:hAnsi="Arial" w:cs="Arial"/>
                        <w:noProof/>
                        <w:color w:val="A6A6A6"/>
                        <w:sz w:val="18"/>
                        <w:szCs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7517" w14:textId="77777777" w:rsidR="00F66C6D" w:rsidRDefault="00F66C6D">
      <w:r>
        <w:separator/>
      </w:r>
    </w:p>
  </w:footnote>
  <w:footnote w:type="continuationSeparator" w:id="0">
    <w:p w14:paraId="5F409B63" w14:textId="77777777" w:rsidR="00F66C6D" w:rsidRDefault="00F6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A9B6" w14:textId="39A9A736" w:rsidR="008770D1" w:rsidRDefault="008770D1" w:rsidP="00943F6C">
    <w:pPr>
      <w:pStyle w:val="Standardtekst"/>
      <w:ind w:firstLine="56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36048"/>
    <w:multiLevelType w:val="hybridMultilevel"/>
    <w:tmpl w:val="F72E45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0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B9"/>
    <w:rsid w:val="0002037B"/>
    <w:rsid w:val="00031B59"/>
    <w:rsid w:val="00051867"/>
    <w:rsid w:val="0005300B"/>
    <w:rsid w:val="00071F86"/>
    <w:rsid w:val="000A18B9"/>
    <w:rsid w:val="000A4BAD"/>
    <w:rsid w:val="000A6FAC"/>
    <w:rsid w:val="00104F3C"/>
    <w:rsid w:val="001130AF"/>
    <w:rsid w:val="00154045"/>
    <w:rsid w:val="00171F78"/>
    <w:rsid w:val="00194F0C"/>
    <w:rsid w:val="001A33FA"/>
    <w:rsid w:val="001B3844"/>
    <w:rsid w:val="001C1CEE"/>
    <w:rsid w:val="001D6FFB"/>
    <w:rsid w:val="001E7750"/>
    <w:rsid w:val="0021744A"/>
    <w:rsid w:val="00231617"/>
    <w:rsid w:val="0023734C"/>
    <w:rsid w:val="00251FB2"/>
    <w:rsid w:val="00262C89"/>
    <w:rsid w:val="0027083B"/>
    <w:rsid w:val="00285B76"/>
    <w:rsid w:val="00305907"/>
    <w:rsid w:val="00316886"/>
    <w:rsid w:val="00327DD7"/>
    <w:rsid w:val="00332C49"/>
    <w:rsid w:val="003376F6"/>
    <w:rsid w:val="0035332B"/>
    <w:rsid w:val="003563E8"/>
    <w:rsid w:val="0038700A"/>
    <w:rsid w:val="00387EDA"/>
    <w:rsid w:val="003F02E4"/>
    <w:rsid w:val="003F1604"/>
    <w:rsid w:val="003F166B"/>
    <w:rsid w:val="00457194"/>
    <w:rsid w:val="00465727"/>
    <w:rsid w:val="004A0B11"/>
    <w:rsid w:val="004D4C05"/>
    <w:rsid w:val="00502B1C"/>
    <w:rsid w:val="00547B5E"/>
    <w:rsid w:val="00556C1A"/>
    <w:rsid w:val="00560A62"/>
    <w:rsid w:val="00563DE2"/>
    <w:rsid w:val="00596894"/>
    <w:rsid w:val="005A68D6"/>
    <w:rsid w:val="00647C35"/>
    <w:rsid w:val="0068445A"/>
    <w:rsid w:val="006B2783"/>
    <w:rsid w:val="006B2823"/>
    <w:rsid w:val="006C2AE9"/>
    <w:rsid w:val="006C7E18"/>
    <w:rsid w:val="00763B26"/>
    <w:rsid w:val="00772B9D"/>
    <w:rsid w:val="007A5DE6"/>
    <w:rsid w:val="007E1525"/>
    <w:rsid w:val="007E2338"/>
    <w:rsid w:val="008770D1"/>
    <w:rsid w:val="008A06B5"/>
    <w:rsid w:val="008A65B0"/>
    <w:rsid w:val="00943F6C"/>
    <w:rsid w:val="0097292B"/>
    <w:rsid w:val="009A04EE"/>
    <w:rsid w:val="009A65E8"/>
    <w:rsid w:val="009C7BA3"/>
    <w:rsid w:val="00A10B56"/>
    <w:rsid w:val="00A257E4"/>
    <w:rsid w:val="00A42884"/>
    <w:rsid w:val="00A65C80"/>
    <w:rsid w:val="00A9316E"/>
    <w:rsid w:val="00A948A1"/>
    <w:rsid w:val="00A95C4D"/>
    <w:rsid w:val="00AD24CB"/>
    <w:rsid w:val="00AF1D58"/>
    <w:rsid w:val="00B6456F"/>
    <w:rsid w:val="00B8675B"/>
    <w:rsid w:val="00BA3677"/>
    <w:rsid w:val="00C1096E"/>
    <w:rsid w:val="00C30A99"/>
    <w:rsid w:val="00C43B37"/>
    <w:rsid w:val="00C906D8"/>
    <w:rsid w:val="00CD24DF"/>
    <w:rsid w:val="00CE015F"/>
    <w:rsid w:val="00CF12CF"/>
    <w:rsid w:val="00D66D7C"/>
    <w:rsid w:val="00D76794"/>
    <w:rsid w:val="00D8358C"/>
    <w:rsid w:val="00D94C2B"/>
    <w:rsid w:val="00DD4121"/>
    <w:rsid w:val="00E008E0"/>
    <w:rsid w:val="00E20C92"/>
    <w:rsid w:val="00E36C7D"/>
    <w:rsid w:val="00E71388"/>
    <w:rsid w:val="00EA04E1"/>
    <w:rsid w:val="00F166D5"/>
    <w:rsid w:val="00F57414"/>
    <w:rsid w:val="00F66C6D"/>
    <w:rsid w:val="00F92CE2"/>
    <w:rsid w:val="00F942E1"/>
    <w:rsid w:val="00F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07D6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5">
    <w:name w:val="List Bullet 5"/>
    <w:basedOn w:val="Normal"/>
    <w:rPr>
      <w:sz w:val="24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Dispnummerering">
    <w:name w:val="Disp. nummerering"/>
    <w:basedOn w:val="Normal"/>
    <w:rPr>
      <w:sz w:val="24"/>
    </w:rPr>
  </w:style>
  <w:style w:type="paragraph" w:customStyle="1" w:styleId="Innrykkfrstelinje">
    <w:name w:val="Innrykk første linje"/>
    <w:basedOn w:val="Normal"/>
    <w:pPr>
      <w:ind w:firstLine="720"/>
    </w:pPr>
    <w:rPr>
      <w:sz w:val="24"/>
    </w:rPr>
  </w:style>
  <w:style w:type="paragraph" w:customStyle="1" w:styleId="Kule2">
    <w:name w:val="Kule 2"/>
    <w:basedOn w:val="Normal"/>
    <w:rPr>
      <w:sz w:val="24"/>
    </w:rPr>
  </w:style>
  <w:style w:type="paragraph" w:customStyle="1" w:styleId="Kule1">
    <w:name w:val="Kule 1"/>
    <w:basedOn w:val="Normal"/>
    <w:rPr>
      <w:sz w:val="24"/>
    </w:rPr>
  </w:style>
  <w:style w:type="paragraph" w:customStyle="1" w:styleId="Enkel">
    <w:name w:val="Enkel"/>
    <w:basedOn w:val="Normal"/>
    <w:rPr>
      <w:sz w:val="24"/>
    </w:rPr>
  </w:style>
  <w:style w:type="paragraph" w:customStyle="1" w:styleId="Standardtekst">
    <w:name w:val="Standardtekst"/>
    <w:basedOn w:val="Normal"/>
    <w:rPr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style61">
    <w:name w:val="style61"/>
    <w:rsid w:val="00AD24CB"/>
    <w:rPr>
      <w:rFonts w:ascii="Verdana" w:hAnsi="Verdana" w:hint="default"/>
      <w:sz w:val="9"/>
      <w:szCs w:val="9"/>
    </w:rPr>
  </w:style>
  <w:style w:type="character" w:styleId="PageNumber">
    <w:name w:val="page number"/>
    <w:basedOn w:val="DefaultParagraphFont"/>
    <w:rsid w:val="00DD4121"/>
  </w:style>
  <w:style w:type="table" w:styleId="TableGrid">
    <w:name w:val="Table Grid"/>
    <w:basedOn w:val="TableNormal"/>
    <w:rsid w:val="00FD3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rsid w:val="00A10B56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F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kkelbestilling@landsneshage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04d2c9-1577-460e-b668-57374a0216c3}" enabled="1" method="Standard" siteId="{1676489c-5c72-46b7-ba63-9ab90c4aad4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MU-Brevmal for E-mail</vt:lpstr>
      <vt:lpstr>MU-Brevmal for E-mail</vt:lpstr>
    </vt:vector>
  </TitlesOfParts>
  <Company> 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MU-Brevmal for E-mail</dc:title>
  <dc:subject/>
  <dc:creator>Lars</dc:creator>
  <cp:keywords/>
  <cp:lastModifiedBy>Berit Abrahamsen</cp:lastModifiedBy>
  <cp:revision>2</cp:revision>
  <cp:lastPrinted>2001-11-27T14:05:00Z</cp:lastPrinted>
  <dcterms:created xsi:type="dcterms:W3CDTF">2025-11-24T07:28:00Z</dcterms:created>
  <dcterms:modified xsi:type="dcterms:W3CDTF">2025-11-24T07:28:00Z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96d02de,596f5e23,34a2b751</vt:lpwstr>
  </property>
  <property fmtid="{D5CDD505-2E9C-101B-9397-08002B2CF9AE}" pid="3" name="ClassificationContentMarkingFooterFontProps">
    <vt:lpwstr>#a6a6a6,9,Arial</vt:lpwstr>
  </property>
  <property fmtid="{D5CDD505-2E9C-101B-9397-08002B2CF9AE}" pid="4" name="ClassificationContentMarkingFooterText">
    <vt:lpwstr>Sensitivity: Internal</vt:lpwstr>
  </property>
</Properties>
</file>