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9D47D" w14:textId="4DB7C021" w:rsidR="005B7066" w:rsidRPr="00E9625C" w:rsidRDefault="005230AC" w:rsidP="00E9625C">
      <w:pPr>
        <w:jc w:val="center"/>
        <w:rPr>
          <w:b/>
          <w:bCs/>
        </w:rPr>
      </w:pPr>
      <w:r>
        <w:rPr>
          <w:b/>
          <w:bCs/>
        </w:rPr>
        <w:t>1</w:t>
      </w:r>
      <w:r w:rsidR="00611B60">
        <w:rPr>
          <w:b/>
          <w:bCs/>
        </w:rPr>
        <w:t>3</w:t>
      </w:r>
      <w:r>
        <w:rPr>
          <w:b/>
          <w:bCs/>
        </w:rPr>
        <w:t xml:space="preserve">. </w:t>
      </w:r>
      <w:r w:rsidR="00E9625C" w:rsidRPr="00E9625C">
        <w:rPr>
          <w:b/>
          <w:bCs/>
        </w:rPr>
        <w:t>SINS OF THE TONGUE</w:t>
      </w:r>
    </w:p>
    <w:p w14:paraId="12457659" w14:textId="77777777" w:rsidR="00E9625C" w:rsidRDefault="00E9625C" w:rsidP="005B7066"/>
    <w:p w14:paraId="103674E9" w14:textId="77777777" w:rsidR="00C877C5" w:rsidRDefault="00C877C5" w:rsidP="005B7066">
      <w:r>
        <w:t xml:space="preserve">There was a time when everyone loved a </w:t>
      </w:r>
      <w:r w:rsidRPr="00C877C5">
        <w:rPr>
          <w:i/>
          <w:iCs/>
        </w:rPr>
        <w:t>gossip</w:t>
      </w:r>
      <w:r>
        <w:t xml:space="preserve">.  Among the early English it was the office of some </w:t>
      </w:r>
      <w:r w:rsidRPr="00C877C5">
        <w:rPr>
          <w:i/>
          <w:iCs/>
        </w:rPr>
        <w:t>godsib</w:t>
      </w:r>
      <w:r>
        <w:t xml:space="preserve"> to be the sponsor at a baptism.  The </w:t>
      </w:r>
      <w:r w:rsidRPr="00C877C5">
        <w:rPr>
          <w:i/>
          <w:iCs/>
        </w:rPr>
        <w:t xml:space="preserve">god </w:t>
      </w:r>
      <w:r>
        <w:t xml:space="preserve">part of the word stood for “God: and </w:t>
      </w:r>
      <w:r w:rsidRPr="00C877C5">
        <w:rPr>
          <w:i/>
          <w:iCs/>
        </w:rPr>
        <w:t>sib</w:t>
      </w:r>
      <w:r>
        <w:t xml:space="preserve"> </w:t>
      </w:r>
    </w:p>
    <w:p w14:paraId="4ADDDA38" w14:textId="48183B58" w:rsidR="00C877C5" w:rsidRDefault="00C877C5" w:rsidP="005B7066">
      <w:r>
        <w:t xml:space="preserve">simply meant, “related.”  A </w:t>
      </w:r>
      <w:r w:rsidRPr="00C877C5">
        <w:rPr>
          <w:i/>
          <w:iCs/>
        </w:rPr>
        <w:t>godsib</w:t>
      </w:r>
      <w:r>
        <w:t xml:space="preserve"> was a godmother or godfather who acted as a sponsor at a baptism and therefore became related to another through God.</w:t>
      </w:r>
      <w:r w:rsidR="002D0B63">
        <w:t xml:space="preserve">  </w:t>
      </w:r>
      <w:r>
        <w:t xml:space="preserve">Queen Elizabeth </w:t>
      </w:r>
      <w:r w:rsidR="001235FB">
        <w:t xml:space="preserve">I (d.1603) was </w:t>
      </w:r>
      <w:r>
        <w:t>the gossip at the baptism of James VI of Scotland</w:t>
      </w:r>
      <w:r w:rsidR="002D0B63">
        <w:t xml:space="preserve"> in 1566</w:t>
      </w:r>
      <w:r>
        <w:t xml:space="preserve">. </w:t>
      </w:r>
    </w:p>
    <w:p w14:paraId="2919F890" w14:textId="77777777" w:rsidR="002D0B63" w:rsidRDefault="002D0B63" w:rsidP="005B7066"/>
    <w:p w14:paraId="0F7427B7" w14:textId="26050BEA" w:rsidR="00C877C5" w:rsidRDefault="002D0B63" w:rsidP="005B7066">
      <w:r>
        <w:t>T</w:t>
      </w:r>
      <w:r w:rsidR="00C877C5">
        <w:t xml:space="preserve">he word came to be mean a “boon </w:t>
      </w:r>
      <w:r w:rsidR="00E013B0">
        <w:t xml:space="preserve">(close) </w:t>
      </w:r>
      <w:r w:rsidR="00C877C5">
        <w:t>companion.”</w:t>
      </w:r>
    </w:p>
    <w:p w14:paraId="2D3B765B" w14:textId="77777777" w:rsidR="002D0B63" w:rsidRDefault="00E013B0" w:rsidP="005B7066">
      <w:r>
        <w:t xml:space="preserve">In </w:t>
      </w:r>
      <w:r w:rsidR="002D0B63">
        <w:t xml:space="preserve">the late 1500’s as a result of </w:t>
      </w:r>
      <w:r>
        <w:t xml:space="preserve">Shakespeare’s </w:t>
      </w:r>
      <w:r w:rsidR="002D0B63">
        <w:t xml:space="preserve">plays </w:t>
      </w:r>
      <w:r>
        <w:t xml:space="preserve">it evolved </w:t>
      </w:r>
    </w:p>
    <w:p w14:paraId="71F2DAAF" w14:textId="77777777" w:rsidR="008E7DB5" w:rsidRDefault="00E013B0" w:rsidP="005B7066">
      <w:r>
        <w:t xml:space="preserve">into the word </w:t>
      </w:r>
      <w:r w:rsidRPr="00E013B0">
        <w:rPr>
          <w:i/>
          <w:iCs/>
        </w:rPr>
        <w:t>gossip</w:t>
      </w:r>
      <w:r>
        <w:t xml:space="preserve"> as we know it</w:t>
      </w:r>
      <w:r w:rsidR="008E7DB5">
        <w:t xml:space="preserve"> which are reports about people, </w:t>
      </w:r>
    </w:p>
    <w:p w14:paraId="20AD28A1" w14:textId="77777777" w:rsidR="008E7DB5" w:rsidRDefault="008E7DB5" w:rsidP="008E7DB5">
      <w:r w:rsidRPr="007A771E">
        <w:t>typically involving details that are not confirmed as being true</w:t>
      </w:r>
      <w:r>
        <w:t>.</w:t>
      </w:r>
    </w:p>
    <w:p w14:paraId="2A740F2D" w14:textId="77777777" w:rsidR="008E7DB5" w:rsidRDefault="008E7DB5" w:rsidP="005B7066"/>
    <w:p w14:paraId="00C5D91B" w14:textId="1CF6513F" w:rsidR="00F40259" w:rsidRPr="00F40259" w:rsidRDefault="00F40259" w:rsidP="005B7066">
      <w:pPr>
        <w:rPr>
          <w:b/>
          <w:bCs/>
        </w:rPr>
      </w:pPr>
      <w:r w:rsidRPr="00F40259">
        <w:rPr>
          <w:b/>
          <w:bCs/>
        </w:rPr>
        <w:t>PRINCIPLES</w:t>
      </w:r>
    </w:p>
    <w:p w14:paraId="42236949" w14:textId="1936E049" w:rsidR="00F40259" w:rsidRDefault="00F40259" w:rsidP="005B7066">
      <w:pPr>
        <w:rPr>
          <w:i/>
          <w:iCs/>
        </w:rPr>
      </w:pPr>
      <w:r>
        <w:t xml:space="preserve">Matt. 12:34 </w:t>
      </w:r>
      <w:r w:rsidRPr="00F40259">
        <w:rPr>
          <w:i/>
          <w:iCs/>
        </w:rPr>
        <w:t>Out of the abundance of the heart the mouth speaks.</w:t>
      </w:r>
    </w:p>
    <w:p w14:paraId="4F7C1A87" w14:textId="38A1FF1D" w:rsidR="000548AD" w:rsidRDefault="000548AD" w:rsidP="005B7066">
      <w:r w:rsidRPr="000548AD">
        <w:rPr>
          <w:i/>
          <w:iCs/>
        </w:rPr>
        <w:t>Abundance</w:t>
      </w:r>
      <w:r>
        <w:t xml:space="preserve"> – Gk. </w:t>
      </w:r>
      <w:r w:rsidR="007B641E">
        <w:rPr>
          <w:i/>
          <w:iCs/>
        </w:rPr>
        <w:t xml:space="preserve">of that </w:t>
      </w:r>
      <w:r w:rsidR="007B641E" w:rsidRPr="007B641E">
        <w:rPr>
          <w:i/>
          <w:iCs/>
        </w:rPr>
        <w:t>which fills the heart</w:t>
      </w:r>
      <w:r w:rsidR="007B641E">
        <w:t>.</w:t>
      </w:r>
    </w:p>
    <w:p w14:paraId="50516900" w14:textId="620AC2E4" w:rsidR="007B641E" w:rsidRPr="00B43B04" w:rsidRDefault="007B641E" w:rsidP="005B7066">
      <w:pPr>
        <w:rPr>
          <w:b/>
          <w:bCs/>
        </w:rPr>
      </w:pPr>
      <w:r w:rsidRPr="00B43B04">
        <w:rPr>
          <w:b/>
          <w:bCs/>
        </w:rPr>
        <w:t>It is those things which a person thinks about.</w:t>
      </w:r>
    </w:p>
    <w:p w14:paraId="5E8A0D4D" w14:textId="77777777" w:rsidR="000548AD" w:rsidRDefault="000548AD" w:rsidP="005B7066"/>
    <w:p w14:paraId="14AAD750" w14:textId="4FD0AFF2" w:rsidR="00063CB8" w:rsidRDefault="000548AD" w:rsidP="005B7066">
      <w:r>
        <w:t>NIV</w:t>
      </w:r>
      <w:r w:rsidR="00063CB8">
        <w:t xml:space="preserve"> – </w:t>
      </w:r>
      <w:r w:rsidR="00063CB8" w:rsidRPr="00063CB8">
        <w:rPr>
          <w:i/>
          <w:iCs/>
        </w:rPr>
        <w:t>The mouth speaks what the heart is full of</w:t>
      </w:r>
      <w:r w:rsidR="00063CB8">
        <w:t>.</w:t>
      </w:r>
    </w:p>
    <w:p w14:paraId="520648F4" w14:textId="53DCCE7B" w:rsidR="00063CB8" w:rsidRDefault="000548AD" w:rsidP="005B7066">
      <w:r>
        <w:t xml:space="preserve">An </w:t>
      </w:r>
      <w:r w:rsidRPr="000548AD">
        <w:t>old proverb</w:t>
      </w:r>
      <w:r>
        <w:t xml:space="preserve"> – “T</w:t>
      </w:r>
      <w:r w:rsidRPr="000548AD">
        <w:t xml:space="preserve">he tongue </w:t>
      </w:r>
      <w:r>
        <w:t>is</w:t>
      </w:r>
      <w:r w:rsidRPr="000548AD">
        <w:t xml:space="preserve"> the index of the mind.</w:t>
      </w:r>
      <w:r>
        <w:t>”</w:t>
      </w:r>
    </w:p>
    <w:p w14:paraId="1380AEE3" w14:textId="177D59F2" w:rsidR="00063CB8" w:rsidRPr="00B43B04" w:rsidRDefault="00B43B04" w:rsidP="005B7066">
      <w:pPr>
        <w:rPr>
          <w:b/>
          <w:bCs/>
        </w:rPr>
      </w:pPr>
      <w:r w:rsidRPr="00B43B04">
        <w:rPr>
          <w:b/>
          <w:bCs/>
        </w:rPr>
        <w:t>We say what is on our mind and in our thoughts.</w:t>
      </w:r>
    </w:p>
    <w:p w14:paraId="547BDE51" w14:textId="77777777" w:rsidR="000548AD" w:rsidRDefault="000548AD" w:rsidP="005B7066"/>
    <w:p w14:paraId="13AF3011" w14:textId="1B54ADC1" w:rsidR="000548AD" w:rsidRDefault="0020149E" w:rsidP="005B7066">
      <w:r>
        <w:t>Paul gives a firm warning about what we say with our mouth.</w:t>
      </w:r>
    </w:p>
    <w:p w14:paraId="75E87C90" w14:textId="0BCF5D5D" w:rsidR="00F40259" w:rsidRPr="00F40259" w:rsidRDefault="00F40259" w:rsidP="005B7066">
      <w:pPr>
        <w:rPr>
          <w:i/>
          <w:iCs/>
        </w:rPr>
      </w:pPr>
      <w:r>
        <w:t xml:space="preserve">Ephesians 4:29 </w:t>
      </w:r>
      <w:r w:rsidRPr="00F40259">
        <w:rPr>
          <w:i/>
          <w:iCs/>
        </w:rPr>
        <w:t xml:space="preserve">Let no corrupting talk come out of your mouths, but only such as is good for building up, as fits the occasion, </w:t>
      </w:r>
    </w:p>
    <w:p w14:paraId="7EEE5FD6" w14:textId="311B9FD4" w:rsidR="00F40259" w:rsidRPr="00F40259" w:rsidRDefault="00F40259" w:rsidP="005B7066">
      <w:pPr>
        <w:rPr>
          <w:i/>
          <w:iCs/>
        </w:rPr>
      </w:pPr>
      <w:r w:rsidRPr="00F40259">
        <w:rPr>
          <w:i/>
          <w:iCs/>
        </w:rPr>
        <w:t xml:space="preserve">          that it may give grace to those who hear.</w:t>
      </w:r>
    </w:p>
    <w:p w14:paraId="783B27D4" w14:textId="77777777" w:rsidR="008F199C" w:rsidRDefault="008F199C" w:rsidP="008F199C"/>
    <w:p w14:paraId="163A10B7" w14:textId="220A17AE" w:rsidR="008F199C" w:rsidRDefault="008F199C" w:rsidP="008F199C">
      <w:r>
        <w:t xml:space="preserve">Instead of filthy language which degrades and tears people down Christians are to use language which strengthens, uplifts and benefits others by words spoken in kindness. </w:t>
      </w:r>
    </w:p>
    <w:p w14:paraId="192FF29E" w14:textId="77777777" w:rsidR="00F40259" w:rsidRDefault="00F40259" w:rsidP="005B7066"/>
    <w:p w14:paraId="48FEDB18" w14:textId="3BEFCE34" w:rsidR="008F199C" w:rsidRDefault="000D63D4" w:rsidP="005B7066">
      <w:r>
        <w:t xml:space="preserve">By using the word </w:t>
      </w:r>
      <w:r w:rsidRPr="000E05B7">
        <w:rPr>
          <w:i/>
          <w:iCs/>
        </w:rPr>
        <w:t>grace</w:t>
      </w:r>
      <w:r>
        <w:t>, he means advice and encouragement.</w:t>
      </w:r>
    </w:p>
    <w:p w14:paraId="54EB637D" w14:textId="77777777" w:rsidR="00EE3C82" w:rsidRDefault="00A9709B" w:rsidP="005B7066">
      <w:r>
        <w:t>Gill – “C</w:t>
      </w:r>
      <w:r w:rsidRPr="00A9709B">
        <w:t xml:space="preserve">orrupt communication </w:t>
      </w:r>
      <w:r>
        <w:t xml:space="preserve">. . . </w:t>
      </w:r>
      <w:r w:rsidRPr="00A9709B">
        <w:t xml:space="preserve">unsavory </w:t>
      </w:r>
      <w:r>
        <w:t xml:space="preserve">(unpleasant) </w:t>
      </w:r>
      <w:r w:rsidRPr="00A9709B">
        <w:t>speech,</w:t>
      </w:r>
    </w:p>
    <w:p w14:paraId="5268836E" w14:textId="0292CDBC" w:rsidR="000D63D4" w:rsidRDefault="00A9709B" w:rsidP="005B7066">
      <w:r w:rsidRPr="00A9709B">
        <w:t xml:space="preserve"> </w:t>
      </w:r>
      <w:r w:rsidR="00EE3C82">
        <w:t xml:space="preserve">   </w:t>
      </w:r>
      <w:r w:rsidRPr="00A9709B">
        <w:t>foolish</w:t>
      </w:r>
      <w:r>
        <w:t>,</w:t>
      </w:r>
      <w:r w:rsidRPr="00A9709B">
        <w:t xml:space="preserve"> that which is filthy, unprofitable</w:t>
      </w:r>
      <w:r>
        <w:t xml:space="preserve"> </w:t>
      </w:r>
      <w:r w:rsidRPr="00A9709B">
        <w:t>and nauseous</w:t>
      </w:r>
      <w:r>
        <w:t>.”</w:t>
      </w:r>
    </w:p>
    <w:p w14:paraId="7EDFC5D7" w14:textId="77777777" w:rsidR="00EE3C82" w:rsidRDefault="00EE3C82" w:rsidP="005B7066"/>
    <w:p w14:paraId="1983794E" w14:textId="77777777" w:rsidR="00EE3C82" w:rsidRDefault="00EE3C82" w:rsidP="005B7066">
      <w:pPr>
        <w:rPr>
          <w:b/>
          <w:bCs/>
        </w:rPr>
      </w:pPr>
      <w:r w:rsidRPr="00EE3C82">
        <w:rPr>
          <w:b/>
          <w:bCs/>
        </w:rPr>
        <w:t xml:space="preserve">Christians are to be careful in what they say because </w:t>
      </w:r>
    </w:p>
    <w:p w14:paraId="7E8180A1" w14:textId="63D15BA8" w:rsidR="00E9625C" w:rsidRPr="00EE3C82" w:rsidRDefault="00EE3C82" w:rsidP="005B7066">
      <w:pPr>
        <w:rPr>
          <w:b/>
          <w:bCs/>
        </w:rPr>
      </w:pPr>
      <w:r w:rsidRPr="00EE3C82">
        <w:rPr>
          <w:b/>
          <w:bCs/>
        </w:rPr>
        <w:t>we are to build people up instead of tearing them down.</w:t>
      </w:r>
    </w:p>
    <w:p w14:paraId="6BC1FEE7" w14:textId="3E5FE1FA" w:rsidR="00E9625C" w:rsidRPr="00E9625C" w:rsidRDefault="00E9625C" w:rsidP="005B7066">
      <w:pPr>
        <w:rPr>
          <w:b/>
          <w:bCs/>
        </w:rPr>
      </w:pPr>
      <w:r w:rsidRPr="00E9625C">
        <w:rPr>
          <w:b/>
          <w:bCs/>
        </w:rPr>
        <w:t>GOSSIP</w:t>
      </w:r>
    </w:p>
    <w:p w14:paraId="3FF2198F" w14:textId="34236839" w:rsidR="00385438" w:rsidRDefault="007A771E" w:rsidP="005B7066">
      <w:r>
        <w:t xml:space="preserve">Gossip is defined as: </w:t>
      </w:r>
      <w:r w:rsidRPr="007A771E">
        <w:t>reports about other people, typically involving details that are not confirmed as being true</w:t>
      </w:r>
      <w:r>
        <w:t>.</w:t>
      </w:r>
    </w:p>
    <w:p w14:paraId="7EA9B5B5" w14:textId="77777777" w:rsidR="00E81C5A" w:rsidRDefault="00E81C5A" w:rsidP="005B7066"/>
    <w:p w14:paraId="273BDB4C" w14:textId="7B9EB95A" w:rsidR="00C2575B" w:rsidRDefault="00C2575B" w:rsidP="00C2575B">
      <w:r>
        <w:t>Paul described how reports about people are sp</w:t>
      </w:r>
      <w:r w:rsidR="00635382">
        <w:t>r</w:t>
      </w:r>
      <w:r>
        <w:t>ead.</w:t>
      </w:r>
    </w:p>
    <w:p w14:paraId="3E58BDEA" w14:textId="77777777" w:rsidR="00C2575B" w:rsidRPr="00C2575B" w:rsidRDefault="00C2575B" w:rsidP="00C2575B">
      <w:pPr>
        <w:rPr>
          <w:i/>
          <w:iCs/>
        </w:rPr>
      </w:pPr>
      <w:r>
        <w:t xml:space="preserve">II Timothy 5:13 </w:t>
      </w:r>
      <w:r w:rsidRPr="00C2575B">
        <w:rPr>
          <w:i/>
          <w:iCs/>
        </w:rPr>
        <w:t>Going about from house to house . . .</w:t>
      </w:r>
    </w:p>
    <w:p w14:paraId="6D7A8289" w14:textId="77777777" w:rsidR="00C2575B" w:rsidRPr="00C2575B" w:rsidRDefault="00C2575B" w:rsidP="00C2575B">
      <w:pPr>
        <w:rPr>
          <w:i/>
          <w:iCs/>
        </w:rPr>
      </w:pPr>
      <w:r w:rsidRPr="00C2575B">
        <w:rPr>
          <w:i/>
          <w:iCs/>
        </w:rPr>
        <w:t>gossips and busybodies, saying what they should not.</w:t>
      </w:r>
    </w:p>
    <w:p w14:paraId="63821372" w14:textId="77777777" w:rsidR="00C2575B" w:rsidRDefault="00C2575B" w:rsidP="005B7066"/>
    <w:p w14:paraId="735B8D4D" w14:textId="2D63477E" w:rsidR="00BE71D0" w:rsidRPr="00BE71D0" w:rsidRDefault="00BE71D0" w:rsidP="005B7066">
      <w:pPr>
        <w:rPr>
          <w:b/>
          <w:bCs/>
        </w:rPr>
      </w:pPr>
      <w:r>
        <w:t xml:space="preserve">  </w:t>
      </w:r>
      <w:r w:rsidR="00836362">
        <w:rPr>
          <w:b/>
          <w:bCs/>
        </w:rPr>
        <w:t>General s</w:t>
      </w:r>
      <w:r w:rsidRPr="00BE71D0">
        <w:rPr>
          <w:b/>
          <w:bCs/>
        </w:rPr>
        <w:t>tatements</w:t>
      </w:r>
    </w:p>
    <w:p w14:paraId="740605E0" w14:textId="680CD581" w:rsidR="005F0719" w:rsidRDefault="000E05B7" w:rsidP="005B7066">
      <w:r>
        <w:t xml:space="preserve">1. </w:t>
      </w:r>
      <w:r w:rsidR="005F0719">
        <w:t>A gossip is someone who talks to you about others.</w:t>
      </w:r>
    </w:p>
    <w:p w14:paraId="28C267BD" w14:textId="6D953713" w:rsidR="005F0719" w:rsidRDefault="00BE71D0" w:rsidP="005B7066">
      <w:r>
        <w:t>It is done when the other person is not around.</w:t>
      </w:r>
    </w:p>
    <w:p w14:paraId="5DC72323" w14:textId="77777777" w:rsidR="00BE71D0" w:rsidRDefault="00BE71D0" w:rsidP="005B7066"/>
    <w:p w14:paraId="636BC19A" w14:textId="21437E31" w:rsidR="005F0719" w:rsidRDefault="000E05B7" w:rsidP="005B7066">
      <w:r>
        <w:t xml:space="preserve">2. </w:t>
      </w:r>
      <w:r w:rsidR="005F0719">
        <w:t xml:space="preserve">Gossip is something that goes in the ear and </w:t>
      </w:r>
    </w:p>
    <w:p w14:paraId="17A290ED" w14:textId="570B3136" w:rsidR="005F0719" w:rsidRDefault="005F0719" w:rsidP="005B7066">
      <w:r>
        <w:t>comes out of the mouth greatly enlarged.</w:t>
      </w:r>
    </w:p>
    <w:p w14:paraId="260ECC39" w14:textId="77777777" w:rsidR="005F0719" w:rsidRDefault="005F0719" w:rsidP="005B7066"/>
    <w:p w14:paraId="6AE1D725" w14:textId="75A54882" w:rsidR="005F0719" w:rsidRDefault="000E05B7" w:rsidP="005B7066">
      <w:r>
        <w:t xml:space="preserve">3. </w:t>
      </w:r>
      <w:r w:rsidR="005F0719">
        <w:t>Gossip is the art of confessing other people’s sins.</w:t>
      </w:r>
    </w:p>
    <w:p w14:paraId="3C6F34DE" w14:textId="6D8AEF32" w:rsidR="005F0719" w:rsidRDefault="00BE71D0" w:rsidP="005B7066">
      <w:r>
        <w:t>We are willing to discuss their sins, not ours.</w:t>
      </w:r>
    </w:p>
    <w:p w14:paraId="7F180161" w14:textId="77777777" w:rsidR="00BE71D0" w:rsidRDefault="00BE71D0" w:rsidP="005B7066"/>
    <w:p w14:paraId="34CAFFC7" w14:textId="6D083EBB" w:rsidR="00BE71D0" w:rsidRPr="00BE71D0" w:rsidRDefault="00BE71D0" w:rsidP="005B7066">
      <w:pPr>
        <w:rPr>
          <w:b/>
          <w:bCs/>
        </w:rPr>
      </w:pPr>
      <w:r w:rsidRPr="00836362">
        <w:rPr>
          <w:b/>
          <w:bCs/>
        </w:rPr>
        <w:t xml:space="preserve">  </w:t>
      </w:r>
      <w:r w:rsidR="00836362" w:rsidRPr="00836362">
        <w:rPr>
          <w:b/>
          <w:bCs/>
        </w:rPr>
        <w:t>Biblical</w:t>
      </w:r>
      <w:r w:rsidR="00836362">
        <w:t xml:space="preserve"> </w:t>
      </w:r>
      <w:r w:rsidR="00836362">
        <w:rPr>
          <w:b/>
          <w:bCs/>
        </w:rPr>
        <w:t>p</w:t>
      </w:r>
      <w:r w:rsidRPr="00BE71D0">
        <w:rPr>
          <w:b/>
          <w:bCs/>
        </w:rPr>
        <w:t xml:space="preserve">rinciples </w:t>
      </w:r>
    </w:p>
    <w:p w14:paraId="0E82FFC9" w14:textId="6B173702" w:rsidR="00AE487F" w:rsidRPr="00AE487F" w:rsidRDefault="00AE487F" w:rsidP="005B7066">
      <w:pPr>
        <w:rPr>
          <w:b/>
          <w:bCs/>
        </w:rPr>
      </w:pPr>
      <w:r w:rsidRPr="00AE487F">
        <w:rPr>
          <w:b/>
          <w:bCs/>
        </w:rPr>
        <w:t>Gossip shares secrets that should not be shared.</w:t>
      </w:r>
    </w:p>
    <w:p w14:paraId="02F2728D" w14:textId="123B784E" w:rsidR="004D04FE" w:rsidRPr="004D04FE" w:rsidRDefault="004D04FE" w:rsidP="005B7066">
      <w:pPr>
        <w:rPr>
          <w:i/>
          <w:iCs/>
        </w:rPr>
      </w:pPr>
      <w:r>
        <w:t>Proverbs 11:13</w:t>
      </w:r>
      <w:r w:rsidRPr="004D04FE">
        <w:t xml:space="preserve"> </w:t>
      </w:r>
      <w:r>
        <w:t xml:space="preserve">NIV – </w:t>
      </w:r>
      <w:r w:rsidRPr="004D04FE">
        <w:rPr>
          <w:i/>
          <w:iCs/>
        </w:rPr>
        <w:t xml:space="preserve">A gossip betrays a confidence, </w:t>
      </w:r>
    </w:p>
    <w:p w14:paraId="15943664" w14:textId="2742818B" w:rsidR="004D04FE" w:rsidRPr="004D04FE" w:rsidRDefault="004D04FE" w:rsidP="005B7066">
      <w:pPr>
        <w:rPr>
          <w:i/>
          <w:iCs/>
        </w:rPr>
      </w:pPr>
      <w:r w:rsidRPr="004D04FE">
        <w:rPr>
          <w:i/>
          <w:iCs/>
        </w:rPr>
        <w:t xml:space="preserve">          but a trustworthy person keeps a secret.</w:t>
      </w:r>
    </w:p>
    <w:p w14:paraId="38E658B2" w14:textId="5AAF6F1A" w:rsidR="004D04FE" w:rsidRDefault="0041559C" w:rsidP="005B7066">
      <w:r>
        <w:t xml:space="preserve">Jerry </w:t>
      </w:r>
      <w:r w:rsidR="00E81C5A">
        <w:t>Bridges – “He traffics with his neighbor’s name and honor.</w:t>
      </w:r>
    </w:p>
    <w:p w14:paraId="4E5E1DDF" w14:textId="52BB6237" w:rsidR="00E81C5A" w:rsidRDefault="0041559C" w:rsidP="005B7066">
      <w:r>
        <w:t xml:space="preserve">    </w:t>
      </w:r>
      <w:r w:rsidR="00E81C5A">
        <w:t>For as readily as he reveals our neighbors’ secrets to us,</w:t>
      </w:r>
    </w:p>
    <w:p w14:paraId="29BB2CFC" w14:textId="62E323F7" w:rsidR="00E81C5A" w:rsidRDefault="00E81C5A" w:rsidP="005B7066">
      <w:r>
        <w:t xml:space="preserve">                            will he reveal ours to him.”</w:t>
      </w:r>
    </w:p>
    <w:p w14:paraId="16A9FC29" w14:textId="77777777" w:rsidR="00AE487F" w:rsidRDefault="00AE487F" w:rsidP="005B7066">
      <w:pPr>
        <w:rPr>
          <w:b/>
          <w:bCs/>
        </w:rPr>
      </w:pPr>
    </w:p>
    <w:p w14:paraId="7E710AB7" w14:textId="62A2B295" w:rsidR="00896B31" w:rsidRDefault="00C2575B" w:rsidP="005B7066">
      <w:r w:rsidRPr="00896B31">
        <w:rPr>
          <w:b/>
          <w:bCs/>
        </w:rPr>
        <w:t>Someone who gossips to you will gossip about you.</w:t>
      </w:r>
    </w:p>
    <w:p w14:paraId="5A25AC3D" w14:textId="2DD2DE51" w:rsidR="00C2575B" w:rsidRDefault="00216811" w:rsidP="00216811">
      <w:pPr>
        <w:pStyle w:val="ListParagraph"/>
        <w:numPr>
          <w:ilvl w:val="0"/>
          <w:numId w:val="10"/>
        </w:numPr>
      </w:pPr>
      <w:r>
        <w:t>Don’t listen to gossip about others.</w:t>
      </w:r>
    </w:p>
    <w:p w14:paraId="0AE111CF" w14:textId="3D2E1603" w:rsidR="00216811" w:rsidRDefault="00216811" w:rsidP="00216811">
      <w:pPr>
        <w:pStyle w:val="ListParagraph"/>
        <w:numPr>
          <w:ilvl w:val="0"/>
          <w:numId w:val="10"/>
        </w:numPr>
      </w:pPr>
      <w:r>
        <w:t>Don’t spread gossip about others.</w:t>
      </w:r>
    </w:p>
    <w:p w14:paraId="7C265A6E" w14:textId="635F7EE0" w:rsidR="00C2575B" w:rsidRDefault="00C2575B" w:rsidP="005B7066">
      <w:pPr>
        <w:rPr>
          <w:b/>
          <w:bCs/>
        </w:rPr>
      </w:pPr>
    </w:p>
    <w:p w14:paraId="0DFEC44D" w14:textId="77777777" w:rsidR="000E7B2B" w:rsidRPr="00385438" w:rsidRDefault="000E7B2B" w:rsidP="000E7B2B">
      <w:pPr>
        <w:rPr>
          <w:b/>
          <w:bCs/>
        </w:rPr>
      </w:pPr>
      <w:r w:rsidRPr="00385438">
        <w:rPr>
          <w:b/>
          <w:bCs/>
        </w:rPr>
        <w:t>Gossip wounds the individual who is talked about.</w:t>
      </w:r>
    </w:p>
    <w:p w14:paraId="396918F6" w14:textId="77777777" w:rsidR="000E7B2B" w:rsidRDefault="000E7B2B" w:rsidP="000E7B2B">
      <w:pPr>
        <w:rPr>
          <w:i/>
          <w:iCs/>
        </w:rPr>
      </w:pPr>
      <w:r>
        <w:t xml:space="preserve">Proverbs 18:18 </w:t>
      </w:r>
      <w:r w:rsidRPr="00385438">
        <w:rPr>
          <w:i/>
          <w:iCs/>
        </w:rPr>
        <w:t>The words of a whisperer are like delicious</w:t>
      </w:r>
    </w:p>
    <w:p w14:paraId="01BD7041" w14:textId="502869A1" w:rsidR="000E7B2B" w:rsidRPr="00385438" w:rsidRDefault="000E7B2B" w:rsidP="000E7B2B">
      <w:pPr>
        <w:rPr>
          <w:i/>
          <w:iCs/>
        </w:rPr>
      </w:pPr>
      <w:r w:rsidRPr="00385438">
        <w:rPr>
          <w:i/>
          <w:iCs/>
        </w:rPr>
        <w:t xml:space="preserve"> </w:t>
      </w:r>
      <w:r>
        <w:rPr>
          <w:i/>
          <w:iCs/>
        </w:rPr>
        <w:t xml:space="preserve"> </w:t>
      </w:r>
      <w:r w:rsidRPr="00385438">
        <w:rPr>
          <w:i/>
          <w:iCs/>
        </w:rPr>
        <w:t>morsels; they go down into the inner parts of the body.</w:t>
      </w:r>
    </w:p>
    <w:p w14:paraId="65342674" w14:textId="77777777" w:rsidR="000E7B2B" w:rsidRDefault="000E7B2B" w:rsidP="005B7066">
      <w:pPr>
        <w:rPr>
          <w:b/>
          <w:bCs/>
        </w:rPr>
      </w:pPr>
    </w:p>
    <w:p w14:paraId="5B82ED93" w14:textId="77777777" w:rsidR="000E7B2B" w:rsidRDefault="000E7B2B" w:rsidP="000E7B2B">
      <w:pPr>
        <w:rPr>
          <w:b/>
          <w:bCs/>
        </w:rPr>
      </w:pPr>
      <w:r w:rsidRPr="00385438">
        <w:rPr>
          <w:i/>
          <w:iCs/>
        </w:rPr>
        <w:t>Whisper</w:t>
      </w:r>
      <w:r>
        <w:t xml:space="preserve"> (NIV </w:t>
      </w:r>
      <w:r w:rsidRPr="00385438">
        <w:rPr>
          <w:i/>
          <w:iCs/>
        </w:rPr>
        <w:t>gossip</w:t>
      </w:r>
      <w:r>
        <w:t xml:space="preserve">) – Heb. </w:t>
      </w:r>
      <w:r w:rsidRPr="00385438">
        <w:rPr>
          <w:i/>
          <w:iCs/>
        </w:rPr>
        <w:t>backbiter</w:t>
      </w:r>
      <w:r>
        <w:rPr>
          <w:i/>
          <w:iCs/>
        </w:rPr>
        <w:t>,</w:t>
      </w:r>
      <w:r w:rsidRPr="00385438">
        <w:rPr>
          <w:i/>
          <w:iCs/>
        </w:rPr>
        <w:t xml:space="preserve"> slander or talebearer</w:t>
      </w:r>
      <w:r>
        <w:rPr>
          <w:b/>
          <w:bCs/>
        </w:rPr>
        <w:t>.</w:t>
      </w:r>
    </w:p>
    <w:p w14:paraId="13E3EDBE" w14:textId="473AFBB5" w:rsidR="00A70665" w:rsidRDefault="00A70665" w:rsidP="000E7B2B">
      <w:r w:rsidRPr="00A70665">
        <w:t xml:space="preserve">Note: The word gossip and slander are </w:t>
      </w:r>
      <w:r>
        <w:t xml:space="preserve">often </w:t>
      </w:r>
      <w:r w:rsidRPr="00A70665">
        <w:t>used as sy</w:t>
      </w:r>
      <w:r>
        <w:t>n</w:t>
      </w:r>
      <w:r w:rsidRPr="00A70665">
        <w:t>on</w:t>
      </w:r>
      <w:r>
        <w:t>y</w:t>
      </w:r>
      <w:r w:rsidRPr="00A70665">
        <w:t>ms</w:t>
      </w:r>
    </w:p>
    <w:p w14:paraId="23C1B1F7" w14:textId="190994AE" w:rsidR="00DE0D2A" w:rsidRDefault="001B2F78" w:rsidP="000E7B2B">
      <w:r>
        <w:t xml:space="preserve">in the Bible </w:t>
      </w:r>
      <w:r w:rsidR="00DE0D2A">
        <w:t>because they are similar in meaning.</w:t>
      </w:r>
    </w:p>
    <w:p w14:paraId="414432AB" w14:textId="77777777" w:rsidR="00DE0D2A" w:rsidRDefault="00DE0D2A" w:rsidP="000E7B2B"/>
    <w:p w14:paraId="13B9647D" w14:textId="77777777" w:rsidR="00DE0D2A" w:rsidRPr="00A70665" w:rsidRDefault="00DE0D2A" w:rsidP="000E7B2B"/>
    <w:p w14:paraId="48E10E66" w14:textId="13E40B08" w:rsidR="000E7B2B" w:rsidRDefault="000E7B2B" w:rsidP="000E7B2B">
      <w:r>
        <w:lastRenderedPageBreak/>
        <w:t>This person tells stories that hu</w:t>
      </w:r>
      <w:r w:rsidR="00D10B76">
        <w:t>r</w:t>
      </w:r>
      <w:r>
        <w:t>t the other individual:</w:t>
      </w:r>
    </w:p>
    <w:p w14:paraId="7CF22B67" w14:textId="77777777" w:rsidR="000E7B2B" w:rsidRDefault="000E7B2B" w:rsidP="000E7B2B">
      <w:pPr>
        <w:pStyle w:val="ListParagraph"/>
        <w:numPr>
          <w:ilvl w:val="0"/>
          <w:numId w:val="11"/>
        </w:numPr>
      </w:pPr>
      <w:r>
        <w:t>They may be true, but harmful.</w:t>
      </w:r>
    </w:p>
    <w:p w14:paraId="71781224" w14:textId="77777777" w:rsidR="000E7B2B" w:rsidRDefault="000E7B2B" w:rsidP="000E7B2B">
      <w:pPr>
        <w:pStyle w:val="ListParagraph"/>
        <w:numPr>
          <w:ilvl w:val="0"/>
          <w:numId w:val="11"/>
        </w:numPr>
      </w:pPr>
      <w:r>
        <w:t>They may be false and intentional.</w:t>
      </w:r>
    </w:p>
    <w:p w14:paraId="058C41E7" w14:textId="77777777" w:rsidR="00BE71D0" w:rsidRDefault="00BE71D0" w:rsidP="005B7066">
      <w:pPr>
        <w:rPr>
          <w:b/>
          <w:bCs/>
        </w:rPr>
      </w:pPr>
    </w:p>
    <w:p w14:paraId="7A1CDCFC" w14:textId="1D7AA803" w:rsidR="00216811" w:rsidRPr="00C2575B" w:rsidRDefault="000E7B2B" w:rsidP="005B7066">
      <w:pPr>
        <w:rPr>
          <w:b/>
          <w:bCs/>
        </w:rPr>
      </w:pPr>
      <w:r>
        <w:rPr>
          <w:b/>
          <w:bCs/>
        </w:rPr>
        <w:t>Gossip causes friendships to be destroyed.</w:t>
      </w:r>
    </w:p>
    <w:p w14:paraId="16F0EFB7" w14:textId="4918CF7E" w:rsidR="00E9625C" w:rsidRDefault="00385438" w:rsidP="005B7066">
      <w:r>
        <w:t xml:space="preserve">Proverbs 16:28 </w:t>
      </w:r>
      <w:r w:rsidRPr="00385438">
        <w:rPr>
          <w:i/>
          <w:iCs/>
        </w:rPr>
        <w:t>A whisper</w:t>
      </w:r>
      <w:r w:rsidR="000E7B2B">
        <w:rPr>
          <w:i/>
          <w:iCs/>
        </w:rPr>
        <w:t>er</w:t>
      </w:r>
      <w:r w:rsidRPr="00385438">
        <w:rPr>
          <w:i/>
          <w:iCs/>
        </w:rPr>
        <w:t xml:space="preserve"> separates close friends</w:t>
      </w:r>
      <w:r>
        <w:t>.</w:t>
      </w:r>
    </w:p>
    <w:p w14:paraId="3F676336" w14:textId="449A9361" w:rsidR="00F53BE5" w:rsidRDefault="00F53BE5" w:rsidP="005B7066">
      <w:r>
        <w:t>As a result, you cannot trust your friend anymore.</w:t>
      </w:r>
    </w:p>
    <w:p w14:paraId="100218F5" w14:textId="0B6AF663" w:rsidR="000E7B2B" w:rsidRDefault="00F53BE5" w:rsidP="005B7066">
      <w:r>
        <w:t>You do not tell them what is on your heart.</w:t>
      </w:r>
    </w:p>
    <w:p w14:paraId="2BEFC614" w14:textId="77777777" w:rsidR="00F53BE5" w:rsidRDefault="00F53BE5" w:rsidP="005B7066"/>
    <w:p w14:paraId="6210876A" w14:textId="3BDF837A" w:rsidR="00385438" w:rsidRPr="00385438" w:rsidRDefault="00385438" w:rsidP="005B7066">
      <w:pPr>
        <w:rPr>
          <w:b/>
          <w:bCs/>
        </w:rPr>
      </w:pPr>
      <w:r w:rsidRPr="00385438">
        <w:rPr>
          <w:b/>
          <w:bCs/>
        </w:rPr>
        <w:t>Gossip causes division and relationships to be broken.</w:t>
      </w:r>
    </w:p>
    <w:p w14:paraId="73F1E975" w14:textId="1AE5FFE8" w:rsidR="00385438" w:rsidRPr="00385438" w:rsidRDefault="00385438" w:rsidP="005B7066">
      <w:pPr>
        <w:rPr>
          <w:i/>
          <w:iCs/>
        </w:rPr>
      </w:pPr>
      <w:r>
        <w:t xml:space="preserve">Proverbs 26:20 </w:t>
      </w:r>
      <w:r w:rsidRPr="00385438">
        <w:rPr>
          <w:i/>
          <w:iCs/>
        </w:rPr>
        <w:t>For lack of wood the fire goes out,</w:t>
      </w:r>
    </w:p>
    <w:p w14:paraId="34185415" w14:textId="2E6DC9E9" w:rsidR="00385438" w:rsidRPr="00385438" w:rsidRDefault="00973548" w:rsidP="005B7066">
      <w:pPr>
        <w:rPr>
          <w:i/>
          <w:iCs/>
        </w:rPr>
      </w:pPr>
      <w:r>
        <w:rPr>
          <w:i/>
          <w:iCs/>
        </w:rPr>
        <w:t>a</w:t>
      </w:r>
      <w:r w:rsidR="00385438" w:rsidRPr="00385438">
        <w:rPr>
          <w:i/>
          <w:iCs/>
        </w:rPr>
        <w:t>nd where there is no whisperer, quarreling ceases.</w:t>
      </w:r>
    </w:p>
    <w:p w14:paraId="27DC401B" w14:textId="77777777" w:rsidR="00A810AE" w:rsidRDefault="00A810AE" w:rsidP="005B7066">
      <w:r>
        <w:t>Gossip causes division because:</w:t>
      </w:r>
    </w:p>
    <w:p w14:paraId="7E4B51CF" w14:textId="17D88F7E" w:rsidR="00973548" w:rsidRDefault="00A810AE" w:rsidP="00973548">
      <w:pPr>
        <w:pStyle w:val="ListParagraph"/>
        <w:numPr>
          <w:ilvl w:val="0"/>
          <w:numId w:val="12"/>
        </w:numPr>
      </w:pPr>
      <w:r>
        <w:t>You don’t know who you can trust.</w:t>
      </w:r>
    </w:p>
    <w:p w14:paraId="0AAB7790" w14:textId="68C6670B" w:rsidR="00F53BE5" w:rsidRDefault="00973548" w:rsidP="005B7066">
      <w:pPr>
        <w:pStyle w:val="ListParagraph"/>
        <w:numPr>
          <w:ilvl w:val="0"/>
          <w:numId w:val="12"/>
        </w:numPr>
      </w:pPr>
      <w:r>
        <w:t>You don’t know if the story is true.</w:t>
      </w:r>
    </w:p>
    <w:p w14:paraId="13C2C5E4" w14:textId="77777777" w:rsidR="00BE71D0" w:rsidRDefault="00BE71D0" w:rsidP="00BE71D0"/>
    <w:p w14:paraId="2ECBB0A4" w14:textId="196D3FCD" w:rsidR="00E9625C" w:rsidRPr="00E9625C" w:rsidRDefault="00E9625C" w:rsidP="005B7066">
      <w:pPr>
        <w:rPr>
          <w:b/>
          <w:bCs/>
        </w:rPr>
      </w:pPr>
      <w:r w:rsidRPr="00E9625C">
        <w:rPr>
          <w:b/>
          <w:bCs/>
        </w:rPr>
        <w:t>SLANDER</w:t>
      </w:r>
    </w:p>
    <w:p w14:paraId="273B17DE" w14:textId="03057E79" w:rsidR="00914690" w:rsidRDefault="00914690" w:rsidP="005B7066">
      <w:r>
        <w:t>The basic idea of the word slander is making a troubling report.</w:t>
      </w:r>
    </w:p>
    <w:p w14:paraId="1973F1CF" w14:textId="77777777" w:rsidR="00914690" w:rsidRDefault="00914690" w:rsidP="005B7066">
      <w:r>
        <w:t xml:space="preserve">Genesis 37:2 When Jacob sent Joseph to check up on his older brothers, who were shepherding the flocks, he brought back a </w:t>
      </w:r>
    </w:p>
    <w:p w14:paraId="333B1AFA" w14:textId="701C9534" w:rsidR="00914690" w:rsidRDefault="00914690" w:rsidP="005B7066">
      <w:r>
        <w:t xml:space="preserve">bad </w:t>
      </w:r>
      <w:r w:rsidR="004D3D46">
        <w:t xml:space="preserve">(KJB evil) </w:t>
      </w:r>
      <w:r>
        <w:t>report about them to his father.</w:t>
      </w:r>
    </w:p>
    <w:p w14:paraId="2CB3299E" w14:textId="7E1A7B85" w:rsidR="003215CE" w:rsidRDefault="003215CE" w:rsidP="005B7066"/>
    <w:p w14:paraId="2D4151DC" w14:textId="18783C11" w:rsidR="00CC287D" w:rsidRDefault="00CC287D" w:rsidP="005B7066">
      <w:r>
        <w:t xml:space="preserve">We are not told what evil his brothers did, but it must have been some moral sin such as: adultery or stealing. </w:t>
      </w:r>
    </w:p>
    <w:p w14:paraId="1AFA7C96" w14:textId="77777777" w:rsidR="003215CE" w:rsidRDefault="003215CE" w:rsidP="005B7066"/>
    <w:p w14:paraId="02B791A4" w14:textId="77777777" w:rsidR="00914690" w:rsidRDefault="00914690" w:rsidP="00914690">
      <w:r>
        <w:t>Numbers 13:32 Ten of the twelve spies which went into the Promised Land brought back a bad report to the people.</w:t>
      </w:r>
    </w:p>
    <w:p w14:paraId="7FA7F63B" w14:textId="699E3F00" w:rsidR="00914690" w:rsidRDefault="00914690" w:rsidP="00914690">
      <w:r>
        <w:t xml:space="preserve">Those living there were very large and strong people so </w:t>
      </w:r>
    </w:p>
    <w:p w14:paraId="3B8EB4FB" w14:textId="77B9CBB2" w:rsidR="00914690" w:rsidRDefault="00914690" w:rsidP="00914690">
      <w:r>
        <w:t xml:space="preserve">they would not be able to defeat them to take the land. </w:t>
      </w:r>
    </w:p>
    <w:p w14:paraId="6A05D75D" w14:textId="77777777" w:rsidR="00914690" w:rsidRDefault="00914690" w:rsidP="00914690"/>
    <w:p w14:paraId="036FFC6F" w14:textId="210F5DEB" w:rsidR="00DC5140" w:rsidRPr="00B92382" w:rsidRDefault="00DC5140" w:rsidP="005B7066">
      <w:pPr>
        <w:rPr>
          <w:b/>
          <w:bCs/>
        </w:rPr>
      </w:pPr>
      <w:r w:rsidRPr="00B92382">
        <w:rPr>
          <w:b/>
          <w:bCs/>
        </w:rPr>
        <w:t xml:space="preserve">Slander is defined as: making a false statement which damages </w:t>
      </w:r>
    </w:p>
    <w:p w14:paraId="0BE60929" w14:textId="40212AB3" w:rsidR="00E9625C" w:rsidRDefault="00DC5140" w:rsidP="005B7066">
      <w:r w:rsidRPr="00B92382">
        <w:rPr>
          <w:b/>
          <w:bCs/>
        </w:rPr>
        <w:t>a person's reputation</w:t>
      </w:r>
      <w:r>
        <w:t>.  It is defamation of a person’s character.</w:t>
      </w:r>
    </w:p>
    <w:p w14:paraId="71ED8251" w14:textId="77777777" w:rsidR="00CE07EC" w:rsidRDefault="00CE07EC" w:rsidP="00CE07EC">
      <w:r>
        <w:t xml:space="preserve">Proverbs 30:10 </w:t>
      </w:r>
      <w:r w:rsidRPr="00CE07EC">
        <w:rPr>
          <w:i/>
          <w:iCs/>
        </w:rPr>
        <w:t>Do not slander a servant to his master</w:t>
      </w:r>
      <w:r>
        <w:t>.</w:t>
      </w:r>
    </w:p>
    <w:p w14:paraId="1991ED3A" w14:textId="77777777" w:rsidR="00DC5140" w:rsidRDefault="00DC5140" w:rsidP="005B7066"/>
    <w:p w14:paraId="1C803A15" w14:textId="613ED06A" w:rsidR="00E17CEC" w:rsidRDefault="00A90831" w:rsidP="005B7066">
      <w:r>
        <w:t>Political campaigns are notorious for slandering their opponent.</w:t>
      </w:r>
    </w:p>
    <w:p w14:paraId="1A498F60" w14:textId="011CBD80" w:rsidR="00A90831" w:rsidRDefault="00A90831" w:rsidP="005B7066">
      <w:r>
        <w:t>They falsely attack the character of their opponent based on statements taken out of context or something years earlier.</w:t>
      </w:r>
    </w:p>
    <w:p w14:paraId="1E529ECF" w14:textId="0AFFB3A7" w:rsidR="00A90831" w:rsidRDefault="00A90831" w:rsidP="005B7066">
      <w:r>
        <w:t>The motive behind slander is often to gain an advantage over the other person.  It is actually lying by making a false statement.</w:t>
      </w:r>
    </w:p>
    <w:p w14:paraId="0F747EC6" w14:textId="77777777" w:rsidR="00585FE8" w:rsidRPr="00585FE8" w:rsidRDefault="00585FE8" w:rsidP="005B7066">
      <w:pPr>
        <w:rPr>
          <w:i/>
          <w:iCs/>
        </w:rPr>
      </w:pPr>
      <w:r>
        <w:t xml:space="preserve">Psalm 50:20 </w:t>
      </w:r>
      <w:r w:rsidRPr="00585FE8">
        <w:rPr>
          <w:i/>
          <w:iCs/>
        </w:rPr>
        <w:t>You sit and speak against your brother;</w:t>
      </w:r>
    </w:p>
    <w:p w14:paraId="32DEF502" w14:textId="4EB59E1D" w:rsidR="00CE07EC" w:rsidRPr="00585FE8" w:rsidRDefault="00585FE8" w:rsidP="005B7066">
      <w:pPr>
        <w:rPr>
          <w:i/>
          <w:iCs/>
        </w:rPr>
      </w:pPr>
      <w:r w:rsidRPr="00585FE8">
        <w:rPr>
          <w:i/>
          <w:iCs/>
        </w:rPr>
        <w:t xml:space="preserve">         you slander your own mother's son.</w:t>
      </w:r>
    </w:p>
    <w:p w14:paraId="49D03920" w14:textId="77777777" w:rsidR="00585FE8" w:rsidRDefault="00585FE8" w:rsidP="005B7066"/>
    <w:p w14:paraId="43B539BA" w14:textId="5FAAFA1B" w:rsidR="00DC5140" w:rsidRPr="00DC5140" w:rsidRDefault="00DC5140" w:rsidP="005B7066">
      <w:pPr>
        <w:rPr>
          <w:b/>
          <w:bCs/>
        </w:rPr>
      </w:pPr>
      <w:r w:rsidRPr="00DC5140">
        <w:rPr>
          <w:b/>
          <w:bCs/>
        </w:rPr>
        <w:t xml:space="preserve">  General statements</w:t>
      </w:r>
    </w:p>
    <w:p w14:paraId="08C2D92D" w14:textId="77777777" w:rsidR="00DC5140" w:rsidRDefault="00DC5140" w:rsidP="005B7066">
      <w:r>
        <w:t xml:space="preserve">William Booth – “No one should say behind a man’s back </w:t>
      </w:r>
    </w:p>
    <w:p w14:paraId="5216C25B" w14:textId="44AA1454" w:rsidR="00DC5140" w:rsidRDefault="00DC5140" w:rsidP="005B7066">
      <w:r>
        <w:t xml:space="preserve">      what he dare not, or would not say, to his face.”</w:t>
      </w:r>
    </w:p>
    <w:p w14:paraId="53F4007D" w14:textId="77777777" w:rsidR="00DC5140" w:rsidRDefault="00DC5140" w:rsidP="005B7066"/>
    <w:p w14:paraId="0294943C" w14:textId="77777777" w:rsidR="00DC5140" w:rsidRDefault="00DC5140" w:rsidP="005B7066">
      <w:r>
        <w:t xml:space="preserve">John Calvin – “Not greater injury can be inflicted </w:t>
      </w:r>
    </w:p>
    <w:p w14:paraId="1F62C2F3" w14:textId="287227BE" w:rsidR="00DC5140" w:rsidRDefault="00DC5140" w:rsidP="005B7066">
      <w:r>
        <w:t xml:space="preserve">    upon men than to wound their reputation.”</w:t>
      </w:r>
    </w:p>
    <w:p w14:paraId="34754798" w14:textId="77777777" w:rsidR="00DC5140" w:rsidRDefault="00DC5140" w:rsidP="005B7066"/>
    <w:p w14:paraId="53151FE1" w14:textId="77777777" w:rsidR="00DC5140" w:rsidRDefault="00DC5140" w:rsidP="005B7066">
      <w:r>
        <w:t xml:space="preserve">J.C. Ryle – “Lies and false reports are among </w:t>
      </w:r>
    </w:p>
    <w:p w14:paraId="37958BD7" w14:textId="2586F6FC" w:rsidR="00DC5140" w:rsidRDefault="00DC5140" w:rsidP="005B7066">
      <w:r>
        <w:t xml:space="preserve">              Satan’s choicest weapons.”</w:t>
      </w:r>
    </w:p>
    <w:p w14:paraId="5EA62B7A" w14:textId="77777777" w:rsidR="001C0266" w:rsidRDefault="001C0266" w:rsidP="001C0266"/>
    <w:p w14:paraId="43CB6029" w14:textId="2097124F" w:rsidR="001C0266" w:rsidRPr="000D2A4F" w:rsidRDefault="001C0266" w:rsidP="001C0266">
      <w:pPr>
        <w:rPr>
          <w:b/>
          <w:bCs/>
        </w:rPr>
      </w:pPr>
      <w:r>
        <w:t xml:space="preserve">  </w:t>
      </w:r>
      <w:r w:rsidRPr="000D2A4F">
        <w:rPr>
          <w:b/>
          <w:bCs/>
        </w:rPr>
        <w:t>Example</w:t>
      </w:r>
      <w:r>
        <w:rPr>
          <w:b/>
          <w:bCs/>
        </w:rPr>
        <w:t>s</w:t>
      </w:r>
    </w:p>
    <w:p w14:paraId="6C34EFE4" w14:textId="77777777" w:rsidR="001C0266" w:rsidRPr="004008C6" w:rsidRDefault="001C0266" w:rsidP="001C0266">
      <w:pPr>
        <w:rPr>
          <w:b/>
          <w:bCs/>
        </w:rPr>
      </w:pPr>
      <w:r w:rsidRPr="004008C6">
        <w:rPr>
          <w:b/>
          <w:bCs/>
        </w:rPr>
        <w:t>David experienced slander against his character.</w:t>
      </w:r>
    </w:p>
    <w:p w14:paraId="4C9B0BAF" w14:textId="577D4B95" w:rsidR="00E178FA" w:rsidRDefault="001C0266" w:rsidP="001C0266">
      <w:r>
        <w:t>Psalm 31</w:t>
      </w:r>
      <w:r w:rsidR="00E178FA">
        <w:t xml:space="preserve"> is his prayer for God’s protection from attacks.</w:t>
      </w:r>
    </w:p>
    <w:p w14:paraId="45E3E65A" w14:textId="31CAD005" w:rsidR="001C0266" w:rsidRPr="007935F0" w:rsidRDefault="001C0266" w:rsidP="001C0266">
      <w:pPr>
        <w:rPr>
          <w:i/>
          <w:iCs/>
        </w:rPr>
      </w:pPr>
      <w:r>
        <w:t xml:space="preserve">:13 </w:t>
      </w:r>
      <w:r w:rsidRPr="007935F0">
        <w:rPr>
          <w:i/>
          <w:iCs/>
        </w:rPr>
        <w:t>I hear the whispering of many – terror on every side?</w:t>
      </w:r>
    </w:p>
    <w:p w14:paraId="5308F385" w14:textId="77777777" w:rsidR="001C0266" w:rsidRPr="007935F0" w:rsidRDefault="001C0266" w:rsidP="001C0266">
      <w:pPr>
        <w:rPr>
          <w:i/>
          <w:iCs/>
        </w:rPr>
      </w:pPr>
      <w:r w:rsidRPr="007935F0">
        <w:rPr>
          <w:i/>
          <w:iCs/>
        </w:rPr>
        <w:t>As they scheme together against me, as they plot to take my life.</w:t>
      </w:r>
    </w:p>
    <w:p w14:paraId="19731394" w14:textId="4A5D79FF" w:rsidR="001C0266" w:rsidRDefault="001C0266" w:rsidP="001C0266"/>
    <w:p w14:paraId="62F5090C" w14:textId="3A27E3E5" w:rsidR="001C0266" w:rsidRDefault="00D36ED4" w:rsidP="001C0266">
      <w:r>
        <w:t>They are slandering him to ruin his reputation as a man who walks with God.  This could have been when he fled from Absalom.</w:t>
      </w:r>
    </w:p>
    <w:p w14:paraId="6EC2DB92" w14:textId="6DE97F70" w:rsidR="001C0266" w:rsidRDefault="00D36ED4" w:rsidP="001C0266">
      <w:r>
        <w:t xml:space="preserve">3:2 </w:t>
      </w:r>
      <w:r w:rsidRPr="00D36ED4">
        <w:rPr>
          <w:i/>
          <w:iCs/>
        </w:rPr>
        <w:t>Many are saying of my soul, there is no salvation from him in God.</w:t>
      </w:r>
      <w:r>
        <w:t xml:space="preserve">  They believe God has rejected him as king.</w:t>
      </w:r>
    </w:p>
    <w:p w14:paraId="6CD725DF" w14:textId="77777777" w:rsidR="002E4837" w:rsidRDefault="002E4837" w:rsidP="001C0266"/>
    <w:p w14:paraId="41F79F6C" w14:textId="1C7065C3" w:rsidR="002E4837" w:rsidRDefault="002E4837" w:rsidP="001C0266">
      <w:r>
        <w:t>When we slander someone, we are making a judgment about them.</w:t>
      </w:r>
    </w:p>
    <w:p w14:paraId="2EA23779" w14:textId="4C5FDF6C" w:rsidR="002E4837" w:rsidRPr="00D36ED4" w:rsidRDefault="002E4837" w:rsidP="001C0266">
      <w:r>
        <w:t>We are ruining their reputation, but we don’t know what God thinks or will do with the person.</w:t>
      </w:r>
    </w:p>
    <w:p w14:paraId="3B9407D7" w14:textId="77777777" w:rsidR="002E4837" w:rsidRPr="00C27325" w:rsidRDefault="002E4837" w:rsidP="002E4837"/>
    <w:p w14:paraId="7F4A8312" w14:textId="5A3879FA" w:rsidR="00C27325" w:rsidRPr="00C77746" w:rsidRDefault="00C77746" w:rsidP="002E4837">
      <w:pPr>
        <w:rPr>
          <w:b/>
          <w:bCs/>
        </w:rPr>
      </w:pPr>
      <w:r w:rsidRPr="00C77746">
        <w:rPr>
          <w:b/>
          <w:bCs/>
        </w:rPr>
        <w:t>What do you do when you are slandered?</w:t>
      </w:r>
    </w:p>
    <w:p w14:paraId="2F2B81BA" w14:textId="1FA4CF9B" w:rsidR="00C27325" w:rsidRPr="00C77746" w:rsidRDefault="00C77746" w:rsidP="002E4837">
      <w:pPr>
        <w:rPr>
          <w:i/>
          <w:iCs/>
        </w:rPr>
      </w:pPr>
      <w:r>
        <w:t xml:space="preserve">:14 </w:t>
      </w:r>
      <w:r w:rsidRPr="00C77746">
        <w:rPr>
          <w:i/>
          <w:iCs/>
        </w:rPr>
        <w:t>But I trust in you, O Lord;</w:t>
      </w:r>
      <w:r>
        <w:rPr>
          <w:i/>
          <w:iCs/>
        </w:rPr>
        <w:t xml:space="preserve"> </w:t>
      </w:r>
      <w:r w:rsidRPr="00C77746">
        <w:rPr>
          <w:i/>
          <w:iCs/>
        </w:rPr>
        <w:t>I say, “You are my God.”</w:t>
      </w:r>
    </w:p>
    <w:p w14:paraId="7CDB2FA4" w14:textId="4F6C5E56" w:rsidR="00C77746" w:rsidRPr="00C77746" w:rsidRDefault="00C77746" w:rsidP="002E4837">
      <w:pPr>
        <w:rPr>
          <w:i/>
          <w:iCs/>
        </w:rPr>
      </w:pPr>
      <w:r>
        <w:t xml:space="preserve">:15 </w:t>
      </w:r>
      <w:r w:rsidRPr="00C77746">
        <w:rPr>
          <w:i/>
          <w:iCs/>
        </w:rPr>
        <w:t xml:space="preserve">My times are in your hand; rescue me from the hand </w:t>
      </w:r>
    </w:p>
    <w:p w14:paraId="4AF2E53E" w14:textId="75F4E7C5" w:rsidR="00C77746" w:rsidRPr="00C77746" w:rsidRDefault="00C77746" w:rsidP="002E4837">
      <w:pPr>
        <w:rPr>
          <w:i/>
          <w:iCs/>
        </w:rPr>
      </w:pPr>
      <w:r w:rsidRPr="00C77746">
        <w:rPr>
          <w:i/>
          <w:iCs/>
        </w:rPr>
        <w:t xml:space="preserve">             of my enemies and from my persecutors!</w:t>
      </w:r>
    </w:p>
    <w:p w14:paraId="430AF989" w14:textId="77777777" w:rsidR="00C77746" w:rsidRDefault="00C77746" w:rsidP="002E4837"/>
    <w:p w14:paraId="43128B85" w14:textId="32DA79B6" w:rsidR="00C77746" w:rsidRDefault="00A41E6F" w:rsidP="002E4837">
      <w:r>
        <w:t>Trust the character of God to encourage and protect you.</w:t>
      </w:r>
    </w:p>
    <w:p w14:paraId="04FBEBD9" w14:textId="77777777" w:rsidR="00054412" w:rsidRDefault="00054412" w:rsidP="002E4837">
      <w:r>
        <w:t xml:space="preserve">Calvin – “He </w:t>
      </w:r>
      <w:r w:rsidRPr="00054412">
        <w:t xml:space="preserve">affirms that his life is in </w:t>
      </w:r>
      <w:r>
        <w:t>God’</w:t>
      </w:r>
      <w:r w:rsidRPr="00054412">
        <w:t>s hand</w:t>
      </w:r>
      <w:r>
        <w:t xml:space="preserve"> </w:t>
      </w:r>
      <w:r w:rsidRPr="00054412">
        <w:t xml:space="preserve">whatever agitations it might be subjected, and whatever trials might </w:t>
      </w:r>
    </w:p>
    <w:p w14:paraId="6684E9D1" w14:textId="03C55EDB" w:rsidR="00C77746" w:rsidRPr="00C27325" w:rsidRDefault="00054412" w:rsidP="002E4837">
      <w:r>
        <w:t xml:space="preserve">         </w:t>
      </w:r>
      <w:r w:rsidRPr="00054412">
        <w:t>befall him, he was safe under his protection</w:t>
      </w:r>
      <w:r>
        <w:t>.”</w:t>
      </w:r>
    </w:p>
    <w:p w14:paraId="5ACABBD6" w14:textId="36F6F7FA" w:rsidR="002E4837" w:rsidRPr="002367A3" w:rsidRDefault="002E4837" w:rsidP="002E4837">
      <w:pPr>
        <w:rPr>
          <w:b/>
          <w:bCs/>
        </w:rPr>
      </w:pPr>
      <w:r w:rsidRPr="002367A3">
        <w:rPr>
          <w:b/>
          <w:bCs/>
        </w:rPr>
        <w:lastRenderedPageBreak/>
        <w:t>To slander someone is to tell a lie about them.</w:t>
      </w:r>
    </w:p>
    <w:p w14:paraId="2E94F209" w14:textId="77777777" w:rsidR="002E4837" w:rsidRDefault="002E4837" w:rsidP="002E4837">
      <w:r>
        <w:t xml:space="preserve">Proverbs 10:18 </w:t>
      </w:r>
      <w:r w:rsidRPr="00447385">
        <w:rPr>
          <w:i/>
          <w:iCs/>
        </w:rPr>
        <w:t>Whoever utters slander is a fool</w:t>
      </w:r>
      <w:r>
        <w:t>.</w:t>
      </w:r>
    </w:p>
    <w:p w14:paraId="71BD6124" w14:textId="2111CDFA" w:rsidR="002E4837" w:rsidRDefault="002E4837" w:rsidP="002E4837">
      <w:r w:rsidRPr="002E4837">
        <w:rPr>
          <w:i/>
          <w:iCs/>
        </w:rPr>
        <w:t>Fool</w:t>
      </w:r>
      <w:r>
        <w:t xml:space="preserve"> – Heb. </w:t>
      </w:r>
      <w:r w:rsidRPr="002E4837">
        <w:rPr>
          <w:i/>
          <w:iCs/>
        </w:rPr>
        <w:t>stupid fellow</w:t>
      </w:r>
      <w:r>
        <w:t>.  It often is used of an ungodly person.</w:t>
      </w:r>
    </w:p>
    <w:p w14:paraId="7DE8E061" w14:textId="51E11C28" w:rsidR="002E4837" w:rsidRDefault="002E4837" w:rsidP="002E4837">
      <w:r>
        <w:t xml:space="preserve">15:2 </w:t>
      </w:r>
      <w:r w:rsidRPr="002E4837">
        <w:rPr>
          <w:i/>
          <w:iCs/>
        </w:rPr>
        <w:t>The mouth of fools pours out folly</w:t>
      </w:r>
      <w:r>
        <w:t>.</w:t>
      </w:r>
    </w:p>
    <w:p w14:paraId="2477EAEE" w14:textId="77777777" w:rsidR="002E4837" w:rsidRDefault="002E4837" w:rsidP="002E4837"/>
    <w:p w14:paraId="23160F53" w14:textId="09448390" w:rsidR="002E4837" w:rsidRDefault="002E4837" w:rsidP="002E4837">
      <w:r>
        <w:t xml:space="preserve">Bridges – “Do we ever bring them under ridicule, set them out </w:t>
      </w:r>
    </w:p>
    <w:p w14:paraId="2056A4A4" w14:textId="77777777" w:rsidR="002E4837" w:rsidRDefault="002E4837" w:rsidP="002E4837">
      <w:r>
        <w:t>in an unfavorable light, assert things upon mere suspicion, or attempt to raise our own name upon the ruin of their reputation?”</w:t>
      </w:r>
    </w:p>
    <w:p w14:paraId="1FB01CAE" w14:textId="77777777" w:rsidR="002E4837" w:rsidRDefault="002E4837" w:rsidP="001C0266"/>
    <w:p w14:paraId="59D24358" w14:textId="77777777" w:rsidR="001C0266" w:rsidRPr="004008C6" w:rsidRDefault="001C0266" w:rsidP="001C0266">
      <w:pPr>
        <w:rPr>
          <w:b/>
          <w:bCs/>
        </w:rPr>
      </w:pPr>
      <w:r w:rsidRPr="004008C6">
        <w:rPr>
          <w:b/>
          <w:bCs/>
        </w:rPr>
        <w:t>Jeremiah experienced slander against him for telling the truth.</w:t>
      </w:r>
    </w:p>
    <w:p w14:paraId="726E691F" w14:textId="77777777" w:rsidR="001C0266" w:rsidRPr="00447385" w:rsidRDefault="001C0266" w:rsidP="001C0266">
      <w:pPr>
        <w:rPr>
          <w:i/>
          <w:iCs/>
        </w:rPr>
      </w:pPr>
      <w:r>
        <w:t xml:space="preserve">Jeremiah 20:10 </w:t>
      </w:r>
      <w:r w:rsidRPr="00447385">
        <w:rPr>
          <w:i/>
          <w:iCs/>
        </w:rPr>
        <w:t>I hear many whispering.  Terror on every side!</w:t>
      </w:r>
    </w:p>
    <w:p w14:paraId="10C3C885" w14:textId="77777777" w:rsidR="001C0266" w:rsidRPr="00447385" w:rsidRDefault="001C0266" w:rsidP="001C0266">
      <w:pPr>
        <w:rPr>
          <w:i/>
          <w:iCs/>
        </w:rPr>
      </w:pPr>
      <w:r w:rsidRPr="00447385">
        <w:rPr>
          <w:i/>
          <w:iCs/>
        </w:rPr>
        <w:t>“Denounce him! Let us denounce him!” say all my close friends.</w:t>
      </w:r>
    </w:p>
    <w:p w14:paraId="41F04C57" w14:textId="77777777" w:rsidR="001C0266" w:rsidRDefault="001C0266" w:rsidP="001C0266"/>
    <w:p w14:paraId="3AAD7E06" w14:textId="77777777" w:rsidR="001C0266" w:rsidRDefault="001C0266" w:rsidP="001C0266">
      <w:r w:rsidRPr="00A44E6F">
        <w:rPr>
          <w:i/>
        </w:rPr>
        <w:t>Terror</w:t>
      </w:r>
      <w:r>
        <w:rPr>
          <w:i/>
        </w:rPr>
        <w:t xml:space="preserve"> </w:t>
      </w:r>
      <w:r w:rsidRPr="00A44E6F">
        <w:rPr>
          <w:i/>
        </w:rPr>
        <w:t>on every side</w:t>
      </w:r>
      <w:r>
        <w:t xml:space="preserve"> – opposed by everyone as they looked for ways to destroy him because they did not like his message of</w:t>
      </w:r>
    </w:p>
    <w:p w14:paraId="2CC86C8B" w14:textId="74D88633" w:rsidR="001C0266" w:rsidRDefault="00DB695E" w:rsidP="001C0266">
      <w:r>
        <w:t>s</w:t>
      </w:r>
      <w:r w:rsidR="001C0266">
        <w:t>urrender to the Babylonians and you will save your life.</w:t>
      </w:r>
    </w:p>
    <w:p w14:paraId="1FF8EB76" w14:textId="77777777" w:rsidR="001C0266" w:rsidRDefault="001C0266" w:rsidP="001C0266">
      <w:pPr>
        <w:rPr>
          <w:i/>
        </w:rPr>
      </w:pPr>
    </w:p>
    <w:p w14:paraId="2B6DD4FA" w14:textId="77777777" w:rsidR="001C0266" w:rsidRPr="00EE6A70" w:rsidRDefault="001C0266" w:rsidP="001C0266">
      <w:pPr>
        <w:rPr>
          <w:i/>
        </w:rPr>
      </w:pPr>
      <w:r w:rsidRPr="00A44E6F">
        <w:rPr>
          <w:i/>
        </w:rPr>
        <w:t>Denounce</w:t>
      </w:r>
      <w:r>
        <w:t xml:space="preserve"> (KJB </w:t>
      </w:r>
      <w:r w:rsidRPr="00EE6A70">
        <w:rPr>
          <w:i/>
        </w:rPr>
        <w:t>report</w:t>
      </w:r>
      <w:r>
        <w:t xml:space="preserve">) – Heb. </w:t>
      </w:r>
      <w:r w:rsidRPr="00EE6A70">
        <w:rPr>
          <w:i/>
        </w:rPr>
        <w:t>to announce or make known.</w:t>
      </w:r>
    </w:p>
    <w:p w14:paraId="2F903CC2" w14:textId="77777777" w:rsidR="001C0266" w:rsidRDefault="001C0266" w:rsidP="001C0266">
      <w:r>
        <w:t>They want everyone to know what he was saying.</w:t>
      </w:r>
    </w:p>
    <w:p w14:paraId="4B77B252" w14:textId="77777777" w:rsidR="001C0266" w:rsidRDefault="001C0266" w:rsidP="001C0266"/>
    <w:p w14:paraId="4EDFFC79" w14:textId="77777777" w:rsidR="00033FFB" w:rsidRDefault="001C0266" w:rsidP="001C0266">
      <w:r>
        <w:t xml:space="preserve">Carson – “His ‘friends’ listen with sneering condescension, </w:t>
      </w:r>
    </w:p>
    <w:p w14:paraId="60888CE5" w14:textId="77777777" w:rsidR="00033FFB" w:rsidRDefault="001C0266" w:rsidP="001C0266">
      <w:r>
        <w:t xml:space="preserve">hoping he will say something that will enable them to report </w:t>
      </w:r>
    </w:p>
    <w:p w14:paraId="1D55FA39" w14:textId="1CD27EE3" w:rsidR="001C0266" w:rsidRDefault="001C0266" w:rsidP="001C0266">
      <w:r>
        <w:t>him to the</w:t>
      </w:r>
      <w:r w:rsidR="00033FFB">
        <w:t xml:space="preserve"> </w:t>
      </w:r>
      <w:r>
        <w:t>authorities and get this silly man into trouble.”</w:t>
      </w:r>
    </w:p>
    <w:p w14:paraId="596383DA" w14:textId="77777777" w:rsidR="002367A3" w:rsidRDefault="002367A3" w:rsidP="005B7066"/>
    <w:p w14:paraId="7FB6C97F" w14:textId="61BCF1BE" w:rsidR="00DC5140" w:rsidRPr="007648CC" w:rsidRDefault="007648CC" w:rsidP="005B7066">
      <w:pPr>
        <w:rPr>
          <w:b/>
          <w:bCs/>
        </w:rPr>
      </w:pPr>
      <w:r w:rsidRPr="007648CC">
        <w:rPr>
          <w:b/>
          <w:bCs/>
        </w:rPr>
        <w:t>APPLICATION</w:t>
      </w:r>
    </w:p>
    <w:p w14:paraId="5B12904F" w14:textId="42953F62" w:rsidR="000E019E" w:rsidRPr="00842932" w:rsidRDefault="00842932" w:rsidP="005B7066">
      <w:pPr>
        <w:rPr>
          <w:b/>
          <w:bCs/>
        </w:rPr>
      </w:pPr>
      <w:r>
        <w:rPr>
          <w:b/>
          <w:bCs/>
        </w:rPr>
        <w:t xml:space="preserve">1. </w:t>
      </w:r>
      <w:r w:rsidR="000E019E" w:rsidRPr="00842932">
        <w:rPr>
          <w:b/>
          <w:bCs/>
        </w:rPr>
        <w:t>We are not to spread false reports about others.</w:t>
      </w:r>
    </w:p>
    <w:p w14:paraId="1ED01276" w14:textId="77777777" w:rsidR="00842932" w:rsidRDefault="00842932" w:rsidP="005B7066">
      <w:r>
        <w:t xml:space="preserve">Those reports damage their character and call into question </w:t>
      </w:r>
    </w:p>
    <w:p w14:paraId="7996A635" w14:textId="186CBE5F" w:rsidR="00842932" w:rsidRPr="000E019E" w:rsidRDefault="00842932" w:rsidP="005B7066">
      <w:r>
        <w:t>our motive for spreading them in the first place.</w:t>
      </w:r>
    </w:p>
    <w:p w14:paraId="45E567D7" w14:textId="77777777" w:rsidR="000E019E" w:rsidRDefault="000E019E" w:rsidP="005B7066">
      <w:r>
        <w:t xml:space="preserve">Kidner – “One’s motives in spreading a story </w:t>
      </w:r>
    </w:p>
    <w:p w14:paraId="580E4074" w14:textId="69309E33" w:rsidR="00447385" w:rsidRDefault="000E019E" w:rsidP="005B7066">
      <w:r>
        <w:t xml:space="preserve">   are seldom as pure as one pretends.”</w:t>
      </w:r>
    </w:p>
    <w:p w14:paraId="33FB74D0" w14:textId="77777777" w:rsidR="000E019E" w:rsidRDefault="000E019E" w:rsidP="005B7066"/>
    <w:p w14:paraId="3900A7F9" w14:textId="1BE47CE9" w:rsidR="00842932" w:rsidRPr="00842932" w:rsidRDefault="00842932" w:rsidP="005B7066">
      <w:pPr>
        <w:rPr>
          <w:b/>
          <w:bCs/>
        </w:rPr>
      </w:pPr>
      <w:r>
        <w:rPr>
          <w:b/>
          <w:bCs/>
        </w:rPr>
        <w:t xml:space="preserve">2. </w:t>
      </w:r>
      <w:r w:rsidRPr="00842932">
        <w:rPr>
          <w:b/>
          <w:bCs/>
        </w:rPr>
        <w:t>Slander will also ruin your own reputation.</w:t>
      </w:r>
    </w:p>
    <w:p w14:paraId="5B0F75F7" w14:textId="1CB05EBE" w:rsidR="00447385" w:rsidRPr="003B1E57" w:rsidRDefault="00447385" w:rsidP="005B7066">
      <w:pPr>
        <w:rPr>
          <w:i/>
          <w:iCs/>
        </w:rPr>
      </w:pPr>
      <w:r>
        <w:t xml:space="preserve">Proverbs 25:10 </w:t>
      </w:r>
      <w:r w:rsidR="003B1E57" w:rsidRPr="003B1E57">
        <w:rPr>
          <w:i/>
          <w:iCs/>
        </w:rPr>
        <w:t xml:space="preserve">He who hears you </w:t>
      </w:r>
      <w:r w:rsidR="00E32011">
        <w:t xml:space="preserve">(will) </w:t>
      </w:r>
      <w:r w:rsidR="003B1E57" w:rsidRPr="003B1E57">
        <w:rPr>
          <w:i/>
          <w:iCs/>
        </w:rPr>
        <w:t>bring shame upon you,</w:t>
      </w:r>
    </w:p>
    <w:p w14:paraId="150C295D" w14:textId="6319C8C4" w:rsidR="003B1E57" w:rsidRPr="003B1E57" w:rsidRDefault="003B1E57" w:rsidP="005B7066">
      <w:pPr>
        <w:rPr>
          <w:i/>
          <w:iCs/>
        </w:rPr>
      </w:pPr>
      <w:r w:rsidRPr="003B1E57">
        <w:rPr>
          <w:i/>
          <w:iCs/>
        </w:rPr>
        <w:t xml:space="preserve">         and your ill repute </w:t>
      </w:r>
      <w:r w:rsidR="0002319F">
        <w:t xml:space="preserve">(slander) </w:t>
      </w:r>
      <w:r w:rsidRPr="003B1E57">
        <w:rPr>
          <w:i/>
          <w:iCs/>
        </w:rPr>
        <w:t>have no end.</w:t>
      </w:r>
    </w:p>
    <w:p w14:paraId="45BFF945" w14:textId="51D5E724" w:rsidR="00447385" w:rsidRDefault="001C3DDE" w:rsidP="005B7066">
      <w:r>
        <w:t xml:space="preserve">NIV </w:t>
      </w:r>
      <w:r w:rsidR="0002319F">
        <w:t>–</w:t>
      </w:r>
      <w:r>
        <w:t xml:space="preserve"> </w:t>
      </w:r>
      <w:r w:rsidR="0002319F" w:rsidRPr="0002319F">
        <w:rPr>
          <w:i/>
          <w:iCs/>
        </w:rPr>
        <w:t>You will never lose your bad reputation</w:t>
      </w:r>
      <w:r w:rsidR="0002319F">
        <w:t>.</w:t>
      </w:r>
    </w:p>
    <w:p w14:paraId="1912DBE0" w14:textId="07BF03F5" w:rsidR="00447385" w:rsidRDefault="00447385" w:rsidP="005B7066"/>
    <w:p w14:paraId="6FCFC849" w14:textId="77777777" w:rsidR="004C25E4" w:rsidRDefault="004C25E4" w:rsidP="005B7066">
      <w:r>
        <w:t xml:space="preserve">Gill – “It shall </w:t>
      </w:r>
      <w:r w:rsidRPr="004C25E4">
        <w:t xml:space="preserve">stick so close to thee, that thou shalt never </w:t>
      </w:r>
    </w:p>
    <w:p w14:paraId="3A001B57" w14:textId="00EA570F" w:rsidR="004C25E4" w:rsidRDefault="004C25E4" w:rsidP="005B7066">
      <w:r>
        <w:t xml:space="preserve">                 </w:t>
      </w:r>
      <w:r w:rsidRPr="004C25E4">
        <w:t>get clear of it as long as thou livest</w:t>
      </w:r>
      <w:r>
        <w:t>.”</w:t>
      </w:r>
    </w:p>
    <w:p w14:paraId="0FA2E0EC" w14:textId="77777777" w:rsidR="004C25E4" w:rsidRDefault="004C25E4" w:rsidP="005B7066"/>
    <w:p w14:paraId="492574CB" w14:textId="493464F2" w:rsidR="007648CC" w:rsidRDefault="002C7980" w:rsidP="005B7066">
      <w:r>
        <w:t>Barnes – “That disgrace which you designed against another,</w:t>
      </w:r>
    </w:p>
    <w:p w14:paraId="0917F85E" w14:textId="4C9A5CBF" w:rsidR="002C7980" w:rsidRDefault="002C7980" w:rsidP="005B7066">
      <w:r>
        <w:t xml:space="preserve">                 </w:t>
      </w:r>
      <w:r w:rsidR="00217639">
        <w:t xml:space="preserve">      will </w:t>
      </w:r>
      <w:r>
        <w:t>fall and be fastened upon yourself.”</w:t>
      </w:r>
    </w:p>
    <w:p w14:paraId="779D71C3" w14:textId="77777777" w:rsidR="000E019E" w:rsidRDefault="000E019E" w:rsidP="005B7066"/>
    <w:p w14:paraId="21A9E4B3" w14:textId="1113FF1F" w:rsidR="004F7A31" w:rsidRPr="009C07B4" w:rsidRDefault="009C07B4" w:rsidP="005B7066">
      <w:pPr>
        <w:rPr>
          <w:b/>
          <w:bCs/>
        </w:rPr>
      </w:pPr>
      <w:r>
        <w:rPr>
          <w:b/>
          <w:bCs/>
        </w:rPr>
        <w:t xml:space="preserve">3. </w:t>
      </w:r>
      <w:r w:rsidRPr="009C07B4">
        <w:rPr>
          <w:b/>
          <w:bCs/>
        </w:rPr>
        <w:t>Don’t say things you would not want said about yourself.</w:t>
      </w:r>
    </w:p>
    <w:p w14:paraId="484C2C66" w14:textId="77777777" w:rsidR="009C07B4" w:rsidRPr="004F7A31" w:rsidRDefault="009C07B4" w:rsidP="009C07B4">
      <w:pPr>
        <w:rPr>
          <w:i/>
          <w:iCs/>
        </w:rPr>
      </w:pPr>
      <w:r>
        <w:t xml:space="preserve">Matthew 7:12 </w:t>
      </w:r>
      <w:r w:rsidRPr="004F7A31">
        <w:rPr>
          <w:i/>
          <w:iCs/>
        </w:rPr>
        <w:t>Do unto others as you would have them do unto you.</w:t>
      </w:r>
    </w:p>
    <w:p w14:paraId="2D502471" w14:textId="77777777" w:rsidR="009C07B4" w:rsidRDefault="009C07B4" w:rsidP="009C07B4">
      <w:r>
        <w:t>This applies to what we say as well as what we do.</w:t>
      </w:r>
    </w:p>
    <w:p w14:paraId="7F1D0509" w14:textId="77777777" w:rsidR="004F7A31" w:rsidRDefault="004F7A31" w:rsidP="005B7066"/>
    <w:p w14:paraId="50522960" w14:textId="20A9AA09" w:rsidR="003A0C32" w:rsidRPr="007648CC" w:rsidRDefault="00C77746" w:rsidP="005B7066">
      <w:pPr>
        <w:rPr>
          <w:b/>
          <w:bCs/>
        </w:rPr>
      </w:pPr>
      <w:r>
        <w:rPr>
          <w:b/>
          <w:bCs/>
        </w:rPr>
        <w:t>4</w:t>
      </w:r>
      <w:r w:rsidR="007648CC" w:rsidRPr="007648CC">
        <w:rPr>
          <w:b/>
          <w:bCs/>
        </w:rPr>
        <w:t xml:space="preserve">. Our speech </w:t>
      </w:r>
      <w:r>
        <w:rPr>
          <w:b/>
          <w:bCs/>
        </w:rPr>
        <w:t>should be</w:t>
      </w:r>
      <w:r w:rsidR="007648CC" w:rsidRPr="007648CC">
        <w:rPr>
          <w:b/>
          <w:bCs/>
        </w:rPr>
        <w:t xml:space="preserve"> to encourage and uplift others.</w:t>
      </w:r>
    </w:p>
    <w:p w14:paraId="42E3855B" w14:textId="77777777" w:rsidR="007648CC" w:rsidRPr="007648CC" w:rsidRDefault="007648CC" w:rsidP="005B7066">
      <w:pPr>
        <w:rPr>
          <w:i/>
          <w:iCs/>
        </w:rPr>
      </w:pPr>
      <w:r>
        <w:t xml:space="preserve">Ephesians 4:29 </w:t>
      </w:r>
      <w:r w:rsidRPr="007648CC">
        <w:rPr>
          <w:i/>
          <w:iCs/>
        </w:rPr>
        <w:t xml:space="preserve">Let no corrupting talk come out of your mouths, but only such as is good for building up, as fits the occasion, </w:t>
      </w:r>
    </w:p>
    <w:p w14:paraId="4577C8CD" w14:textId="2A03A9BA" w:rsidR="007648CC" w:rsidRPr="007648CC" w:rsidRDefault="007648CC" w:rsidP="005B7066">
      <w:pPr>
        <w:rPr>
          <w:i/>
          <w:iCs/>
        </w:rPr>
      </w:pPr>
      <w:r w:rsidRPr="007648CC">
        <w:rPr>
          <w:i/>
          <w:iCs/>
        </w:rPr>
        <w:t xml:space="preserve">           that it may give grace to those who hear.</w:t>
      </w:r>
    </w:p>
    <w:p w14:paraId="76C17B95" w14:textId="77777777" w:rsidR="009C07B4" w:rsidRDefault="009C07B4" w:rsidP="005B7066">
      <w:pPr>
        <w:rPr>
          <w:b/>
          <w:bCs/>
        </w:rPr>
      </w:pPr>
    </w:p>
    <w:p w14:paraId="2F04459C" w14:textId="7692BF4A" w:rsidR="00E9625C" w:rsidRDefault="00E9625C" w:rsidP="005B7066">
      <w:pPr>
        <w:rPr>
          <w:b/>
          <w:bCs/>
        </w:rPr>
      </w:pPr>
      <w:r w:rsidRPr="00E9625C">
        <w:rPr>
          <w:b/>
          <w:bCs/>
        </w:rPr>
        <w:t>CONCLUSION</w:t>
      </w:r>
    </w:p>
    <w:p w14:paraId="6CC3B37B" w14:textId="77777777" w:rsidR="00C64CBD" w:rsidRDefault="00C64CBD" w:rsidP="005B7066">
      <w:r>
        <w:t xml:space="preserve">Thomas Chisholm sent his </w:t>
      </w:r>
      <w:r w:rsidRPr="00C64CBD">
        <w:t xml:space="preserve">first hymns to Fanny Crosby for criticism, who returned them with kindly suggestions and such words of commendation as to encourage him in the work. </w:t>
      </w:r>
    </w:p>
    <w:p w14:paraId="0A04E1F2" w14:textId="77777777" w:rsidR="00C64CBD" w:rsidRDefault="00C64CBD" w:rsidP="005B7066"/>
    <w:p w14:paraId="7B9524EA" w14:textId="77777777" w:rsidR="00C64CBD" w:rsidRDefault="00C64CBD" w:rsidP="005B7066">
      <w:r w:rsidRPr="00C64CBD">
        <w:t>His first success</w:t>
      </w:r>
      <w:r>
        <w:t>ful hymn</w:t>
      </w:r>
      <w:r w:rsidRPr="00C64CBD">
        <w:t xml:space="preserve"> was</w:t>
      </w:r>
      <w:r>
        <w:t>,</w:t>
      </w:r>
      <w:r w:rsidRPr="00C64CBD">
        <w:t xml:space="preserve"> “</w:t>
      </w:r>
      <w:r w:rsidRPr="00C64CBD">
        <w:rPr>
          <w:i/>
          <w:iCs/>
        </w:rPr>
        <w:t xml:space="preserve">O, </w:t>
      </w:r>
      <w:r>
        <w:rPr>
          <w:i/>
          <w:iCs/>
        </w:rPr>
        <w:t>T</w:t>
      </w:r>
      <w:r w:rsidRPr="00C64CBD">
        <w:rPr>
          <w:i/>
          <w:iCs/>
        </w:rPr>
        <w:t xml:space="preserve">o </w:t>
      </w:r>
      <w:r>
        <w:rPr>
          <w:i/>
          <w:iCs/>
        </w:rPr>
        <w:t>B</w:t>
      </w:r>
      <w:r w:rsidRPr="00C64CBD">
        <w:rPr>
          <w:i/>
          <w:iCs/>
        </w:rPr>
        <w:t xml:space="preserve">e </w:t>
      </w:r>
      <w:r>
        <w:rPr>
          <w:i/>
          <w:iCs/>
        </w:rPr>
        <w:t>L</w:t>
      </w:r>
      <w:r w:rsidRPr="00C64CBD">
        <w:rPr>
          <w:i/>
          <w:iCs/>
        </w:rPr>
        <w:t>ike Thee</w:t>
      </w:r>
      <w:r w:rsidRPr="00C64CBD">
        <w:t>”</w:t>
      </w:r>
      <w:r>
        <w:t xml:space="preserve"> published </w:t>
      </w:r>
    </w:p>
    <w:p w14:paraId="05A3A90E" w14:textId="77777777" w:rsidR="00C64CBD" w:rsidRDefault="00C64CBD" w:rsidP="005B7066">
      <w:r>
        <w:t>in 1897.</w:t>
      </w:r>
      <w:r w:rsidRPr="00C64CBD">
        <w:t xml:space="preserve"> H</w:t>
      </w:r>
      <w:r>
        <w:t>e said that h</w:t>
      </w:r>
      <w:r w:rsidRPr="00C64CBD">
        <w:t xml:space="preserve">is aim in writing </w:t>
      </w:r>
      <w:r>
        <w:t>hymns was</w:t>
      </w:r>
      <w:r w:rsidRPr="00C64CBD">
        <w:t xml:space="preserve"> to magnify </w:t>
      </w:r>
    </w:p>
    <w:p w14:paraId="617611B8" w14:textId="413C1527" w:rsidR="00C64CBD" w:rsidRDefault="00C64CBD" w:rsidP="005B7066">
      <w:r w:rsidRPr="00C64CBD">
        <w:t>the Word, incorporating as much Scripture, either literally or in paraphrase, as possible, and to avoid any sentimental themes</w:t>
      </w:r>
      <w:r>
        <w:t>.</w:t>
      </w:r>
    </w:p>
    <w:p w14:paraId="57CB43FF" w14:textId="77777777" w:rsidR="00C64CBD" w:rsidRPr="00C64CBD" w:rsidRDefault="00C64CBD" w:rsidP="005B7066"/>
    <w:p w14:paraId="6F7B57ED" w14:textId="77777777" w:rsidR="00B87126" w:rsidRPr="00B87126" w:rsidRDefault="00B87126" w:rsidP="00B87126">
      <w:pPr>
        <w:jc w:val="center"/>
        <w:rPr>
          <w:i/>
          <w:iCs/>
        </w:rPr>
      </w:pPr>
      <w:r w:rsidRPr="00B87126">
        <w:rPr>
          <w:i/>
          <w:iCs/>
        </w:rPr>
        <w:t>Oh! to be like Thee, blessed Redeemer,</w:t>
      </w:r>
      <w:r w:rsidRPr="00B87126">
        <w:rPr>
          <w:i/>
          <w:iCs/>
        </w:rPr>
        <w:br/>
        <w:t>This is my constant longing and prayer;</w:t>
      </w:r>
      <w:r w:rsidRPr="00B87126">
        <w:rPr>
          <w:i/>
          <w:iCs/>
        </w:rPr>
        <w:br/>
        <w:t>Gladly I’ll forfeit all of earth’s treasures,</w:t>
      </w:r>
      <w:r w:rsidRPr="00B87126">
        <w:rPr>
          <w:i/>
          <w:iCs/>
        </w:rPr>
        <w:br/>
        <w:t>Jesus, Thy perfect likeness to wear.</w:t>
      </w:r>
    </w:p>
    <w:p w14:paraId="252F47ED" w14:textId="77777777" w:rsidR="00B87126" w:rsidRPr="00C72E55" w:rsidRDefault="00B87126" w:rsidP="00B87126">
      <w:pPr>
        <w:jc w:val="center"/>
        <w:rPr>
          <w:i/>
          <w:iCs/>
          <w:sz w:val="12"/>
          <w:szCs w:val="12"/>
        </w:rPr>
      </w:pPr>
    </w:p>
    <w:p w14:paraId="20BCB2C5" w14:textId="77777777" w:rsidR="00C72E55" w:rsidRDefault="00C72E55" w:rsidP="00C72E55">
      <w:pPr>
        <w:jc w:val="center"/>
        <w:rPr>
          <w:i/>
          <w:iCs/>
        </w:rPr>
      </w:pPr>
      <w:r w:rsidRPr="00C72E55">
        <w:rPr>
          <w:i/>
          <w:iCs/>
        </w:rPr>
        <w:t>Oh! to be like Thee, full of compassion,</w:t>
      </w:r>
      <w:r w:rsidRPr="00C72E55">
        <w:rPr>
          <w:i/>
          <w:iCs/>
        </w:rPr>
        <w:br/>
        <w:t>Loving, forgiving, tender and kind,</w:t>
      </w:r>
      <w:r w:rsidRPr="00C72E55">
        <w:rPr>
          <w:i/>
          <w:iCs/>
        </w:rPr>
        <w:br/>
        <w:t>Helping the helpless, cheering the fainting,</w:t>
      </w:r>
      <w:r w:rsidRPr="00C72E55">
        <w:rPr>
          <w:i/>
          <w:iCs/>
        </w:rPr>
        <w:br/>
        <w:t>Seeking the wand’ring sinner to find.</w:t>
      </w:r>
    </w:p>
    <w:p w14:paraId="69E91795" w14:textId="6A10C75A" w:rsidR="00B87126" w:rsidRPr="00B87126" w:rsidRDefault="00B87126" w:rsidP="00C72E55">
      <w:pPr>
        <w:jc w:val="center"/>
        <w:rPr>
          <w:i/>
          <w:iCs/>
        </w:rPr>
      </w:pPr>
      <w:r w:rsidRPr="00B87126">
        <w:rPr>
          <w:i/>
          <w:iCs/>
          <w:sz w:val="12"/>
          <w:szCs w:val="12"/>
        </w:rPr>
        <w:br/>
      </w:r>
      <w:r w:rsidRPr="00B87126">
        <w:rPr>
          <w:i/>
          <w:iCs/>
        </w:rPr>
        <w:t>Oh! to be like Thee, oh! to be like Thee,</w:t>
      </w:r>
      <w:r w:rsidRPr="00B87126">
        <w:rPr>
          <w:i/>
          <w:iCs/>
        </w:rPr>
        <w:br/>
        <w:t>Blessed Redeemer, pure as Thou art;</w:t>
      </w:r>
      <w:r w:rsidRPr="00B87126">
        <w:rPr>
          <w:i/>
          <w:iCs/>
        </w:rPr>
        <w:br/>
        <w:t>Come in Thy sweetness, come in Thy fullness;</w:t>
      </w:r>
      <w:r w:rsidRPr="00B87126">
        <w:rPr>
          <w:i/>
          <w:iCs/>
        </w:rPr>
        <w:br/>
        <w:t>Stamp Thine own image deep on my heart.</w:t>
      </w:r>
    </w:p>
    <w:p w14:paraId="7A3D7890" w14:textId="77777777" w:rsidR="00E9625C" w:rsidRPr="009767E7" w:rsidRDefault="00E9625C" w:rsidP="005B7066"/>
    <w:p w14:paraId="34328E38" w14:textId="77777777" w:rsidR="00C77746" w:rsidRDefault="00C77746" w:rsidP="00F427AA">
      <w:pPr>
        <w:rPr>
          <w:b/>
          <w:bCs/>
        </w:rPr>
      </w:pPr>
    </w:p>
    <w:p w14:paraId="58814C83" w14:textId="77777777" w:rsidR="00C77746" w:rsidRDefault="00C77746" w:rsidP="00F427AA">
      <w:pPr>
        <w:rPr>
          <w:b/>
          <w:bCs/>
        </w:rPr>
      </w:pPr>
    </w:p>
    <w:p w14:paraId="73309610" w14:textId="77777777" w:rsidR="00C77746" w:rsidRDefault="00C77746" w:rsidP="00F427AA">
      <w:pPr>
        <w:rPr>
          <w:b/>
          <w:bCs/>
        </w:rPr>
      </w:pPr>
    </w:p>
    <w:p w14:paraId="729BFFF9" w14:textId="77777777" w:rsidR="00C77746" w:rsidRDefault="00C77746" w:rsidP="00F427AA">
      <w:pPr>
        <w:rPr>
          <w:b/>
          <w:bCs/>
        </w:rPr>
      </w:pPr>
    </w:p>
    <w:p w14:paraId="51C3F8EB" w14:textId="29F9E391" w:rsidR="00C62BF2" w:rsidRPr="00E9625C" w:rsidRDefault="00E9625C" w:rsidP="00F427AA">
      <w:pPr>
        <w:rPr>
          <w:b/>
          <w:bCs/>
        </w:rPr>
      </w:pPr>
      <w:r w:rsidRPr="00E9625C">
        <w:rPr>
          <w:b/>
          <w:bCs/>
        </w:rPr>
        <w:t>PRAYER</w:t>
      </w:r>
    </w:p>
    <w:p w14:paraId="78D2061B" w14:textId="75BC675F" w:rsidR="00263048" w:rsidRDefault="00E9625C">
      <w:r>
        <w:t>Psalm 19:</w:t>
      </w:r>
      <w:r w:rsidR="00D60D2D">
        <w:t xml:space="preserve">7-8, </w:t>
      </w:r>
      <w:r>
        <w:t>1</w:t>
      </w:r>
      <w:r w:rsidR="00507177">
        <w:t>2</w:t>
      </w:r>
      <w:r>
        <w:t>-14</w:t>
      </w:r>
    </w:p>
    <w:p w14:paraId="5FADD782" w14:textId="76A2FE7F" w:rsidR="00D60D2D" w:rsidRPr="00D60D2D" w:rsidRDefault="00D60D2D">
      <w:pPr>
        <w:rPr>
          <w:i/>
          <w:iCs/>
        </w:rPr>
      </w:pPr>
      <w:r w:rsidRPr="00D60D2D">
        <w:rPr>
          <w:i/>
          <w:iCs/>
        </w:rPr>
        <w:t xml:space="preserve">The law of the Lord is perfect, </w:t>
      </w:r>
      <w:r w:rsidRPr="00D60D2D">
        <w:rPr>
          <w:i/>
          <w:iCs/>
        </w:rPr>
        <w:br/>
        <w:t>    reviving the soul;</w:t>
      </w:r>
      <w:r w:rsidRPr="00D60D2D">
        <w:rPr>
          <w:i/>
          <w:iCs/>
        </w:rPr>
        <w:br/>
        <w:t>the testimony of the Lord is sure,</w:t>
      </w:r>
      <w:r w:rsidRPr="00D60D2D">
        <w:rPr>
          <w:i/>
          <w:iCs/>
        </w:rPr>
        <w:br/>
        <w:t>    making wise the simple;</w:t>
      </w:r>
      <w:r w:rsidRPr="00D60D2D">
        <w:rPr>
          <w:i/>
          <w:iCs/>
        </w:rPr>
        <w:br/>
        <w:t>the precepts of the Lord are right,</w:t>
      </w:r>
      <w:r w:rsidRPr="00D60D2D">
        <w:rPr>
          <w:i/>
          <w:iCs/>
        </w:rPr>
        <w:br/>
        <w:t>    rejoicing the heart;</w:t>
      </w:r>
      <w:r w:rsidRPr="00D60D2D">
        <w:rPr>
          <w:i/>
          <w:iCs/>
        </w:rPr>
        <w:br/>
        <w:t>the commandment of the Lord is pure,</w:t>
      </w:r>
      <w:r w:rsidRPr="00D60D2D">
        <w:rPr>
          <w:i/>
          <w:iCs/>
        </w:rPr>
        <w:br/>
        <w:t>    enlightening the eyes</w:t>
      </w:r>
      <w:r>
        <w:rPr>
          <w:i/>
          <w:iCs/>
        </w:rPr>
        <w:t>.</w:t>
      </w:r>
    </w:p>
    <w:p w14:paraId="2223B3AB" w14:textId="77777777" w:rsidR="00D60D2D" w:rsidRDefault="00D60D2D"/>
    <w:p w14:paraId="38FA42D3" w14:textId="0D0F3ED0" w:rsidR="00507177" w:rsidRPr="00507177" w:rsidRDefault="00507177">
      <w:pPr>
        <w:rPr>
          <w:i/>
          <w:iCs/>
        </w:rPr>
      </w:pPr>
      <w:r w:rsidRPr="00507177">
        <w:rPr>
          <w:i/>
          <w:iCs/>
        </w:rPr>
        <w:t>Who can discern his errors?</w:t>
      </w:r>
      <w:r w:rsidRPr="00507177">
        <w:rPr>
          <w:i/>
          <w:iCs/>
        </w:rPr>
        <w:br/>
        <w:t>  Declare me innocent from hidden faults.</w:t>
      </w:r>
    </w:p>
    <w:p w14:paraId="5199DA15" w14:textId="77777777" w:rsidR="00507177" w:rsidRDefault="00507177"/>
    <w:p w14:paraId="5869CBB7" w14:textId="02011ABA" w:rsidR="00E9625C" w:rsidRPr="005230AC" w:rsidRDefault="00E9625C">
      <w:pPr>
        <w:rPr>
          <w:i/>
          <w:iCs/>
        </w:rPr>
      </w:pPr>
      <w:r w:rsidRPr="005230AC">
        <w:rPr>
          <w:i/>
          <w:iCs/>
        </w:rPr>
        <w:t>Keep back your servant from presumptuous sins;</w:t>
      </w:r>
    </w:p>
    <w:p w14:paraId="483488F4" w14:textId="43517EEF" w:rsidR="00E9625C" w:rsidRPr="005230AC" w:rsidRDefault="00E9625C">
      <w:pPr>
        <w:rPr>
          <w:i/>
          <w:iCs/>
        </w:rPr>
      </w:pPr>
      <w:r w:rsidRPr="005230AC">
        <w:rPr>
          <w:i/>
          <w:iCs/>
        </w:rPr>
        <w:t xml:space="preserve">  Let not them have dominion over me</w:t>
      </w:r>
      <w:r w:rsidR="003A438D">
        <w:rPr>
          <w:i/>
          <w:iCs/>
        </w:rPr>
        <w:t>.</w:t>
      </w:r>
      <w:r w:rsidRPr="005230AC">
        <w:rPr>
          <w:i/>
          <w:iCs/>
        </w:rPr>
        <w:tab/>
        <w:t>!</w:t>
      </w:r>
    </w:p>
    <w:p w14:paraId="3F2F7551" w14:textId="77777777" w:rsidR="00507177" w:rsidRDefault="00507177">
      <w:pPr>
        <w:rPr>
          <w:i/>
          <w:iCs/>
        </w:rPr>
      </w:pPr>
    </w:p>
    <w:p w14:paraId="6D38A98B" w14:textId="1CE95A07" w:rsidR="00E9625C" w:rsidRPr="005230AC" w:rsidRDefault="00E9625C">
      <w:pPr>
        <w:rPr>
          <w:i/>
          <w:iCs/>
        </w:rPr>
      </w:pPr>
      <w:r w:rsidRPr="005230AC">
        <w:rPr>
          <w:i/>
          <w:iCs/>
        </w:rPr>
        <w:t xml:space="preserve">Let the words of my mouth and </w:t>
      </w:r>
    </w:p>
    <w:p w14:paraId="08FABB62" w14:textId="77777777" w:rsidR="00E9625C" w:rsidRPr="005230AC" w:rsidRDefault="00E9625C">
      <w:pPr>
        <w:rPr>
          <w:i/>
          <w:iCs/>
        </w:rPr>
      </w:pPr>
      <w:r w:rsidRPr="005230AC">
        <w:rPr>
          <w:i/>
          <w:iCs/>
        </w:rPr>
        <w:t xml:space="preserve">  the meditation of my heart </w:t>
      </w:r>
    </w:p>
    <w:p w14:paraId="28682185" w14:textId="3039769D" w:rsidR="00E9625C" w:rsidRPr="005230AC" w:rsidRDefault="00E9625C">
      <w:pPr>
        <w:rPr>
          <w:i/>
          <w:iCs/>
        </w:rPr>
      </w:pPr>
      <w:r w:rsidRPr="005230AC">
        <w:rPr>
          <w:i/>
          <w:iCs/>
        </w:rPr>
        <w:t xml:space="preserve">  be acceptable in your sight,</w:t>
      </w:r>
    </w:p>
    <w:p w14:paraId="2371DE69" w14:textId="6E1D071E" w:rsidR="00E9625C" w:rsidRPr="005230AC" w:rsidRDefault="00E9625C">
      <w:pPr>
        <w:rPr>
          <w:i/>
          <w:iCs/>
        </w:rPr>
      </w:pPr>
      <w:r w:rsidRPr="005230AC">
        <w:rPr>
          <w:i/>
          <w:iCs/>
        </w:rPr>
        <w:t>O Lord, my rock and my redeemer.</w:t>
      </w:r>
    </w:p>
    <w:sectPr w:rsidR="00E9625C" w:rsidRPr="005230AC" w:rsidSect="00A62C70">
      <w:pgSz w:w="15840" w:h="12240" w:orient="landscape" w:code="1"/>
      <w:pgMar w:top="72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D1251"/>
    <w:multiLevelType w:val="hybridMultilevel"/>
    <w:tmpl w:val="A9ACD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87B42"/>
    <w:multiLevelType w:val="hybridMultilevel"/>
    <w:tmpl w:val="E758D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B0B2C"/>
    <w:multiLevelType w:val="multilevel"/>
    <w:tmpl w:val="80CE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5B5C37"/>
    <w:multiLevelType w:val="hybridMultilevel"/>
    <w:tmpl w:val="4852C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D5089"/>
    <w:multiLevelType w:val="hybridMultilevel"/>
    <w:tmpl w:val="A664E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60556"/>
    <w:multiLevelType w:val="hybridMultilevel"/>
    <w:tmpl w:val="0428B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96F03"/>
    <w:multiLevelType w:val="hybridMultilevel"/>
    <w:tmpl w:val="2BA6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73228"/>
    <w:multiLevelType w:val="hybridMultilevel"/>
    <w:tmpl w:val="D340C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D58EC"/>
    <w:multiLevelType w:val="multilevel"/>
    <w:tmpl w:val="351CF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A0764E"/>
    <w:multiLevelType w:val="hybridMultilevel"/>
    <w:tmpl w:val="CD18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9588E"/>
    <w:multiLevelType w:val="hybridMultilevel"/>
    <w:tmpl w:val="90929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9085E"/>
    <w:multiLevelType w:val="hybridMultilevel"/>
    <w:tmpl w:val="86F4D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17CE2"/>
    <w:multiLevelType w:val="hybridMultilevel"/>
    <w:tmpl w:val="A0FC6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717AA"/>
    <w:multiLevelType w:val="hybridMultilevel"/>
    <w:tmpl w:val="35544AB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55BEA"/>
    <w:multiLevelType w:val="hybridMultilevel"/>
    <w:tmpl w:val="808AB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132684">
    <w:abstractNumId w:val="13"/>
  </w:num>
  <w:num w:numId="2" w16cid:durableId="1733656035">
    <w:abstractNumId w:val="6"/>
  </w:num>
  <w:num w:numId="3" w16cid:durableId="98262260">
    <w:abstractNumId w:val="9"/>
  </w:num>
  <w:num w:numId="4" w16cid:durableId="1442534203">
    <w:abstractNumId w:val="7"/>
  </w:num>
  <w:num w:numId="5" w16cid:durableId="976111451">
    <w:abstractNumId w:val="14"/>
  </w:num>
  <w:num w:numId="6" w16cid:durableId="808939358">
    <w:abstractNumId w:val="11"/>
  </w:num>
  <w:num w:numId="7" w16cid:durableId="229073420">
    <w:abstractNumId w:val="4"/>
  </w:num>
  <w:num w:numId="8" w16cid:durableId="1126311396">
    <w:abstractNumId w:val="8"/>
  </w:num>
  <w:num w:numId="9" w16cid:durableId="583806442">
    <w:abstractNumId w:val="2"/>
  </w:num>
  <w:num w:numId="10" w16cid:durableId="269052767">
    <w:abstractNumId w:val="12"/>
  </w:num>
  <w:num w:numId="11" w16cid:durableId="866019174">
    <w:abstractNumId w:val="1"/>
  </w:num>
  <w:num w:numId="12" w16cid:durableId="23677193">
    <w:abstractNumId w:val="0"/>
  </w:num>
  <w:num w:numId="13" w16cid:durableId="1146244476">
    <w:abstractNumId w:val="10"/>
  </w:num>
  <w:num w:numId="14" w16cid:durableId="519703522">
    <w:abstractNumId w:val="5"/>
  </w:num>
  <w:num w:numId="15" w16cid:durableId="319886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A0"/>
    <w:rsid w:val="000148C4"/>
    <w:rsid w:val="00017157"/>
    <w:rsid w:val="0002319F"/>
    <w:rsid w:val="0002661E"/>
    <w:rsid w:val="00033FFB"/>
    <w:rsid w:val="00034119"/>
    <w:rsid w:val="0003725C"/>
    <w:rsid w:val="00050D31"/>
    <w:rsid w:val="00054412"/>
    <w:rsid w:val="000548AD"/>
    <w:rsid w:val="00056C3E"/>
    <w:rsid w:val="00063CB8"/>
    <w:rsid w:val="00070FC4"/>
    <w:rsid w:val="00076507"/>
    <w:rsid w:val="00081CB6"/>
    <w:rsid w:val="0009329B"/>
    <w:rsid w:val="0009403C"/>
    <w:rsid w:val="000961A3"/>
    <w:rsid w:val="000A0C0D"/>
    <w:rsid w:val="000A2F03"/>
    <w:rsid w:val="000A4D0B"/>
    <w:rsid w:val="000B3697"/>
    <w:rsid w:val="000B4761"/>
    <w:rsid w:val="000B6105"/>
    <w:rsid w:val="000B7285"/>
    <w:rsid w:val="000C31CE"/>
    <w:rsid w:val="000D1684"/>
    <w:rsid w:val="000D2A4F"/>
    <w:rsid w:val="000D63D4"/>
    <w:rsid w:val="000E019E"/>
    <w:rsid w:val="000E05B7"/>
    <w:rsid w:val="000E7B2B"/>
    <w:rsid w:val="000F30FC"/>
    <w:rsid w:val="001107F1"/>
    <w:rsid w:val="00112CBF"/>
    <w:rsid w:val="001235FB"/>
    <w:rsid w:val="0013089F"/>
    <w:rsid w:val="00133D2C"/>
    <w:rsid w:val="00142C14"/>
    <w:rsid w:val="00142CA0"/>
    <w:rsid w:val="00143D47"/>
    <w:rsid w:val="00161A17"/>
    <w:rsid w:val="00164B62"/>
    <w:rsid w:val="00173324"/>
    <w:rsid w:val="00175330"/>
    <w:rsid w:val="00176A23"/>
    <w:rsid w:val="001A4DAC"/>
    <w:rsid w:val="001B2F78"/>
    <w:rsid w:val="001B3238"/>
    <w:rsid w:val="001C0266"/>
    <w:rsid w:val="001C3DDE"/>
    <w:rsid w:val="001E40AC"/>
    <w:rsid w:val="001E45AE"/>
    <w:rsid w:val="001F1415"/>
    <w:rsid w:val="0020149E"/>
    <w:rsid w:val="00207204"/>
    <w:rsid w:val="00213FE9"/>
    <w:rsid w:val="002152FE"/>
    <w:rsid w:val="00216811"/>
    <w:rsid w:val="00217639"/>
    <w:rsid w:val="002367A3"/>
    <w:rsid w:val="002378EC"/>
    <w:rsid w:val="002423D7"/>
    <w:rsid w:val="002547E4"/>
    <w:rsid w:val="002568C8"/>
    <w:rsid w:val="00263048"/>
    <w:rsid w:val="00263CA9"/>
    <w:rsid w:val="002640C7"/>
    <w:rsid w:val="002717A4"/>
    <w:rsid w:val="0027531F"/>
    <w:rsid w:val="00275789"/>
    <w:rsid w:val="0027675A"/>
    <w:rsid w:val="0028144A"/>
    <w:rsid w:val="002843FD"/>
    <w:rsid w:val="002844A2"/>
    <w:rsid w:val="0028499C"/>
    <w:rsid w:val="00293237"/>
    <w:rsid w:val="002A104C"/>
    <w:rsid w:val="002A3216"/>
    <w:rsid w:val="002A460B"/>
    <w:rsid w:val="002B1678"/>
    <w:rsid w:val="002B462B"/>
    <w:rsid w:val="002B4FA2"/>
    <w:rsid w:val="002C17DE"/>
    <w:rsid w:val="002C7980"/>
    <w:rsid w:val="002D0B63"/>
    <w:rsid w:val="002D2F10"/>
    <w:rsid w:val="002D71C0"/>
    <w:rsid w:val="002E389A"/>
    <w:rsid w:val="002E4837"/>
    <w:rsid w:val="002E5C92"/>
    <w:rsid w:val="002F10F2"/>
    <w:rsid w:val="002F4CA7"/>
    <w:rsid w:val="00306AFF"/>
    <w:rsid w:val="00310429"/>
    <w:rsid w:val="003105C9"/>
    <w:rsid w:val="00315C8E"/>
    <w:rsid w:val="00320C01"/>
    <w:rsid w:val="003215CE"/>
    <w:rsid w:val="00331919"/>
    <w:rsid w:val="00333AC2"/>
    <w:rsid w:val="003419A7"/>
    <w:rsid w:val="0034254B"/>
    <w:rsid w:val="00345B8D"/>
    <w:rsid w:val="00351498"/>
    <w:rsid w:val="00354B56"/>
    <w:rsid w:val="003552DE"/>
    <w:rsid w:val="00355484"/>
    <w:rsid w:val="00357ABA"/>
    <w:rsid w:val="00364CC7"/>
    <w:rsid w:val="0036768C"/>
    <w:rsid w:val="00373E8B"/>
    <w:rsid w:val="00374839"/>
    <w:rsid w:val="00383B77"/>
    <w:rsid w:val="00385438"/>
    <w:rsid w:val="00397B1A"/>
    <w:rsid w:val="00397CA4"/>
    <w:rsid w:val="003A0C32"/>
    <w:rsid w:val="003A438D"/>
    <w:rsid w:val="003A6B81"/>
    <w:rsid w:val="003A6D0A"/>
    <w:rsid w:val="003B00C2"/>
    <w:rsid w:val="003B1E57"/>
    <w:rsid w:val="003B57CE"/>
    <w:rsid w:val="003B6FEE"/>
    <w:rsid w:val="003C0CE5"/>
    <w:rsid w:val="003C767E"/>
    <w:rsid w:val="003D6730"/>
    <w:rsid w:val="003E6310"/>
    <w:rsid w:val="003F07BA"/>
    <w:rsid w:val="004008C6"/>
    <w:rsid w:val="004020EB"/>
    <w:rsid w:val="00403808"/>
    <w:rsid w:val="0041234D"/>
    <w:rsid w:val="00413E64"/>
    <w:rsid w:val="0041559C"/>
    <w:rsid w:val="00424F0F"/>
    <w:rsid w:val="004368B8"/>
    <w:rsid w:val="00447385"/>
    <w:rsid w:val="00456127"/>
    <w:rsid w:val="00486364"/>
    <w:rsid w:val="00492443"/>
    <w:rsid w:val="00497744"/>
    <w:rsid w:val="004A0DD9"/>
    <w:rsid w:val="004A1B5F"/>
    <w:rsid w:val="004A373B"/>
    <w:rsid w:val="004A4AF7"/>
    <w:rsid w:val="004A6124"/>
    <w:rsid w:val="004A6742"/>
    <w:rsid w:val="004C25E4"/>
    <w:rsid w:val="004C332F"/>
    <w:rsid w:val="004C4148"/>
    <w:rsid w:val="004C4CA5"/>
    <w:rsid w:val="004C7179"/>
    <w:rsid w:val="004D04FE"/>
    <w:rsid w:val="004D0B6F"/>
    <w:rsid w:val="004D3D46"/>
    <w:rsid w:val="004E22E9"/>
    <w:rsid w:val="004E463F"/>
    <w:rsid w:val="004F402F"/>
    <w:rsid w:val="004F7A31"/>
    <w:rsid w:val="00503EC5"/>
    <w:rsid w:val="0050641B"/>
    <w:rsid w:val="00507177"/>
    <w:rsid w:val="00512722"/>
    <w:rsid w:val="005230AC"/>
    <w:rsid w:val="00552E1B"/>
    <w:rsid w:val="0056241A"/>
    <w:rsid w:val="005632DC"/>
    <w:rsid w:val="00566B57"/>
    <w:rsid w:val="005709DA"/>
    <w:rsid w:val="0058481E"/>
    <w:rsid w:val="00585FE8"/>
    <w:rsid w:val="0059025C"/>
    <w:rsid w:val="005904F5"/>
    <w:rsid w:val="00593715"/>
    <w:rsid w:val="00597078"/>
    <w:rsid w:val="005A54AD"/>
    <w:rsid w:val="005A754C"/>
    <w:rsid w:val="005B7066"/>
    <w:rsid w:val="005C43A1"/>
    <w:rsid w:val="005D2CE4"/>
    <w:rsid w:val="005D38A3"/>
    <w:rsid w:val="005E14E9"/>
    <w:rsid w:val="005E5DEC"/>
    <w:rsid w:val="005F0719"/>
    <w:rsid w:val="005F23AD"/>
    <w:rsid w:val="005F2427"/>
    <w:rsid w:val="005F57A0"/>
    <w:rsid w:val="005F69C3"/>
    <w:rsid w:val="005F6F99"/>
    <w:rsid w:val="00611B60"/>
    <w:rsid w:val="006134F6"/>
    <w:rsid w:val="00613D29"/>
    <w:rsid w:val="00633B86"/>
    <w:rsid w:val="00635382"/>
    <w:rsid w:val="00665F47"/>
    <w:rsid w:val="0066633D"/>
    <w:rsid w:val="00683E41"/>
    <w:rsid w:val="00684227"/>
    <w:rsid w:val="006A4871"/>
    <w:rsid w:val="006B49FA"/>
    <w:rsid w:val="006B5822"/>
    <w:rsid w:val="006C1E6E"/>
    <w:rsid w:val="006C2E77"/>
    <w:rsid w:val="006C5C56"/>
    <w:rsid w:val="006D2ED3"/>
    <w:rsid w:val="006D3124"/>
    <w:rsid w:val="006E28C2"/>
    <w:rsid w:val="006E510D"/>
    <w:rsid w:val="006F0DE7"/>
    <w:rsid w:val="006F3D72"/>
    <w:rsid w:val="007113CF"/>
    <w:rsid w:val="00716D1C"/>
    <w:rsid w:val="007347FB"/>
    <w:rsid w:val="00745DAD"/>
    <w:rsid w:val="007648CC"/>
    <w:rsid w:val="00775FD8"/>
    <w:rsid w:val="00787434"/>
    <w:rsid w:val="007935F0"/>
    <w:rsid w:val="007A7088"/>
    <w:rsid w:val="007A771E"/>
    <w:rsid w:val="007B31B8"/>
    <w:rsid w:val="007B641E"/>
    <w:rsid w:val="007C0444"/>
    <w:rsid w:val="007C05F4"/>
    <w:rsid w:val="007D60B3"/>
    <w:rsid w:val="007F07E3"/>
    <w:rsid w:val="007F1955"/>
    <w:rsid w:val="007F62A5"/>
    <w:rsid w:val="007F6404"/>
    <w:rsid w:val="00803DB3"/>
    <w:rsid w:val="00811637"/>
    <w:rsid w:val="00815F25"/>
    <w:rsid w:val="00823EA8"/>
    <w:rsid w:val="00825497"/>
    <w:rsid w:val="00836362"/>
    <w:rsid w:val="00842932"/>
    <w:rsid w:val="008469FC"/>
    <w:rsid w:val="008506BF"/>
    <w:rsid w:val="00863D36"/>
    <w:rsid w:val="008758CD"/>
    <w:rsid w:val="00896B31"/>
    <w:rsid w:val="008B3C56"/>
    <w:rsid w:val="008B4B8C"/>
    <w:rsid w:val="008C1AD6"/>
    <w:rsid w:val="008E2A7D"/>
    <w:rsid w:val="008E4240"/>
    <w:rsid w:val="008E4B88"/>
    <w:rsid w:val="008E7DB5"/>
    <w:rsid w:val="008F199C"/>
    <w:rsid w:val="009015FA"/>
    <w:rsid w:val="00914690"/>
    <w:rsid w:val="00936350"/>
    <w:rsid w:val="00941FE0"/>
    <w:rsid w:val="00952EA0"/>
    <w:rsid w:val="00953363"/>
    <w:rsid w:val="00956640"/>
    <w:rsid w:val="00957104"/>
    <w:rsid w:val="0096665F"/>
    <w:rsid w:val="009726BE"/>
    <w:rsid w:val="00973548"/>
    <w:rsid w:val="009767E7"/>
    <w:rsid w:val="009816FF"/>
    <w:rsid w:val="00981A35"/>
    <w:rsid w:val="00994813"/>
    <w:rsid w:val="00996FB9"/>
    <w:rsid w:val="009A1C02"/>
    <w:rsid w:val="009B1742"/>
    <w:rsid w:val="009B4F9E"/>
    <w:rsid w:val="009C07B4"/>
    <w:rsid w:val="009C5198"/>
    <w:rsid w:val="009D1523"/>
    <w:rsid w:val="009F3DB6"/>
    <w:rsid w:val="009F4415"/>
    <w:rsid w:val="00A046C1"/>
    <w:rsid w:val="00A065D9"/>
    <w:rsid w:val="00A17E40"/>
    <w:rsid w:val="00A26F91"/>
    <w:rsid w:val="00A30F10"/>
    <w:rsid w:val="00A3553F"/>
    <w:rsid w:val="00A41E6F"/>
    <w:rsid w:val="00A4621F"/>
    <w:rsid w:val="00A52E36"/>
    <w:rsid w:val="00A543AA"/>
    <w:rsid w:val="00A5751E"/>
    <w:rsid w:val="00A62C70"/>
    <w:rsid w:val="00A651C2"/>
    <w:rsid w:val="00A70665"/>
    <w:rsid w:val="00A714DE"/>
    <w:rsid w:val="00A810AE"/>
    <w:rsid w:val="00A8433C"/>
    <w:rsid w:val="00A9075D"/>
    <w:rsid w:val="00A90831"/>
    <w:rsid w:val="00A93973"/>
    <w:rsid w:val="00A9709B"/>
    <w:rsid w:val="00AA1E75"/>
    <w:rsid w:val="00AA4EDB"/>
    <w:rsid w:val="00AA53BC"/>
    <w:rsid w:val="00AB17B8"/>
    <w:rsid w:val="00AB670D"/>
    <w:rsid w:val="00AB7F9C"/>
    <w:rsid w:val="00AC0FC2"/>
    <w:rsid w:val="00AD5CC6"/>
    <w:rsid w:val="00AE28F7"/>
    <w:rsid w:val="00AE487F"/>
    <w:rsid w:val="00AE4DCE"/>
    <w:rsid w:val="00AF117F"/>
    <w:rsid w:val="00B0044C"/>
    <w:rsid w:val="00B11182"/>
    <w:rsid w:val="00B1267A"/>
    <w:rsid w:val="00B1673D"/>
    <w:rsid w:val="00B26614"/>
    <w:rsid w:val="00B27411"/>
    <w:rsid w:val="00B32D48"/>
    <w:rsid w:val="00B43B04"/>
    <w:rsid w:val="00B45DDC"/>
    <w:rsid w:val="00B50906"/>
    <w:rsid w:val="00B572C4"/>
    <w:rsid w:val="00B63D52"/>
    <w:rsid w:val="00B66673"/>
    <w:rsid w:val="00B755DA"/>
    <w:rsid w:val="00B803EE"/>
    <w:rsid w:val="00B827FA"/>
    <w:rsid w:val="00B87126"/>
    <w:rsid w:val="00B92382"/>
    <w:rsid w:val="00BA6321"/>
    <w:rsid w:val="00BA670D"/>
    <w:rsid w:val="00BA671F"/>
    <w:rsid w:val="00BB0FFA"/>
    <w:rsid w:val="00BC6067"/>
    <w:rsid w:val="00BD196B"/>
    <w:rsid w:val="00BE5D07"/>
    <w:rsid w:val="00BE71D0"/>
    <w:rsid w:val="00C00587"/>
    <w:rsid w:val="00C06446"/>
    <w:rsid w:val="00C16BDA"/>
    <w:rsid w:val="00C2575B"/>
    <w:rsid w:val="00C27325"/>
    <w:rsid w:val="00C528D6"/>
    <w:rsid w:val="00C52F88"/>
    <w:rsid w:val="00C57046"/>
    <w:rsid w:val="00C613AB"/>
    <w:rsid w:val="00C62BF2"/>
    <w:rsid w:val="00C64CBD"/>
    <w:rsid w:val="00C72E55"/>
    <w:rsid w:val="00C76A54"/>
    <w:rsid w:val="00C77746"/>
    <w:rsid w:val="00C877C5"/>
    <w:rsid w:val="00C9049A"/>
    <w:rsid w:val="00C9331E"/>
    <w:rsid w:val="00C94606"/>
    <w:rsid w:val="00CA0095"/>
    <w:rsid w:val="00CB1229"/>
    <w:rsid w:val="00CB7151"/>
    <w:rsid w:val="00CB747C"/>
    <w:rsid w:val="00CB7E4F"/>
    <w:rsid w:val="00CC287D"/>
    <w:rsid w:val="00CC7EDF"/>
    <w:rsid w:val="00CD2E1A"/>
    <w:rsid w:val="00CD6B5F"/>
    <w:rsid w:val="00CE07EC"/>
    <w:rsid w:val="00CF0C98"/>
    <w:rsid w:val="00CF4900"/>
    <w:rsid w:val="00D036CC"/>
    <w:rsid w:val="00D0672E"/>
    <w:rsid w:val="00D10B76"/>
    <w:rsid w:val="00D20AF2"/>
    <w:rsid w:val="00D24F82"/>
    <w:rsid w:val="00D25F2B"/>
    <w:rsid w:val="00D26FE3"/>
    <w:rsid w:val="00D27628"/>
    <w:rsid w:val="00D32B5B"/>
    <w:rsid w:val="00D36E44"/>
    <w:rsid w:val="00D36ED4"/>
    <w:rsid w:val="00D45E81"/>
    <w:rsid w:val="00D56F24"/>
    <w:rsid w:val="00D57C3E"/>
    <w:rsid w:val="00D60D2D"/>
    <w:rsid w:val="00D84CB2"/>
    <w:rsid w:val="00DB2BED"/>
    <w:rsid w:val="00DB6055"/>
    <w:rsid w:val="00DB695E"/>
    <w:rsid w:val="00DC4DE8"/>
    <w:rsid w:val="00DC5140"/>
    <w:rsid w:val="00DC67CE"/>
    <w:rsid w:val="00DD47F1"/>
    <w:rsid w:val="00DE0D2A"/>
    <w:rsid w:val="00DE71C6"/>
    <w:rsid w:val="00E013B0"/>
    <w:rsid w:val="00E04E51"/>
    <w:rsid w:val="00E06719"/>
    <w:rsid w:val="00E06D56"/>
    <w:rsid w:val="00E178FA"/>
    <w:rsid w:val="00E17CEC"/>
    <w:rsid w:val="00E309AB"/>
    <w:rsid w:val="00E32011"/>
    <w:rsid w:val="00E61DC4"/>
    <w:rsid w:val="00E67292"/>
    <w:rsid w:val="00E81C5A"/>
    <w:rsid w:val="00E849D3"/>
    <w:rsid w:val="00E8507C"/>
    <w:rsid w:val="00E86B3C"/>
    <w:rsid w:val="00E900B3"/>
    <w:rsid w:val="00E939A2"/>
    <w:rsid w:val="00E9625C"/>
    <w:rsid w:val="00EA43F4"/>
    <w:rsid w:val="00EA7454"/>
    <w:rsid w:val="00EA7BCC"/>
    <w:rsid w:val="00EB1079"/>
    <w:rsid w:val="00EB1C5B"/>
    <w:rsid w:val="00EB39B9"/>
    <w:rsid w:val="00EB4539"/>
    <w:rsid w:val="00EC3B9B"/>
    <w:rsid w:val="00EE3C82"/>
    <w:rsid w:val="00EF7DE8"/>
    <w:rsid w:val="00F12A29"/>
    <w:rsid w:val="00F2750E"/>
    <w:rsid w:val="00F35F44"/>
    <w:rsid w:val="00F40259"/>
    <w:rsid w:val="00F40E86"/>
    <w:rsid w:val="00F427AA"/>
    <w:rsid w:val="00F53BE5"/>
    <w:rsid w:val="00F7103A"/>
    <w:rsid w:val="00F7779C"/>
    <w:rsid w:val="00F945AB"/>
    <w:rsid w:val="00FA426B"/>
    <w:rsid w:val="00FA4920"/>
    <w:rsid w:val="00FB3946"/>
    <w:rsid w:val="00FB6A36"/>
    <w:rsid w:val="00FE2BE2"/>
    <w:rsid w:val="00FE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B426B3"/>
  <w15:chartTrackingRefBased/>
  <w15:docId w15:val="{0124BA98-7678-4FF1-9953-B9AB337E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632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6A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0D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4</Pages>
  <Words>1720</Words>
  <Characters>8314</Characters>
  <Application>Microsoft Office Word</Application>
  <DocSecurity>0</DocSecurity>
  <Lines>69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GREAT FUTURE</vt:lpstr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GREAT FUTURE</dc:title>
  <dc:subject/>
  <dc:creator>Stephen Whitney</dc:creator>
  <cp:keywords/>
  <dc:description/>
  <cp:lastModifiedBy>Stephen Whitney</cp:lastModifiedBy>
  <cp:revision>97</cp:revision>
  <cp:lastPrinted>2008-09-20T18:37:00Z</cp:lastPrinted>
  <dcterms:created xsi:type="dcterms:W3CDTF">2025-06-06T16:45:00Z</dcterms:created>
  <dcterms:modified xsi:type="dcterms:W3CDTF">2025-11-16T20:25:00Z</dcterms:modified>
</cp:coreProperties>
</file>