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2BEF" w14:textId="43A1379B" w:rsidR="00B53676" w:rsidRDefault="00B53676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noProof/>
        </w:rPr>
        <w:drawing>
          <wp:inline distT="0" distB="0" distL="0" distR="0" wp14:anchorId="1ADF0F9A" wp14:editId="38E05A4C">
            <wp:extent cx="2529840" cy="790575"/>
            <wp:effectExtent l="0" t="0" r="3810" b="9525"/>
            <wp:docPr id="189069068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9068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362" cy="80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1EC73" w14:textId="1DBB0DBF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Job Title: Part-Time Administrative Assistant</w:t>
      </w:r>
    </w:p>
    <w:p w14:paraId="5118CE05" w14:textId="656138B9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B53676">
        <w:rPr>
          <w:rFonts w:ascii="Times New Roman" w:eastAsia="Times New Roman" w:hAnsi="Times New Roman" w:cs="Times New Roman"/>
          <w:kern w:val="0"/>
          <w14:ligatures w14:val="none"/>
        </w:rPr>
        <w:t xml:space="preserve"> McComas Family Funeral Home</w:t>
      </w:r>
      <w:r w:rsidRPr="00B5367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536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Employment Type:</w:t>
      </w:r>
      <w:r w:rsidRPr="00B53676">
        <w:rPr>
          <w:rFonts w:ascii="Times New Roman" w:eastAsia="Times New Roman" w:hAnsi="Times New Roman" w:cs="Times New Roman"/>
          <w:kern w:val="0"/>
          <w14:ligatures w14:val="none"/>
        </w:rPr>
        <w:t xml:space="preserve"> Part-Time</w:t>
      </w:r>
    </w:p>
    <w:p w14:paraId="3FA47247" w14:textId="77777777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Position Summary</w:t>
      </w:r>
    </w:p>
    <w:p w14:paraId="5FFA9059" w14:textId="77777777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We are seeking a dependable, detail-oriented Part-Time Administrative Assistant to join our funeral home team. This position will assist with billing, accounts payable, and a variety of administrative tasks to support the daily operations of the funeral home. The ideal candidate is organized, professional, and able to handle confidential information with care and compassion.</w:t>
      </w:r>
    </w:p>
    <w:p w14:paraId="2A8092E8" w14:textId="77777777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Responsibilities</w:t>
      </w:r>
    </w:p>
    <w:p w14:paraId="21908954" w14:textId="77777777" w:rsidR="00B85027" w:rsidRPr="00B53676" w:rsidRDefault="00B85027" w:rsidP="00B85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Assist with preparing and processing invoices and billing.</w:t>
      </w:r>
    </w:p>
    <w:p w14:paraId="40F11416" w14:textId="77777777" w:rsidR="00B85027" w:rsidRPr="00B53676" w:rsidRDefault="00B85027" w:rsidP="00B85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Assist with accounts payable, including processing vendor invoices and payments.</w:t>
      </w:r>
    </w:p>
    <w:p w14:paraId="7B9C6F26" w14:textId="77777777" w:rsidR="00B85027" w:rsidRPr="00B53676" w:rsidRDefault="00B85027" w:rsidP="00B85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Maintain accurate records and filing systems.</w:t>
      </w:r>
    </w:p>
    <w:p w14:paraId="1238446D" w14:textId="77777777" w:rsidR="00B85027" w:rsidRPr="00B53676" w:rsidRDefault="00B85027" w:rsidP="00B85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Answer phones and provide professional customer service as needed.</w:t>
      </w:r>
    </w:p>
    <w:p w14:paraId="13A5D308" w14:textId="77777777" w:rsidR="00B85027" w:rsidRPr="00B53676" w:rsidRDefault="00B85027" w:rsidP="00B85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Assist with organizing office documents and maintaining files.</w:t>
      </w:r>
    </w:p>
    <w:p w14:paraId="35219062" w14:textId="77777777" w:rsidR="00B85027" w:rsidRPr="00B53676" w:rsidRDefault="00B85027" w:rsidP="00B85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Perform other administrative duties as assigned.</w:t>
      </w:r>
    </w:p>
    <w:p w14:paraId="63ACCF53" w14:textId="77777777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Qualifications</w:t>
      </w:r>
    </w:p>
    <w:p w14:paraId="779A872E" w14:textId="77777777" w:rsidR="00B85027" w:rsidRPr="00B53676" w:rsidRDefault="00B85027" w:rsidP="00B85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Previous administrative, billing, bookkeeping, or office experience preferred.</w:t>
      </w:r>
    </w:p>
    <w:p w14:paraId="7E40DC5A" w14:textId="77777777" w:rsidR="00B85027" w:rsidRPr="00B53676" w:rsidRDefault="00B85027" w:rsidP="00B85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Strong organizational skills and attention to detail.</w:t>
      </w:r>
    </w:p>
    <w:p w14:paraId="19527796" w14:textId="77777777" w:rsidR="00B85027" w:rsidRPr="00B53676" w:rsidRDefault="00B85027" w:rsidP="00B85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Proficiency with Microsoft Office (Word, Excel, Outlook); experience with accounting software is a plus.</w:t>
      </w:r>
    </w:p>
    <w:p w14:paraId="0BC277F5" w14:textId="77777777" w:rsidR="00B85027" w:rsidRPr="00B53676" w:rsidRDefault="00B85027" w:rsidP="00B85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Excellent communication and customer service skills.</w:t>
      </w:r>
    </w:p>
    <w:p w14:paraId="3E80A9E7" w14:textId="77777777" w:rsidR="00B85027" w:rsidRPr="00B53676" w:rsidRDefault="00B85027" w:rsidP="00B85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Ability to maintain confidentiality and exercise discretion.</w:t>
      </w:r>
    </w:p>
    <w:p w14:paraId="6902C9B9" w14:textId="77777777" w:rsidR="00B85027" w:rsidRPr="00B53676" w:rsidRDefault="00B85027" w:rsidP="00B85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Dependable, self-motivated, and able to work independently as well as part of a team.</w:t>
      </w:r>
    </w:p>
    <w:p w14:paraId="2B01B100" w14:textId="77777777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Schedule</w:t>
      </w:r>
    </w:p>
    <w:p w14:paraId="7AF00AF6" w14:textId="77777777" w:rsidR="00B85027" w:rsidRPr="00B53676" w:rsidRDefault="00B85027" w:rsidP="00B850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Part-time position with flexible hours.</w:t>
      </w:r>
    </w:p>
    <w:p w14:paraId="65E187E2" w14:textId="2665945C" w:rsidR="00B85027" w:rsidRPr="00B53676" w:rsidRDefault="00B85027" w:rsidP="00B850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Approximately 20 hours per week.</w:t>
      </w:r>
    </w:p>
    <w:p w14:paraId="1826E782" w14:textId="77777777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We Offer</w:t>
      </w:r>
    </w:p>
    <w:p w14:paraId="473863BD" w14:textId="4219D0D4" w:rsidR="00B85027" w:rsidRPr="00B53676" w:rsidRDefault="00B85027" w:rsidP="00B850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A supportive and professional work environment.</w:t>
      </w:r>
    </w:p>
    <w:p w14:paraId="59573542" w14:textId="77777777" w:rsidR="00B85027" w:rsidRPr="00B53676" w:rsidRDefault="00B85027" w:rsidP="00B850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The opportunity to contribute to a compassionate team serving families in our community.</w:t>
      </w:r>
    </w:p>
    <w:p w14:paraId="492FC994" w14:textId="77777777" w:rsidR="00B85027" w:rsidRPr="00B53676" w:rsidRDefault="00B85027" w:rsidP="00B85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We are looking for someone who is organized, dependable, and eager to support our team through billing assistance and a variety of administrative responsibilities.</w:t>
      </w:r>
    </w:p>
    <w:p w14:paraId="3727C798" w14:textId="736D30A6" w:rsidR="007C4949" w:rsidRPr="00B53676" w:rsidRDefault="00B85027" w:rsidP="00B85027">
      <w:pPr>
        <w:spacing w:before="100" w:beforeAutospacing="1" w:after="100" w:afterAutospacing="1" w:line="240" w:lineRule="auto"/>
      </w:pPr>
      <w:r w:rsidRPr="00B53676">
        <w:rPr>
          <w:rFonts w:ascii="Times New Roman" w:eastAsia="Times New Roman" w:hAnsi="Times New Roman" w:cs="Times New Roman"/>
          <w:kern w:val="0"/>
          <w14:ligatures w14:val="none"/>
        </w:rPr>
        <w:t>If you are organized, reliable, and enjoy supporting a team through accurate financial and administrative work, we encourage you to apply.</w:t>
      </w:r>
    </w:p>
    <w:sectPr w:rsidR="007C4949" w:rsidRPr="00B53676" w:rsidSect="00B536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08BB"/>
    <w:multiLevelType w:val="multilevel"/>
    <w:tmpl w:val="4274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72AA6"/>
    <w:multiLevelType w:val="multilevel"/>
    <w:tmpl w:val="95EA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94408"/>
    <w:multiLevelType w:val="multilevel"/>
    <w:tmpl w:val="2EAC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034CDF"/>
    <w:multiLevelType w:val="multilevel"/>
    <w:tmpl w:val="922E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B6699"/>
    <w:multiLevelType w:val="multilevel"/>
    <w:tmpl w:val="A890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403E7"/>
    <w:multiLevelType w:val="multilevel"/>
    <w:tmpl w:val="AC62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F41EC"/>
    <w:multiLevelType w:val="multilevel"/>
    <w:tmpl w:val="6640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516F0"/>
    <w:multiLevelType w:val="multilevel"/>
    <w:tmpl w:val="8FCE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725137">
    <w:abstractNumId w:val="7"/>
  </w:num>
  <w:num w:numId="2" w16cid:durableId="1674330982">
    <w:abstractNumId w:val="1"/>
  </w:num>
  <w:num w:numId="3" w16cid:durableId="575242010">
    <w:abstractNumId w:val="4"/>
  </w:num>
  <w:num w:numId="4" w16cid:durableId="1689672065">
    <w:abstractNumId w:val="2"/>
  </w:num>
  <w:num w:numId="5" w16cid:durableId="1051535918">
    <w:abstractNumId w:val="3"/>
  </w:num>
  <w:num w:numId="6" w16cid:durableId="1180462129">
    <w:abstractNumId w:val="6"/>
  </w:num>
  <w:num w:numId="7" w16cid:durableId="1011688887">
    <w:abstractNumId w:val="5"/>
  </w:num>
  <w:num w:numId="8" w16cid:durableId="23332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27"/>
    <w:rsid w:val="00177C27"/>
    <w:rsid w:val="004F731E"/>
    <w:rsid w:val="0078727F"/>
    <w:rsid w:val="007C4949"/>
    <w:rsid w:val="00A8693A"/>
    <w:rsid w:val="00B53676"/>
    <w:rsid w:val="00B85027"/>
    <w:rsid w:val="00D97680"/>
    <w:rsid w:val="00E3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90A7"/>
  <w15:chartTrackingRefBased/>
  <w15:docId w15:val="{F2B3FD73-6EC3-4A35-8043-3E2DF9BD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0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86c51e-e125-4043-85e4-63e2a3f0d0bd" xsi:nil="true"/>
    <lcf76f155ced4ddcb4097134ff3c332f xmlns="697c2f26-1609-4416-9060-5a009a819f5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AE2C1C839F84AA76808EB44D5693F" ma:contentTypeVersion="13" ma:contentTypeDescription="Create a new document." ma:contentTypeScope="" ma:versionID="3f5f42b52cadc099e28b2c42e1745a03">
  <xsd:schema xmlns:xsd="http://www.w3.org/2001/XMLSchema" xmlns:xs="http://www.w3.org/2001/XMLSchema" xmlns:p="http://schemas.microsoft.com/office/2006/metadata/properties" xmlns:ns2="697c2f26-1609-4416-9060-5a009a819f59" xmlns:ns3="3a86c51e-e125-4043-85e4-63e2a3f0d0bd" targetNamespace="http://schemas.microsoft.com/office/2006/metadata/properties" ma:root="true" ma:fieldsID="bf137505e5cd42126d7b52a1d2a1ee89" ns2:_="" ns3:_="">
    <xsd:import namespace="697c2f26-1609-4416-9060-5a009a819f59"/>
    <xsd:import namespace="3a86c51e-e125-4043-85e4-63e2a3f0d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c2f26-1609-4416-9060-5a009a819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3da65ca-079f-4470-a67c-ef6e304579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6c51e-e125-4043-85e4-63e2a3f0d0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807ca2d-8f60-4e90-833c-9ca210add91d}" ma:internalName="TaxCatchAll" ma:showField="CatchAllData" ma:web="3a86c51e-e125-4043-85e4-63e2a3f0d0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705944-F622-467A-A198-55DB6596A74E}">
  <ds:schemaRefs>
    <ds:schemaRef ds:uri="http://schemas.microsoft.com/office/2006/metadata/properties"/>
    <ds:schemaRef ds:uri="http://schemas.microsoft.com/office/infopath/2007/PartnerControls"/>
    <ds:schemaRef ds:uri="3a86c51e-e125-4043-85e4-63e2a3f0d0bd"/>
    <ds:schemaRef ds:uri="697c2f26-1609-4416-9060-5a009a819f59"/>
  </ds:schemaRefs>
</ds:datastoreItem>
</file>

<file path=customXml/itemProps2.xml><?xml version="1.0" encoding="utf-8"?>
<ds:datastoreItem xmlns:ds="http://schemas.openxmlformats.org/officeDocument/2006/customXml" ds:itemID="{F2FFA45F-3D45-4B8C-B8A8-F7A37B1C3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C8015-2EC8-41BF-95EF-9E0FFF5E5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c2f26-1609-4416-9060-5a009a819f59"/>
    <ds:schemaRef ds:uri="3a86c51e-e125-4043-85e4-63e2a3f0d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1602</Characters>
  <Application>Microsoft Office Word</Application>
  <DocSecurity>4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Gigliotti</dc:creator>
  <cp:keywords/>
  <dc:description/>
  <cp:lastModifiedBy>Lisa Gigliotti</cp:lastModifiedBy>
  <cp:revision>2</cp:revision>
  <cp:lastPrinted>2026-07-15T16:05:00Z</cp:lastPrinted>
  <dcterms:created xsi:type="dcterms:W3CDTF">2026-07-15T18:46:00Z</dcterms:created>
  <dcterms:modified xsi:type="dcterms:W3CDTF">2026-07-15T18:46:00Z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0x010100AE7AE2C1C839F84AA76808EB44D5693F</vt:lpwstr>
  </property>
</Properties>
</file>