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A8D2" w14:textId="6BFD723A" w:rsidR="00D93D68" w:rsidRPr="00061B07" w:rsidRDefault="00061B07" w:rsidP="00061B07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 xml:space="preserve">PFM PHYSIO </w:t>
      </w:r>
      <w:r w:rsidR="00F6181E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–</w:t>
      </w:r>
      <w:r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 xml:space="preserve"> 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B</w:t>
      </w:r>
      <w:r w:rsidR="00F6181E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 xml:space="preserve">owel 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Diary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</w:p>
    <w:p w14:paraId="05DA2CA5" w14:textId="2E4312A3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061B07">
        <w:rPr>
          <w:rFonts w:ascii="Calibri Light" w:hAnsi="Calibri Light" w:cs="Calibri Light"/>
          <w:sz w:val="24"/>
          <w:szCs w:val="24"/>
          <w:lang w:val="en-US"/>
        </w:rPr>
        <w:t>Fill in this diary for three o</w:t>
      </w:r>
      <w:r>
        <w:rPr>
          <w:rFonts w:ascii="Calibri Light" w:hAnsi="Calibri Light" w:cs="Calibri Light"/>
          <w:sz w:val="24"/>
          <w:szCs w:val="24"/>
          <w:lang w:val="en-US"/>
        </w:rPr>
        <w:t>r</w:t>
      </w:r>
      <w:r w:rsidRPr="00061B07">
        <w:rPr>
          <w:rFonts w:ascii="Calibri Light" w:hAnsi="Calibri Light" w:cs="Calibri Light"/>
          <w:sz w:val="24"/>
          <w:szCs w:val="24"/>
          <w:lang w:val="en-US"/>
        </w:rPr>
        <w:t xml:space="preserve"> more days in a row</w:t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</w:r>
      <w:r w:rsidRPr="00061B07">
        <w:rPr>
          <w:rFonts w:ascii="Calibri Light" w:hAnsi="Calibri Light" w:cs="Calibri Light"/>
          <w:sz w:val="24"/>
          <w:szCs w:val="24"/>
          <w:lang w:val="en-US"/>
        </w:rPr>
        <w:tab/>
        <w:t>Name: __________________________________</w:t>
      </w:r>
    </w:p>
    <w:p w14:paraId="423B02D4" w14:textId="77777777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42"/>
        <w:gridCol w:w="1121"/>
        <w:gridCol w:w="1701"/>
        <w:gridCol w:w="2410"/>
        <w:gridCol w:w="1559"/>
        <w:gridCol w:w="1560"/>
        <w:gridCol w:w="1842"/>
        <w:gridCol w:w="1985"/>
        <w:gridCol w:w="2126"/>
      </w:tblGrid>
      <w:tr w:rsidR="00F6181E" w:rsidRPr="00061B07" w14:paraId="3672DF37" w14:textId="0EC7791E" w:rsidTr="00F6181E">
        <w:tc>
          <w:tcPr>
            <w:tcW w:w="2263" w:type="dxa"/>
            <w:gridSpan w:val="2"/>
            <w:shd w:val="clear" w:color="auto" w:fill="CCC0D9" w:themeFill="accent4" w:themeFillTint="66"/>
          </w:tcPr>
          <w:p w14:paraId="4C21D84C" w14:textId="035BE5A0" w:rsidR="00F6181E" w:rsidRPr="00061B07" w:rsidRDefault="00F6181E" w:rsidP="00F6181E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 &amp; TIME</w:t>
            </w:r>
          </w:p>
        </w:tc>
        <w:tc>
          <w:tcPr>
            <w:tcW w:w="7230" w:type="dxa"/>
            <w:gridSpan w:val="4"/>
            <w:shd w:val="clear" w:color="auto" w:fill="CCC0D9" w:themeFill="accent4" w:themeFillTint="66"/>
          </w:tcPr>
          <w:p w14:paraId="0E9F1C08" w14:textId="3638DE91" w:rsidR="00F6181E" w:rsidRPr="00061B07" w:rsidRDefault="00F6181E" w:rsidP="00F6181E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14:paraId="68729AA1" w14:textId="348994E5" w:rsidR="00F6181E" w:rsidRPr="00061B07" w:rsidRDefault="00F6181E" w:rsidP="00F6181E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PADS/CLOTHING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2B123471" w14:textId="6035C766" w:rsidR="00F6181E" w:rsidRPr="00061B07" w:rsidRDefault="00F6181E" w:rsidP="00F6181E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157E3098" w14:textId="1086E5F2" w:rsidR="00F6181E" w:rsidRPr="00061B07" w:rsidRDefault="00F6181E" w:rsidP="00F6181E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HAPPENED &amp; COMMENTS</w:t>
            </w:r>
          </w:p>
        </w:tc>
      </w:tr>
      <w:tr w:rsidR="00F6181E" w:rsidRPr="00061B07" w14:paraId="67FB798A" w14:textId="251AEFA4" w:rsidTr="00F6181E">
        <w:tc>
          <w:tcPr>
            <w:tcW w:w="1142" w:type="dxa"/>
          </w:tcPr>
          <w:p w14:paraId="6FEA2395" w14:textId="52C7CC3E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</w:t>
            </w:r>
          </w:p>
        </w:tc>
        <w:tc>
          <w:tcPr>
            <w:tcW w:w="1121" w:type="dxa"/>
          </w:tcPr>
          <w:p w14:paraId="04640CD5" w14:textId="3DD528CF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Time</w:t>
            </w:r>
          </w:p>
        </w:tc>
        <w:tc>
          <w:tcPr>
            <w:tcW w:w="1701" w:type="dxa"/>
          </w:tcPr>
          <w:p w14:paraId="552D75B5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Stool (poo) type</w:t>
            </w:r>
          </w:p>
          <w:p w14:paraId="6FAF6CD4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5FAD594B" w14:textId="0C39C733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Bristol Stool Chart Type 1-7</w:t>
            </w:r>
          </w:p>
        </w:tc>
        <w:tc>
          <w:tcPr>
            <w:tcW w:w="2410" w:type="dxa"/>
          </w:tcPr>
          <w:p w14:paraId="77FAB386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How urgent was your need to use your bowels (poo)? </w:t>
            </w:r>
          </w:p>
          <w:p w14:paraId="354F7893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5D61902A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1= no urge</w:t>
            </w:r>
          </w:p>
          <w:p w14:paraId="141FFB01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3= normal urge</w:t>
            </w:r>
          </w:p>
          <w:p w14:paraId="18478A36" w14:textId="1ED78AAA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5= strong urge</w:t>
            </w:r>
          </w:p>
        </w:tc>
        <w:tc>
          <w:tcPr>
            <w:tcW w:w="1559" w:type="dxa"/>
          </w:tcPr>
          <w:p w14:paraId="0B8DE5AE" w14:textId="7F2A0461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Did you leak or soil?</w:t>
            </w:r>
          </w:p>
        </w:tc>
        <w:tc>
          <w:tcPr>
            <w:tcW w:w="1560" w:type="dxa"/>
          </w:tcPr>
          <w:p w14:paraId="5DDDB53C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How much dd you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leak or soil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? </w:t>
            </w:r>
          </w:p>
          <w:p w14:paraId="1F057C1E" w14:textId="77777777" w:rsidR="00F6181E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56918383" w14:textId="1D7EA826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(s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mear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, small, medium, large)</w:t>
            </w:r>
          </w:p>
        </w:tc>
        <w:tc>
          <w:tcPr>
            <w:tcW w:w="1842" w:type="dxa"/>
          </w:tcPr>
          <w:p w14:paraId="2DBCF263" w14:textId="78583073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change your pad or clothing?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(yes/no)</w:t>
            </w:r>
          </w:p>
          <w:p w14:paraId="7CD1D053" w14:textId="24C5BC29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DA8BD87" w14:textId="7DF17D76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Did you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take any laxatives, </w:t>
            </w:r>
            <w:proofErr w:type="spellStart"/>
            <w:r>
              <w:rPr>
                <w:rFonts w:ascii="Calibri Light" w:hAnsi="Calibri Light" w:cs="Calibri Light"/>
                <w:b/>
                <w:bCs/>
                <w:lang w:val="en-US"/>
              </w:rPr>
              <w:t>fibre</w:t>
            </w:r>
            <w:proofErr w:type="spellEnd"/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supplements, enemas, suppositories etc? </w:t>
            </w:r>
          </w:p>
          <w:p w14:paraId="6B4BDBEF" w14:textId="25FC5C95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6837CE" w14:textId="1787C28B" w:rsidR="00F6181E" w:rsidRPr="00061B07" w:rsidRDefault="00F6181E" w:rsidP="00F6181E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Where were you and what were you doing at the time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of the accident/soiling?</w:t>
            </w:r>
          </w:p>
        </w:tc>
      </w:tr>
      <w:tr w:rsidR="00F6181E" w:rsidRPr="00061B07" w14:paraId="58F224FC" w14:textId="5A31896A" w:rsidTr="00F6181E">
        <w:tc>
          <w:tcPr>
            <w:tcW w:w="1142" w:type="dxa"/>
          </w:tcPr>
          <w:p w14:paraId="42AB16CB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Example:</w:t>
            </w:r>
          </w:p>
          <w:p w14:paraId="2A0887D3" w14:textId="13C46392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Mon 3 Mar</w:t>
            </w:r>
          </w:p>
        </w:tc>
        <w:tc>
          <w:tcPr>
            <w:tcW w:w="1121" w:type="dxa"/>
          </w:tcPr>
          <w:p w14:paraId="244F769B" w14:textId="2E3F14CD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7am</w:t>
            </w:r>
          </w:p>
        </w:tc>
        <w:tc>
          <w:tcPr>
            <w:tcW w:w="1701" w:type="dxa"/>
          </w:tcPr>
          <w:p w14:paraId="0609AB9D" w14:textId="56F8E27B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>
              <w:rPr>
                <w:rFonts w:ascii="Calibri Light" w:hAnsi="Calibri Light" w:cs="Calibri Light"/>
                <w:i/>
                <w:iCs/>
                <w:lang w:val="en-US"/>
              </w:rPr>
              <w:t>5</w:t>
            </w:r>
          </w:p>
        </w:tc>
        <w:tc>
          <w:tcPr>
            <w:tcW w:w="2410" w:type="dxa"/>
          </w:tcPr>
          <w:p w14:paraId="3C095A30" w14:textId="0E1C1C3A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>
              <w:rPr>
                <w:rFonts w:ascii="Calibri Light" w:hAnsi="Calibri Light" w:cs="Calibri Light"/>
                <w:i/>
                <w:iCs/>
                <w:lang w:val="en-US"/>
              </w:rPr>
              <w:t>1</w:t>
            </w:r>
          </w:p>
        </w:tc>
        <w:tc>
          <w:tcPr>
            <w:tcW w:w="1559" w:type="dxa"/>
          </w:tcPr>
          <w:p w14:paraId="4DD5A719" w14:textId="442A186F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>
              <w:rPr>
                <w:rFonts w:ascii="Calibri Light" w:hAnsi="Calibri Light" w:cs="Calibri Light"/>
                <w:i/>
                <w:iCs/>
                <w:lang w:val="en-US"/>
              </w:rPr>
              <w:t>Yes – both poo and wee</w:t>
            </w:r>
          </w:p>
        </w:tc>
        <w:tc>
          <w:tcPr>
            <w:tcW w:w="1560" w:type="dxa"/>
          </w:tcPr>
          <w:p w14:paraId="6E41F3AD" w14:textId="168C3A9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Medium</w:t>
            </w:r>
          </w:p>
        </w:tc>
        <w:tc>
          <w:tcPr>
            <w:tcW w:w="1842" w:type="dxa"/>
          </w:tcPr>
          <w:p w14:paraId="50C31AB3" w14:textId="0C848EB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061B07">
              <w:rPr>
                <w:rFonts w:ascii="Calibri Light" w:hAnsi="Calibri Light" w:cs="Calibri Light"/>
                <w:i/>
                <w:iCs/>
                <w:lang w:val="en-US"/>
              </w:rPr>
              <w:t>Yes, my under</w:t>
            </w:r>
            <w:r>
              <w:rPr>
                <w:rFonts w:ascii="Calibri Light" w:hAnsi="Calibri Light" w:cs="Calibri Light"/>
                <w:i/>
                <w:iCs/>
                <w:lang w:val="en-US"/>
              </w:rPr>
              <w:t>pants and jeans</w:t>
            </w:r>
          </w:p>
        </w:tc>
        <w:tc>
          <w:tcPr>
            <w:tcW w:w="1985" w:type="dxa"/>
          </w:tcPr>
          <w:p w14:paraId="5BBAE492" w14:textId="10FBBE71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>
              <w:rPr>
                <w:rFonts w:ascii="Calibri Light" w:hAnsi="Calibri Light" w:cs="Calibri Light"/>
                <w:i/>
                <w:iCs/>
                <w:lang w:val="en-US"/>
              </w:rPr>
              <w:t>Psyllium husks the night before</w:t>
            </w:r>
          </w:p>
        </w:tc>
        <w:tc>
          <w:tcPr>
            <w:tcW w:w="2126" w:type="dxa"/>
          </w:tcPr>
          <w:p w14:paraId="39718E76" w14:textId="0FB8FAE3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proofErr w:type="gramStart"/>
            <w:r>
              <w:rPr>
                <w:rFonts w:ascii="Calibri Light" w:hAnsi="Calibri Light" w:cs="Calibri Light"/>
                <w:i/>
                <w:iCs/>
                <w:lang w:val="en-US"/>
              </w:rPr>
              <w:t>Went</w:t>
            </w:r>
            <w:proofErr w:type="gramEnd"/>
            <w:r>
              <w:rPr>
                <w:rFonts w:ascii="Calibri Light" w:hAnsi="Calibri Light" w:cs="Calibri Light"/>
                <w:i/>
                <w:iCs/>
                <w:lang w:val="en-US"/>
              </w:rPr>
              <w:t xml:space="preserve"> for a walk after breakfast. Didn’t realise I leaked wee and poo at the same time.</w:t>
            </w:r>
          </w:p>
        </w:tc>
      </w:tr>
      <w:tr w:rsidR="00F6181E" w:rsidRPr="00061B07" w14:paraId="174BE613" w14:textId="54730E5F" w:rsidTr="00F6181E">
        <w:tc>
          <w:tcPr>
            <w:tcW w:w="1142" w:type="dxa"/>
          </w:tcPr>
          <w:p w14:paraId="15735701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E3FD4A2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430E10E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57298FF" w14:textId="4AE66D0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08643DC4" w14:textId="48675BD5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51C4604C" w14:textId="71F76D6B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75AF28FC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5BC44288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4F47A031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36921009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3A48419C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5CFB339E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3EFA793D" w14:textId="2BF81DD3" w:rsidTr="00F6181E">
        <w:tc>
          <w:tcPr>
            <w:tcW w:w="1142" w:type="dxa"/>
          </w:tcPr>
          <w:p w14:paraId="04252A03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76A661C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5443F9A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5C62D69" w14:textId="6CF29A89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2EC8EC10" w14:textId="33CD7AF3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57521AFF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03E28EC5" w14:textId="60F0ADE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258BBEC9" w14:textId="011D03B0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72D2BE97" w14:textId="6E64F709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280B0933" w14:textId="7B59BAD5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708C7A8C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689CF0EE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00696BF2" w14:textId="67D3CD06" w:rsidTr="00F6181E">
        <w:tc>
          <w:tcPr>
            <w:tcW w:w="1142" w:type="dxa"/>
          </w:tcPr>
          <w:p w14:paraId="24D465CB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86281B3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CCD4EA1" w14:textId="77777777" w:rsidR="00F6181E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3A49D66" w14:textId="321F66F1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3D373A48" w14:textId="3970B27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0F387FAF" w14:textId="30353E4C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05872602" w14:textId="54C7FCBC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2CC9CE81" w14:textId="51232D5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13697F45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5144236D" w14:textId="029A34C6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048F16C6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436D54F8" w14:textId="77777777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0C8CA3EF" w14:textId="54617640" w:rsidTr="00F6181E">
        <w:tc>
          <w:tcPr>
            <w:tcW w:w="1142" w:type="dxa"/>
          </w:tcPr>
          <w:p w14:paraId="7B4FA7ED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0BDE909C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1707B135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30132B46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121" w:type="dxa"/>
          </w:tcPr>
          <w:p w14:paraId="6A6FF5AB" w14:textId="285117D8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01" w:type="dxa"/>
          </w:tcPr>
          <w:p w14:paraId="38480339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410" w:type="dxa"/>
          </w:tcPr>
          <w:p w14:paraId="3DB06DC2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59" w:type="dxa"/>
          </w:tcPr>
          <w:p w14:paraId="346F9354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60" w:type="dxa"/>
          </w:tcPr>
          <w:p w14:paraId="70AF6006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842" w:type="dxa"/>
          </w:tcPr>
          <w:p w14:paraId="1303B41A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</w:tcPr>
          <w:p w14:paraId="5F459C5E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126" w:type="dxa"/>
          </w:tcPr>
          <w:p w14:paraId="3A024C05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F6181E" w:rsidRPr="00061B07" w14:paraId="294C3E50" w14:textId="052B1C55" w:rsidTr="00F6181E">
        <w:tc>
          <w:tcPr>
            <w:tcW w:w="1142" w:type="dxa"/>
          </w:tcPr>
          <w:p w14:paraId="167A36B2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676DD25C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54CB5830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  <w:p w14:paraId="58B6C2D8" w14:textId="77777777" w:rsidR="00F6181E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121" w:type="dxa"/>
          </w:tcPr>
          <w:p w14:paraId="765DB8D3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01" w:type="dxa"/>
          </w:tcPr>
          <w:p w14:paraId="7FE8DC76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410" w:type="dxa"/>
          </w:tcPr>
          <w:p w14:paraId="235E90A8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59" w:type="dxa"/>
          </w:tcPr>
          <w:p w14:paraId="7DE0452F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60" w:type="dxa"/>
          </w:tcPr>
          <w:p w14:paraId="4D92C6EB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842" w:type="dxa"/>
          </w:tcPr>
          <w:p w14:paraId="12E5F5D9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</w:tcPr>
          <w:p w14:paraId="18BD17F1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126" w:type="dxa"/>
          </w:tcPr>
          <w:p w14:paraId="61EAAB6A" w14:textId="77777777" w:rsidR="00F6181E" w:rsidRPr="00061B07" w:rsidRDefault="00F6181E" w:rsidP="00F6181E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3131790C" w14:textId="50EC9728" w:rsidR="00F6181E" w:rsidRPr="00F6181E" w:rsidRDefault="00F6181E" w:rsidP="00F6181E">
      <w:pPr>
        <w:spacing w:after="0" w:line="240" w:lineRule="auto"/>
        <w:rPr>
          <w:rFonts w:ascii="Calibri Light" w:hAnsi="Calibri Light" w:cs="Calibri Light"/>
          <w:b/>
          <w:bCs/>
          <w:lang w:val="en-US"/>
        </w:rPr>
      </w:pPr>
      <w:r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lastRenderedPageBreak/>
        <w:t xml:space="preserve">PFM PHYSIO – 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B</w:t>
      </w:r>
      <w:r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 xml:space="preserve">owel 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>Diary</w:t>
      </w:r>
      <w:r w:rsidRPr="00061B07">
        <w:rPr>
          <w:rFonts w:ascii="Calibri Light" w:hAnsi="Calibri Light" w:cs="Calibri Light"/>
          <w:b/>
          <w:bCs/>
          <w:color w:val="7030A0"/>
          <w:sz w:val="44"/>
          <w:szCs w:val="44"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  <w:r w:rsidRPr="00061B07">
        <w:rPr>
          <w:rFonts w:ascii="Calibri Light" w:hAnsi="Calibri Light" w:cs="Calibri Light"/>
          <w:b/>
          <w:bCs/>
          <w:lang w:val="en-US"/>
        </w:rPr>
        <w:tab/>
      </w:r>
    </w:p>
    <w:p w14:paraId="51FD828C" w14:textId="77777777" w:rsidR="00F6181E" w:rsidRPr="00061B07" w:rsidRDefault="00F6181E" w:rsidP="00F6181E">
      <w:pPr>
        <w:spacing w:after="0" w:line="240" w:lineRule="auto"/>
        <w:rPr>
          <w:rFonts w:ascii="Calibri Light" w:hAnsi="Calibri Light" w:cs="Calibri Light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42"/>
        <w:gridCol w:w="1121"/>
        <w:gridCol w:w="1701"/>
        <w:gridCol w:w="2410"/>
        <w:gridCol w:w="1559"/>
        <w:gridCol w:w="1560"/>
        <w:gridCol w:w="1842"/>
        <w:gridCol w:w="1985"/>
        <w:gridCol w:w="2126"/>
      </w:tblGrid>
      <w:tr w:rsidR="00F6181E" w:rsidRPr="00061B07" w14:paraId="56F725B5" w14:textId="77777777" w:rsidTr="00C64785">
        <w:tc>
          <w:tcPr>
            <w:tcW w:w="2263" w:type="dxa"/>
            <w:gridSpan w:val="2"/>
            <w:shd w:val="clear" w:color="auto" w:fill="CCC0D9" w:themeFill="accent4" w:themeFillTint="66"/>
          </w:tcPr>
          <w:p w14:paraId="05860FC0" w14:textId="77777777" w:rsidR="00F6181E" w:rsidRPr="00061B07" w:rsidRDefault="00F6181E" w:rsidP="00C64785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 &amp; TIME</w:t>
            </w:r>
          </w:p>
        </w:tc>
        <w:tc>
          <w:tcPr>
            <w:tcW w:w="7230" w:type="dxa"/>
            <w:gridSpan w:val="4"/>
            <w:shd w:val="clear" w:color="auto" w:fill="CCC0D9" w:themeFill="accent4" w:themeFillTint="66"/>
          </w:tcPr>
          <w:p w14:paraId="0316F8E5" w14:textId="77777777" w:rsidR="00F6181E" w:rsidRPr="00061B07" w:rsidRDefault="00F6181E" w:rsidP="00C64785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14:paraId="235708E3" w14:textId="77777777" w:rsidR="00F6181E" w:rsidRPr="00061B07" w:rsidRDefault="00F6181E" w:rsidP="00C64785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PADS/CLOTHING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5CFCBFF0" w14:textId="77777777" w:rsidR="00F6181E" w:rsidRPr="00061B07" w:rsidRDefault="00F6181E" w:rsidP="00C64785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BOWEL MOVEMENT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675C3200" w14:textId="77777777" w:rsidR="00F6181E" w:rsidRPr="00061B07" w:rsidRDefault="00F6181E" w:rsidP="00C64785">
            <w:pPr>
              <w:jc w:val="center"/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WHAT HAPPENED &amp; COMMENTS</w:t>
            </w:r>
          </w:p>
        </w:tc>
      </w:tr>
      <w:tr w:rsidR="00F6181E" w:rsidRPr="00061B07" w14:paraId="353F7A02" w14:textId="77777777" w:rsidTr="00C64785">
        <w:tc>
          <w:tcPr>
            <w:tcW w:w="1142" w:type="dxa"/>
          </w:tcPr>
          <w:p w14:paraId="626E6652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Day</w:t>
            </w:r>
          </w:p>
        </w:tc>
        <w:tc>
          <w:tcPr>
            <w:tcW w:w="1121" w:type="dxa"/>
          </w:tcPr>
          <w:p w14:paraId="40584243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Time</w:t>
            </w:r>
          </w:p>
        </w:tc>
        <w:tc>
          <w:tcPr>
            <w:tcW w:w="1701" w:type="dxa"/>
          </w:tcPr>
          <w:p w14:paraId="14F2E274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Stool (poo) type</w:t>
            </w:r>
          </w:p>
          <w:p w14:paraId="44E63503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4E8C88C2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Bristol Stool Chart Type 1-7</w:t>
            </w:r>
          </w:p>
        </w:tc>
        <w:tc>
          <w:tcPr>
            <w:tcW w:w="2410" w:type="dxa"/>
          </w:tcPr>
          <w:p w14:paraId="00675E0F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How urgent was your need to use your bowels (poo)? </w:t>
            </w:r>
          </w:p>
          <w:p w14:paraId="1890284A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6D665342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1= no urge</w:t>
            </w:r>
          </w:p>
          <w:p w14:paraId="0994F1EA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3= normal urge</w:t>
            </w:r>
          </w:p>
          <w:p w14:paraId="32114918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5= strong urge</w:t>
            </w:r>
          </w:p>
        </w:tc>
        <w:tc>
          <w:tcPr>
            <w:tcW w:w="1559" w:type="dxa"/>
          </w:tcPr>
          <w:p w14:paraId="5C2DE234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>Did you leak or soil?</w:t>
            </w:r>
          </w:p>
        </w:tc>
        <w:tc>
          <w:tcPr>
            <w:tcW w:w="1560" w:type="dxa"/>
          </w:tcPr>
          <w:p w14:paraId="674BBF7A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How much dd you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leak or soil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? </w:t>
            </w:r>
          </w:p>
          <w:p w14:paraId="5FFD9C50" w14:textId="77777777" w:rsidR="00F6181E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  <w:p w14:paraId="1F627F9B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(s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mear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, small, medium, large)</w:t>
            </w:r>
          </w:p>
        </w:tc>
        <w:tc>
          <w:tcPr>
            <w:tcW w:w="1842" w:type="dxa"/>
          </w:tcPr>
          <w:p w14:paraId="20C62F48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Did you change your pad or clothing?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</w:t>
            </w: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>(yes/no)</w:t>
            </w:r>
          </w:p>
          <w:p w14:paraId="6E10AC0E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10A57931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Did you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take any laxatives, </w:t>
            </w:r>
            <w:proofErr w:type="spellStart"/>
            <w:r>
              <w:rPr>
                <w:rFonts w:ascii="Calibri Light" w:hAnsi="Calibri Light" w:cs="Calibri Light"/>
                <w:b/>
                <w:bCs/>
                <w:lang w:val="en-US"/>
              </w:rPr>
              <w:t>fibre</w:t>
            </w:r>
            <w:proofErr w:type="spellEnd"/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 supplements, enemas, suppositories etc? </w:t>
            </w:r>
          </w:p>
          <w:p w14:paraId="37271A0D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21F48F9" w14:textId="77777777" w:rsidR="00F6181E" w:rsidRPr="00061B07" w:rsidRDefault="00F6181E" w:rsidP="00C64785">
            <w:pPr>
              <w:rPr>
                <w:rFonts w:ascii="Calibri Light" w:hAnsi="Calibri Light" w:cs="Calibri Light"/>
                <w:b/>
                <w:bCs/>
                <w:lang w:val="en-US"/>
              </w:rPr>
            </w:pPr>
            <w:r w:rsidRPr="00061B07">
              <w:rPr>
                <w:rFonts w:ascii="Calibri Light" w:hAnsi="Calibri Light" w:cs="Calibri Light"/>
                <w:b/>
                <w:bCs/>
                <w:lang w:val="en-US"/>
              </w:rPr>
              <w:t xml:space="preserve">Where were you and what were you doing at the time </w:t>
            </w:r>
            <w:r>
              <w:rPr>
                <w:rFonts w:ascii="Calibri Light" w:hAnsi="Calibri Light" w:cs="Calibri Light"/>
                <w:b/>
                <w:bCs/>
                <w:lang w:val="en-US"/>
              </w:rPr>
              <w:t>of the accident/soiling?</w:t>
            </w:r>
          </w:p>
        </w:tc>
      </w:tr>
      <w:tr w:rsidR="00F6181E" w:rsidRPr="00061B07" w14:paraId="50844FCD" w14:textId="77777777" w:rsidTr="00C64785">
        <w:tc>
          <w:tcPr>
            <w:tcW w:w="1142" w:type="dxa"/>
          </w:tcPr>
          <w:p w14:paraId="5F387AD0" w14:textId="3804F6F2" w:rsidR="00F6181E" w:rsidRPr="00061B07" w:rsidRDefault="00F6181E" w:rsidP="00F6181E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4CC6079" w14:textId="1F6FC608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7F9DAC70" w14:textId="09490CE1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5EED4483" w14:textId="527FB754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4F6A514C" w14:textId="08A8F613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3CBDA62E" w14:textId="54F4E13C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529CF6D2" w14:textId="5EB108D2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6AB5B466" w14:textId="48AC3781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57D68C4A" w14:textId="11DA3A31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44F598CD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D74A9F4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9CD979F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CD0C78D" w14:textId="7BF7139C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28038111" w14:textId="77777777" w:rsidTr="00C64785">
        <w:tc>
          <w:tcPr>
            <w:tcW w:w="1142" w:type="dxa"/>
          </w:tcPr>
          <w:p w14:paraId="7EF654AB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B1B2539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B6FD458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C322F9A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6C58F5B1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2BD683D5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5F8C5805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2619A942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417F22F7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456D3D57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0AD703C2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75B7D216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7BFF1199" w14:textId="77777777" w:rsidTr="00C64785">
        <w:tc>
          <w:tcPr>
            <w:tcW w:w="1142" w:type="dxa"/>
          </w:tcPr>
          <w:p w14:paraId="297B3262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6489ED5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B024B49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20F1DBE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18F4BCEB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00005460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27B1988E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63364378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33C74FF3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0052F2B3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09357334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629151E1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04772262" w14:textId="77777777" w:rsidTr="00C64785">
        <w:tc>
          <w:tcPr>
            <w:tcW w:w="1142" w:type="dxa"/>
          </w:tcPr>
          <w:p w14:paraId="03530895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37CE21F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8FB7644" w14:textId="77777777" w:rsidR="00F6181E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1F4BF42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121" w:type="dxa"/>
          </w:tcPr>
          <w:p w14:paraId="155A156E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701" w:type="dxa"/>
          </w:tcPr>
          <w:p w14:paraId="3BF4D741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410" w:type="dxa"/>
          </w:tcPr>
          <w:p w14:paraId="3AF2BE97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0D8688DD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560" w:type="dxa"/>
          </w:tcPr>
          <w:p w14:paraId="7D3D503C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842" w:type="dxa"/>
          </w:tcPr>
          <w:p w14:paraId="343C18B7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1985" w:type="dxa"/>
          </w:tcPr>
          <w:p w14:paraId="008CF555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  <w:tc>
          <w:tcPr>
            <w:tcW w:w="2126" w:type="dxa"/>
          </w:tcPr>
          <w:p w14:paraId="3AAC70FB" w14:textId="77777777" w:rsidR="00F6181E" w:rsidRPr="00061B07" w:rsidRDefault="00F6181E" w:rsidP="00C64785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  <w:tr w:rsidR="00F6181E" w:rsidRPr="00061B07" w14:paraId="7F0F153C" w14:textId="77777777" w:rsidTr="00C64785">
        <w:tc>
          <w:tcPr>
            <w:tcW w:w="1142" w:type="dxa"/>
          </w:tcPr>
          <w:p w14:paraId="696EB655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5755C593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10898B6C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07B65ABF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121" w:type="dxa"/>
          </w:tcPr>
          <w:p w14:paraId="79C400D0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01" w:type="dxa"/>
          </w:tcPr>
          <w:p w14:paraId="6F602AF0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410" w:type="dxa"/>
          </w:tcPr>
          <w:p w14:paraId="575C314C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59" w:type="dxa"/>
          </w:tcPr>
          <w:p w14:paraId="06DC110C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60" w:type="dxa"/>
          </w:tcPr>
          <w:p w14:paraId="4386A412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842" w:type="dxa"/>
          </w:tcPr>
          <w:p w14:paraId="1F510E8C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</w:tcPr>
          <w:p w14:paraId="03A7D9B2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126" w:type="dxa"/>
          </w:tcPr>
          <w:p w14:paraId="5957240E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F6181E" w:rsidRPr="00061B07" w14:paraId="758C5308" w14:textId="77777777" w:rsidTr="00C64785">
        <w:tc>
          <w:tcPr>
            <w:tcW w:w="1142" w:type="dxa"/>
          </w:tcPr>
          <w:p w14:paraId="00AE8B13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4319F726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562B3CD4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  <w:p w14:paraId="53C97605" w14:textId="77777777" w:rsidR="00F6181E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121" w:type="dxa"/>
          </w:tcPr>
          <w:p w14:paraId="72C171F5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701" w:type="dxa"/>
          </w:tcPr>
          <w:p w14:paraId="023DC389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410" w:type="dxa"/>
          </w:tcPr>
          <w:p w14:paraId="1683183E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59" w:type="dxa"/>
          </w:tcPr>
          <w:p w14:paraId="3E45C237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560" w:type="dxa"/>
          </w:tcPr>
          <w:p w14:paraId="15389199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842" w:type="dxa"/>
          </w:tcPr>
          <w:p w14:paraId="3636575A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1985" w:type="dxa"/>
          </w:tcPr>
          <w:p w14:paraId="5DC1D715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2126" w:type="dxa"/>
          </w:tcPr>
          <w:p w14:paraId="70653417" w14:textId="77777777" w:rsidR="00F6181E" w:rsidRPr="00061B07" w:rsidRDefault="00F6181E" w:rsidP="00C64785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4F188C4" w14:textId="77777777" w:rsidR="00061B07" w:rsidRPr="00061B07" w:rsidRDefault="00061B07" w:rsidP="00061B07">
      <w:pPr>
        <w:spacing w:after="0" w:line="240" w:lineRule="auto"/>
        <w:rPr>
          <w:rFonts w:ascii="Calibri Light" w:hAnsi="Calibri Light" w:cs="Calibri Light"/>
          <w:lang w:val="en-US"/>
        </w:rPr>
      </w:pPr>
    </w:p>
    <w:sectPr w:rsidR="00061B07" w:rsidRPr="00061B07" w:rsidSect="00F6181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EB376" w14:textId="77777777" w:rsidR="00061B07" w:rsidRDefault="00061B07" w:rsidP="00061B07">
      <w:pPr>
        <w:spacing w:after="0" w:line="240" w:lineRule="auto"/>
      </w:pPr>
      <w:r>
        <w:separator/>
      </w:r>
    </w:p>
  </w:endnote>
  <w:endnote w:type="continuationSeparator" w:id="0">
    <w:p w14:paraId="12C7AA0C" w14:textId="77777777" w:rsidR="00061B07" w:rsidRDefault="00061B07" w:rsidP="0006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BCE2" w14:textId="77777777" w:rsidR="00061B07" w:rsidRDefault="00061B07" w:rsidP="00061B07">
      <w:pPr>
        <w:spacing w:after="0" w:line="240" w:lineRule="auto"/>
      </w:pPr>
      <w:r>
        <w:separator/>
      </w:r>
    </w:p>
  </w:footnote>
  <w:footnote w:type="continuationSeparator" w:id="0">
    <w:p w14:paraId="0CA96FD9" w14:textId="77777777" w:rsidR="00061B07" w:rsidRDefault="00061B07" w:rsidP="00061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7"/>
    <w:rsid w:val="00061B07"/>
    <w:rsid w:val="003154CD"/>
    <w:rsid w:val="00B45CA4"/>
    <w:rsid w:val="00D93D68"/>
    <w:rsid w:val="00F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006B"/>
  <w15:chartTrackingRefBased/>
  <w15:docId w15:val="{93EA1A2E-31FB-4EFF-A7D0-9C2EC7B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B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B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B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B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B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B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B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B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B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B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B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B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B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6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07"/>
  </w:style>
  <w:style w:type="paragraph" w:styleId="Footer">
    <w:name w:val="footer"/>
    <w:basedOn w:val="Normal"/>
    <w:link w:val="FooterChar"/>
    <w:uiPriority w:val="99"/>
    <w:unhideWhenUsed/>
    <w:rsid w:val="00061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AC707597F94793534FC9973AB935" ma:contentTypeVersion="12" ma:contentTypeDescription="Create a new document." ma:contentTypeScope="" ma:versionID="65f20afd62f4d2a367ae30806f339fe7">
  <xsd:schema xmlns:xsd="http://www.w3.org/2001/XMLSchema" xmlns:xs="http://www.w3.org/2001/XMLSchema" xmlns:p="http://schemas.microsoft.com/office/2006/metadata/properties" xmlns:ns2="f1e8d6ee-2cc6-419e-8b12-464009e2bc69" xmlns:ns3="8dc8fecc-20c1-446a-8915-2954f84c5eef" targetNamespace="http://schemas.microsoft.com/office/2006/metadata/properties" ma:root="true" ma:fieldsID="8f7d4f98971328c96267919b05de0736" ns2:_="" ns3:_="">
    <xsd:import namespace="f1e8d6ee-2cc6-419e-8b12-464009e2bc69"/>
    <xsd:import namespace="8dc8fecc-20c1-446a-8915-2954f84c5e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8d6ee-2cc6-419e-8b12-464009e2bc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5dd1f5a3-c80a-4285-95c4-61b20992aeca}" ma:internalName="TaxCatchAll" ma:showField="CatchAllData" ma:web="f1e8d6ee-2cc6-419e-8b12-464009e2b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fecc-20c1-446a-8915-2954f84c5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86f79-645a-4a2b-8ff2-1e935e5dc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8d6ee-2cc6-419e-8b12-464009e2bc69" xsi:nil="true"/>
    <lcf76f155ced4ddcb4097134ff3c332f xmlns="8dc8fecc-20c1-446a-8915-2954f84c5eef">
      <Terms xmlns="http://schemas.microsoft.com/office/infopath/2007/PartnerControls"/>
    </lcf76f155ced4ddcb4097134ff3c332f>
    <_dlc_DocId xmlns="f1e8d6ee-2cc6-419e-8b12-464009e2bc69">P7PCYFXWRKA7-896988339-39140</_dlc_DocId>
    <_dlc_DocIdUrl xmlns="f1e8d6ee-2cc6-419e-8b12-464009e2bc69">
      <Url>https://healthia.sharepoint.com/sites/BodiesMinds/_layouts/15/DocIdRedir.aspx?ID=P7PCYFXWRKA7-896988339-39140</Url>
      <Description>P7PCYFXWRKA7-896988339-39140</Description>
    </_dlc_DocIdUrl>
  </documentManagement>
</p:properties>
</file>

<file path=customXml/itemProps1.xml><?xml version="1.0" encoding="utf-8"?>
<ds:datastoreItem xmlns:ds="http://schemas.openxmlformats.org/officeDocument/2006/customXml" ds:itemID="{96BAF6BF-1543-4AD4-973E-5AFAEF3B540C}"/>
</file>

<file path=customXml/itemProps2.xml><?xml version="1.0" encoding="utf-8"?>
<ds:datastoreItem xmlns:ds="http://schemas.openxmlformats.org/officeDocument/2006/customXml" ds:itemID="{0D241104-53F4-4452-B7FF-81A7B0F65006}"/>
</file>

<file path=customXml/itemProps3.xml><?xml version="1.0" encoding="utf-8"?>
<ds:datastoreItem xmlns:ds="http://schemas.openxmlformats.org/officeDocument/2006/customXml" ds:itemID="{BF6FDBCA-C612-43D2-BDA1-F83F0B49C659}"/>
</file>

<file path=customXml/itemProps4.xml><?xml version="1.0" encoding="utf-8"?>
<ds:datastoreItem xmlns:ds="http://schemas.openxmlformats.org/officeDocument/2006/customXml" ds:itemID="{11D3B6F4-A6FD-4CF2-843E-915EC9B60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 In Motion Brighton</dc:creator>
  <cp:keywords/>
  <dc:description/>
  <cp:lastModifiedBy>Back In Motion Brighton</cp:lastModifiedBy>
  <cp:revision>2</cp:revision>
  <dcterms:created xsi:type="dcterms:W3CDTF">2025-03-17T04:41:00Z</dcterms:created>
  <dcterms:modified xsi:type="dcterms:W3CDTF">2025-03-17T04:41:00Z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0x010100869DAC707597F94793534FC9973AB935</vt:lpwstr>
  </property>
  <property fmtid="{D5CDD505-2E9C-101B-9397-08002B2CF9AE}" pid="3" name="Order">
    <vt:r8>45200</vt:r8>
  </property>
  <property fmtid="{D5CDD505-2E9C-101B-9397-08002B2CF9AE}" pid="4" name="_dlc_DocIdItemGuid">
    <vt:lpwstr>b00d7b62-1fdb-7935-b939-8a46945e5ecc</vt:lpwstr>
  </property>
</Properties>
</file>