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FF3BB" w14:textId="213CF799" w:rsidR="00DC0277" w:rsidRDefault="009A6953" w:rsidP="00DC0277">
      <w:pPr>
        <w:jc w:val="center"/>
        <w:rPr>
          <w:sz w:val="28"/>
          <w:szCs w:val="28"/>
        </w:rPr>
      </w:pPr>
      <w:r w:rsidRPr="00F641EB">
        <w:rPr>
          <w:sz w:val="28"/>
          <w:szCs w:val="28"/>
        </w:rPr>
        <w:t>If you have enjoyed the story “</w:t>
      </w:r>
      <w:proofErr w:type="spellStart"/>
      <w:r w:rsidR="00835EDF" w:rsidRPr="00F641EB">
        <w:rPr>
          <w:sz w:val="28"/>
          <w:szCs w:val="28"/>
        </w:rPr>
        <w:t>Supertato</w:t>
      </w:r>
      <w:proofErr w:type="spellEnd"/>
      <w:r w:rsidR="004D389F" w:rsidRPr="00F641EB">
        <w:rPr>
          <w:sz w:val="28"/>
          <w:szCs w:val="28"/>
        </w:rPr>
        <w:t xml:space="preserve">” </w:t>
      </w:r>
      <w:r w:rsidRPr="00F641EB">
        <w:rPr>
          <w:sz w:val="28"/>
          <w:szCs w:val="28"/>
        </w:rPr>
        <w:t>Why not explore these</w:t>
      </w:r>
      <w:r w:rsidR="004C0B9D" w:rsidRPr="00F641EB">
        <w:rPr>
          <w:sz w:val="28"/>
          <w:szCs w:val="28"/>
        </w:rPr>
        <w:t xml:space="preserve"> other</w:t>
      </w:r>
      <w:r w:rsidRPr="00F641EB">
        <w:rPr>
          <w:sz w:val="28"/>
          <w:szCs w:val="28"/>
        </w:rPr>
        <w:t xml:space="preserve"> great stories about </w:t>
      </w:r>
      <w:r w:rsidR="00835EDF" w:rsidRPr="00F641EB">
        <w:rPr>
          <w:sz w:val="28"/>
          <w:szCs w:val="28"/>
        </w:rPr>
        <w:t>heroes and adventures</w:t>
      </w:r>
      <w:r w:rsidR="007169AC" w:rsidRPr="00F641EB">
        <w:rPr>
          <w:sz w:val="28"/>
          <w:szCs w:val="28"/>
        </w:rPr>
        <w:t xml:space="preserve">. </w:t>
      </w:r>
      <w:r w:rsidR="003B5980" w:rsidRPr="00F641EB">
        <w:rPr>
          <w:sz w:val="28"/>
          <w:szCs w:val="28"/>
        </w:rPr>
        <w:t xml:space="preserve">We will be exploring these </w:t>
      </w:r>
      <w:r w:rsidR="00EF5503" w:rsidRPr="00F641EB">
        <w:rPr>
          <w:sz w:val="28"/>
          <w:szCs w:val="28"/>
        </w:rPr>
        <w:t>books</w:t>
      </w:r>
      <w:r w:rsidR="006723E9" w:rsidRPr="00F641EB">
        <w:rPr>
          <w:sz w:val="28"/>
          <w:szCs w:val="28"/>
        </w:rPr>
        <w:t xml:space="preserve"> throughout this half term </w:t>
      </w:r>
      <w:r w:rsidR="00EF5503" w:rsidRPr="00F641EB">
        <w:rPr>
          <w:sz w:val="28"/>
          <w:szCs w:val="28"/>
        </w:rPr>
        <w:t>in Acorn class.</w:t>
      </w:r>
    </w:p>
    <w:p w14:paraId="4CFB90AF" w14:textId="2ACFDA0E" w:rsidR="00F641EB" w:rsidRDefault="00F641EB" w:rsidP="00F641EB">
      <w:pPr>
        <w:rPr>
          <w:sz w:val="28"/>
          <w:szCs w:val="28"/>
        </w:rPr>
      </w:pPr>
      <w:r w:rsidRPr="00F641EB">
        <w:rPr>
          <w:noProof/>
          <w:sz w:val="28"/>
          <w:szCs w:val="28"/>
        </w:rPr>
        <w:drawing>
          <wp:anchor distT="0" distB="0" distL="114300" distR="114300" simplePos="0" relativeHeight="251711488" behindDoc="0" locked="0" layoutInCell="1" allowOverlap="1" wp14:anchorId="18249E04" wp14:editId="30F54C02">
            <wp:simplePos x="0" y="0"/>
            <wp:positionH relativeFrom="column">
              <wp:posOffset>1813560</wp:posOffset>
            </wp:positionH>
            <wp:positionV relativeFrom="paragraph">
              <wp:posOffset>477520</wp:posOffset>
            </wp:positionV>
            <wp:extent cx="2176145" cy="2900680"/>
            <wp:effectExtent l="0" t="0" r="0" b="0"/>
            <wp:wrapTopAndBottom/>
            <wp:docPr id="207679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95168" name="Picture 207679516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76145" cy="2900680"/>
                    </a:xfrm>
                    <a:prstGeom prst="rect">
                      <a:avLst/>
                    </a:prstGeom>
                  </pic:spPr>
                </pic:pic>
              </a:graphicData>
            </a:graphic>
            <wp14:sizeRelH relativeFrom="margin">
              <wp14:pctWidth>0</wp14:pctWidth>
            </wp14:sizeRelH>
            <wp14:sizeRelV relativeFrom="margin">
              <wp14:pctHeight>0</wp14:pctHeight>
            </wp14:sizeRelV>
          </wp:anchor>
        </w:drawing>
      </w:r>
    </w:p>
    <w:p w14:paraId="5EF94EB8" w14:textId="4EFBBEB4" w:rsidR="00F641EB" w:rsidRPr="00F641EB" w:rsidRDefault="00F641EB" w:rsidP="00DC0277">
      <w:pPr>
        <w:jc w:val="center"/>
        <w:rPr>
          <w:sz w:val="28"/>
          <w:szCs w:val="28"/>
        </w:rPr>
      </w:pPr>
    </w:p>
    <w:p w14:paraId="59882A61" w14:textId="6A2A035D" w:rsidR="00B53920" w:rsidRDefault="00B53920" w:rsidP="00B53920">
      <w:pPr>
        <w:jc w:val="center"/>
        <w:rPr>
          <w:b/>
          <w:bCs/>
          <w:sz w:val="28"/>
          <w:szCs w:val="28"/>
        </w:rPr>
      </w:pPr>
      <w:r>
        <w:rPr>
          <w:b/>
          <w:bCs/>
          <w:sz w:val="28"/>
          <w:szCs w:val="28"/>
        </w:rPr>
        <w:t>A Day in the life of Bob by Simon Bartram</w:t>
      </w:r>
    </w:p>
    <w:p w14:paraId="1C754FAF" w14:textId="3A3BD18B" w:rsidR="00B8438C" w:rsidRPr="00B8438C" w:rsidRDefault="00B336F8" w:rsidP="00B8438C">
      <w:pPr>
        <w:jc w:val="center"/>
        <w:rPr>
          <w:sz w:val="28"/>
          <w:szCs w:val="28"/>
        </w:rPr>
      </w:pPr>
      <w:r>
        <w:rPr>
          <w:noProof/>
          <w:sz w:val="28"/>
          <w:szCs w:val="28"/>
        </w:rPr>
        <w:drawing>
          <wp:anchor distT="0" distB="0" distL="114300" distR="114300" simplePos="0" relativeHeight="251712512" behindDoc="0" locked="0" layoutInCell="1" allowOverlap="1" wp14:anchorId="401A2706" wp14:editId="472EC6C2">
            <wp:simplePos x="0" y="0"/>
            <wp:positionH relativeFrom="column">
              <wp:posOffset>1782129</wp:posOffset>
            </wp:positionH>
            <wp:positionV relativeFrom="paragraph">
              <wp:posOffset>868102</wp:posOffset>
            </wp:positionV>
            <wp:extent cx="2113729" cy="2477069"/>
            <wp:effectExtent l="0" t="0" r="1270" b="0"/>
            <wp:wrapTopAndBottom/>
            <wp:docPr id="125458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2455" name="Picture 125458245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3729" cy="2477069"/>
                    </a:xfrm>
                    <a:prstGeom prst="rect">
                      <a:avLst/>
                    </a:prstGeom>
                  </pic:spPr>
                </pic:pic>
              </a:graphicData>
            </a:graphic>
            <wp14:sizeRelH relativeFrom="margin">
              <wp14:pctWidth>0</wp14:pctWidth>
            </wp14:sizeRelH>
            <wp14:sizeRelV relativeFrom="margin">
              <wp14:pctHeight>0</wp14:pctHeight>
            </wp14:sizeRelV>
          </wp:anchor>
        </w:drawing>
      </w:r>
      <w:r w:rsidR="00EB7A75">
        <w:rPr>
          <w:sz w:val="28"/>
          <w:szCs w:val="28"/>
        </w:rPr>
        <w:t xml:space="preserve">Bob has a special job-looking after the </w:t>
      </w:r>
      <w:r w:rsidR="00B8438C">
        <w:rPr>
          <w:sz w:val="28"/>
          <w:szCs w:val="28"/>
        </w:rPr>
        <w:t>moon! Follow him on his daily adventures- keeping the moon clean, entertaining space tourists and giving guided tours.</w:t>
      </w:r>
    </w:p>
    <w:p w14:paraId="751B6C43" w14:textId="77777777" w:rsidR="00A00BC4" w:rsidRPr="009B2DEC" w:rsidRDefault="00A00BC4" w:rsidP="00B336F8">
      <w:pPr>
        <w:spacing w:after="0"/>
        <w:rPr>
          <w:sz w:val="28"/>
          <w:szCs w:val="28"/>
        </w:rPr>
      </w:pPr>
    </w:p>
    <w:p w14:paraId="314ADD76" w14:textId="2810648B" w:rsidR="002B2A3D" w:rsidRPr="009B2DEC" w:rsidRDefault="00574455" w:rsidP="007D0E43">
      <w:pPr>
        <w:spacing w:after="0"/>
        <w:jc w:val="center"/>
        <w:rPr>
          <w:b/>
          <w:bCs/>
          <w:sz w:val="28"/>
          <w:szCs w:val="28"/>
        </w:rPr>
      </w:pPr>
      <w:r>
        <w:rPr>
          <w:b/>
          <w:bCs/>
          <w:sz w:val="28"/>
          <w:szCs w:val="28"/>
        </w:rPr>
        <w:t>Look inside Space</w:t>
      </w:r>
    </w:p>
    <w:p w14:paraId="2561A16A" w14:textId="13B30402" w:rsidR="008C5D9B" w:rsidRDefault="00574455" w:rsidP="00F35EC8">
      <w:pPr>
        <w:spacing w:after="0"/>
        <w:jc w:val="center"/>
        <w:rPr>
          <w:sz w:val="28"/>
          <w:szCs w:val="28"/>
        </w:rPr>
      </w:pPr>
      <w:r>
        <w:rPr>
          <w:sz w:val="28"/>
          <w:szCs w:val="28"/>
        </w:rPr>
        <w:lastRenderedPageBreak/>
        <w:t xml:space="preserve">A great fun flap book, packed with interesting information about space. Learn what is floating </w:t>
      </w:r>
      <w:r w:rsidR="00DA3681">
        <w:rPr>
          <w:sz w:val="28"/>
          <w:szCs w:val="28"/>
        </w:rPr>
        <w:t>through space as well as what goes on inside the international space station!</w:t>
      </w:r>
    </w:p>
    <w:p w14:paraId="77B2C336" w14:textId="04ADFCFB" w:rsidR="00104DBB" w:rsidRDefault="00104DBB" w:rsidP="007D0E43">
      <w:pPr>
        <w:spacing w:after="0"/>
        <w:jc w:val="center"/>
        <w:rPr>
          <w:sz w:val="28"/>
          <w:szCs w:val="28"/>
        </w:rPr>
      </w:pPr>
    </w:p>
    <w:p w14:paraId="0C21C0FD" w14:textId="5F504F6B" w:rsidR="00104DBB" w:rsidRDefault="00D03D60" w:rsidP="007D0E43">
      <w:pPr>
        <w:spacing w:after="0"/>
        <w:jc w:val="center"/>
        <w:rPr>
          <w:sz w:val="28"/>
          <w:szCs w:val="28"/>
        </w:rPr>
      </w:pPr>
      <w:r>
        <w:rPr>
          <w:noProof/>
          <w:sz w:val="28"/>
          <w:szCs w:val="28"/>
        </w:rPr>
        <w:drawing>
          <wp:anchor distT="0" distB="0" distL="114300" distR="114300" simplePos="0" relativeHeight="251713536" behindDoc="0" locked="0" layoutInCell="1" allowOverlap="1" wp14:anchorId="06FBF759" wp14:editId="3D893632">
            <wp:simplePos x="0" y="0"/>
            <wp:positionH relativeFrom="column">
              <wp:posOffset>1753235</wp:posOffset>
            </wp:positionH>
            <wp:positionV relativeFrom="paragraph">
              <wp:posOffset>0</wp:posOffset>
            </wp:positionV>
            <wp:extent cx="2220595" cy="2388235"/>
            <wp:effectExtent l="0" t="0" r="8255" b="0"/>
            <wp:wrapTopAndBottom/>
            <wp:docPr id="1452387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7908" name="Picture 14523879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0595" cy="2388235"/>
                    </a:xfrm>
                    <a:prstGeom prst="rect">
                      <a:avLst/>
                    </a:prstGeom>
                  </pic:spPr>
                </pic:pic>
              </a:graphicData>
            </a:graphic>
            <wp14:sizeRelH relativeFrom="margin">
              <wp14:pctWidth>0</wp14:pctWidth>
            </wp14:sizeRelH>
            <wp14:sizeRelV relativeFrom="margin">
              <wp14:pctHeight>0</wp14:pctHeight>
            </wp14:sizeRelV>
          </wp:anchor>
        </w:drawing>
      </w:r>
    </w:p>
    <w:p w14:paraId="72B48312" w14:textId="77777777" w:rsidR="00591A19" w:rsidRDefault="00591A19" w:rsidP="002F7E54">
      <w:pPr>
        <w:spacing w:after="0"/>
        <w:rPr>
          <w:sz w:val="28"/>
          <w:szCs w:val="28"/>
        </w:rPr>
      </w:pPr>
    </w:p>
    <w:p w14:paraId="540A9789" w14:textId="0FE9ADCD" w:rsidR="0060403F" w:rsidRDefault="00D03D60" w:rsidP="0060403F">
      <w:pPr>
        <w:spacing w:after="0"/>
        <w:jc w:val="center"/>
        <w:rPr>
          <w:b/>
          <w:bCs/>
          <w:sz w:val="28"/>
          <w:szCs w:val="28"/>
        </w:rPr>
      </w:pPr>
      <w:r>
        <w:rPr>
          <w:b/>
          <w:bCs/>
          <w:sz w:val="28"/>
          <w:szCs w:val="28"/>
        </w:rPr>
        <w:t>How to Catch a star by Oliver Jeffers</w:t>
      </w:r>
    </w:p>
    <w:p w14:paraId="0D92E898" w14:textId="6B66DF2B" w:rsidR="003F3CA5" w:rsidRPr="00BD6CE3" w:rsidRDefault="00DC1846" w:rsidP="003F3CA5">
      <w:pPr>
        <w:spacing w:after="0"/>
        <w:jc w:val="center"/>
        <w:rPr>
          <w:sz w:val="28"/>
          <w:szCs w:val="28"/>
        </w:rPr>
      </w:pPr>
      <w:r>
        <w:rPr>
          <w:sz w:val="28"/>
          <w:szCs w:val="28"/>
        </w:rPr>
        <w:t>There once was a boy who loved stars so much that</w:t>
      </w:r>
      <w:r w:rsidR="00DE4BB2">
        <w:rPr>
          <w:sz w:val="28"/>
          <w:szCs w:val="28"/>
        </w:rPr>
        <w:t xml:space="preserve"> he wished he had one of his very own. Each night he watched the stars in the sky from his bedroom window and dreamed </w:t>
      </w:r>
      <w:r w:rsidR="00BA77FF">
        <w:rPr>
          <w:sz w:val="28"/>
          <w:szCs w:val="28"/>
        </w:rPr>
        <w:t>of how he could be their friend- one day, he decided to set about catching a star of his very own!</w:t>
      </w:r>
    </w:p>
    <w:p w14:paraId="29777A31" w14:textId="4B5D6E8E" w:rsidR="001600E7" w:rsidRDefault="001600E7" w:rsidP="00CF5BD9">
      <w:pPr>
        <w:spacing w:after="0"/>
        <w:rPr>
          <w:sz w:val="28"/>
          <w:szCs w:val="28"/>
        </w:rPr>
      </w:pPr>
    </w:p>
    <w:p w14:paraId="684204B7" w14:textId="19DA013F" w:rsidR="003F11A7" w:rsidRDefault="00C86EAC" w:rsidP="00C86EAC">
      <w:pPr>
        <w:spacing w:after="0"/>
        <w:rPr>
          <w:sz w:val="28"/>
          <w:szCs w:val="28"/>
        </w:rPr>
      </w:pPr>
      <w:r>
        <w:rPr>
          <w:noProof/>
          <w:sz w:val="28"/>
          <w:szCs w:val="28"/>
        </w:rPr>
        <w:drawing>
          <wp:anchor distT="0" distB="0" distL="114300" distR="114300" simplePos="0" relativeHeight="251714560" behindDoc="0" locked="0" layoutInCell="1" allowOverlap="1" wp14:anchorId="739E6BFB" wp14:editId="0B435893">
            <wp:simplePos x="0" y="0"/>
            <wp:positionH relativeFrom="column">
              <wp:posOffset>1868805</wp:posOffset>
            </wp:positionH>
            <wp:positionV relativeFrom="paragraph">
              <wp:posOffset>151130</wp:posOffset>
            </wp:positionV>
            <wp:extent cx="1986915" cy="2613025"/>
            <wp:effectExtent l="0" t="0" r="0" b="0"/>
            <wp:wrapTopAndBottom/>
            <wp:docPr id="1574428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28323" name="Picture 15744283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6915" cy="2613025"/>
                    </a:xfrm>
                    <a:prstGeom prst="rect">
                      <a:avLst/>
                    </a:prstGeom>
                  </pic:spPr>
                </pic:pic>
              </a:graphicData>
            </a:graphic>
            <wp14:sizeRelH relativeFrom="margin">
              <wp14:pctWidth>0</wp14:pctWidth>
            </wp14:sizeRelH>
            <wp14:sizeRelV relativeFrom="margin">
              <wp14:pctHeight>0</wp14:pctHeight>
            </wp14:sizeRelV>
          </wp:anchor>
        </w:drawing>
      </w:r>
    </w:p>
    <w:p w14:paraId="6ED2504F" w14:textId="38774491" w:rsidR="00D77E42" w:rsidRDefault="00C86EAC" w:rsidP="004B7C5C">
      <w:pPr>
        <w:spacing w:after="0"/>
        <w:jc w:val="center"/>
        <w:rPr>
          <w:b/>
          <w:bCs/>
          <w:sz w:val="28"/>
          <w:szCs w:val="28"/>
        </w:rPr>
      </w:pPr>
      <w:r>
        <w:rPr>
          <w:b/>
          <w:bCs/>
          <w:sz w:val="28"/>
          <w:szCs w:val="28"/>
        </w:rPr>
        <w:t>Whatever Next! By Jill Murphy</w:t>
      </w:r>
    </w:p>
    <w:p w14:paraId="03316BC6" w14:textId="59BBE9E6" w:rsidR="00DE258E" w:rsidRPr="00DE258E" w:rsidRDefault="00C86EAC" w:rsidP="004B7C5C">
      <w:pPr>
        <w:spacing w:after="0"/>
        <w:jc w:val="center"/>
        <w:rPr>
          <w:sz w:val="28"/>
          <w:szCs w:val="28"/>
        </w:rPr>
      </w:pPr>
      <w:r>
        <w:rPr>
          <w:sz w:val="28"/>
          <w:szCs w:val="28"/>
        </w:rPr>
        <w:lastRenderedPageBreak/>
        <w:t xml:space="preserve">Baby Bear wants to go on one more adventure before bed- a quick trip to the moon! </w:t>
      </w:r>
      <w:r w:rsidR="00230924">
        <w:rPr>
          <w:sz w:val="28"/>
          <w:szCs w:val="28"/>
        </w:rPr>
        <w:t xml:space="preserve">Mrs Bear isn’t pleased, and anyway, she says, Baby Bear doesn’t have a rocket. Luckily </w:t>
      </w:r>
      <w:r w:rsidR="00073BE1">
        <w:rPr>
          <w:sz w:val="28"/>
          <w:szCs w:val="28"/>
        </w:rPr>
        <w:t>there’s one- under the stairs!</w:t>
      </w:r>
    </w:p>
    <w:p w14:paraId="569F6544" w14:textId="54B196B0" w:rsidR="00C24E88" w:rsidRDefault="00073BE1" w:rsidP="00FA1AC8">
      <w:pPr>
        <w:spacing w:after="0"/>
        <w:jc w:val="center"/>
        <w:rPr>
          <w:sz w:val="28"/>
          <w:szCs w:val="28"/>
        </w:rPr>
      </w:pPr>
      <w:r>
        <w:rPr>
          <w:noProof/>
          <w:sz w:val="28"/>
          <w:szCs w:val="28"/>
        </w:rPr>
        <w:drawing>
          <wp:anchor distT="0" distB="0" distL="114300" distR="114300" simplePos="0" relativeHeight="251715584" behindDoc="0" locked="0" layoutInCell="1" allowOverlap="1" wp14:anchorId="7348CF34" wp14:editId="12C5D4C5">
            <wp:simplePos x="0" y="0"/>
            <wp:positionH relativeFrom="column">
              <wp:posOffset>1406525</wp:posOffset>
            </wp:positionH>
            <wp:positionV relativeFrom="paragraph">
              <wp:posOffset>128905</wp:posOffset>
            </wp:positionV>
            <wp:extent cx="2872105" cy="2663825"/>
            <wp:effectExtent l="0" t="0" r="4445" b="3175"/>
            <wp:wrapTopAndBottom/>
            <wp:docPr id="1188015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5122" name="Picture 11880151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2105" cy="2663825"/>
                    </a:xfrm>
                    <a:prstGeom prst="rect">
                      <a:avLst/>
                    </a:prstGeom>
                  </pic:spPr>
                </pic:pic>
              </a:graphicData>
            </a:graphic>
            <wp14:sizeRelH relativeFrom="margin">
              <wp14:pctWidth>0</wp14:pctWidth>
            </wp14:sizeRelH>
            <wp14:sizeRelV relativeFrom="margin">
              <wp14:pctHeight>0</wp14:pctHeight>
            </wp14:sizeRelV>
          </wp:anchor>
        </w:drawing>
      </w:r>
    </w:p>
    <w:p w14:paraId="055E91A3" w14:textId="701C534C" w:rsidR="004757F9" w:rsidRDefault="00E555BE" w:rsidP="008D24DE">
      <w:pPr>
        <w:spacing w:after="0"/>
        <w:jc w:val="center"/>
        <w:rPr>
          <w:b/>
          <w:bCs/>
          <w:sz w:val="28"/>
          <w:szCs w:val="28"/>
        </w:rPr>
      </w:pPr>
      <w:r>
        <w:rPr>
          <w:b/>
          <w:bCs/>
          <w:sz w:val="28"/>
          <w:szCs w:val="28"/>
        </w:rPr>
        <w:t>Mountains of the World by Dieter Braun</w:t>
      </w:r>
    </w:p>
    <w:p w14:paraId="21E82756" w14:textId="1173EBF6" w:rsidR="00313E33" w:rsidRPr="00DE5F1C" w:rsidRDefault="00E555BE" w:rsidP="008D24DE">
      <w:pPr>
        <w:spacing w:after="0"/>
        <w:jc w:val="center"/>
        <w:rPr>
          <w:sz w:val="28"/>
          <w:szCs w:val="28"/>
        </w:rPr>
      </w:pPr>
      <w:r>
        <w:rPr>
          <w:sz w:val="28"/>
          <w:szCs w:val="28"/>
        </w:rPr>
        <w:t>Take a closer look at the mountains of the world, from Alps to the Andes, to the peaks of the Himalayas. Meet the animals and people who make their homes on these rock</w:t>
      </w:r>
      <w:r w:rsidR="00C26A2D">
        <w:rPr>
          <w:sz w:val="28"/>
          <w:szCs w:val="28"/>
        </w:rPr>
        <w:t xml:space="preserve">y </w:t>
      </w:r>
      <w:r>
        <w:rPr>
          <w:sz w:val="28"/>
          <w:szCs w:val="28"/>
        </w:rPr>
        <w:t>peaks, as well as the adventure</w:t>
      </w:r>
      <w:r w:rsidR="008C48B2">
        <w:rPr>
          <w:sz w:val="28"/>
          <w:szCs w:val="28"/>
        </w:rPr>
        <w:t>r</w:t>
      </w:r>
      <w:r>
        <w:rPr>
          <w:sz w:val="28"/>
          <w:szCs w:val="28"/>
        </w:rPr>
        <w:t>s and athletes who challenge these great heights.</w:t>
      </w:r>
    </w:p>
    <w:p w14:paraId="5A2A2CC5" w14:textId="36666F3A" w:rsidR="00501788" w:rsidRDefault="00FA1AC8" w:rsidP="00FA1AC8">
      <w:pPr>
        <w:spacing w:after="0"/>
        <w:rPr>
          <w:sz w:val="28"/>
          <w:szCs w:val="28"/>
        </w:rPr>
      </w:pPr>
      <w:r>
        <w:rPr>
          <w:noProof/>
          <w:sz w:val="28"/>
          <w:szCs w:val="28"/>
        </w:rPr>
        <w:drawing>
          <wp:anchor distT="0" distB="0" distL="114300" distR="114300" simplePos="0" relativeHeight="251716608" behindDoc="0" locked="0" layoutInCell="1" allowOverlap="1" wp14:anchorId="222808F7" wp14:editId="24753422">
            <wp:simplePos x="0" y="0"/>
            <wp:positionH relativeFrom="column">
              <wp:posOffset>1744980</wp:posOffset>
            </wp:positionH>
            <wp:positionV relativeFrom="paragraph">
              <wp:posOffset>179070</wp:posOffset>
            </wp:positionV>
            <wp:extent cx="2409825" cy="2776855"/>
            <wp:effectExtent l="0" t="0" r="9525" b="4445"/>
            <wp:wrapTopAndBottom/>
            <wp:docPr id="1487239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9861" name="Picture 14872398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2776855"/>
                    </a:xfrm>
                    <a:prstGeom prst="rect">
                      <a:avLst/>
                    </a:prstGeom>
                  </pic:spPr>
                </pic:pic>
              </a:graphicData>
            </a:graphic>
            <wp14:sizeRelH relativeFrom="margin">
              <wp14:pctWidth>0</wp14:pctWidth>
            </wp14:sizeRelH>
            <wp14:sizeRelV relativeFrom="margin">
              <wp14:pctHeight>0</wp14:pctHeight>
            </wp14:sizeRelV>
          </wp:anchor>
        </w:drawing>
      </w:r>
    </w:p>
    <w:p w14:paraId="7DBB2BF8" w14:textId="15A1F65D" w:rsidR="009A3C5D" w:rsidRDefault="0023139C" w:rsidP="001600E7">
      <w:pPr>
        <w:spacing w:after="0"/>
        <w:jc w:val="center"/>
        <w:rPr>
          <w:b/>
          <w:bCs/>
          <w:sz w:val="28"/>
          <w:szCs w:val="28"/>
        </w:rPr>
      </w:pPr>
      <w:r>
        <w:rPr>
          <w:b/>
          <w:bCs/>
          <w:sz w:val="28"/>
          <w:szCs w:val="28"/>
        </w:rPr>
        <w:t>Shine by Sarah Asuquo</w:t>
      </w:r>
    </w:p>
    <w:p w14:paraId="42DED909" w14:textId="7B7EF53A" w:rsidR="00A47B2E" w:rsidRDefault="0023139C" w:rsidP="00123A68">
      <w:pPr>
        <w:spacing w:after="0"/>
        <w:jc w:val="center"/>
        <w:rPr>
          <w:sz w:val="28"/>
          <w:szCs w:val="28"/>
        </w:rPr>
      </w:pPr>
      <w:r>
        <w:rPr>
          <w:sz w:val="28"/>
          <w:szCs w:val="28"/>
        </w:rPr>
        <w:lastRenderedPageBreak/>
        <w:t xml:space="preserve">Kai begins to wish </w:t>
      </w:r>
      <w:r w:rsidR="00C216F1">
        <w:rPr>
          <w:sz w:val="28"/>
          <w:szCs w:val="28"/>
        </w:rPr>
        <w:t xml:space="preserve">he was the same as everybody else after being bullied for being different. With the help of his parents, can Kai learn that the things that make </w:t>
      </w:r>
      <w:r w:rsidR="00123A68">
        <w:rPr>
          <w:sz w:val="28"/>
          <w:szCs w:val="28"/>
        </w:rPr>
        <w:t>him different are the things that make him special and let his own light shine through?</w:t>
      </w:r>
    </w:p>
    <w:p w14:paraId="6B91ABBC" w14:textId="77777777" w:rsidR="00F641EB" w:rsidRDefault="00F641EB" w:rsidP="00123A68">
      <w:pPr>
        <w:spacing w:after="0"/>
        <w:jc w:val="center"/>
        <w:rPr>
          <w:sz w:val="28"/>
          <w:szCs w:val="28"/>
        </w:rPr>
      </w:pPr>
    </w:p>
    <w:p w14:paraId="7F6862B0" w14:textId="27F0B134" w:rsidR="00A47B2E" w:rsidRDefault="006C4C2F" w:rsidP="00A44654">
      <w:pPr>
        <w:spacing w:after="0"/>
        <w:rPr>
          <w:sz w:val="28"/>
          <w:szCs w:val="28"/>
        </w:rPr>
      </w:pPr>
      <w:r>
        <w:rPr>
          <w:noProof/>
          <w:sz w:val="28"/>
          <w:szCs w:val="28"/>
        </w:rPr>
        <w:drawing>
          <wp:anchor distT="0" distB="0" distL="114300" distR="114300" simplePos="0" relativeHeight="251717632" behindDoc="0" locked="0" layoutInCell="1" allowOverlap="1" wp14:anchorId="6CCB0AB1" wp14:editId="73F43CBB">
            <wp:simplePos x="0" y="0"/>
            <wp:positionH relativeFrom="column">
              <wp:posOffset>1482725</wp:posOffset>
            </wp:positionH>
            <wp:positionV relativeFrom="paragraph">
              <wp:posOffset>0</wp:posOffset>
            </wp:positionV>
            <wp:extent cx="2705100" cy="2845435"/>
            <wp:effectExtent l="0" t="0" r="0" b="0"/>
            <wp:wrapTopAndBottom/>
            <wp:docPr id="968841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41201" name="Picture 9688412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845435"/>
                    </a:xfrm>
                    <a:prstGeom prst="rect">
                      <a:avLst/>
                    </a:prstGeom>
                  </pic:spPr>
                </pic:pic>
              </a:graphicData>
            </a:graphic>
            <wp14:sizeRelH relativeFrom="margin">
              <wp14:pctWidth>0</wp14:pctWidth>
            </wp14:sizeRelH>
            <wp14:sizeRelV relativeFrom="margin">
              <wp14:pctHeight>0</wp14:pctHeight>
            </wp14:sizeRelV>
          </wp:anchor>
        </w:drawing>
      </w:r>
    </w:p>
    <w:p w14:paraId="0D738366" w14:textId="62E0778A" w:rsidR="00D91086" w:rsidRDefault="00B21828" w:rsidP="001600E7">
      <w:pPr>
        <w:spacing w:after="0"/>
        <w:jc w:val="center"/>
        <w:rPr>
          <w:b/>
          <w:bCs/>
          <w:sz w:val="28"/>
          <w:szCs w:val="28"/>
        </w:rPr>
      </w:pPr>
      <w:r>
        <w:rPr>
          <w:b/>
          <w:bCs/>
          <w:sz w:val="28"/>
          <w:szCs w:val="28"/>
        </w:rPr>
        <w:t xml:space="preserve">Real Superheroes by Julia </w:t>
      </w:r>
      <w:r w:rsidR="00FA6904">
        <w:rPr>
          <w:b/>
          <w:bCs/>
          <w:sz w:val="28"/>
          <w:szCs w:val="28"/>
        </w:rPr>
        <w:t>Seal</w:t>
      </w:r>
    </w:p>
    <w:p w14:paraId="173CF132" w14:textId="4E9C8E8A" w:rsidR="00FA6904" w:rsidRDefault="00B055AF" w:rsidP="001600E7">
      <w:pPr>
        <w:spacing w:after="0"/>
        <w:jc w:val="center"/>
        <w:rPr>
          <w:sz w:val="28"/>
          <w:szCs w:val="28"/>
        </w:rPr>
      </w:pPr>
      <w:r>
        <w:rPr>
          <w:noProof/>
          <w:sz w:val="28"/>
          <w:szCs w:val="28"/>
        </w:rPr>
        <w:drawing>
          <wp:anchor distT="0" distB="0" distL="114300" distR="114300" simplePos="0" relativeHeight="251718656" behindDoc="0" locked="0" layoutInCell="1" allowOverlap="1" wp14:anchorId="25C4C8F3" wp14:editId="1BC75C5C">
            <wp:simplePos x="0" y="0"/>
            <wp:positionH relativeFrom="column">
              <wp:posOffset>1480185</wp:posOffset>
            </wp:positionH>
            <wp:positionV relativeFrom="paragraph">
              <wp:posOffset>909320</wp:posOffset>
            </wp:positionV>
            <wp:extent cx="2647315" cy="2740025"/>
            <wp:effectExtent l="0" t="0" r="635" b="3175"/>
            <wp:wrapTopAndBottom/>
            <wp:docPr id="1325510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10333" name="Picture 13255103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315" cy="2740025"/>
                    </a:xfrm>
                    <a:prstGeom prst="rect">
                      <a:avLst/>
                    </a:prstGeom>
                  </pic:spPr>
                </pic:pic>
              </a:graphicData>
            </a:graphic>
            <wp14:sizeRelH relativeFrom="margin">
              <wp14:pctWidth>0</wp14:pctWidth>
            </wp14:sizeRelH>
            <wp14:sizeRelV relativeFrom="margin">
              <wp14:pctHeight>0</wp14:pctHeight>
            </wp14:sizeRelV>
          </wp:anchor>
        </w:drawing>
      </w:r>
      <w:r w:rsidR="00FA6904">
        <w:rPr>
          <w:sz w:val="28"/>
          <w:szCs w:val="28"/>
        </w:rPr>
        <w:t>From supermarket staff and firefighters to doctors and nurses</w:t>
      </w:r>
      <w:r w:rsidR="00DC13A5">
        <w:rPr>
          <w:sz w:val="28"/>
          <w:szCs w:val="28"/>
        </w:rPr>
        <w:t>, this book celebrates the brave, everyday heroes who keep our world turning through difficult times.</w:t>
      </w:r>
    </w:p>
    <w:p w14:paraId="5D13F0C2" w14:textId="6BB30A3C" w:rsidR="00DC13A5" w:rsidRDefault="00DC13A5" w:rsidP="001600E7">
      <w:pPr>
        <w:spacing w:after="0"/>
        <w:jc w:val="center"/>
        <w:rPr>
          <w:sz w:val="28"/>
          <w:szCs w:val="28"/>
        </w:rPr>
      </w:pPr>
    </w:p>
    <w:p w14:paraId="0FC89A60" w14:textId="42102F05" w:rsidR="00DC13A5" w:rsidRPr="00FA6904" w:rsidRDefault="00DC13A5" w:rsidP="001600E7">
      <w:pPr>
        <w:spacing w:after="0"/>
        <w:jc w:val="center"/>
        <w:rPr>
          <w:sz w:val="28"/>
          <w:szCs w:val="28"/>
        </w:rPr>
      </w:pPr>
    </w:p>
    <w:p w14:paraId="70BF6066" w14:textId="529BBCFE" w:rsidR="00012F8A" w:rsidRDefault="00EA3106" w:rsidP="00EA3106">
      <w:pPr>
        <w:spacing w:after="0"/>
        <w:jc w:val="center"/>
        <w:rPr>
          <w:b/>
          <w:bCs/>
          <w:sz w:val="28"/>
          <w:szCs w:val="28"/>
        </w:rPr>
      </w:pPr>
      <w:r>
        <w:rPr>
          <w:b/>
          <w:bCs/>
          <w:sz w:val="28"/>
          <w:szCs w:val="28"/>
        </w:rPr>
        <w:lastRenderedPageBreak/>
        <w:t xml:space="preserve">A Superhero like you by </w:t>
      </w:r>
      <w:r w:rsidR="00B055AF">
        <w:rPr>
          <w:b/>
          <w:bCs/>
          <w:sz w:val="28"/>
          <w:szCs w:val="28"/>
        </w:rPr>
        <w:t>Dr Ranj Singh</w:t>
      </w:r>
    </w:p>
    <w:p w14:paraId="258146A8" w14:textId="01210D57" w:rsidR="00B055AF" w:rsidRDefault="00FD4C8A" w:rsidP="00EA3106">
      <w:pPr>
        <w:spacing w:after="0"/>
        <w:jc w:val="center"/>
        <w:rPr>
          <w:sz w:val="28"/>
          <w:szCs w:val="28"/>
        </w:rPr>
      </w:pPr>
      <w:r>
        <w:rPr>
          <w:sz w:val="28"/>
          <w:szCs w:val="28"/>
        </w:rPr>
        <w:t xml:space="preserve">Join Lily as she meets the extraordinary Superheroes all around us, </w:t>
      </w:r>
      <w:r w:rsidR="00160E14">
        <w:rPr>
          <w:sz w:val="28"/>
          <w:szCs w:val="28"/>
        </w:rPr>
        <w:t xml:space="preserve">from doctors, teachers and air ambulance paramedics to scientists, recycling truck drivers and carers. </w:t>
      </w:r>
      <w:r w:rsidR="00FC7782">
        <w:rPr>
          <w:sz w:val="28"/>
          <w:szCs w:val="28"/>
        </w:rPr>
        <w:t>Discover the amazing work these real-life heroes do using their incredible superpowers of kindness, care and love.</w:t>
      </w:r>
    </w:p>
    <w:p w14:paraId="265037E5" w14:textId="77777777" w:rsidR="00F641EB" w:rsidRDefault="00F641EB" w:rsidP="00EA3106">
      <w:pPr>
        <w:spacing w:after="0"/>
        <w:jc w:val="center"/>
        <w:rPr>
          <w:sz w:val="28"/>
          <w:szCs w:val="28"/>
        </w:rPr>
      </w:pPr>
    </w:p>
    <w:p w14:paraId="2034D6CC" w14:textId="7F97CAD9" w:rsidR="00FB4330" w:rsidRDefault="00FB4330" w:rsidP="00EA3106">
      <w:pPr>
        <w:spacing w:after="0"/>
        <w:jc w:val="center"/>
        <w:rPr>
          <w:sz w:val="28"/>
          <w:szCs w:val="28"/>
        </w:rPr>
      </w:pPr>
      <w:r>
        <w:rPr>
          <w:noProof/>
          <w:sz w:val="28"/>
          <w:szCs w:val="28"/>
        </w:rPr>
        <w:drawing>
          <wp:anchor distT="0" distB="0" distL="114300" distR="114300" simplePos="0" relativeHeight="251719680" behindDoc="0" locked="0" layoutInCell="1" allowOverlap="1" wp14:anchorId="51A58325" wp14:editId="48740CDF">
            <wp:simplePos x="0" y="0"/>
            <wp:positionH relativeFrom="column">
              <wp:posOffset>1762240</wp:posOffset>
            </wp:positionH>
            <wp:positionV relativeFrom="paragraph">
              <wp:posOffset>0</wp:posOffset>
            </wp:positionV>
            <wp:extent cx="2413160" cy="2790967"/>
            <wp:effectExtent l="0" t="0" r="6350" b="0"/>
            <wp:wrapTopAndBottom/>
            <wp:docPr id="1953270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70176" name="Picture 19532701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160" cy="2790967"/>
                    </a:xfrm>
                    <a:prstGeom prst="rect">
                      <a:avLst/>
                    </a:prstGeom>
                  </pic:spPr>
                </pic:pic>
              </a:graphicData>
            </a:graphic>
            <wp14:sizeRelH relativeFrom="margin">
              <wp14:pctWidth>0</wp14:pctWidth>
            </wp14:sizeRelH>
            <wp14:sizeRelV relativeFrom="margin">
              <wp14:pctHeight>0</wp14:pctHeight>
            </wp14:sizeRelV>
          </wp:anchor>
        </w:drawing>
      </w:r>
    </w:p>
    <w:p w14:paraId="29DAD747" w14:textId="69FBDE01" w:rsidR="00FC7782" w:rsidRDefault="00FB4330" w:rsidP="00EA3106">
      <w:pPr>
        <w:spacing w:after="0"/>
        <w:jc w:val="center"/>
        <w:rPr>
          <w:b/>
          <w:bCs/>
          <w:sz w:val="28"/>
          <w:szCs w:val="28"/>
        </w:rPr>
      </w:pPr>
      <w:r>
        <w:rPr>
          <w:b/>
          <w:bCs/>
          <w:sz w:val="28"/>
          <w:szCs w:val="28"/>
        </w:rPr>
        <w:t>Emergency! By Margaret Mayo</w:t>
      </w:r>
    </w:p>
    <w:p w14:paraId="2DCD4402" w14:textId="03BF32DB" w:rsidR="00FB4330" w:rsidRDefault="003568DE" w:rsidP="00EA3106">
      <w:pPr>
        <w:spacing w:after="0"/>
        <w:jc w:val="center"/>
        <w:rPr>
          <w:sz w:val="28"/>
          <w:szCs w:val="28"/>
        </w:rPr>
      </w:pPr>
      <w:r>
        <w:rPr>
          <w:sz w:val="28"/>
          <w:szCs w:val="28"/>
        </w:rPr>
        <w:t>It’s all going on in this action</w:t>
      </w:r>
      <w:r w:rsidR="0091136B">
        <w:rPr>
          <w:sz w:val="28"/>
          <w:szCs w:val="28"/>
        </w:rPr>
        <w:t xml:space="preserve">-packed picture book! Discover a different emergency vehicle </w:t>
      </w:r>
      <w:r w:rsidR="00101C63">
        <w:rPr>
          <w:sz w:val="28"/>
          <w:szCs w:val="28"/>
        </w:rPr>
        <w:t>on each page, from fire engines and police cars to lifeboats, breakdown trucks, rescue helicopters and more.</w:t>
      </w:r>
    </w:p>
    <w:p w14:paraId="6A6B4796" w14:textId="77777777" w:rsidR="00101C63" w:rsidRDefault="00101C63" w:rsidP="00EA3106">
      <w:pPr>
        <w:spacing w:after="0"/>
        <w:jc w:val="center"/>
        <w:rPr>
          <w:sz w:val="28"/>
          <w:szCs w:val="28"/>
        </w:rPr>
      </w:pPr>
    </w:p>
    <w:p w14:paraId="75ACF0C1" w14:textId="590E9F60" w:rsidR="00101C63" w:rsidRDefault="00454868" w:rsidP="00EA3106">
      <w:pPr>
        <w:spacing w:after="0"/>
        <w:jc w:val="center"/>
        <w:rPr>
          <w:sz w:val="28"/>
          <w:szCs w:val="28"/>
        </w:rPr>
      </w:pPr>
      <w:r>
        <w:rPr>
          <w:noProof/>
          <w:sz w:val="28"/>
          <w:szCs w:val="28"/>
        </w:rPr>
        <w:drawing>
          <wp:anchor distT="0" distB="0" distL="114300" distR="114300" simplePos="0" relativeHeight="251720704" behindDoc="0" locked="0" layoutInCell="1" allowOverlap="1" wp14:anchorId="0464435D" wp14:editId="5DDC2337">
            <wp:simplePos x="0" y="0"/>
            <wp:positionH relativeFrom="column">
              <wp:posOffset>1711960</wp:posOffset>
            </wp:positionH>
            <wp:positionV relativeFrom="paragraph">
              <wp:posOffset>146685</wp:posOffset>
            </wp:positionV>
            <wp:extent cx="2258695" cy="2625725"/>
            <wp:effectExtent l="0" t="0" r="8255" b="3175"/>
            <wp:wrapTopAndBottom/>
            <wp:docPr id="1313149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49705" name="Picture 13131497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695" cy="2625725"/>
                    </a:xfrm>
                    <a:prstGeom prst="rect">
                      <a:avLst/>
                    </a:prstGeom>
                  </pic:spPr>
                </pic:pic>
              </a:graphicData>
            </a:graphic>
            <wp14:sizeRelH relativeFrom="margin">
              <wp14:pctWidth>0</wp14:pctWidth>
            </wp14:sizeRelH>
            <wp14:sizeRelV relativeFrom="margin">
              <wp14:pctHeight>0</wp14:pctHeight>
            </wp14:sizeRelV>
          </wp:anchor>
        </w:drawing>
      </w:r>
    </w:p>
    <w:p w14:paraId="5D6263DD" w14:textId="3F56B329" w:rsidR="002B0933" w:rsidRDefault="002B0933" w:rsidP="00EA3106">
      <w:pPr>
        <w:spacing w:after="0"/>
        <w:jc w:val="center"/>
        <w:rPr>
          <w:b/>
          <w:bCs/>
          <w:sz w:val="28"/>
          <w:szCs w:val="28"/>
        </w:rPr>
      </w:pPr>
      <w:r>
        <w:rPr>
          <w:b/>
          <w:bCs/>
          <w:sz w:val="28"/>
          <w:szCs w:val="28"/>
        </w:rPr>
        <w:lastRenderedPageBreak/>
        <w:t>Malala’s Magic Pencil by Malala Yousafzai</w:t>
      </w:r>
    </w:p>
    <w:p w14:paraId="0A50ADC0" w14:textId="47EF1B30" w:rsidR="002B0933" w:rsidRPr="002B0933" w:rsidRDefault="00A06D60" w:rsidP="00EA3106">
      <w:pPr>
        <w:spacing w:after="0"/>
        <w:jc w:val="center"/>
        <w:rPr>
          <w:sz w:val="28"/>
          <w:szCs w:val="28"/>
        </w:rPr>
      </w:pPr>
      <w:r>
        <w:rPr>
          <w:sz w:val="28"/>
          <w:szCs w:val="28"/>
        </w:rPr>
        <w:t xml:space="preserve">As a child in Pakistan, Malala made a wish for a magic pencil that she could </w:t>
      </w:r>
      <w:r w:rsidR="008A45F7">
        <w:rPr>
          <w:sz w:val="28"/>
          <w:szCs w:val="28"/>
        </w:rPr>
        <w:t xml:space="preserve">use to redraw reality. </w:t>
      </w:r>
      <w:r w:rsidR="007B47A7">
        <w:rPr>
          <w:sz w:val="28"/>
          <w:szCs w:val="28"/>
        </w:rPr>
        <w:t>She would use it for good- to give gifts to her family, to ease the smell from the rubbish dump</w:t>
      </w:r>
      <w:r w:rsidR="00024393">
        <w:rPr>
          <w:sz w:val="28"/>
          <w:szCs w:val="28"/>
        </w:rPr>
        <w:t xml:space="preserve"> near her house. As she got </w:t>
      </w:r>
      <w:proofErr w:type="gramStart"/>
      <w:r w:rsidR="00024393">
        <w:rPr>
          <w:sz w:val="28"/>
          <w:szCs w:val="28"/>
        </w:rPr>
        <w:t>older</w:t>
      </w:r>
      <w:proofErr w:type="gramEnd"/>
      <w:r w:rsidR="00024393">
        <w:rPr>
          <w:sz w:val="28"/>
          <w:szCs w:val="28"/>
        </w:rPr>
        <w:t xml:space="preserve"> she realised that she could still fix things in the world, even without a magic pencil!</w:t>
      </w:r>
    </w:p>
    <w:sectPr w:rsidR="002B0933" w:rsidRPr="002B09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ABD"/>
    <w:rsid w:val="000017ED"/>
    <w:rsid w:val="00003D46"/>
    <w:rsid w:val="00012F8A"/>
    <w:rsid w:val="00024393"/>
    <w:rsid w:val="0003517A"/>
    <w:rsid w:val="000617DB"/>
    <w:rsid w:val="00072260"/>
    <w:rsid w:val="00073BE1"/>
    <w:rsid w:val="0007435F"/>
    <w:rsid w:val="000A0733"/>
    <w:rsid w:val="000C5977"/>
    <w:rsid w:val="000E13F3"/>
    <w:rsid w:val="000F0933"/>
    <w:rsid w:val="00101C63"/>
    <w:rsid w:val="00104DBB"/>
    <w:rsid w:val="00110087"/>
    <w:rsid w:val="00123A68"/>
    <w:rsid w:val="00134FFE"/>
    <w:rsid w:val="0013655F"/>
    <w:rsid w:val="00136815"/>
    <w:rsid w:val="0014284B"/>
    <w:rsid w:val="001444CA"/>
    <w:rsid w:val="001533E8"/>
    <w:rsid w:val="001600C9"/>
    <w:rsid w:val="001600E7"/>
    <w:rsid w:val="00160E14"/>
    <w:rsid w:val="00165FBF"/>
    <w:rsid w:val="001736B0"/>
    <w:rsid w:val="0018120B"/>
    <w:rsid w:val="00182B73"/>
    <w:rsid w:val="001A0DEC"/>
    <w:rsid w:val="001A0E0E"/>
    <w:rsid w:val="001A36D2"/>
    <w:rsid w:val="001B795C"/>
    <w:rsid w:val="001C3331"/>
    <w:rsid w:val="001C709F"/>
    <w:rsid w:val="001E3E7A"/>
    <w:rsid w:val="001E4AB4"/>
    <w:rsid w:val="001E606B"/>
    <w:rsid w:val="001F22E2"/>
    <w:rsid w:val="00204385"/>
    <w:rsid w:val="00210A98"/>
    <w:rsid w:val="00212EAE"/>
    <w:rsid w:val="00216019"/>
    <w:rsid w:val="0022047D"/>
    <w:rsid w:val="00230924"/>
    <w:rsid w:val="0023139C"/>
    <w:rsid w:val="002343B6"/>
    <w:rsid w:val="0024031C"/>
    <w:rsid w:val="0024341E"/>
    <w:rsid w:val="00253C29"/>
    <w:rsid w:val="00260C99"/>
    <w:rsid w:val="00264E6F"/>
    <w:rsid w:val="002675A6"/>
    <w:rsid w:val="00272882"/>
    <w:rsid w:val="002810F2"/>
    <w:rsid w:val="002A6A79"/>
    <w:rsid w:val="002B0933"/>
    <w:rsid w:val="002B2A3D"/>
    <w:rsid w:val="002E2A1E"/>
    <w:rsid w:val="002F7E54"/>
    <w:rsid w:val="00313E33"/>
    <w:rsid w:val="003152A3"/>
    <w:rsid w:val="0032458A"/>
    <w:rsid w:val="00325255"/>
    <w:rsid w:val="003336F9"/>
    <w:rsid w:val="003434FF"/>
    <w:rsid w:val="0034486B"/>
    <w:rsid w:val="003471D2"/>
    <w:rsid w:val="003545F4"/>
    <w:rsid w:val="003568DE"/>
    <w:rsid w:val="0036182A"/>
    <w:rsid w:val="00373D33"/>
    <w:rsid w:val="00373F72"/>
    <w:rsid w:val="003744AB"/>
    <w:rsid w:val="003773BE"/>
    <w:rsid w:val="00390E76"/>
    <w:rsid w:val="003A1049"/>
    <w:rsid w:val="003A3C52"/>
    <w:rsid w:val="003B5980"/>
    <w:rsid w:val="003C2181"/>
    <w:rsid w:val="003C4FFC"/>
    <w:rsid w:val="003D123D"/>
    <w:rsid w:val="003F11A7"/>
    <w:rsid w:val="003F3CA5"/>
    <w:rsid w:val="0040041F"/>
    <w:rsid w:val="00407690"/>
    <w:rsid w:val="0041253A"/>
    <w:rsid w:val="00422344"/>
    <w:rsid w:val="00433196"/>
    <w:rsid w:val="00436841"/>
    <w:rsid w:val="00443FC2"/>
    <w:rsid w:val="00454868"/>
    <w:rsid w:val="00460AFC"/>
    <w:rsid w:val="004757F9"/>
    <w:rsid w:val="0049360B"/>
    <w:rsid w:val="004A29FC"/>
    <w:rsid w:val="004B5434"/>
    <w:rsid w:val="004B7C5C"/>
    <w:rsid w:val="004C0B9D"/>
    <w:rsid w:val="004C6250"/>
    <w:rsid w:val="004D389F"/>
    <w:rsid w:val="004E05AF"/>
    <w:rsid w:val="004F1058"/>
    <w:rsid w:val="00501788"/>
    <w:rsid w:val="00504F95"/>
    <w:rsid w:val="0051416C"/>
    <w:rsid w:val="005425B4"/>
    <w:rsid w:val="005472CF"/>
    <w:rsid w:val="0055188D"/>
    <w:rsid w:val="00566452"/>
    <w:rsid w:val="00574455"/>
    <w:rsid w:val="00586FC8"/>
    <w:rsid w:val="00591A19"/>
    <w:rsid w:val="00594AB1"/>
    <w:rsid w:val="005A6D05"/>
    <w:rsid w:val="005B0636"/>
    <w:rsid w:val="005B51E5"/>
    <w:rsid w:val="005B60EC"/>
    <w:rsid w:val="005B7AB8"/>
    <w:rsid w:val="005C5A9D"/>
    <w:rsid w:val="005D0B11"/>
    <w:rsid w:val="005E4FE2"/>
    <w:rsid w:val="0060403F"/>
    <w:rsid w:val="00633E77"/>
    <w:rsid w:val="006500EB"/>
    <w:rsid w:val="00651F8E"/>
    <w:rsid w:val="00657F85"/>
    <w:rsid w:val="006723E9"/>
    <w:rsid w:val="00672BA0"/>
    <w:rsid w:val="0067357F"/>
    <w:rsid w:val="00676B6E"/>
    <w:rsid w:val="006963B0"/>
    <w:rsid w:val="006A053D"/>
    <w:rsid w:val="006A3071"/>
    <w:rsid w:val="006A4AFA"/>
    <w:rsid w:val="006C4C2F"/>
    <w:rsid w:val="006D5A63"/>
    <w:rsid w:val="006E2605"/>
    <w:rsid w:val="006E46F6"/>
    <w:rsid w:val="006F1852"/>
    <w:rsid w:val="006F186F"/>
    <w:rsid w:val="006F3852"/>
    <w:rsid w:val="006F436D"/>
    <w:rsid w:val="00706BC1"/>
    <w:rsid w:val="0071248F"/>
    <w:rsid w:val="00715929"/>
    <w:rsid w:val="007164C3"/>
    <w:rsid w:val="007169AC"/>
    <w:rsid w:val="0073774E"/>
    <w:rsid w:val="00747BF7"/>
    <w:rsid w:val="00763AAC"/>
    <w:rsid w:val="00773A6D"/>
    <w:rsid w:val="00785A82"/>
    <w:rsid w:val="00793060"/>
    <w:rsid w:val="007A7D19"/>
    <w:rsid w:val="007B47A7"/>
    <w:rsid w:val="007C1707"/>
    <w:rsid w:val="007D0E43"/>
    <w:rsid w:val="007D2982"/>
    <w:rsid w:val="007F180E"/>
    <w:rsid w:val="0080558C"/>
    <w:rsid w:val="00815BA8"/>
    <w:rsid w:val="00816990"/>
    <w:rsid w:val="00817E0A"/>
    <w:rsid w:val="00827E25"/>
    <w:rsid w:val="00832C66"/>
    <w:rsid w:val="00835EDF"/>
    <w:rsid w:val="0085795A"/>
    <w:rsid w:val="008602FA"/>
    <w:rsid w:val="0086501B"/>
    <w:rsid w:val="00883310"/>
    <w:rsid w:val="008A21AC"/>
    <w:rsid w:val="008A3E57"/>
    <w:rsid w:val="008A45F7"/>
    <w:rsid w:val="008B04DE"/>
    <w:rsid w:val="008C48B2"/>
    <w:rsid w:val="008C5D9B"/>
    <w:rsid w:val="008D24DE"/>
    <w:rsid w:val="008D3929"/>
    <w:rsid w:val="008F7B3C"/>
    <w:rsid w:val="00903A74"/>
    <w:rsid w:val="0091136B"/>
    <w:rsid w:val="00920D4B"/>
    <w:rsid w:val="00922FFC"/>
    <w:rsid w:val="00924AE5"/>
    <w:rsid w:val="00936170"/>
    <w:rsid w:val="009455FE"/>
    <w:rsid w:val="0099461B"/>
    <w:rsid w:val="00995DE2"/>
    <w:rsid w:val="009A3C5D"/>
    <w:rsid w:val="009A6953"/>
    <w:rsid w:val="009B2DEC"/>
    <w:rsid w:val="009B55E4"/>
    <w:rsid w:val="009C339B"/>
    <w:rsid w:val="009C787A"/>
    <w:rsid w:val="009D2BAD"/>
    <w:rsid w:val="009D4E27"/>
    <w:rsid w:val="00A00BC4"/>
    <w:rsid w:val="00A06D60"/>
    <w:rsid w:val="00A07519"/>
    <w:rsid w:val="00A37F7D"/>
    <w:rsid w:val="00A44654"/>
    <w:rsid w:val="00A47B2E"/>
    <w:rsid w:val="00A54943"/>
    <w:rsid w:val="00A661B4"/>
    <w:rsid w:val="00A7227E"/>
    <w:rsid w:val="00A727D6"/>
    <w:rsid w:val="00A81CF5"/>
    <w:rsid w:val="00A84145"/>
    <w:rsid w:val="00A91699"/>
    <w:rsid w:val="00AA5DD4"/>
    <w:rsid w:val="00AA681D"/>
    <w:rsid w:val="00AC04F3"/>
    <w:rsid w:val="00AC0657"/>
    <w:rsid w:val="00AE1206"/>
    <w:rsid w:val="00AE5504"/>
    <w:rsid w:val="00B055AF"/>
    <w:rsid w:val="00B20332"/>
    <w:rsid w:val="00B21828"/>
    <w:rsid w:val="00B24C70"/>
    <w:rsid w:val="00B32AC0"/>
    <w:rsid w:val="00B336F8"/>
    <w:rsid w:val="00B40787"/>
    <w:rsid w:val="00B436DE"/>
    <w:rsid w:val="00B53920"/>
    <w:rsid w:val="00B571CB"/>
    <w:rsid w:val="00B64CA4"/>
    <w:rsid w:val="00B724A6"/>
    <w:rsid w:val="00B82BCC"/>
    <w:rsid w:val="00B8438C"/>
    <w:rsid w:val="00BA77FF"/>
    <w:rsid w:val="00BB275C"/>
    <w:rsid w:val="00BC1FE3"/>
    <w:rsid w:val="00BC31A6"/>
    <w:rsid w:val="00BC45E2"/>
    <w:rsid w:val="00BC5CBB"/>
    <w:rsid w:val="00BD350B"/>
    <w:rsid w:val="00BD3F18"/>
    <w:rsid w:val="00BD6CE3"/>
    <w:rsid w:val="00BD75D3"/>
    <w:rsid w:val="00BE1841"/>
    <w:rsid w:val="00C04457"/>
    <w:rsid w:val="00C13DF5"/>
    <w:rsid w:val="00C216F1"/>
    <w:rsid w:val="00C2213E"/>
    <w:rsid w:val="00C24E88"/>
    <w:rsid w:val="00C25B72"/>
    <w:rsid w:val="00C26A2D"/>
    <w:rsid w:val="00C33C1F"/>
    <w:rsid w:val="00C41119"/>
    <w:rsid w:val="00C5399E"/>
    <w:rsid w:val="00C70B38"/>
    <w:rsid w:val="00C7206C"/>
    <w:rsid w:val="00C729F8"/>
    <w:rsid w:val="00C86EAC"/>
    <w:rsid w:val="00C93887"/>
    <w:rsid w:val="00C94919"/>
    <w:rsid w:val="00C95209"/>
    <w:rsid w:val="00C96C6C"/>
    <w:rsid w:val="00CB0ABD"/>
    <w:rsid w:val="00CB4855"/>
    <w:rsid w:val="00CC6EA4"/>
    <w:rsid w:val="00CC6EC4"/>
    <w:rsid w:val="00CD27BE"/>
    <w:rsid w:val="00CF5BD9"/>
    <w:rsid w:val="00D036C8"/>
    <w:rsid w:val="00D03D60"/>
    <w:rsid w:val="00D166E6"/>
    <w:rsid w:val="00D1760C"/>
    <w:rsid w:val="00D27019"/>
    <w:rsid w:val="00D30F23"/>
    <w:rsid w:val="00D32D7E"/>
    <w:rsid w:val="00D47DC0"/>
    <w:rsid w:val="00D518F3"/>
    <w:rsid w:val="00D5296E"/>
    <w:rsid w:val="00D57BDC"/>
    <w:rsid w:val="00D72453"/>
    <w:rsid w:val="00D77E42"/>
    <w:rsid w:val="00D91086"/>
    <w:rsid w:val="00D975C4"/>
    <w:rsid w:val="00D97DC7"/>
    <w:rsid w:val="00DA171A"/>
    <w:rsid w:val="00DA3094"/>
    <w:rsid w:val="00DA3681"/>
    <w:rsid w:val="00DA625E"/>
    <w:rsid w:val="00DA7F32"/>
    <w:rsid w:val="00DB641A"/>
    <w:rsid w:val="00DC0277"/>
    <w:rsid w:val="00DC13A5"/>
    <w:rsid w:val="00DC1846"/>
    <w:rsid w:val="00DD36F9"/>
    <w:rsid w:val="00DD488B"/>
    <w:rsid w:val="00DE258E"/>
    <w:rsid w:val="00DE4BB2"/>
    <w:rsid w:val="00DE5F1C"/>
    <w:rsid w:val="00DF0A50"/>
    <w:rsid w:val="00E215A8"/>
    <w:rsid w:val="00E21F52"/>
    <w:rsid w:val="00E223D7"/>
    <w:rsid w:val="00E32963"/>
    <w:rsid w:val="00E446E1"/>
    <w:rsid w:val="00E54546"/>
    <w:rsid w:val="00E555BE"/>
    <w:rsid w:val="00E55C29"/>
    <w:rsid w:val="00E85F66"/>
    <w:rsid w:val="00E87A44"/>
    <w:rsid w:val="00EA3106"/>
    <w:rsid w:val="00EB7A75"/>
    <w:rsid w:val="00EB7BD5"/>
    <w:rsid w:val="00EF0081"/>
    <w:rsid w:val="00EF5503"/>
    <w:rsid w:val="00F01C7D"/>
    <w:rsid w:val="00F16508"/>
    <w:rsid w:val="00F27915"/>
    <w:rsid w:val="00F306D5"/>
    <w:rsid w:val="00F31E3B"/>
    <w:rsid w:val="00F35EC8"/>
    <w:rsid w:val="00F47E86"/>
    <w:rsid w:val="00F537EF"/>
    <w:rsid w:val="00F641EB"/>
    <w:rsid w:val="00F83B20"/>
    <w:rsid w:val="00F919F5"/>
    <w:rsid w:val="00FA1AC8"/>
    <w:rsid w:val="00FA1FF0"/>
    <w:rsid w:val="00FA6904"/>
    <w:rsid w:val="00FB195E"/>
    <w:rsid w:val="00FB4330"/>
    <w:rsid w:val="00FC7782"/>
    <w:rsid w:val="00FD4C8A"/>
    <w:rsid w:val="00FE0B1A"/>
    <w:rsid w:val="00FF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797314"/>
  <w15:chartTrackingRefBased/>
  <w15:docId w15:val="{0446A81E-5A9B-3A4F-898B-6FADFF6C3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A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0A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0A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0A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0A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0A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A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A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A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A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0A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0A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0A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0A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0A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A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A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ABD"/>
    <w:rPr>
      <w:rFonts w:eastAsiaTheme="majorEastAsia" w:cstheme="majorBidi"/>
      <w:color w:val="272727" w:themeColor="text1" w:themeTint="D8"/>
    </w:rPr>
  </w:style>
  <w:style w:type="paragraph" w:styleId="Title">
    <w:name w:val="Title"/>
    <w:basedOn w:val="Normal"/>
    <w:next w:val="Normal"/>
    <w:link w:val="TitleChar"/>
    <w:uiPriority w:val="10"/>
    <w:qFormat/>
    <w:rsid w:val="00CB0A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A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A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A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ABD"/>
    <w:pPr>
      <w:spacing w:before="160"/>
      <w:jc w:val="center"/>
    </w:pPr>
    <w:rPr>
      <w:i/>
      <w:iCs/>
      <w:color w:val="404040" w:themeColor="text1" w:themeTint="BF"/>
    </w:rPr>
  </w:style>
  <w:style w:type="character" w:customStyle="1" w:styleId="QuoteChar">
    <w:name w:val="Quote Char"/>
    <w:basedOn w:val="DefaultParagraphFont"/>
    <w:link w:val="Quote"/>
    <w:uiPriority w:val="29"/>
    <w:rsid w:val="00CB0ABD"/>
    <w:rPr>
      <w:i/>
      <w:iCs/>
      <w:color w:val="404040" w:themeColor="text1" w:themeTint="BF"/>
    </w:rPr>
  </w:style>
  <w:style w:type="paragraph" w:styleId="ListParagraph">
    <w:name w:val="List Paragraph"/>
    <w:basedOn w:val="Normal"/>
    <w:uiPriority w:val="34"/>
    <w:qFormat/>
    <w:rsid w:val="00CB0ABD"/>
    <w:pPr>
      <w:ind w:left="720"/>
      <w:contextualSpacing/>
    </w:pPr>
  </w:style>
  <w:style w:type="character" w:styleId="IntenseEmphasis">
    <w:name w:val="Intense Emphasis"/>
    <w:basedOn w:val="DefaultParagraphFont"/>
    <w:uiPriority w:val="21"/>
    <w:qFormat/>
    <w:rsid w:val="00CB0ABD"/>
    <w:rPr>
      <w:i/>
      <w:iCs/>
      <w:color w:val="0F4761" w:themeColor="accent1" w:themeShade="BF"/>
    </w:rPr>
  </w:style>
  <w:style w:type="paragraph" w:styleId="IntenseQuote">
    <w:name w:val="Intense Quote"/>
    <w:basedOn w:val="Normal"/>
    <w:next w:val="Normal"/>
    <w:link w:val="IntenseQuoteChar"/>
    <w:uiPriority w:val="30"/>
    <w:qFormat/>
    <w:rsid w:val="00CB0A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0ABD"/>
    <w:rPr>
      <w:i/>
      <w:iCs/>
      <w:color w:val="0F4761" w:themeColor="accent1" w:themeShade="BF"/>
    </w:rPr>
  </w:style>
  <w:style w:type="character" w:styleId="IntenseReference">
    <w:name w:val="Intense Reference"/>
    <w:basedOn w:val="DefaultParagraphFont"/>
    <w:uiPriority w:val="32"/>
    <w:qFormat/>
    <w:rsid w:val="00CB0ABD"/>
    <w:rPr>
      <w:b/>
      <w:bCs/>
      <w:smallCaps/>
      <w:color w:val="0F4761" w:themeColor="accent1" w:themeShade="BF"/>
      <w:spacing w:val="5"/>
    </w:rPr>
  </w:style>
  <w:style w:type="table" w:styleId="TableGrid">
    <w:name w:val="Table Grid"/>
    <w:basedOn w:val="TableNormal"/>
    <w:uiPriority w:val="39"/>
    <w:rsid w:val="00673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419</Words>
  <Characters>2394</Characters>
  <Application>Microsoft Office Word</Application>
  <DocSecurity>0</DocSecurity>
  <Lines>19</Lines>
  <Paragraphs>5</Paragraphs>
  <ScaleCrop>false</ScaleCrop>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Sanderson</dc:creator>
  <cp:keywords/>
  <dc:description/>
  <cp:lastModifiedBy>Jacqui Hardie</cp:lastModifiedBy>
  <cp:revision>3</cp:revision>
  <dcterms:created xsi:type="dcterms:W3CDTF">2025-05-28T18:28:00Z</dcterms:created>
  <dcterms:modified xsi:type="dcterms:W3CDTF">2025-05-28T18:29:00Z</dcterms:modified>
</cp:coreProperties>
</file>