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31" w:type="dxa"/>
        <w:tblLayout w:type="fixed"/>
        <w:tblLook w:val="04A0" w:firstRow="1" w:lastRow="0" w:firstColumn="1" w:lastColumn="0" w:noHBand="0" w:noVBand="1"/>
      </w:tblPr>
      <w:tblGrid>
        <w:gridCol w:w="2379"/>
        <w:gridCol w:w="2414"/>
        <w:gridCol w:w="3571"/>
        <w:gridCol w:w="1701"/>
        <w:gridCol w:w="1984"/>
        <w:gridCol w:w="2143"/>
        <w:gridCol w:w="241"/>
        <w:gridCol w:w="1698"/>
      </w:tblGrid>
      <w:tr w:rsidR="001A3200" w:rsidRPr="001A3200" w14:paraId="02495941" w14:textId="77777777" w:rsidTr="001A3200">
        <w:trPr>
          <w:trHeight w:val="2178"/>
        </w:trPr>
        <w:tc>
          <w:tcPr>
            <w:tcW w:w="16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428AE" w14:textId="77777777" w:rsidR="001A3200" w:rsidRPr="001A3200" w:rsidRDefault="001A3200" w:rsidP="001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en-AU"/>
              </w:rPr>
              <w:t xml:space="preserve">Community Petition for Change to </w:t>
            </w:r>
            <w:r w:rsidRPr="001A3200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en-AU"/>
              </w:rPr>
              <w:br/>
              <w:t>Northern Land Council Representation</w:t>
            </w:r>
          </w:p>
        </w:tc>
      </w:tr>
      <w:tr w:rsidR="001A3200" w:rsidRPr="001A3200" w14:paraId="229397A6" w14:textId="77777777" w:rsidTr="001A3200">
        <w:trPr>
          <w:gridAfter w:val="2"/>
          <w:wAfter w:w="1939" w:type="dxa"/>
          <w:trHeight w:val="605"/>
        </w:trPr>
        <w:tc>
          <w:tcPr>
            <w:tcW w:w="14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D560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This petition contains a minimum of 50 people or 10% of the ward population whichever is deemed less</w:t>
            </w:r>
          </w:p>
        </w:tc>
      </w:tr>
      <w:tr w:rsidR="001A3200" w:rsidRPr="001A3200" w14:paraId="7BC07647" w14:textId="77777777" w:rsidTr="001A3200">
        <w:trPr>
          <w:gridAfter w:val="2"/>
          <w:wAfter w:w="1939" w:type="dxa"/>
          <w:trHeight w:val="360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88A2" w14:textId="354131D9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NLC REGION_________________________________________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73B6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E430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BB76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3C2F0C8D" w14:textId="77777777" w:rsidTr="001A3200">
        <w:trPr>
          <w:gridAfter w:val="2"/>
          <w:wAfter w:w="1939" w:type="dxa"/>
          <w:trHeight w:val="519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8EE3" w14:textId="2AE01DD3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WARD_______________________________________________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4F24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E628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4A59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7367479E" w14:textId="77777777" w:rsidTr="001A3200">
        <w:trPr>
          <w:gridAfter w:val="2"/>
          <w:wAfter w:w="1939" w:type="dxa"/>
          <w:trHeight w:val="408"/>
        </w:trPr>
        <w:tc>
          <w:tcPr>
            <w:tcW w:w="1419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15D5A" w14:textId="21222933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As per Section 6 of the NLC Method of Choice, we ask the NLC to convene a community meeting to decide on future representation on the Northern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L</w:t>
            </w: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and Council. </w:t>
            </w: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We, the below signed declare that we represent the Traditional Owners and aboriginal community of ____________________ Ward and agree with its contents</w:t>
            </w:r>
          </w:p>
        </w:tc>
      </w:tr>
      <w:tr w:rsidR="001A3200" w:rsidRPr="001A3200" w14:paraId="52CA3168" w14:textId="77777777" w:rsidTr="001A3200">
        <w:trPr>
          <w:gridAfter w:val="1"/>
          <w:wAfter w:w="1698" w:type="dxa"/>
          <w:trHeight w:val="288"/>
        </w:trPr>
        <w:tc>
          <w:tcPr>
            <w:tcW w:w="1419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37767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7FC3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A3200" w:rsidRPr="001A3200" w14:paraId="187C5C72" w14:textId="77777777" w:rsidTr="001A3200">
        <w:trPr>
          <w:gridAfter w:val="1"/>
          <w:wAfter w:w="1698" w:type="dxa"/>
          <w:trHeight w:val="288"/>
        </w:trPr>
        <w:tc>
          <w:tcPr>
            <w:tcW w:w="1419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64D41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94BA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30F6DD83" w14:textId="77777777" w:rsidTr="001A3200">
        <w:trPr>
          <w:gridAfter w:val="1"/>
          <w:wAfter w:w="1698" w:type="dxa"/>
          <w:trHeight w:val="447"/>
        </w:trPr>
        <w:tc>
          <w:tcPr>
            <w:tcW w:w="1419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32FB7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896D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6B9399FF" w14:textId="77777777" w:rsidTr="001A3200">
        <w:trPr>
          <w:gridAfter w:val="1"/>
          <w:wAfter w:w="1698" w:type="dxa"/>
          <w:trHeight w:val="288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A5F0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9644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A3BF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7F39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8753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4362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1" w:type="dxa"/>
            <w:vAlign w:val="center"/>
            <w:hideMark/>
          </w:tcPr>
          <w:p w14:paraId="049BE457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3E630074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87B4EA" w14:textId="77777777" w:rsidR="001A3200" w:rsidRPr="001A3200" w:rsidRDefault="001A3200" w:rsidP="001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Name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34306D" w14:textId="77777777" w:rsidR="001A3200" w:rsidRPr="001A3200" w:rsidRDefault="001A3200" w:rsidP="001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Group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32A102" w14:textId="77777777" w:rsidR="001A3200" w:rsidRPr="001A3200" w:rsidRDefault="001A3200" w:rsidP="001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Address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57BAA4" w14:textId="77777777" w:rsidR="001A3200" w:rsidRPr="001A3200" w:rsidRDefault="001A3200" w:rsidP="001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Phone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A01B83" w14:textId="77777777" w:rsidR="001A3200" w:rsidRPr="001A3200" w:rsidRDefault="001A3200" w:rsidP="001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Email 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4C6D31" w14:textId="77777777" w:rsidR="001A3200" w:rsidRPr="001A3200" w:rsidRDefault="001A3200" w:rsidP="001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Signature </w:t>
            </w:r>
          </w:p>
        </w:tc>
        <w:tc>
          <w:tcPr>
            <w:tcW w:w="241" w:type="dxa"/>
            <w:vAlign w:val="center"/>
            <w:hideMark/>
          </w:tcPr>
          <w:p w14:paraId="4B05F3B3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05DAEDE1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4797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69D0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1113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ECD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13B3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A328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473CE2F0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2FE6B364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E4784D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E7F836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2A3272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DDF870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909CEE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E148CC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2DB26558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52CF0A9F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D5AD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193B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9591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D12A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0AE8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272B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02F38201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5768EFE8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D760AF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A51222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B5863C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EB6425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6DA9B2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13EBBA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2F472526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6DF060D6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6D99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6A02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D06D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CF9F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E16C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E431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5C882495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6FFD269C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BFE37C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86DBB3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A718B9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6C61FA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F77588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64C7B6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034E5AC7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109EEF0A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0FDB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2598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F450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6E77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970F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ED66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4B081874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6F2DBEC5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44FE64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E01F2A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186A1E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ABF542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ECE88D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A2418F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1ABA1113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61CC0E46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8699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7F50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F0D5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143C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418C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8C85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69E3C366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50E3915C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4C74AF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2554EF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383C4D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6E29E5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49FA74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19F9D4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3891EAA5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00ABC123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52F5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675C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EC8B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6C36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13AE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DFAA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tcBorders>
              <w:left w:val="single" w:sz="4" w:space="0" w:color="auto"/>
            </w:tcBorders>
            <w:vAlign w:val="center"/>
            <w:hideMark/>
          </w:tcPr>
          <w:p w14:paraId="57375459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570BFE79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1D1748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12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130E81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205F00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E971D1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C05192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05FE37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3CF67C51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75F96579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5A01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7702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6CBB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2D14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4EBB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1626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767EB52D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7EDA4270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B6C2F9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14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62B994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7624A1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68015E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09348F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3241BF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2210F02A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55E3AD96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B1F5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15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D3CD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4A78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C61F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55B9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7877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64095A8D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515A6412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872F95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16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3923AC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1A4E55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3BEC58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E6C12A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8D2FE4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4D730A2E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7D0C7CF7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ECD2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E570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FFE2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673B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0C03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B72B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10D2AB90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60AB5E21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22FEC6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18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94D343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79894D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95589D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7572CD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C1EE4D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77DFD2EA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5AD6CD16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1366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19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E9C0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3F58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EF95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EE15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9C5C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4FB12B4B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5CA2767D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86B3F5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20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B2BE95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462847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8416F0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70EBCC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12DFA1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0119FA42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0D07FED6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824F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21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0164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3A5D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BDE1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2E24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E6E9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2993253B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5DC4CC13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C80647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22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A57D8D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CE670F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548650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B17910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7E3806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17381686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1CD67781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D3FC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23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57A4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1A67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A380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6DA5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2E6F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6A14037B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3C25318C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B356F8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24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1C5064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450689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18997F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C59445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D61414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08CD0428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050C7BDD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987B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25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919B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C8F0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9307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467E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062C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1D529AE1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0701EF54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F883C2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26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E38557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7F289B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459F85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0589A9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7ED1CB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6B431177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166A2511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2EF9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27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EEE7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1C36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2D0A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C859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F7F2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4494AAD2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7E59DAF1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1CAA70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28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C33313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8B3612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A63180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C5B09F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15BBA5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02CC9AC3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3368F6D3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40EB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29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6164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3A5A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86CF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6D45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C124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2A2A4A16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52027CA4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D1C568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8F0EEE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3CACBB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BB6DE7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742D4E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FAE2E1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76DE8789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5C287831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92BE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31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63D5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AFEE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173A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D6C7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4772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57D687E6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086688D5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97D063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32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221E9D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FD2CCC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AC7E0D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6CA0CD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61977D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04FD6709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20A8E574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0E92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33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E3E9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3890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BAC3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AB7F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0D1D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79C1F38A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5A54FF5E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775169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34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7ADA73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1B352F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D429E3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57ACD3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8DFFCD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tcBorders>
              <w:left w:val="single" w:sz="4" w:space="0" w:color="auto"/>
            </w:tcBorders>
            <w:vAlign w:val="center"/>
            <w:hideMark/>
          </w:tcPr>
          <w:p w14:paraId="6E9B63EA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71763F3D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A0A1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35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EE0B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069F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C772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3767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6632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234D8F11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4C4CD5CC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64EC9D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36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D61AC7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CE12AC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AF03CF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32064D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28733F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07D9DF01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2D5655A2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CD70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37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0711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1F05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E8CC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95C1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D711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4B2D8BBB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21E6CB7C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1FF361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38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C8ADAD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BB8CBC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12B555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C337B9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3D96BD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0CCCA51C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10F812F3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233F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39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0181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6EA2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FC3F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A3A0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0772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16FD5D7C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0FEA8844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FBB0E6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40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BE1902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D23711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97831B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8D8D6F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77A101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7368A0B7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5A4FC7C7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4EE1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41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CDB9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370E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EFDF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2B68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161C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1EC72E81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390F4BDE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B010FC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42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885869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B464D8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8DB538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6DFDD6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AFC214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58B529BE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3F780A6F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686E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43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0333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A10E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74A5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C09E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7612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57465001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405BB6B2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351684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44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ADD01F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160D01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FDADBD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FF055A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7D116E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76128A97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57CB5610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9D9D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45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466F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E537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6778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1D12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F10B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7637DAA1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298C82A5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B17C28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46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F4C3ED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0D3A2E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7DE3CF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9941A8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78B27C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2F63FA77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17766464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BE80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47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DDB5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6535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9724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27B4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0652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31976124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532A6EE7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F620A7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48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4F75B9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63DF85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82DCB0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593104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BA4190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4C722CB8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7FFFC3C6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6884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49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4634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FFDA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0233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1441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BE27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774DD560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A3200" w:rsidRPr="001A3200" w14:paraId="36FDAAC3" w14:textId="77777777" w:rsidTr="001A3200">
        <w:trPr>
          <w:gridAfter w:val="1"/>
          <w:wAfter w:w="1698" w:type="dxa"/>
          <w:trHeight w:val="43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068588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50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3D7CF6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EFB8F2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96CBA5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0F4777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3587DC" w14:textId="77777777" w:rsidR="001A3200" w:rsidRPr="001A3200" w:rsidRDefault="001A3200" w:rsidP="001A3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320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1CA9BE7E" w14:textId="77777777" w:rsidR="001A3200" w:rsidRPr="001A3200" w:rsidRDefault="001A3200" w:rsidP="001A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46E19463" w14:textId="77777777" w:rsidR="00497856" w:rsidRDefault="00497856"/>
    <w:sectPr w:rsidR="00497856" w:rsidSect="001A32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00"/>
    <w:rsid w:val="001A3200"/>
    <w:rsid w:val="0049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9E779"/>
  <w15:chartTrackingRefBased/>
  <w15:docId w15:val="{8AA5C7B8-10E4-4E65-903D-5C7B1A51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Balneaves</dc:creator>
  <cp:keywords/>
  <dc:description/>
  <cp:lastModifiedBy>Sara Balneaves</cp:lastModifiedBy>
  <cp:revision>1</cp:revision>
  <dcterms:created xsi:type="dcterms:W3CDTF">2025-09-24T23:43:00Z</dcterms:created>
  <dcterms:modified xsi:type="dcterms:W3CDTF">2025-09-24T23:48:00Z</dcterms:modified>
</cp:coreProperties>
</file>