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3D99" w14:textId="5C295642" w:rsidR="000432CC" w:rsidRDefault="0021669F">
      <w:r>
        <w:t xml:space="preserve">                        </w:t>
      </w:r>
      <w:r w:rsidR="000432CC">
        <w:t xml:space="preserve">FCA </w:t>
      </w:r>
      <w:r>
        <w:t xml:space="preserve"> </w:t>
      </w:r>
      <w:r w:rsidR="002951D3">
        <w:t>Boys</w:t>
      </w:r>
      <w:r>
        <w:t xml:space="preserve"> 2026 Varsity</w:t>
      </w:r>
      <w:r w:rsidR="002951D3">
        <w:t xml:space="preserve"> </w:t>
      </w:r>
      <w:r>
        <w:t>V</w:t>
      </w:r>
      <w:r w:rsidR="002951D3">
        <w:t xml:space="preserve">olleyball </w:t>
      </w:r>
      <w:r>
        <w:t>S</w:t>
      </w:r>
      <w:r w:rsidR="002951D3">
        <w:t>chedule</w:t>
      </w:r>
      <w:r w:rsidR="000432CC">
        <w:t xml:space="preserve">    </w:t>
      </w:r>
    </w:p>
    <w:p w14:paraId="4DAB2EF3" w14:textId="6ADADAD0" w:rsidR="000432CC" w:rsidRDefault="000432CC">
      <w:r>
        <w:t xml:space="preserve">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24BB5BA" wp14:editId="0D879922">
            <wp:extent cx="1628775" cy="872490"/>
            <wp:effectExtent l="0" t="0" r="9525" b="3810"/>
            <wp:docPr id="1693697736" name="Picture 1693697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EF9F4" w14:textId="19342939" w:rsidR="000432CC" w:rsidRDefault="000432CC">
      <w:r>
        <w:t xml:space="preserve">                                                                                                                                           FCA SPORTS</w:t>
      </w:r>
    </w:p>
    <w:p w14:paraId="1CCB4A8B" w14:textId="62714886" w:rsidR="00320F07" w:rsidRDefault="00320F07">
      <w:proofErr w:type="gramStart"/>
      <w:r>
        <w:t>Friday  3</w:t>
      </w:r>
      <w:proofErr w:type="gramEnd"/>
      <w:r>
        <w:t>/</w:t>
      </w:r>
      <w:proofErr w:type="gramStart"/>
      <w:r>
        <w:t>13  Chestertown</w:t>
      </w:r>
      <w:proofErr w:type="gramEnd"/>
      <w:r>
        <w:t xml:space="preserve"> Christian </w:t>
      </w:r>
      <w:proofErr w:type="gramStart"/>
      <w:r>
        <w:t>Academy  away</w:t>
      </w:r>
      <w:proofErr w:type="gramEnd"/>
      <w:r>
        <w:t xml:space="preserve">  430p </w:t>
      </w:r>
      <w:r w:rsidR="000432CC">
        <w:t xml:space="preserve">                                      </w:t>
      </w:r>
      <w:r w:rsidR="000432CC">
        <w:rPr>
          <w:noProof/>
        </w:rPr>
        <w:t xml:space="preserve">    </w:t>
      </w:r>
    </w:p>
    <w:p w14:paraId="4E5A373F" w14:textId="052E0EE6" w:rsidR="002951D3" w:rsidRPr="002B7FB4" w:rsidRDefault="002951D3">
      <w:pPr>
        <w:rPr>
          <w:highlight w:val="yellow"/>
        </w:rPr>
      </w:pPr>
      <w:proofErr w:type="gramStart"/>
      <w:r w:rsidRPr="002B7FB4">
        <w:rPr>
          <w:highlight w:val="yellow"/>
        </w:rPr>
        <w:t>Tuesday  3</w:t>
      </w:r>
      <w:proofErr w:type="gramEnd"/>
      <w:r w:rsidRPr="002B7FB4">
        <w:rPr>
          <w:highlight w:val="yellow"/>
        </w:rPr>
        <w:t>/</w:t>
      </w:r>
      <w:proofErr w:type="gramStart"/>
      <w:r w:rsidRPr="002B7FB4">
        <w:rPr>
          <w:highlight w:val="yellow"/>
        </w:rPr>
        <w:t>17  West</w:t>
      </w:r>
      <w:proofErr w:type="gramEnd"/>
      <w:r w:rsidRPr="002B7FB4">
        <w:rPr>
          <w:highlight w:val="yellow"/>
        </w:rPr>
        <w:t xml:space="preserve"> Nottingham Academy   </w:t>
      </w:r>
      <w:proofErr w:type="gramStart"/>
      <w:r w:rsidRPr="002B7FB4">
        <w:rPr>
          <w:highlight w:val="yellow"/>
        </w:rPr>
        <w:t>home  430</w:t>
      </w:r>
      <w:proofErr w:type="gramEnd"/>
    </w:p>
    <w:p w14:paraId="7DE0EF48" w14:textId="7DDFFCD6" w:rsidR="002951D3" w:rsidRDefault="002951D3">
      <w:proofErr w:type="gramStart"/>
      <w:r w:rsidRPr="002B7FB4">
        <w:rPr>
          <w:highlight w:val="yellow"/>
        </w:rPr>
        <w:t>Friday  3</w:t>
      </w:r>
      <w:proofErr w:type="gramEnd"/>
      <w:r w:rsidRPr="002B7FB4">
        <w:rPr>
          <w:highlight w:val="yellow"/>
        </w:rPr>
        <w:t>/</w:t>
      </w:r>
      <w:proofErr w:type="gramStart"/>
      <w:r w:rsidRPr="002B7FB4">
        <w:rPr>
          <w:highlight w:val="yellow"/>
        </w:rPr>
        <w:t>20  Tri</w:t>
      </w:r>
      <w:proofErr w:type="gramEnd"/>
      <w:r w:rsidRPr="002B7FB4">
        <w:rPr>
          <w:highlight w:val="yellow"/>
        </w:rPr>
        <w:t xml:space="preserve"> State Christian Academy     </w:t>
      </w:r>
      <w:proofErr w:type="gramStart"/>
      <w:r w:rsidRPr="002B7FB4">
        <w:rPr>
          <w:highlight w:val="yellow"/>
        </w:rPr>
        <w:t>home  430</w:t>
      </w:r>
      <w:proofErr w:type="gramEnd"/>
    </w:p>
    <w:p w14:paraId="5F3EB2D6" w14:textId="4621F16E" w:rsidR="002951D3" w:rsidRDefault="002951D3">
      <w:proofErr w:type="gramStart"/>
      <w:r>
        <w:t>Tuesday  3</w:t>
      </w:r>
      <w:proofErr w:type="gramEnd"/>
      <w:r>
        <w:t xml:space="preserve">/24 Aquinas Academy                    away  </w:t>
      </w:r>
    </w:p>
    <w:p w14:paraId="3F0D183F" w14:textId="3FFC5F9F" w:rsidR="002951D3" w:rsidRDefault="002951D3">
      <w:proofErr w:type="gramStart"/>
      <w:r>
        <w:t>Thursday  3</w:t>
      </w:r>
      <w:proofErr w:type="gramEnd"/>
      <w:r>
        <w:t>/</w:t>
      </w:r>
      <w:proofErr w:type="gramStart"/>
      <w:r>
        <w:t>26  calvary</w:t>
      </w:r>
      <w:proofErr w:type="gramEnd"/>
      <w:r>
        <w:t xml:space="preserve"> Christian                   away</w:t>
      </w:r>
    </w:p>
    <w:p w14:paraId="5782CBBB" w14:textId="0A228ABF" w:rsidR="002951D3" w:rsidRDefault="002951D3">
      <w:r>
        <w:t>Tuesday   3/</w:t>
      </w:r>
      <w:proofErr w:type="gramStart"/>
      <w:r>
        <w:t>31  Fairwinds</w:t>
      </w:r>
      <w:proofErr w:type="gramEnd"/>
      <w:r>
        <w:t xml:space="preserve"> Christian             away</w:t>
      </w:r>
    </w:p>
    <w:p w14:paraId="7BAC59D6" w14:textId="0B046ECD" w:rsidR="00320F07" w:rsidRPr="002B7FB4" w:rsidRDefault="00320F07">
      <w:pPr>
        <w:rPr>
          <w:highlight w:val="yellow"/>
        </w:rPr>
      </w:pPr>
      <w:proofErr w:type="gramStart"/>
      <w:r w:rsidRPr="002B7FB4">
        <w:rPr>
          <w:highlight w:val="yellow"/>
        </w:rPr>
        <w:t>Thursday  4</w:t>
      </w:r>
      <w:proofErr w:type="gramEnd"/>
      <w:r w:rsidRPr="002B7FB4">
        <w:rPr>
          <w:highlight w:val="yellow"/>
        </w:rPr>
        <w:t>/</w:t>
      </w:r>
      <w:proofErr w:type="gramStart"/>
      <w:r w:rsidRPr="002B7FB4">
        <w:rPr>
          <w:highlight w:val="yellow"/>
        </w:rPr>
        <w:t>2  Chestertown</w:t>
      </w:r>
      <w:proofErr w:type="gramEnd"/>
      <w:r w:rsidRPr="002B7FB4">
        <w:rPr>
          <w:highlight w:val="yellow"/>
        </w:rPr>
        <w:t xml:space="preserve"> Christian </w:t>
      </w:r>
      <w:proofErr w:type="gramStart"/>
      <w:r w:rsidRPr="002B7FB4">
        <w:rPr>
          <w:highlight w:val="yellow"/>
        </w:rPr>
        <w:t>Academy  home</w:t>
      </w:r>
      <w:proofErr w:type="gramEnd"/>
      <w:r w:rsidRPr="002B7FB4">
        <w:rPr>
          <w:highlight w:val="yellow"/>
        </w:rPr>
        <w:t xml:space="preserve"> 430p </w:t>
      </w:r>
    </w:p>
    <w:p w14:paraId="01712EE0" w14:textId="1E2800D7" w:rsidR="00A870E9" w:rsidRPr="002B7FB4" w:rsidRDefault="00A870E9">
      <w:pPr>
        <w:rPr>
          <w:highlight w:val="yellow"/>
        </w:rPr>
      </w:pPr>
      <w:proofErr w:type="gramStart"/>
      <w:r w:rsidRPr="002B7FB4">
        <w:rPr>
          <w:highlight w:val="yellow"/>
        </w:rPr>
        <w:t>Thursday  4</w:t>
      </w:r>
      <w:proofErr w:type="gramEnd"/>
      <w:r w:rsidRPr="002B7FB4">
        <w:rPr>
          <w:highlight w:val="yellow"/>
        </w:rPr>
        <w:t xml:space="preserve">/9   Spencerville Adventist </w:t>
      </w:r>
      <w:proofErr w:type="gramStart"/>
      <w:r w:rsidRPr="002B7FB4">
        <w:rPr>
          <w:highlight w:val="yellow"/>
        </w:rPr>
        <w:t>Academy  home</w:t>
      </w:r>
      <w:proofErr w:type="gramEnd"/>
      <w:r w:rsidRPr="002B7FB4">
        <w:rPr>
          <w:highlight w:val="yellow"/>
        </w:rPr>
        <w:t xml:space="preserve">  430p,</w:t>
      </w:r>
    </w:p>
    <w:p w14:paraId="03ED5006" w14:textId="1C1C0B9B" w:rsidR="002951D3" w:rsidRPr="002B7FB4" w:rsidRDefault="002951D3">
      <w:pPr>
        <w:rPr>
          <w:highlight w:val="yellow"/>
        </w:rPr>
      </w:pPr>
      <w:proofErr w:type="gramStart"/>
      <w:r w:rsidRPr="002B7FB4">
        <w:rPr>
          <w:highlight w:val="yellow"/>
        </w:rPr>
        <w:t>Tuesday  4</w:t>
      </w:r>
      <w:proofErr w:type="gramEnd"/>
      <w:r w:rsidRPr="002B7FB4">
        <w:rPr>
          <w:highlight w:val="yellow"/>
        </w:rPr>
        <w:t xml:space="preserve">/14   Calvary Christian                </w:t>
      </w:r>
      <w:proofErr w:type="gramStart"/>
      <w:r w:rsidRPr="002B7FB4">
        <w:rPr>
          <w:highlight w:val="yellow"/>
        </w:rPr>
        <w:t>home  430</w:t>
      </w:r>
      <w:proofErr w:type="gramEnd"/>
      <w:r w:rsidRPr="002B7FB4">
        <w:rPr>
          <w:highlight w:val="yellow"/>
        </w:rPr>
        <w:t>p</w:t>
      </w:r>
    </w:p>
    <w:p w14:paraId="489DA047" w14:textId="2ECD4924" w:rsidR="002951D3" w:rsidRPr="002B7FB4" w:rsidRDefault="002C0FAC">
      <w:pPr>
        <w:rPr>
          <w:highlight w:val="yellow"/>
        </w:rPr>
      </w:pPr>
      <w:proofErr w:type="gramStart"/>
      <w:r>
        <w:rPr>
          <w:highlight w:val="yellow"/>
        </w:rPr>
        <w:t>Thursda</w:t>
      </w:r>
      <w:r w:rsidR="002951D3" w:rsidRPr="002B7FB4">
        <w:rPr>
          <w:highlight w:val="yellow"/>
        </w:rPr>
        <w:t>y  4</w:t>
      </w:r>
      <w:proofErr w:type="gramEnd"/>
      <w:r w:rsidR="002951D3" w:rsidRPr="002B7FB4">
        <w:rPr>
          <w:highlight w:val="yellow"/>
        </w:rPr>
        <w:t>/</w:t>
      </w:r>
      <w:proofErr w:type="gramStart"/>
      <w:r w:rsidR="002951D3" w:rsidRPr="002B7FB4">
        <w:rPr>
          <w:highlight w:val="yellow"/>
        </w:rPr>
        <w:t>1</w:t>
      </w:r>
      <w:r>
        <w:rPr>
          <w:highlight w:val="yellow"/>
        </w:rPr>
        <w:t>6</w:t>
      </w:r>
      <w:r w:rsidR="002951D3" w:rsidRPr="002B7FB4">
        <w:rPr>
          <w:highlight w:val="yellow"/>
        </w:rPr>
        <w:t xml:space="preserve">  Aquinas</w:t>
      </w:r>
      <w:proofErr w:type="gramEnd"/>
      <w:r w:rsidR="002951D3" w:rsidRPr="002B7FB4">
        <w:rPr>
          <w:highlight w:val="yellow"/>
        </w:rPr>
        <w:t xml:space="preserve"> Academy                  home 430</w:t>
      </w:r>
    </w:p>
    <w:p w14:paraId="61F9651F" w14:textId="6FFD3D3F" w:rsidR="002951D3" w:rsidRDefault="002951D3">
      <w:r w:rsidRPr="002B7FB4">
        <w:rPr>
          <w:highlight w:val="yellow"/>
        </w:rPr>
        <w:t>Thursday   4/</w:t>
      </w:r>
      <w:proofErr w:type="gramStart"/>
      <w:r w:rsidRPr="002B7FB4">
        <w:rPr>
          <w:highlight w:val="yellow"/>
        </w:rPr>
        <w:t>23  Fairwinds</w:t>
      </w:r>
      <w:proofErr w:type="gramEnd"/>
      <w:r w:rsidRPr="002B7FB4">
        <w:rPr>
          <w:highlight w:val="yellow"/>
        </w:rPr>
        <w:t xml:space="preserve"> Christian          home 430p</w:t>
      </w:r>
    </w:p>
    <w:p w14:paraId="2D095F9F" w14:textId="7CBA7EDA" w:rsidR="002951D3" w:rsidRDefault="002951D3">
      <w:proofErr w:type="gramStart"/>
      <w:r>
        <w:t>Friday  4</w:t>
      </w:r>
      <w:proofErr w:type="gramEnd"/>
      <w:r>
        <w:t>/</w:t>
      </w:r>
      <w:proofErr w:type="gramStart"/>
      <w:r>
        <w:t>24  Tri</w:t>
      </w:r>
      <w:proofErr w:type="gramEnd"/>
      <w:r>
        <w:t xml:space="preserve"> State Christian                   away  </w:t>
      </w:r>
    </w:p>
    <w:p w14:paraId="5E520CCA" w14:textId="7EA17B71" w:rsidR="002951D3" w:rsidRDefault="002951D3">
      <w:proofErr w:type="gramStart"/>
      <w:r>
        <w:t>Thursday  4</w:t>
      </w:r>
      <w:proofErr w:type="gramEnd"/>
      <w:r>
        <w:t>/</w:t>
      </w:r>
      <w:proofErr w:type="gramStart"/>
      <w:r>
        <w:t>30  West</w:t>
      </w:r>
      <w:proofErr w:type="gramEnd"/>
      <w:r>
        <w:t xml:space="preserve"> Nottingham               away</w:t>
      </w:r>
    </w:p>
    <w:p w14:paraId="7C89052D" w14:textId="5CFA3198" w:rsidR="00D9218B" w:rsidRDefault="00D9218B">
      <w:proofErr w:type="gramStart"/>
      <w:r w:rsidRPr="002B7FB4">
        <w:rPr>
          <w:highlight w:val="yellow"/>
        </w:rPr>
        <w:t>Tuesday  May</w:t>
      </w:r>
      <w:proofErr w:type="gramEnd"/>
      <w:r w:rsidRPr="002B7FB4">
        <w:rPr>
          <w:highlight w:val="yellow"/>
        </w:rPr>
        <w:t xml:space="preserve"> 5 Playoffs                                  TBD</w:t>
      </w:r>
    </w:p>
    <w:p w14:paraId="09C8D7F8" w14:textId="2184506E" w:rsidR="00D9218B" w:rsidRDefault="00D9218B">
      <w:proofErr w:type="gramStart"/>
      <w:r>
        <w:t>Friday  may</w:t>
      </w:r>
      <w:proofErr w:type="gramEnd"/>
      <w:r>
        <w:t xml:space="preserve"> </w:t>
      </w:r>
      <w:proofErr w:type="gramStart"/>
      <w:r>
        <w:t>8  Championship</w:t>
      </w:r>
      <w:proofErr w:type="gramEnd"/>
      <w:r>
        <w:t xml:space="preserve">                     TBD</w:t>
      </w:r>
    </w:p>
    <w:p w14:paraId="398976D5" w14:textId="77777777" w:rsidR="0021669F" w:rsidRDefault="0021669F"/>
    <w:p w14:paraId="2F57485C" w14:textId="77777777" w:rsidR="0021669F" w:rsidRDefault="0021669F" w:rsidP="0021669F">
      <w:pPr>
        <w:pStyle w:val="NormalWeb"/>
      </w:pPr>
      <w:r>
        <w:rPr>
          <w:noProof/>
        </w:rPr>
        <w:lastRenderedPageBreak/>
        <w:drawing>
          <wp:inline distT="0" distB="0" distL="0" distR="0" wp14:anchorId="427FB6F5" wp14:editId="0FE23D69">
            <wp:extent cx="3133360" cy="23505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527" cy="236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211BE" w14:textId="77777777" w:rsidR="0021669F" w:rsidRDefault="0021669F"/>
    <w:sectPr w:rsidR="00216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D3"/>
    <w:rsid w:val="000432CC"/>
    <w:rsid w:val="0021669F"/>
    <w:rsid w:val="002951D3"/>
    <w:rsid w:val="002B7FB4"/>
    <w:rsid w:val="002C0FAC"/>
    <w:rsid w:val="00320F07"/>
    <w:rsid w:val="00436E35"/>
    <w:rsid w:val="004608AE"/>
    <w:rsid w:val="00640FBD"/>
    <w:rsid w:val="00661175"/>
    <w:rsid w:val="006E60CC"/>
    <w:rsid w:val="007A3FD9"/>
    <w:rsid w:val="009A4FB5"/>
    <w:rsid w:val="00A12733"/>
    <w:rsid w:val="00A870E9"/>
    <w:rsid w:val="00AC57A6"/>
    <w:rsid w:val="00B64FAD"/>
    <w:rsid w:val="00B65055"/>
    <w:rsid w:val="00D70771"/>
    <w:rsid w:val="00D9218B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D044"/>
  <w15:chartTrackingRefBased/>
  <w15:docId w15:val="{6F8DF68A-2594-4B63-A84A-C22700D5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1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1063</Characters>
  <Application>Microsoft Office Word</Application>
  <DocSecurity>0</DocSecurity>
  <Lines>34</Lines>
  <Paragraphs>34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Hines</dc:creator>
  <cp:keywords/>
  <dc:description/>
  <cp:lastModifiedBy>Tim Hines</cp:lastModifiedBy>
  <cp:revision>18</cp:revision>
  <dcterms:created xsi:type="dcterms:W3CDTF">2025-11-21T19:41:00Z</dcterms:created>
  <dcterms:modified xsi:type="dcterms:W3CDTF">2026-03-12T00:36:00Z</dcterms:modified>
</cp:coreProperties>
</file>