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64C2" w14:textId="543D16A3" w:rsidR="00D462E9" w:rsidRPr="00CF07E2" w:rsidRDefault="00CF07E2" w:rsidP="00CF07E2">
      <w:pPr>
        <w:contextualSpacing/>
        <w:jc w:val="center"/>
        <w:rPr>
          <w:b/>
          <w:bCs/>
        </w:rPr>
      </w:pPr>
      <w:r w:rsidRPr="00CF07E2">
        <w:rPr>
          <w:b/>
          <w:bCs/>
        </w:rPr>
        <w:t>The ‘Going’ Mindset</w:t>
      </w:r>
    </w:p>
    <w:p w14:paraId="2A435A22" w14:textId="199A54EF" w:rsidR="00CF07E2" w:rsidRDefault="00CF07E2" w:rsidP="00CF07E2">
      <w:pPr>
        <w:contextualSpacing/>
        <w:jc w:val="center"/>
      </w:pPr>
      <w:r>
        <w:t>Matthew 10:1-15</w:t>
      </w:r>
    </w:p>
    <w:p w14:paraId="64976E1E" w14:textId="2FDD6363" w:rsidR="00CF07E2" w:rsidRDefault="00CF07E2" w:rsidP="00CF07E2">
      <w:pPr>
        <w:contextualSpacing/>
        <w:jc w:val="center"/>
      </w:pPr>
      <w:r>
        <w:t>July 27, 2025</w:t>
      </w:r>
    </w:p>
    <w:p w14:paraId="41824B85" w14:textId="1882FCF6" w:rsidR="00CF07E2" w:rsidRPr="00F02D56" w:rsidRDefault="00CF07E2">
      <w:pPr>
        <w:contextualSpacing/>
        <w:rPr>
          <w:b/>
          <w:bCs/>
        </w:rPr>
      </w:pPr>
      <w:r w:rsidRPr="00F02D56">
        <w:rPr>
          <w:b/>
          <w:bCs/>
        </w:rPr>
        <w:t>Introduction</w:t>
      </w:r>
    </w:p>
    <w:p w14:paraId="524F2FA7" w14:textId="3D8FDA05" w:rsidR="00CF07E2" w:rsidRPr="00D3708D" w:rsidRDefault="00CF07E2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>For the last 5yrs or so, Sandy and I hv been able to watch Robins build nest</w:t>
      </w:r>
      <w:r w:rsidR="00D3708D" w:rsidRPr="00D3708D">
        <w:rPr>
          <w:sz w:val="20"/>
          <w:szCs w:val="20"/>
        </w:rPr>
        <w:t>s</w:t>
      </w:r>
      <w:r w:rsidRPr="00D3708D">
        <w:rPr>
          <w:sz w:val="20"/>
          <w:szCs w:val="20"/>
        </w:rPr>
        <w:t xml:space="preserve"> in our garage</w:t>
      </w:r>
    </w:p>
    <w:p w14:paraId="3DFEF4E4" w14:textId="7F6F52E6" w:rsidR="00CF07E2" w:rsidRPr="00D3708D" w:rsidRDefault="00CF07E2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I like robins.   Robins are beautiful birds with a beautiful song</w:t>
      </w:r>
    </w:p>
    <w:p w14:paraId="6623FACD" w14:textId="48D6C14A" w:rsidR="00CF07E2" w:rsidRPr="00D3708D" w:rsidRDefault="00CF07E2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They build a nest, lay eggs, incubate the eggs, hatch the eggs – then work begins</w:t>
      </w:r>
    </w:p>
    <w:p w14:paraId="3C366826" w14:textId="4613C178" w:rsidR="00CF07E2" w:rsidRPr="00D3708D" w:rsidRDefault="00CF07E2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 xml:space="preserve">Both </w:t>
      </w:r>
      <w:r w:rsidR="00D3708D">
        <w:rPr>
          <w:sz w:val="20"/>
          <w:szCs w:val="20"/>
        </w:rPr>
        <w:t xml:space="preserve">parent </w:t>
      </w:r>
      <w:r w:rsidRPr="00D3708D">
        <w:rPr>
          <w:sz w:val="20"/>
          <w:szCs w:val="20"/>
        </w:rPr>
        <w:t>birds feed the chicks, almost nonstop feeding</w:t>
      </w:r>
    </w:p>
    <w:p w14:paraId="30CA340B" w14:textId="34F76D9B" w:rsidR="00CF07E2" w:rsidRPr="00D3708D" w:rsidRDefault="00CF07E2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proofErr w:type="gramStart"/>
      <w:r w:rsidRPr="00D3708D">
        <w:rPr>
          <w:sz w:val="20"/>
          <w:szCs w:val="20"/>
        </w:rPr>
        <w:t>Finally</w:t>
      </w:r>
      <w:proofErr w:type="gramEnd"/>
      <w:r w:rsidRPr="00D3708D">
        <w:rPr>
          <w:sz w:val="20"/>
          <w:szCs w:val="20"/>
        </w:rPr>
        <w:t xml:space="preserve"> chicks so big, we wonder how fit in the nest</w:t>
      </w:r>
      <w:r w:rsidR="00510930" w:rsidRPr="00D3708D">
        <w:rPr>
          <w:sz w:val="20"/>
          <w:szCs w:val="20"/>
        </w:rPr>
        <w:t>, then they go, leave the nest</w:t>
      </w:r>
    </w:p>
    <w:p w14:paraId="64A02689" w14:textId="09FA8C2B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proofErr w:type="gramStart"/>
      <w:r w:rsidRPr="00D3708D">
        <w:rPr>
          <w:sz w:val="20"/>
          <w:szCs w:val="20"/>
        </w:rPr>
        <w:t>Usually</w:t>
      </w:r>
      <w:proofErr w:type="gramEnd"/>
      <w:r w:rsidRPr="00D3708D">
        <w:rPr>
          <w:sz w:val="20"/>
          <w:szCs w:val="20"/>
        </w:rPr>
        <w:t xml:space="preserve"> one that has a little trouble – see it in the nest, see it on floor, on railing</w:t>
      </w:r>
    </w:p>
    <w:p w14:paraId="0E1AD0CA" w14:textId="1B103FDE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 xml:space="preserve">The mother robin is coaxing it to </w:t>
      </w:r>
      <w:proofErr w:type="gramStart"/>
      <w:r w:rsidRPr="00D3708D">
        <w:rPr>
          <w:sz w:val="20"/>
          <w:szCs w:val="20"/>
        </w:rPr>
        <w:t>fly  -</w:t>
      </w:r>
      <w:proofErr w:type="gramEnd"/>
      <w:r w:rsidRPr="00D3708D">
        <w:rPr>
          <w:sz w:val="20"/>
          <w:szCs w:val="20"/>
        </w:rPr>
        <w:t xml:space="preserve"> they always have</w:t>
      </w:r>
    </w:p>
    <w:p w14:paraId="0E183DF2" w14:textId="5186D190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 xml:space="preserve">The nest is a nice safe </w:t>
      </w:r>
      <w:proofErr w:type="gramStart"/>
      <w:r w:rsidRPr="00D3708D">
        <w:rPr>
          <w:sz w:val="20"/>
          <w:szCs w:val="20"/>
        </w:rPr>
        <w:t>place</w:t>
      </w:r>
      <w:proofErr w:type="gramEnd"/>
      <w:r w:rsidRPr="00D3708D">
        <w:rPr>
          <w:sz w:val="20"/>
          <w:szCs w:val="20"/>
        </w:rPr>
        <w:t xml:space="preserve"> but the birds need to go and do what birds do</w:t>
      </w:r>
    </w:p>
    <w:p w14:paraId="0B636C1D" w14:textId="2D850E8E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 xml:space="preserve">In the gospel of </w:t>
      </w:r>
      <w:r w:rsidR="008B52E2" w:rsidRPr="00D3708D">
        <w:rPr>
          <w:sz w:val="20"/>
          <w:szCs w:val="20"/>
        </w:rPr>
        <w:t>Matthew,</w:t>
      </w:r>
      <w:r w:rsidRPr="00D3708D">
        <w:rPr>
          <w:sz w:val="20"/>
          <w:szCs w:val="20"/>
        </w:rPr>
        <w:t xml:space="preserve"> we have seen Jesus</w:t>
      </w:r>
    </w:p>
    <w:p w14:paraId="60F9C284" w14:textId="517E7BE8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Call men to follow Him Mt 4:19</w:t>
      </w:r>
    </w:p>
    <w:p w14:paraId="3153B463" w14:textId="26529EDF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Teach men in the sermon on the mount Mt5-7</w:t>
      </w:r>
    </w:p>
    <w:p w14:paraId="4CA74C43" w14:textId="77E39461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Train men in their time with Him at each miracle and village they visited</w:t>
      </w:r>
    </w:p>
    <w:p w14:paraId="189C2583" w14:textId="343EF23E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>In Matthew 10:1-15 Jesus gives His disciples what I call the ‘going’ mindset</w:t>
      </w:r>
    </w:p>
    <w:p w14:paraId="2B8BC7CE" w14:textId="007FFE24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Jesus wants them to get out of the nest, stretch their wings, be on their own a little</w:t>
      </w:r>
    </w:p>
    <w:p w14:paraId="465D656D" w14:textId="5BCEB4AE" w:rsidR="00510930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Christians today need to have the ‘going’ mindset as well</w:t>
      </w:r>
    </w:p>
    <w:p w14:paraId="20FFF43E" w14:textId="370BEC1D" w:rsidR="00D3708D" w:rsidRPr="00D3708D" w:rsidRDefault="00D3708D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Often times</w:t>
      </w:r>
      <w:proofErr w:type="gramEnd"/>
      <w:r>
        <w:rPr>
          <w:sz w:val="20"/>
          <w:szCs w:val="20"/>
        </w:rPr>
        <w:t xml:space="preserve"> we have the ‘coming’ mindset or ‘independent’ mindset or ‘made in USA’ mindset</w:t>
      </w:r>
    </w:p>
    <w:p w14:paraId="3BF4CCDE" w14:textId="16BD3C7E" w:rsidR="00510930" w:rsidRDefault="00510930">
      <w:pPr>
        <w:contextualSpacing/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 xml:space="preserve">It is not that you </w:t>
      </w:r>
      <w:proofErr w:type="gramStart"/>
      <w:r w:rsidRPr="00D3708D">
        <w:rPr>
          <w:sz w:val="20"/>
          <w:szCs w:val="20"/>
        </w:rPr>
        <w:t>have to</w:t>
      </w:r>
      <w:proofErr w:type="gramEnd"/>
      <w:r w:rsidRPr="00D3708D">
        <w:rPr>
          <w:sz w:val="20"/>
          <w:szCs w:val="20"/>
        </w:rPr>
        <w:t xml:space="preserve"> go, but that you have the mindset of going</w:t>
      </w:r>
    </w:p>
    <w:p w14:paraId="7A231F32" w14:textId="0822FEC9" w:rsidR="00510930" w:rsidRPr="00F02D56" w:rsidRDefault="00510930">
      <w:pPr>
        <w:contextualSpacing/>
        <w:rPr>
          <w:b/>
          <w:bCs/>
        </w:rPr>
      </w:pPr>
      <w:r w:rsidRPr="00F02D56">
        <w:rPr>
          <w:b/>
          <w:bCs/>
        </w:rPr>
        <w:t>Context</w:t>
      </w:r>
    </w:p>
    <w:p w14:paraId="206985E9" w14:textId="1416E345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>Matthew 8-9 Jesus performing miracles, disciples witnessing, learning, questioning</w:t>
      </w:r>
    </w:p>
    <w:p w14:paraId="6A6856AD" w14:textId="2941AF6C" w:rsidR="00510930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Ultimately the miracles are to authenticate Jesus as the Christ, the Messiah</w:t>
      </w:r>
    </w:p>
    <w:p w14:paraId="571397D7" w14:textId="77777777" w:rsidR="00F02D56" w:rsidRPr="00D3708D" w:rsidRDefault="00510930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>Mt 9:35-38</w:t>
      </w:r>
      <w:r w:rsidR="00F02D56" w:rsidRPr="00D3708D">
        <w:rPr>
          <w:sz w:val="20"/>
          <w:szCs w:val="20"/>
        </w:rPr>
        <w:t xml:space="preserve"> </w:t>
      </w:r>
    </w:p>
    <w:p w14:paraId="115500BE" w14:textId="6E0F9CFF" w:rsidR="00510930" w:rsidRPr="00D3708D" w:rsidRDefault="00F02D56" w:rsidP="00F02D56">
      <w:pPr>
        <w:ind w:left="720" w:firstLine="720"/>
        <w:contextualSpacing/>
        <w:rPr>
          <w:sz w:val="20"/>
          <w:szCs w:val="20"/>
        </w:rPr>
      </w:pPr>
      <w:r w:rsidRPr="00D3708D">
        <w:rPr>
          <w:sz w:val="20"/>
          <w:szCs w:val="20"/>
        </w:rPr>
        <w:t>35 Jesus models what He wants His disciples to do</w:t>
      </w:r>
    </w:p>
    <w:p w14:paraId="18327FBC" w14:textId="1C5E7751" w:rsidR="00F02D56" w:rsidRPr="00D3708D" w:rsidRDefault="00F02D56" w:rsidP="00F02D56">
      <w:pPr>
        <w:ind w:left="720" w:firstLine="720"/>
        <w:contextualSpacing/>
        <w:rPr>
          <w:sz w:val="20"/>
          <w:szCs w:val="20"/>
        </w:rPr>
      </w:pPr>
      <w:r w:rsidRPr="00D3708D">
        <w:rPr>
          <w:sz w:val="20"/>
          <w:szCs w:val="20"/>
        </w:rPr>
        <w:t>36 Jesus sees the multitude and feels compassion for them</w:t>
      </w:r>
    </w:p>
    <w:p w14:paraId="295510F2" w14:textId="7F327C1F" w:rsidR="00F02D56" w:rsidRPr="00D3708D" w:rsidRDefault="00F02D56" w:rsidP="00F02D56">
      <w:pPr>
        <w:ind w:left="720" w:firstLine="720"/>
        <w:contextualSpacing/>
        <w:rPr>
          <w:sz w:val="20"/>
          <w:szCs w:val="20"/>
        </w:rPr>
      </w:pPr>
      <w:r w:rsidRPr="00D3708D">
        <w:rPr>
          <w:sz w:val="20"/>
          <w:szCs w:val="20"/>
        </w:rPr>
        <w:t>37 Jesus illustrates the problem He faces</w:t>
      </w:r>
      <w:r w:rsidR="00E83E85" w:rsidRPr="00D3708D">
        <w:rPr>
          <w:sz w:val="20"/>
          <w:szCs w:val="20"/>
        </w:rPr>
        <w:t xml:space="preserve"> – harvest plentiful, laborers few</w:t>
      </w:r>
    </w:p>
    <w:p w14:paraId="66BFF369" w14:textId="52AA5DC4" w:rsidR="00F02D56" w:rsidRPr="00D3708D" w:rsidRDefault="00F02D56" w:rsidP="00F02D56">
      <w:pPr>
        <w:ind w:left="720" w:firstLine="720"/>
        <w:contextualSpacing/>
        <w:rPr>
          <w:sz w:val="20"/>
          <w:szCs w:val="20"/>
        </w:rPr>
      </w:pPr>
      <w:r w:rsidRPr="00D3708D">
        <w:rPr>
          <w:sz w:val="20"/>
          <w:szCs w:val="20"/>
        </w:rPr>
        <w:t xml:space="preserve">38 Jesus </w:t>
      </w:r>
      <w:r w:rsidR="00E83E85" w:rsidRPr="00D3708D">
        <w:rPr>
          <w:sz w:val="20"/>
          <w:szCs w:val="20"/>
        </w:rPr>
        <w:t xml:space="preserve">concludes that prayer 4laborers is needed – pray Lord </w:t>
      </w:r>
      <w:r w:rsidR="00E83E85" w:rsidRPr="00AB46E8">
        <w:rPr>
          <w:sz w:val="20"/>
          <w:szCs w:val="20"/>
          <w:u w:val="single"/>
        </w:rPr>
        <w:t>send out laborers</w:t>
      </w:r>
    </w:p>
    <w:p w14:paraId="52AA3901" w14:textId="0A05B2E4" w:rsidR="00E83E85" w:rsidRDefault="00E83E85" w:rsidP="00E83E85">
      <w:pPr>
        <w:contextualSpacing/>
      </w:pPr>
      <w:r w:rsidRPr="00D3708D">
        <w:rPr>
          <w:sz w:val="20"/>
          <w:szCs w:val="20"/>
        </w:rPr>
        <w:tab/>
        <w:t xml:space="preserve">Mt10:1-15 Jesus </w:t>
      </w:r>
      <w:r w:rsidRPr="00AB46E8">
        <w:rPr>
          <w:sz w:val="20"/>
          <w:szCs w:val="20"/>
          <w:u w:val="single"/>
        </w:rPr>
        <w:t>sending out laborers</w:t>
      </w:r>
      <w:r w:rsidRPr="00D3708D">
        <w:rPr>
          <w:sz w:val="20"/>
          <w:szCs w:val="20"/>
        </w:rPr>
        <w:t xml:space="preserve"> into the harvest</w:t>
      </w:r>
      <w:r w:rsidR="00D3708D" w:rsidRPr="00D3708D">
        <w:rPr>
          <w:sz w:val="20"/>
          <w:szCs w:val="20"/>
        </w:rPr>
        <w:t xml:space="preserve"> i.e. ‘going’ mindset</w:t>
      </w:r>
    </w:p>
    <w:p w14:paraId="35ACEF77" w14:textId="51214769" w:rsidR="00A56F7B" w:rsidRPr="008D2113" w:rsidRDefault="00A56F7B" w:rsidP="00E83E85">
      <w:pPr>
        <w:contextualSpacing/>
        <w:rPr>
          <w:b/>
          <w:bCs/>
        </w:rPr>
      </w:pPr>
      <w:r w:rsidRPr="008D2113">
        <w:rPr>
          <w:b/>
          <w:bCs/>
        </w:rPr>
        <w:t>Comment on Parallel accounts</w:t>
      </w:r>
    </w:p>
    <w:p w14:paraId="6EFC83B3" w14:textId="61FB98C6" w:rsidR="00A56F7B" w:rsidRPr="00D3708D" w:rsidRDefault="00A56F7B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>M</w:t>
      </w:r>
      <w:r w:rsidR="008D2113" w:rsidRPr="00D3708D">
        <w:rPr>
          <w:sz w:val="20"/>
          <w:szCs w:val="20"/>
        </w:rPr>
        <w:t>k</w:t>
      </w:r>
      <w:r w:rsidRPr="00D3708D">
        <w:rPr>
          <w:sz w:val="20"/>
          <w:szCs w:val="20"/>
        </w:rPr>
        <w:t>3</w:t>
      </w:r>
      <w:r w:rsidRPr="00D3708D">
        <w:rPr>
          <w:sz w:val="20"/>
          <w:szCs w:val="20"/>
          <w:vertAlign w:val="superscript"/>
        </w:rPr>
        <w:t>13-19</w:t>
      </w:r>
      <w:r w:rsidRPr="00D3708D">
        <w:rPr>
          <w:sz w:val="20"/>
          <w:szCs w:val="20"/>
        </w:rPr>
        <w:t xml:space="preserve"> </w:t>
      </w:r>
      <w:r w:rsidR="008D2113" w:rsidRPr="00D3708D">
        <w:rPr>
          <w:sz w:val="20"/>
          <w:szCs w:val="20"/>
        </w:rPr>
        <w:t>&amp;</w:t>
      </w:r>
      <w:r w:rsidRPr="00D3708D">
        <w:rPr>
          <w:sz w:val="20"/>
          <w:szCs w:val="20"/>
        </w:rPr>
        <w:t xml:space="preserve"> 6</w:t>
      </w:r>
      <w:r w:rsidRPr="00D3708D">
        <w:rPr>
          <w:sz w:val="20"/>
          <w:szCs w:val="20"/>
          <w:vertAlign w:val="superscript"/>
        </w:rPr>
        <w:t>7-13</w:t>
      </w:r>
      <w:r w:rsidR="008D2113" w:rsidRPr="00D3708D">
        <w:rPr>
          <w:sz w:val="20"/>
          <w:szCs w:val="20"/>
          <w:vertAlign w:val="superscript"/>
        </w:rPr>
        <w:t xml:space="preserve"> </w:t>
      </w:r>
      <w:r w:rsidR="008D2113" w:rsidRPr="00D3708D">
        <w:rPr>
          <w:sz w:val="20"/>
          <w:szCs w:val="20"/>
        </w:rPr>
        <w:t>[275words]</w:t>
      </w:r>
      <w:r w:rsidRPr="00D3708D">
        <w:rPr>
          <w:sz w:val="20"/>
          <w:szCs w:val="20"/>
        </w:rPr>
        <w:tab/>
        <w:t>L</w:t>
      </w:r>
      <w:r w:rsidR="008D2113" w:rsidRPr="00D3708D">
        <w:rPr>
          <w:sz w:val="20"/>
          <w:szCs w:val="20"/>
        </w:rPr>
        <w:t>k</w:t>
      </w:r>
      <w:r w:rsidRPr="00D3708D">
        <w:rPr>
          <w:sz w:val="20"/>
          <w:szCs w:val="20"/>
        </w:rPr>
        <w:t>6</w:t>
      </w:r>
      <w:r w:rsidRPr="00D3708D">
        <w:rPr>
          <w:sz w:val="20"/>
          <w:szCs w:val="20"/>
          <w:vertAlign w:val="superscript"/>
        </w:rPr>
        <w:t>12-16</w:t>
      </w:r>
      <w:r w:rsidRPr="00D3708D">
        <w:rPr>
          <w:sz w:val="20"/>
          <w:szCs w:val="20"/>
        </w:rPr>
        <w:t xml:space="preserve"> </w:t>
      </w:r>
      <w:r w:rsidR="008D2113" w:rsidRPr="00D3708D">
        <w:rPr>
          <w:sz w:val="20"/>
          <w:szCs w:val="20"/>
        </w:rPr>
        <w:t>&amp;</w:t>
      </w:r>
      <w:r w:rsidRPr="00D3708D">
        <w:rPr>
          <w:sz w:val="20"/>
          <w:szCs w:val="20"/>
        </w:rPr>
        <w:t xml:space="preserve"> 9</w:t>
      </w:r>
      <w:r w:rsidRPr="00D3708D">
        <w:rPr>
          <w:sz w:val="20"/>
          <w:szCs w:val="20"/>
          <w:vertAlign w:val="superscript"/>
        </w:rPr>
        <w:t>1-6</w:t>
      </w:r>
      <w:r w:rsidR="008D2113" w:rsidRPr="00D3708D">
        <w:rPr>
          <w:sz w:val="20"/>
          <w:szCs w:val="20"/>
        </w:rPr>
        <w:t xml:space="preserve"> [208 words]</w:t>
      </w:r>
      <w:r w:rsidR="008D2113" w:rsidRPr="00D3708D">
        <w:rPr>
          <w:sz w:val="20"/>
          <w:szCs w:val="20"/>
        </w:rPr>
        <w:tab/>
        <w:t>Mt10</w:t>
      </w:r>
      <w:r w:rsidR="008D2113" w:rsidRPr="00D3708D">
        <w:rPr>
          <w:sz w:val="20"/>
          <w:szCs w:val="20"/>
          <w:vertAlign w:val="superscript"/>
        </w:rPr>
        <w:t>1-15</w:t>
      </w:r>
      <w:r w:rsidR="008D2113" w:rsidRPr="00D3708D">
        <w:rPr>
          <w:sz w:val="20"/>
          <w:szCs w:val="20"/>
        </w:rPr>
        <w:t xml:space="preserve"> [310words]</w:t>
      </w:r>
    </w:p>
    <w:p w14:paraId="62223D73" w14:textId="51C7C091" w:rsidR="008D2113" w:rsidRPr="00D3708D" w:rsidRDefault="008D2113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  <w:t>Matthew is longest and puts all in one place, topical</w:t>
      </w:r>
      <w:r w:rsidR="00D3708D" w:rsidRPr="00D3708D">
        <w:rPr>
          <w:sz w:val="20"/>
          <w:szCs w:val="20"/>
        </w:rPr>
        <w:t>ly</w:t>
      </w:r>
      <w:r w:rsidRPr="00D3708D">
        <w:rPr>
          <w:sz w:val="20"/>
          <w:szCs w:val="20"/>
        </w:rPr>
        <w:t xml:space="preserve"> not chronologically</w:t>
      </w:r>
    </w:p>
    <w:p w14:paraId="23FAA468" w14:textId="79549AAF" w:rsidR="008D2113" w:rsidRDefault="008D2113" w:rsidP="00E83E85">
      <w:pPr>
        <w:contextualSpacing/>
      </w:pPr>
      <w:r w:rsidRPr="00D3708D">
        <w:rPr>
          <w:sz w:val="20"/>
          <w:szCs w:val="20"/>
        </w:rPr>
        <w:tab/>
        <w:t>Matthew makes chapter 10 a single discourse</w:t>
      </w:r>
      <w:r w:rsidR="00D3708D" w:rsidRPr="00D3708D">
        <w:rPr>
          <w:sz w:val="20"/>
          <w:szCs w:val="20"/>
        </w:rPr>
        <w:t xml:space="preserve"> on sending out the twelve</w:t>
      </w:r>
      <w:r w:rsidR="0035356F">
        <w:rPr>
          <w:sz w:val="20"/>
          <w:szCs w:val="20"/>
        </w:rPr>
        <w:t>, like a set of instructions</w:t>
      </w:r>
    </w:p>
    <w:p w14:paraId="52B10A5A" w14:textId="754BA4E6" w:rsidR="00E83E85" w:rsidRPr="00380E23" w:rsidRDefault="00E83E85" w:rsidP="00E83E85">
      <w:pPr>
        <w:contextualSpacing/>
        <w:rPr>
          <w:b/>
          <w:bCs/>
        </w:rPr>
      </w:pPr>
      <w:r w:rsidRPr="00380E23">
        <w:rPr>
          <w:b/>
          <w:bCs/>
        </w:rPr>
        <w:t>The ‘Going’ Mindset …</w:t>
      </w:r>
    </w:p>
    <w:p w14:paraId="4FA1903A" w14:textId="2898159D" w:rsidR="00E83E85" w:rsidRPr="00380E23" w:rsidRDefault="00E83E85" w:rsidP="00E83E85">
      <w:pPr>
        <w:contextualSpacing/>
        <w:rPr>
          <w:b/>
          <w:bCs/>
        </w:rPr>
      </w:pPr>
      <w:r w:rsidRPr="00380E23">
        <w:rPr>
          <w:b/>
          <w:bCs/>
        </w:rPr>
        <w:t xml:space="preserve">I.   </w:t>
      </w:r>
      <w:r w:rsidR="0035356F">
        <w:rPr>
          <w:b/>
          <w:bCs/>
        </w:rPr>
        <w:t>…</w:t>
      </w:r>
      <w:r w:rsidRPr="00380E23">
        <w:rPr>
          <w:b/>
          <w:bCs/>
        </w:rPr>
        <w:t xml:space="preserve">You Have Training and Tools </w:t>
      </w:r>
      <w:proofErr w:type="gramStart"/>
      <w:r w:rsidRPr="00380E23">
        <w:rPr>
          <w:b/>
          <w:bCs/>
        </w:rPr>
        <w:t>To</w:t>
      </w:r>
      <w:proofErr w:type="gramEnd"/>
      <w:r w:rsidRPr="00380E23">
        <w:rPr>
          <w:b/>
          <w:bCs/>
        </w:rPr>
        <w:t xml:space="preserve"> Help You Go 1-4</w:t>
      </w:r>
    </w:p>
    <w:p w14:paraId="6995514A" w14:textId="58960C47" w:rsidR="00E83E85" w:rsidRDefault="00380E23" w:rsidP="00E83E85">
      <w:pPr>
        <w:contextualSpacing/>
      </w:pPr>
      <w:r>
        <w:tab/>
        <w:t>A. Jesus and His Disciples</w:t>
      </w:r>
    </w:p>
    <w:p w14:paraId="3ACF6C07" w14:textId="34C066A5" w:rsidR="00380E23" w:rsidRPr="00D3708D" w:rsidRDefault="00590DF7" w:rsidP="00E83E85">
      <w:pPr>
        <w:contextualSpacing/>
        <w:rPr>
          <w:sz w:val="20"/>
          <w:szCs w:val="20"/>
        </w:rPr>
      </w:pPr>
      <w:r>
        <w:tab/>
      </w:r>
      <w:r w:rsidRPr="00D3708D">
        <w:rPr>
          <w:sz w:val="20"/>
          <w:szCs w:val="20"/>
        </w:rPr>
        <w:tab/>
        <w:t>Calls the</w:t>
      </w:r>
      <w:r w:rsidR="008B52E2">
        <w:rPr>
          <w:sz w:val="20"/>
          <w:szCs w:val="20"/>
        </w:rPr>
        <w:t>12</w:t>
      </w:r>
      <w:r w:rsidRPr="00D3708D">
        <w:rPr>
          <w:sz w:val="20"/>
          <w:szCs w:val="20"/>
        </w:rPr>
        <w:t xml:space="preserve"> to Him</w:t>
      </w:r>
      <w:r w:rsidR="00BD6501">
        <w:rPr>
          <w:sz w:val="20"/>
          <w:szCs w:val="20"/>
        </w:rPr>
        <w:t xml:space="preserve"> – </w:t>
      </w:r>
      <w:proofErr w:type="spellStart"/>
      <w:r w:rsidR="008B52E2">
        <w:rPr>
          <w:sz w:val="20"/>
          <w:szCs w:val="20"/>
        </w:rPr>
        <w:t>selectn</w:t>
      </w:r>
      <w:proofErr w:type="spellEnd"/>
      <w:r w:rsidR="008B52E2">
        <w:rPr>
          <w:sz w:val="20"/>
          <w:szCs w:val="20"/>
        </w:rPr>
        <w:t xml:space="preserve"> process not </w:t>
      </w:r>
      <w:proofErr w:type="spellStart"/>
      <w:r w:rsidR="008B52E2">
        <w:rPr>
          <w:sz w:val="20"/>
          <w:szCs w:val="20"/>
        </w:rPr>
        <w:t>givn</w:t>
      </w:r>
      <w:proofErr w:type="spellEnd"/>
      <w:r w:rsidR="008B52E2">
        <w:rPr>
          <w:sz w:val="20"/>
          <w:szCs w:val="20"/>
        </w:rPr>
        <w:t xml:space="preserve">, </w:t>
      </w:r>
      <w:proofErr w:type="spellStart"/>
      <w:proofErr w:type="gramStart"/>
      <w:r w:rsidR="008B52E2">
        <w:rPr>
          <w:sz w:val="20"/>
          <w:szCs w:val="20"/>
        </w:rPr>
        <w:t>lets</w:t>
      </w:r>
      <w:proofErr w:type="spellEnd"/>
      <w:proofErr w:type="gramEnd"/>
      <w:r w:rsidR="008B52E2">
        <w:rPr>
          <w:sz w:val="20"/>
          <w:szCs w:val="20"/>
        </w:rPr>
        <w:t xml:space="preserve"> just say </w:t>
      </w:r>
      <w:r w:rsidR="00BD6501">
        <w:rPr>
          <w:sz w:val="20"/>
          <w:szCs w:val="20"/>
        </w:rPr>
        <w:t xml:space="preserve">not </w:t>
      </w:r>
      <w:proofErr w:type="spellStart"/>
      <w:r w:rsidR="00BD6501">
        <w:rPr>
          <w:sz w:val="20"/>
          <w:szCs w:val="20"/>
        </w:rPr>
        <w:t>bcs</w:t>
      </w:r>
      <w:proofErr w:type="spellEnd"/>
      <w:r w:rsidR="00BD6501">
        <w:rPr>
          <w:sz w:val="20"/>
          <w:szCs w:val="20"/>
        </w:rPr>
        <w:t xml:space="preserve"> of what were but would become</w:t>
      </w:r>
    </w:p>
    <w:p w14:paraId="2F9BA9B2" w14:textId="400C1059" w:rsidR="00590DF7" w:rsidRPr="00D3708D" w:rsidRDefault="00590DF7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Gives the twelve</w:t>
      </w:r>
    </w:p>
    <w:p w14:paraId="7A46EF66" w14:textId="17755F13" w:rsidR="00590DF7" w:rsidRPr="00D3708D" w:rsidRDefault="00590DF7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 xml:space="preserve">Power over </w:t>
      </w:r>
      <w:proofErr w:type="gramStart"/>
      <w:r w:rsidRPr="00D3708D">
        <w:rPr>
          <w:sz w:val="20"/>
          <w:szCs w:val="20"/>
        </w:rPr>
        <w:t>unclean spirits</w:t>
      </w:r>
      <w:proofErr w:type="gramEnd"/>
    </w:p>
    <w:p w14:paraId="328BC5A2" w14:textId="22914BB0" w:rsidR="00590DF7" w:rsidRPr="00D3708D" w:rsidRDefault="00590DF7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Power to cast unclean spirits out</w:t>
      </w:r>
    </w:p>
    <w:p w14:paraId="27C9422D" w14:textId="45DBA7F1" w:rsidR="00590DF7" w:rsidRPr="00D3708D" w:rsidRDefault="00590DF7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Power to heal all kinds of sicknesses and diseases</w:t>
      </w:r>
    </w:p>
    <w:p w14:paraId="6973389D" w14:textId="7FF0798D" w:rsidR="00380E23" w:rsidRPr="00D3708D" w:rsidRDefault="00590DF7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The twelve named also in Mark 3:13-19 and Luke 6:12-16</w:t>
      </w:r>
      <w:r w:rsidR="00BD6501">
        <w:rPr>
          <w:sz w:val="20"/>
          <w:szCs w:val="20"/>
        </w:rPr>
        <w:t xml:space="preserve"> – nothing remarkable about them</w:t>
      </w:r>
    </w:p>
    <w:p w14:paraId="48750D50" w14:textId="2AB5F155" w:rsidR="00590DF7" w:rsidRPr="00D3708D" w:rsidRDefault="00590DF7" w:rsidP="00E83E85">
      <w:pPr>
        <w:contextualSpacing/>
        <w:rPr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  <w:t>First Simon who is called Peter and Andrew his brother</w:t>
      </w:r>
    </w:p>
    <w:p w14:paraId="69A754B6" w14:textId="77777777" w:rsidR="00590DF7" w:rsidRPr="00D3708D" w:rsidRDefault="00590DF7" w:rsidP="00E83E85">
      <w:pPr>
        <w:contextualSpacing/>
        <w:rPr>
          <w:rStyle w:val="text"/>
          <w:sz w:val="20"/>
          <w:szCs w:val="20"/>
        </w:rPr>
      </w:pP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sz w:val="20"/>
          <w:szCs w:val="20"/>
        </w:rPr>
        <w:tab/>
      </w:r>
      <w:r w:rsidRPr="00D3708D">
        <w:rPr>
          <w:rStyle w:val="text"/>
          <w:sz w:val="20"/>
          <w:szCs w:val="20"/>
        </w:rPr>
        <w:t xml:space="preserve">James the </w:t>
      </w:r>
      <w:r w:rsidRPr="00D3708D">
        <w:rPr>
          <w:rStyle w:val="text"/>
          <w:i/>
          <w:iCs/>
          <w:sz w:val="20"/>
          <w:szCs w:val="20"/>
        </w:rPr>
        <w:t>son</w:t>
      </w:r>
      <w:r w:rsidRPr="00D3708D">
        <w:rPr>
          <w:rStyle w:val="text"/>
          <w:sz w:val="20"/>
          <w:szCs w:val="20"/>
        </w:rPr>
        <w:t xml:space="preserve"> of Zebedee, and John his </w:t>
      </w:r>
      <w:proofErr w:type="gramStart"/>
      <w:r w:rsidRPr="00D3708D">
        <w:rPr>
          <w:rStyle w:val="text"/>
          <w:sz w:val="20"/>
          <w:szCs w:val="20"/>
        </w:rPr>
        <w:t>brother;</w:t>
      </w:r>
      <w:proofErr w:type="gramEnd"/>
      <w:r w:rsidRPr="00D3708D">
        <w:rPr>
          <w:rStyle w:val="text"/>
          <w:sz w:val="20"/>
          <w:szCs w:val="20"/>
        </w:rPr>
        <w:t xml:space="preserve"> </w:t>
      </w:r>
    </w:p>
    <w:p w14:paraId="175EF8B2" w14:textId="5181EB97" w:rsidR="00590DF7" w:rsidRPr="00D3708D" w:rsidRDefault="00590DF7" w:rsidP="00590DF7">
      <w:pPr>
        <w:ind w:left="1440" w:firstLine="720"/>
        <w:contextualSpacing/>
        <w:rPr>
          <w:rStyle w:val="text"/>
          <w:sz w:val="20"/>
          <w:szCs w:val="20"/>
        </w:rPr>
      </w:pPr>
      <w:r w:rsidRPr="00D3708D">
        <w:rPr>
          <w:rStyle w:val="text"/>
          <w:sz w:val="20"/>
          <w:szCs w:val="20"/>
        </w:rPr>
        <w:t xml:space="preserve">Philip and </w:t>
      </w:r>
      <w:proofErr w:type="gramStart"/>
      <w:r w:rsidRPr="00D3708D">
        <w:rPr>
          <w:rStyle w:val="text"/>
          <w:sz w:val="20"/>
          <w:szCs w:val="20"/>
        </w:rPr>
        <w:t>Bartholomew;</w:t>
      </w:r>
      <w:proofErr w:type="gramEnd"/>
      <w:r w:rsidRPr="00D3708D">
        <w:rPr>
          <w:rStyle w:val="text"/>
          <w:sz w:val="20"/>
          <w:szCs w:val="20"/>
        </w:rPr>
        <w:t xml:space="preserve"> </w:t>
      </w:r>
    </w:p>
    <w:p w14:paraId="505CC256" w14:textId="77777777" w:rsidR="00590DF7" w:rsidRPr="00D3708D" w:rsidRDefault="00590DF7" w:rsidP="00590DF7">
      <w:pPr>
        <w:ind w:left="1440" w:firstLine="720"/>
        <w:contextualSpacing/>
        <w:rPr>
          <w:rStyle w:val="text"/>
          <w:sz w:val="20"/>
          <w:szCs w:val="20"/>
        </w:rPr>
      </w:pPr>
      <w:r w:rsidRPr="00D3708D">
        <w:rPr>
          <w:rStyle w:val="text"/>
          <w:sz w:val="20"/>
          <w:szCs w:val="20"/>
        </w:rPr>
        <w:t xml:space="preserve">Thomas and </w:t>
      </w:r>
      <w:proofErr w:type="gramStart"/>
      <w:r w:rsidRPr="00D3708D">
        <w:rPr>
          <w:rStyle w:val="text"/>
          <w:sz w:val="20"/>
          <w:szCs w:val="20"/>
        </w:rPr>
        <w:t>Matthew</w:t>
      </w:r>
      <w:proofErr w:type="gramEnd"/>
      <w:r w:rsidRPr="00D3708D">
        <w:rPr>
          <w:rStyle w:val="text"/>
          <w:sz w:val="20"/>
          <w:szCs w:val="20"/>
        </w:rPr>
        <w:t xml:space="preserve"> the tax </w:t>
      </w:r>
      <w:proofErr w:type="gramStart"/>
      <w:r w:rsidRPr="00D3708D">
        <w:rPr>
          <w:rStyle w:val="text"/>
          <w:sz w:val="20"/>
          <w:szCs w:val="20"/>
        </w:rPr>
        <w:t>collector;</w:t>
      </w:r>
      <w:proofErr w:type="gramEnd"/>
      <w:r w:rsidRPr="00D3708D">
        <w:rPr>
          <w:rStyle w:val="text"/>
          <w:sz w:val="20"/>
          <w:szCs w:val="20"/>
        </w:rPr>
        <w:t xml:space="preserve"> </w:t>
      </w:r>
    </w:p>
    <w:p w14:paraId="4C24E7E8" w14:textId="77777777" w:rsidR="008B52E2" w:rsidRDefault="00590DF7" w:rsidP="00590DF7">
      <w:pPr>
        <w:ind w:left="2160"/>
        <w:contextualSpacing/>
        <w:rPr>
          <w:rStyle w:val="text"/>
          <w:sz w:val="20"/>
          <w:szCs w:val="20"/>
          <w:vertAlign w:val="superscript"/>
        </w:rPr>
      </w:pPr>
      <w:r w:rsidRPr="00D3708D">
        <w:rPr>
          <w:rStyle w:val="text"/>
          <w:sz w:val="20"/>
          <w:szCs w:val="20"/>
        </w:rPr>
        <w:t xml:space="preserve">James the </w:t>
      </w:r>
      <w:r w:rsidRPr="00D3708D">
        <w:rPr>
          <w:rStyle w:val="text"/>
          <w:i/>
          <w:iCs/>
          <w:sz w:val="20"/>
          <w:szCs w:val="20"/>
        </w:rPr>
        <w:t>son</w:t>
      </w:r>
      <w:r w:rsidRPr="00D3708D">
        <w:rPr>
          <w:rStyle w:val="text"/>
          <w:sz w:val="20"/>
          <w:szCs w:val="20"/>
        </w:rPr>
        <w:t xml:space="preserve"> of Alphaeus, and Lebbaeus, whose surname was </w:t>
      </w:r>
      <w:proofErr w:type="gramStart"/>
      <w:r w:rsidRPr="00D3708D">
        <w:rPr>
          <w:rStyle w:val="text"/>
          <w:sz w:val="20"/>
          <w:szCs w:val="20"/>
        </w:rPr>
        <w:t>Thaddaeus;</w:t>
      </w:r>
      <w:proofErr w:type="gramEnd"/>
      <w:r w:rsidRPr="00D3708D">
        <w:rPr>
          <w:rStyle w:val="text"/>
          <w:sz w:val="20"/>
          <w:szCs w:val="20"/>
        </w:rPr>
        <w:t xml:space="preserve"> </w:t>
      </w:r>
      <w:r w:rsidRPr="00D3708D">
        <w:rPr>
          <w:rStyle w:val="text"/>
          <w:sz w:val="20"/>
          <w:szCs w:val="20"/>
          <w:vertAlign w:val="superscript"/>
        </w:rPr>
        <w:t> </w:t>
      </w:r>
      <w:r w:rsidR="008B52E2">
        <w:rPr>
          <w:rStyle w:val="text"/>
          <w:sz w:val="20"/>
          <w:szCs w:val="20"/>
          <w:vertAlign w:val="superscript"/>
        </w:rPr>
        <w:tab/>
      </w:r>
    </w:p>
    <w:p w14:paraId="6FF33149" w14:textId="7D088D62" w:rsidR="00590DF7" w:rsidRDefault="00590DF7" w:rsidP="00590DF7">
      <w:pPr>
        <w:ind w:left="2160"/>
        <w:contextualSpacing/>
      </w:pPr>
      <w:r w:rsidRPr="00D3708D">
        <w:rPr>
          <w:rStyle w:val="text"/>
          <w:sz w:val="20"/>
          <w:szCs w:val="20"/>
        </w:rPr>
        <w:t xml:space="preserve">Simon the </w:t>
      </w:r>
      <w:proofErr w:type="spellStart"/>
      <w:r w:rsidRPr="00D3708D">
        <w:rPr>
          <w:rStyle w:val="text"/>
          <w:sz w:val="20"/>
          <w:szCs w:val="20"/>
        </w:rPr>
        <w:t>Cananite</w:t>
      </w:r>
      <w:proofErr w:type="spellEnd"/>
      <w:r w:rsidRPr="00D3708D">
        <w:rPr>
          <w:rStyle w:val="text"/>
          <w:sz w:val="20"/>
          <w:szCs w:val="20"/>
        </w:rPr>
        <w:t>, and Judas Iscariot, who also betrayed Him.</w:t>
      </w:r>
    </w:p>
    <w:p w14:paraId="63D83047" w14:textId="767084C5" w:rsidR="00380E23" w:rsidRDefault="00380E23" w:rsidP="00E83E85">
      <w:pPr>
        <w:contextualSpacing/>
      </w:pPr>
      <w:r>
        <w:tab/>
        <w:t>B. You and I</w:t>
      </w:r>
    </w:p>
    <w:p w14:paraId="3473A6A2" w14:textId="18C075D9" w:rsidR="007538F1" w:rsidRDefault="007538F1" w:rsidP="00E83E85">
      <w:pPr>
        <w:contextualSpacing/>
      </w:pPr>
      <w:r>
        <w:tab/>
      </w:r>
      <w:r>
        <w:tab/>
        <w:t>First what Jesus gave to His disciples/apostles is not given to ‘you’ but to ‘them’</w:t>
      </w:r>
    </w:p>
    <w:p w14:paraId="6B1755CC" w14:textId="53BED0FF" w:rsidR="008B52E2" w:rsidRDefault="007538F1" w:rsidP="00E83E85">
      <w:pPr>
        <w:contextualSpacing/>
      </w:pPr>
      <w:r>
        <w:tab/>
      </w:r>
      <w:r>
        <w:tab/>
        <w:t>Second</w:t>
      </w:r>
      <w:r w:rsidR="008B52E2">
        <w:t xml:space="preserve"> – better 2not think 2highly of </w:t>
      </w:r>
      <w:proofErr w:type="spellStart"/>
      <w:r w:rsidR="008B52E2">
        <w:t>self God</w:t>
      </w:r>
      <w:proofErr w:type="spellEnd"/>
      <w:r w:rsidR="008B52E2">
        <w:t xml:space="preserve"> calling U, not what are but </w:t>
      </w:r>
      <w:proofErr w:type="spellStart"/>
      <w:r w:rsidR="008B52E2">
        <w:t>bcome</w:t>
      </w:r>
      <w:proofErr w:type="spellEnd"/>
    </w:p>
    <w:p w14:paraId="0A753DC6" w14:textId="77777777" w:rsidR="00DE7F6D" w:rsidRDefault="00DE7F6D" w:rsidP="00E83E85">
      <w:pPr>
        <w:contextualSpacing/>
      </w:pPr>
      <w:r>
        <w:tab/>
      </w:r>
      <w:r>
        <w:tab/>
        <w:t xml:space="preserve">Third – </w:t>
      </w:r>
      <w:proofErr w:type="gramStart"/>
      <w:r>
        <w:t>Jesus  going</w:t>
      </w:r>
      <w:proofErr w:type="gramEnd"/>
      <w:r>
        <w:t xml:space="preserve"> to send them out now with what they know have training </w:t>
      </w:r>
    </w:p>
    <w:p w14:paraId="26218933" w14:textId="271A2D39" w:rsidR="00DE7F6D" w:rsidRDefault="00DE7F6D" w:rsidP="00DE7F6D">
      <w:pPr>
        <w:ind w:left="1440" w:firstLine="720"/>
        <w:contextualSpacing/>
      </w:pPr>
      <w:r>
        <w:t>incomplete, this is part of it, U are a work in progress as well</w:t>
      </w:r>
    </w:p>
    <w:p w14:paraId="37D61D6C" w14:textId="430B4B61" w:rsidR="00DE7F6D" w:rsidRDefault="00DE7F6D" w:rsidP="00DE7F6D">
      <w:pPr>
        <w:ind w:left="1440" w:firstLine="720"/>
        <w:contextualSpacing/>
      </w:pPr>
      <w:r>
        <w:t>training and tools you have in part from church – learn, use, acquire skills</w:t>
      </w:r>
    </w:p>
    <w:p w14:paraId="4BEA7921" w14:textId="12D2F94E" w:rsidR="00747BCE" w:rsidRDefault="00747BCE" w:rsidP="00E83E85">
      <w:pPr>
        <w:contextualSpacing/>
      </w:pPr>
      <w:r>
        <w:tab/>
      </w:r>
      <w:r>
        <w:tab/>
      </w:r>
      <w:r w:rsidR="007538F1">
        <w:tab/>
        <w:t>U</w:t>
      </w:r>
      <w:r>
        <w:t xml:space="preserve"> don’t know when/where </w:t>
      </w:r>
      <w:r w:rsidR="007538F1">
        <w:t xml:space="preserve">U </w:t>
      </w:r>
      <w:r>
        <w:t xml:space="preserve">will ‘go’ but </w:t>
      </w:r>
      <w:r w:rsidR="007538F1">
        <w:t>U</w:t>
      </w:r>
      <w:r>
        <w:t xml:space="preserve"> need to be ready all the time</w:t>
      </w:r>
    </w:p>
    <w:p w14:paraId="762110D4" w14:textId="11DE9E22" w:rsidR="001851EA" w:rsidRDefault="001851EA" w:rsidP="00E83E85">
      <w:pPr>
        <w:contextualSpacing/>
      </w:pPr>
      <w:r>
        <w:tab/>
      </w:r>
      <w:r>
        <w:tab/>
      </w:r>
      <w:proofErr w:type="gramStart"/>
      <w:r w:rsidR="00DE7F6D">
        <w:t>Fourth</w:t>
      </w:r>
      <w:r w:rsidR="007762B9">
        <w:t xml:space="preserve">   </w:t>
      </w:r>
      <w:r w:rsidR="00DE7F6D">
        <w:t>-</w:t>
      </w:r>
      <w:r>
        <w:t>Trainees</w:t>
      </w:r>
      <w:proofErr w:type="gramEnd"/>
      <w:r>
        <w:t xml:space="preserve"> are not perfect, but training is necessary to grow and mature</w:t>
      </w:r>
    </w:p>
    <w:p w14:paraId="46005B7A" w14:textId="5B4A7826" w:rsidR="00E83E85" w:rsidRPr="00380E23" w:rsidRDefault="00E83E85" w:rsidP="00E83E85">
      <w:pPr>
        <w:contextualSpacing/>
        <w:rPr>
          <w:b/>
          <w:bCs/>
        </w:rPr>
      </w:pPr>
      <w:r w:rsidRPr="00380E23">
        <w:rPr>
          <w:b/>
          <w:bCs/>
        </w:rPr>
        <w:lastRenderedPageBreak/>
        <w:t xml:space="preserve">II. </w:t>
      </w:r>
      <w:r w:rsidR="0035356F">
        <w:rPr>
          <w:b/>
          <w:bCs/>
        </w:rPr>
        <w:t>…</w:t>
      </w:r>
      <w:r w:rsidRPr="00380E23">
        <w:rPr>
          <w:b/>
          <w:bCs/>
        </w:rPr>
        <w:t xml:space="preserve">You Have Jesus Command </w:t>
      </w:r>
      <w:proofErr w:type="gramStart"/>
      <w:r w:rsidRPr="00380E23">
        <w:rPr>
          <w:b/>
          <w:bCs/>
        </w:rPr>
        <w:t>To</w:t>
      </w:r>
      <w:proofErr w:type="gramEnd"/>
      <w:r w:rsidRPr="00380E23">
        <w:rPr>
          <w:b/>
          <w:bCs/>
        </w:rPr>
        <w:t xml:space="preserve"> Go 5a</w:t>
      </w:r>
    </w:p>
    <w:p w14:paraId="6BF244B2" w14:textId="77777777" w:rsidR="00380E23" w:rsidRDefault="00380E23" w:rsidP="00380E23">
      <w:pPr>
        <w:contextualSpacing/>
      </w:pPr>
      <w:r>
        <w:tab/>
        <w:t>A. Jesus and His Disciples</w:t>
      </w:r>
    </w:p>
    <w:p w14:paraId="69F0B166" w14:textId="77777777" w:rsidR="007538F1" w:rsidRDefault="007538F1" w:rsidP="00380E23">
      <w:pPr>
        <w:contextualSpacing/>
      </w:pPr>
      <w:r>
        <w:tab/>
      </w:r>
      <w:r>
        <w:tab/>
        <w:t>Twelve Jesus sent out and commanded them</w:t>
      </w:r>
    </w:p>
    <w:p w14:paraId="33D60A0E" w14:textId="7DAE8502" w:rsidR="00380E23" w:rsidRDefault="007538F1" w:rsidP="00380E23">
      <w:pPr>
        <w:contextualSpacing/>
      </w:pPr>
      <w:r>
        <w:tab/>
      </w:r>
      <w:r>
        <w:tab/>
        <w:t>This is specifically to the twelve, middle of the book, training, testing, learning</w:t>
      </w:r>
    </w:p>
    <w:p w14:paraId="354C81AB" w14:textId="77777777" w:rsidR="00380E23" w:rsidRDefault="00380E23" w:rsidP="00380E23">
      <w:pPr>
        <w:contextualSpacing/>
      </w:pPr>
      <w:r>
        <w:tab/>
        <w:t>B. You and I</w:t>
      </w:r>
    </w:p>
    <w:p w14:paraId="53175B01" w14:textId="736C2B04" w:rsidR="00380E23" w:rsidRDefault="007538F1" w:rsidP="00380E23">
      <w:pPr>
        <w:contextualSpacing/>
      </w:pPr>
      <w:r>
        <w:tab/>
      </w:r>
      <w:r>
        <w:tab/>
        <w:t xml:space="preserve">The great commission verses of Matthew 28:19-20 and Acts 1:8 </w:t>
      </w:r>
      <w:proofErr w:type="gramStart"/>
      <w:r>
        <w:t>are</w:t>
      </w:r>
      <w:proofErr w:type="gramEnd"/>
      <w:r>
        <w:t xml:space="preserve"> applicable</w:t>
      </w:r>
    </w:p>
    <w:p w14:paraId="0493358B" w14:textId="24654888" w:rsidR="007538F1" w:rsidRDefault="007538F1" w:rsidP="00380E23">
      <w:pPr>
        <w:contextualSpacing/>
      </w:pPr>
      <w:r>
        <w:tab/>
      </w:r>
      <w:r>
        <w:tab/>
        <w:t xml:space="preserve">We are commanded to make disciples </w:t>
      </w:r>
      <w:proofErr w:type="gramStart"/>
      <w:r>
        <w:t xml:space="preserve">as </w:t>
      </w:r>
      <w:proofErr w:type="spellStart"/>
      <w:r>
        <w:t>w</w:t>
      </w:r>
      <w:r w:rsidR="007762B9">
        <w:t>+</w:t>
      </w:r>
      <w:r>
        <w:t>e</w:t>
      </w:r>
      <w:proofErr w:type="spellEnd"/>
      <w:r>
        <w:t xml:space="preserve"> are</w:t>
      </w:r>
      <w:proofErr w:type="gramEnd"/>
      <w:r>
        <w:t xml:space="preserve"> going</w:t>
      </w:r>
    </w:p>
    <w:p w14:paraId="072270C2" w14:textId="74FBC336" w:rsidR="007538F1" w:rsidRDefault="007538F1" w:rsidP="00380E23">
      <w:pPr>
        <w:contextualSpacing/>
      </w:pPr>
      <w:r>
        <w:tab/>
      </w:r>
      <w:r>
        <w:tab/>
        <w:t>We are commanded to be witnesses to the end of the earth</w:t>
      </w:r>
    </w:p>
    <w:p w14:paraId="312E490D" w14:textId="346D8BD4" w:rsidR="00E83E85" w:rsidRPr="00380E23" w:rsidRDefault="00E83E85" w:rsidP="00E83E85">
      <w:pPr>
        <w:contextualSpacing/>
        <w:rPr>
          <w:b/>
          <w:bCs/>
        </w:rPr>
      </w:pPr>
      <w:r w:rsidRPr="00380E23">
        <w:rPr>
          <w:b/>
          <w:bCs/>
        </w:rPr>
        <w:t xml:space="preserve">III. </w:t>
      </w:r>
      <w:r w:rsidR="0035356F">
        <w:rPr>
          <w:b/>
          <w:bCs/>
        </w:rPr>
        <w:t>…</w:t>
      </w:r>
      <w:r w:rsidRPr="00380E23">
        <w:rPr>
          <w:b/>
          <w:bCs/>
        </w:rPr>
        <w:t xml:space="preserve">You Have Work </w:t>
      </w:r>
      <w:r w:rsidR="00380E23" w:rsidRPr="00380E23">
        <w:rPr>
          <w:b/>
          <w:bCs/>
        </w:rPr>
        <w:t>t</w:t>
      </w:r>
      <w:r w:rsidRPr="00380E23">
        <w:rPr>
          <w:b/>
          <w:bCs/>
        </w:rPr>
        <w:t>o Do Where You Go 5b-10</w:t>
      </w:r>
    </w:p>
    <w:p w14:paraId="40BFC81E" w14:textId="77777777" w:rsidR="00380E23" w:rsidRDefault="00380E23" w:rsidP="00380E23">
      <w:pPr>
        <w:contextualSpacing/>
      </w:pPr>
      <w:r>
        <w:tab/>
        <w:t>A. Jesus and His Disciples</w:t>
      </w:r>
    </w:p>
    <w:p w14:paraId="186D095B" w14:textId="545E2A71" w:rsidR="00380E23" w:rsidRDefault="007538F1" w:rsidP="00380E23">
      <w:pPr>
        <w:contextualSpacing/>
      </w:pPr>
      <w:r>
        <w:tab/>
      </w:r>
      <w:r>
        <w:tab/>
      </w:r>
      <w:r w:rsidR="00AE6AAF">
        <w:t>Do not go 2Gentiles or Samaria but go to the lost sheep of the house of Israel 5b-6</w:t>
      </w:r>
    </w:p>
    <w:p w14:paraId="248845EE" w14:textId="32C81F72" w:rsidR="008D2113" w:rsidRDefault="008D2113" w:rsidP="00380E23">
      <w:pPr>
        <w:contextualSpacing/>
      </w:pPr>
      <w:r>
        <w:tab/>
      </w:r>
      <w:r>
        <w:tab/>
      </w:r>
      <w:r>
        <w:tab/>
        <w:t>Probably because of Jesus fulfillment as the Messiah to Jews first</w:t>
      </w:r>
    </w:p>
    <w:p w14:paraId="19D33447" w14:textId="6F68EC1B" w:rsidR="00AE6AAF" w:rsidRDefault="00AE6AAF" w:rsidP="00380E23">
      <w:pPr>
        <w:contextualSpacing/>
      </w:pPr>
      <w:r>
        <w:tab/>
      </w:r>
      <w:r>
        <w:tab/>
        <w:t>As you go preach saying</w:t>
      </w:r>
      <w:proofErr w:type="gramStart"/>
      <w:r>
        <w:t>:  the</w:t>
      </w:r>
      <w:proofErr w:type="gramEnd"/>
      <w:r>
        <w:t xml:space="preserve"> kingdom of heaven is at hand 7</w:t>
      </w:r>
    </w:p>
    <w:p w14:paraId="78E0CCA6" w14:textId="7C1ADD4C" w:rsidR="00AE6AAF" w:rsidRDefault="00AE6AAF" w:rsidP="00380E23">
      <w:pPr>
        <w:contextualSpacing/>
      </w:pPr>
      <w:r>
        <w:tab/>
      </w:r>
      <w:r>
        <w:tab/>
      </w:r>
      <w:r>
        <w:tab/>
        <w:t xml:space="preserve">KOH </w:t>
      </w:r>
      <w:proofErr w:type="gramStart"/>
      <w:r>
        <w:t>only</w:t>
      </w:r>
      <w:proofErr w:type="gramEnd"/>
      <w:r>
        <w:t xml:space="preserve"> used in Matthew, 31 X’s</w:t>
      </w:r>
    </w:p>
    <w:p w14:paraId="686AA8D2" w14:textId="43C96629" w:rsidR="00CB6C48" w:rsidRDefault="00CB6C48" w:rsidP="00380E23">
      <w:pPr>
        <w:contextualSpacing/>
      </w:pPr>
      <w:r>
        <w:tab/>
      </w:r>
      <w:r>
        <w:tab/>
      </w:r>
      <w:r>
        <w:tab/>
      </w:r>
      <w:proofErr w:type="spellStart"/>
      <w:r>
        <w:t>JTBdeclared</w:t>
      </w:r>
      <w:proofErr w:type="spellEnd"/>
      <w:r>
        <w:t xml:space="preserve"> 3</w:t>
      </w:r>
      <w:r w:rsidRPr="00CB6C48">
        <w:rPr>
          <w:vertAlign w:val="superscript"/>
        </w:rPr>
        <w:t>2</w:t>
      </w:r>
      <w:r>
        <w:t xml:space="preserve"> </w:t>
      </w:r>
      <w:proofErr w:type="spellStart"/>
      <w:r>
        <w:t>JScontinued</w:t>
      </w:r>
      <w:proofErr w:type="spellEnd"/>
      <w:r>
        <w:t xml:space="preserve"> 4</w:t>
      </w:r>
      <w:r w:rsidRPr="00CB6C48">
        <w:rPr>
          <w:vertAlign w:val="superscript"/>
        </w:rPr>
        <w:t>17</w:t>
      </w:r>
      <w:r>
        <w:t xml:space="preserve"> SOM 5</w:t>
      </w:r>
      <w:r w:rsidRPr="00CB6C48">
        <w:rPr>
          <w:vertAlign w:val="superscript"/>
        </w:rPr>
        <w:t>3</w:t>
      </w:r>
      <w:r>
        <w:t xml:space="preserve"> 7</w:t>
      </w:r>
      <w:r w:rsidRPr="00CB6C48">
        <w:rPr>
          <w:vertAlign w:val="superscript"/>
        </w:rPr>
        <w:t>21</w:t>
      </w:r>
      <w:r>
        <w:t xml:space="preserve"> parables 13</w:t>
      </w:r>
      <w:r w:rsidRPr="00CB6C48">
        <w:rPr>
          <w:vertAlign w:val="superscript"/>
        </w:rPr>
        <w:t>24</w:t>
      </w:r>
      <w:r>
        <w:t>- entered, in, like</w:t>
      </w:r>
    </w:p>
    <w:p w14:paraId="59903372" w14:textId="77777777" w:rsidR="00CB6C48" w:rsidRDefault="00CB6C48" w:rsidP="00380E23">
      <w:pPr>
        <w:contextualSpacing/>
      </w:pPr>
      <w:r>
        <w:tab/>
      </w:r>
      <w:r>
        <w:tab/>
        <w:t>Miraculous powers given and to be used</w:t>
      </w:r>
      <w:proofErr w:type="gramStart"/>
      <w:r>
        <w:t>:  heal</w:t>
      </w:r>
      <w:proofErr w:type="gramEnd"/>
      <w:r>
        <w:t xml:space="preserve"> sick, cleanse lepers, raise dead,</w:t>
      </w:r>
    </w:p>
    <w:p w14:paraId="2A0CB576" w14:textId="02F7053A" w:rsidR="00380E23" w:rsidRDefault="00CB6C48" w:rsidP="00CB6C48">
      <w:pPr>
        <w:ind w:left="1440" w:firstLine="720"/>
        <w:contextualSpacing/>
      </w:pPr>
      <w:r>
        <w:t>cast out demons</w:t>
      </w:r>
    </w:p>
    <w:p w14:paraId="3F5775DC" w14:textId="3AB71E2C" w:rsidR="00CB6C48" w:rsidRDefault="00CB6C48" w:rsidP="00CB6C48">
      <w:pPr>
        <w:contextualSpacing/>
      </w:pPr>
      <w:r>
        <w:tab/>
      </w:r>
      <w:r>
        <w:tab/>
        <w:t>freely you received, freely give</w:t>
      </w:r>
      <w:r w:rsidR="008D2113">
        <w:t xml:space="preserve"> – preaching</w:t>
      </w:r>
      <w:r w:rsidR="00BD6501">
        <w:t>/hea</w:t>
      </w:r>
      <w:r w:rsidR="00DE7F6D">
        <w:t>l</w:t>
      </w:r>
      <w:r w:rsidR="00BD6501">
        <w:t>ing</w:t>
      </w:r>
      <w:r w:rsidR="008D2113">
        <w:t xml:space="preserve"> not a means of profiteering</w:t>
      </w:r>
    </w:p>
    <w:p w14:paraId="75ADE959" w14:textId="391C6010" w:rsidR="00CB6C48" w:rsidRDefault="00CB6C48" w:rsidP="00CB6C48">
      <w:pPr>
        <w:contextualSpacing/>
      </w:pPr>
      <w:r>
        <w:tab/>
      </w:r>
      <w:r>
        <w:tab/>
        <w:t xml:space="preserve">do not </w:t>
      </w:r>
      <w:proofErr w:type="spellStart"/>
      <w:r>
        <w:t>tak</w:t>
      </w:r>
      <w:proofErr w:type="spellEnd"/>
      <w:r>
        <w:t xml:space="preserve"> money or clothes – worker is worthy of his food</w:t>
      </w:r>
      <w:r w:rsidR="008D2113">
        <w:t xml:space="preserve">, </w:t>
      </w:r>
      <w:proofErr w:type="spellStart"/>
      <w:proofErr w:type="gramStart"/>
      <w:r w:rsidR="008D2113">
        <w:t>unencumbered</w:t>
      </w:r>
      <w:r w:rsidR="0035356F">
        <w:t>,urgent</w:t>
      </w:r>
      <w:proofErr w:type="spellEnd"/>
      <w:proofErr w:type="gramEnd"/>
    </w:p>
    <w:p w14:paraId="449A3BB2" w14:textId="77777777" w:rsidR="00380E23" w:rsidRDefault="00380E23" w:rsidP="00380E23">
      <w:pPr>
        <w:contextualSpacing/>
      </w:pPr>
      <w:r>
        <w:tab/>
        <w:t>B. You and I</w:t>
      </w:r>
    </w:p>
    <w:p w14:paraId="6BF0EE9B" w14:textId="0F50F220" w:rsidR="00380E23" w:rsidRDefault="00827910" w:rsidP="00827910">
      <w:pPr>
        <w:tabs>
          <w:tab w:val="left" w:pos="1450"/>
        </w:tabs>
        <w:contextualSpacing/>
      </w:pPr>
      <w:r>
        <w:tab/>
        <w:t>No restriction on who to go to – all nations, end of the earth Mt28:19 Ac1:8</w:t>
      </w:r>
    </w:p>
    <w:p w14:paraId="638BB8F0" w14:textId="438E089F" w:rsidR="00827910" w:rsidRDefault="00827910" w:rsidP="00827910">
      <w:pPr>
        <w:tabs>
          <w:tab w:val="left" w:pos="1450"/>
        </w:tabs>
        <w:contextualSpacing/>
      </w:pPr>
      <w:r>
        <w:tab/>
        <w:t>Our message is slightly different</w:t>
      </w:r>
      <w:proofErr w:type="gramStart"/>
      <w:r>
        <w:t>:  Ac3</w:t>
      </w:r>
      <w:proofErr w:type="gramEnd"/>
      <w:r>
        <w:t>:20 8:5 28:31</w:t>
      </w:r>
      <w:r>
        <w:tab/>
        <w:t xml:space="preserve">1Co1:17, 23 15:1 </w:t>
      </w:r>
      <w:r>
        <w:tab/>
        <w:t>2Co4:5</w:t>
      </w:r>
    </w:p>
    <w:p w14:paraId="33094E7E" w14:textId="27E9F0D7" w:rsidR="005C642E" w:rsidRDefault="005C642E" w:rsidP="00827910">
      <w:pPr>
        <w:tabs>
          <w:tab w:val="left" w:pos="1450"/>
        </w:tabs>
        <w:contextualSpacing/>
      </w:pPr>
      <w:r>
        <w:tab/>
        <w:t xml:space="preserve">Work – our community is not reached with the gospel, students </w:t>
      </w:r>
      <w:r>
        <w:tab/>
        <w:t>1Co9</w:t>
      </w:r>
      <w:r w:rsidRPr="0035356F">
        <w:rPr>
          <w:vertAlign w:val="superscript"/>
        </w:rPr>
        <w:t>1</w:t>
      </w:r>
      <w:r>
        <w:t xml:space="preserve"> 15</w:t>
      </w:r>
      <w:r w:rsidRPr="0035356F">
        <w:rPr>
          <w:vertAlign w:val="superscript"/>
        </w:rPr>
        <w:t>58</w:t>
      </w:r>
    </w:p>
    <w:p w14:paraId="14FEB370" w14:textId="0D986181" w:rsidR="00380E23" w:rsidRDefault="00827910" w:rsidP="00380E23">
      <w:pPr>
        <w:contextualSpacing/>
      </w:pPr>
      <w:r>
        <w:tab/>
      </w:r>
      <w:r>
        <w:tab/>
        <w:t>We do not have miraculous powers, not needed to authenticate message</w:t>
      </w:r>
    </w:p>
    <w:p w14:paraId="446CD26A" w14:textId="2C508279" w:rsidR="00827910" w:rsidRDefault="00827910" w:rsidP="00380E23">
      <w:pPr>
        <w:contextualSpacing/>
      </w:pPr>
      <w:r>
        <w:tab/>
      </w:r>
      <w:r>
        <w:tab/>
        <w:t xml:space="preserve">The gospel is </w:t>
      </w:r>
      <w:proofErr w:type="gramStart"/>
      <w:r>
        <w:t>free</w:t>
      </w:r>
      <w:proofErr w:type="gramEnd"/>
      <w:r>
        <w:t xml:space="preserve"> and we should give it free, don’t make ppl sharing with pay</w:t>
      </w:r>
    </w:p>
    <w:p w14:paraId="466615B9" w14:textId="60857FEE" w:rsidR="00827910" w:rsidRDefault="00827910" w:rsidP="00380E23">
      <w:pPr>
        <w:contextualSpacing/>
      </w:pPr>
      <w:r>
        <w:tab/>
      </w:r>
      <w:r>
        <w:tab/>
      </w:r>
      <w:r w:rsidR="005C642E">
        <w:tab/>
        <w:t>2 Co</w:t>
      </w:r>
      <w:r w:rsidR="008D2113">
        <w:t>2:17</w:t>
      </w:r>
      <w:r w:rsidR="008D2113">
        <w:tab/>
      </w:r>
      <w:r w:rsidR="005C642E">
        <w:t>11:7</w:t>
      </w:r>
      <w:r w:rsidR="005C642E">
        <w:tab/>
        <w:t>3Th3:8</w:t>
      </w:r>
      <w:r w:rsidR="005C642E">
        <w:tab/>
      </w:r>
      <w:r w:rsidR="005C642E">
        <w:tab/>
        <w:t>2Co12:13</w:t>
      </w:r>
      <w:r w:rsidR="0035356F">
        <w:tab/>
        <w:t>1Co9:18</w:t>
      </w:r>
      <w:r w:rsidR="005158D2">
        <w:t xml:space="preserve">   Mt6:25ff</w:t>
      </w:r>
    </w:p>
    <w:p w14:paraId="158E6C6E" w14:textId="77777777" w:rsidR="005158D2" w:rsidRDefault="005158D2" w:rsidP="00E83E85">
      <w:pPr>
        <w:contextualSpacing/>
      </w:pPr>
      <w:r>
        <w:tab/>
      </w:r>
      <w:r>
        <w:tab/>
        <w:t>Urgency of today, part of the going mindset, often missing today, Jacob 30K/day</w:t>
      </w:r>
    </w:p>
    <w:p w14:paraId="717F8B00" w14:textId="1BD14D4B" w:rsidR="005158D2" w:rsidRDefault="005158D2" w:rsidP="00E83E85">
      <w:pPr>
        <w:contextualSpacing/>
      </w:pPr>
      <w:r>
        <w:tab/>
      </w:r>
      <w:r>
        <w:tab/>
        <w:t>Do we worry about our ‘bags’/material things and miss urgency of JS sending</w:t>
      </w:r>
    </w:p>
    <w:p w14:paraId="114FD8B5" w14:textId="496DD4ED" w:rsidR="00E83E85" w:rsidRPr="00380E23" w:rsidRDefault="00E83E85" w:rsidP="00E83E85">
      <w:pPr>
        <w:contextualSpacing/>
        <w:rPr>
          <w:b/>
          <w:bCs/>
        </w:rPr>
      </w:pPr>
      <w:r w:rsidRPr="00380E23">
        <w:rPr>
          <w:b/>
          <w:bCs/>
        </w:rPr>
        <w:t xml:space="preserve">IV. </w:t>
      </w:r>
      <w:r w:rsidR="0035356F">
        <w:rPr>
          <w:b/>
          <w:bCs/>
        </w:rPr>
        <w:t>…</w:t>
      </w:r>
      <w:r w:rsidRPr="00380E23">
        <w:rPr>
          <w:b/>
          <w:bCs/>
        </w:rPr>
        <w:t>You Have Wor</w:t>
      </w:r>
      <w:r w:rsidR="00380E23" w:rsidRPr="00380E23">
        <w:rPr>
          <w:b/>
          <w:bCs/>
        </w:rPr>
        <w:t>ds</w:t>
      </w:r>
      <w:r w:rsidRPr="00380E23">
        <w:rPr>
          <w:b/>
          <w:bCs/>
        </w:rPr>
        <w:t xml:space="preserve"> </w:t>
      </w:r>
      <w:proofErr w:type="gramStart"/>
      <w:r w:rsidRPr="00380E23">
        <w:rPr>
          <w:b/>
          <w:bCs/>
        </w:rPr>
        <w:t>To</w:t>
      </w:r>
      <w:proofErr w:type="gramEnd"/>
      <w:r w:rsidRPr="00380E23">
        <w:rPr>
          <w:b/>
          <w:bCs/>
        </w:rPr>
        <w:t xml:space="preserve"> </w:t>
      </w:r>
      <w:r w:rsidR="00380E23">
        <w:rPr>
          <w:b/>
          <w:bCs/>
        </w:rPr>
        <w:t>Guide You When You Go</w:t>
      </w:r>
      <w:r w:rsidR="00380E23" w:rsidRPr="00380E23">
        <w:rPr>
          <w:b/>
          <w:bCs/>
        </w:rPr>
        <w:t xml:space="preserve"> 11-15</w:t>
      </w:r>
    </w:p>
    <w:p w14:paraId="715F3EC6" w14:textId="77777777" w:rsidR="00590DF7" w:rsidRDefault="00590DF7" w:rsidP="00590DF7">
      <w:pPr>
        <w:contextualSpacing/>
      </w:pPr>
      <w:r>
        <w:tab/>
        <w:t>A. Jesus and His Disciples</w:t>
      </w:r>
    </w:p>
    <w:p w14:paraId="6DF831C1" w14:textId="057D01C7" w:rsidR="00590DF7" w:rsidRDefault="00CE0E80" w:rsidP="00590DF7">
      <w:pPr>
        <w:contextualSpacing/>
      </w:pPr>
      <w:r>
        <w:tab/>
      </w:r>
      <w:r>
        <w:tab/>
        <w:t xml:space="preserve">The theme of ‘worthy’ </w:t>
      </w:r>
      <w:proofErr w:type="spellStart"/>
      <w:r>
        <w:t>fm</w:t>
      </w:r>
      <w:proofErr w:type="spellEnd"/>
      <w:r>
        <w:t xml:space="preserve"> v1</w:t>
      </w:r>
      <w:r w:rsidR="00AB46E8">
        <w:t>0</w:t>
      </w:r>
      <w:r>
        <w:t xml:space="preserve"> picked up</w:t>
      </w:r>
    </w:p>
    <w:p w14:paraId="5E322BC4" w14:textId="156120C2" w:rsidR="00CE0E80" w:rsidRDefault="00CE0E80" w:rsidP="00590DF7">
      <w:pPr>
        <w:contextualSpacing/>
      </w:pPr>
      <w:r>
        <w:tab/>
      </w:r>
      <w:r>
        <w:tab/>
        <w:t>Enter a city inquire if anyone worthy</w:t>
      </w:r>
      <w:r w:rsidR="004B431C">
        <w:t xml:space="preserve"> i.e. willing</w:t>
      </w:r>
      <w:r>
        <w:t>, stay there till you go out</w:t>
      </w:r>
    </w:p>
    <w:p w14:paraId="5DD62E70" w14:textId="21ADCD8A" w:rsidR="00CE0E80" w:rsidRDefault="00CE0E80" w:rsidP="00590DF7">
      <w:pPr>
        <w:contextualSpacing/>
      </w:pPr>
      <w:r>
        <w:tab/>
      </w:r>
      <w:r>
        <w:tab/>
        <w:t>When you go into a household</w:t>
      </w:r>
      <w:r w:rsidR="00FE68D2">
        <w:t>, greet it, if house is worthy, your peace on it</w:t>
      </w:r>
    </w:p>
    <w:p w14:paraId="22E05D29" w14:textId="0379C809" w:rsidR="00FE68D2" w:rsidRDefault="00FE68D2" w:rsidP="00590DF7">
      <w:pPr>
        <w:contextualSpacing/>
      </w:pPr>
      <w:r>
        <w:tab/>
      </w:r>
      <w:r>
        <w:tab/>
        <w:t xml:space="preserve">And whoever will not receive you nor hear your words shake off the dust </w:t>
      </w:r>
    </w:p>
    <w:p w14:paraId="6196A671" w14:textId="33723FF9" w:rsidR="00FE68D2" w:rsidRDefault="00FE68D2" w:rsidP="00590DF7">
      <w:pPr>
        <w:contextualSpacing/>
      </w:pPr>
      <w:r>
        <w:tab/>
      </w:r>
      <w:r>
        <w:tab/>
        <w:t>Assuredly I say 2U – more tolerable for Sodom and Gomorrah in day of judgment</w:t>
      </w:r>
    </w:p>
    <w:p w14:paraId="54BAB1EE" w14:textId="77777777" w:rsidR="00590DF7" w:rsidRDefault="00590DF7" w:rsidP="00590DF7">
      <w:pPr>
        <w:contextualSpacing/>
      </w:pPr>
      <w:r>
        <w:tab/>
        <w:t>B. You and I</w:t>
      </w:r>
    </w:p>
    <w:p w14:paraId="59B35F7D" w14:textId="10FA0C11" w:rsidR="005D494D" w:rsidRPr="00DE7F6D" w:rsidRDefault="005D494D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>Trusting Jesus is basically what we must learn, we don’t know all but trust Him</w:t>
      </w:r>
    </w:p>
    <w:p w14:paraId="1948E8E8" w14:textId="7175C6CD" w:rsidR="00590DF7" w:rsidRPr="00DE7F6D" w:rsidRDefault="00FE68D2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>When you go look for worthy people i.e. people who value the gospel message</w:t>
      </w:r>
    </w:p>
    <w:p w14:paraId="7D98F93E" w14:textId="25D5538A" w:rsidR="00FE68D2" w:rsidRPr="00DE7F6D" w:rsidRDefault="00FE68D2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</w:r>
      <w:r w:rsidRPr="00DE7F6D">
        <w:rPr>
          <w:sz w:val="22"/>
        </w:rPr>
        <w:tab/>
        <w:t>U don’t know what people will do with the gospel message</w:t>
      </w:r>
    </w:p>
    <w:p w14:paraId="3A57E3EC" w14:textId="577F1072" w:rsidR="00FE68D2" w:rsidRPr="00DE7F6D" w:rsidRDefault="00FE68D2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</w:r>
      <w:r w:rsidRPr="00DE7F6D">
        <w:rPr>
          <w:sz w:val="22"/>
        </w:rPr>
        <w:tab/>
      </w:r>
      <w:r w:rsidR="00BB1BD8" w:rsidRPr="00DE7F6D">
        <w:rPr>
          <w:sz w:val="22"/>
        </w:rPr>
        <w:t xml:space="preserve">Skeptics and </w:t>
      </w:r>
      <w:proofErr w:type="gramStart"/>
      <w:r w:rsidR="00BB1BD8" w:rsidRPr="00DE7F6D">
        <w:rPr>
          <w:sz w:val="22"/>
        </w:rPr>
        <w:t>cynics</w:t>
      </w:r>
      <w:proofErr w:type="gramEnd"/>
      <w:r w:rsidR="00BB1BD8" w:rsidRPr="00DE7F6D">
        <w:rPr>
          <w:sz w:val="22"/>
        </w:rPr>
        <w:t xml:space="preserve"> we must leave </w:t>
      </w:r>
      <w:proofErr w:type="gramStart"/>
      <w:r w:rsidR="00BB1BD8" w:rsidRPr="00DE7F6D">
        <w:rPr>
          <w:sz w:val="22"/>
        </w:rPr>
        <w:t>to</w:t>
      </w:r>
      <w:proofErr w:type="gramEnd"/>
      <w:r w:rsidR="00BB1BD8" w:rsidRPr="00DE7F6D">
        <w:rPr>
          <w:sz w:val="22"/>
        </w:rPr>
        <w:t xml:space="preserve"> God to work on them</w:t>
      </w:r>
    </w:p>
    <w:p w14:paraId="38BA3B49" w14:textId="6C022DA3" w:rsidR="00FE68D2" w:rsidRPr="00DE7F6D" w:rsidRDefault="00FE68D2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 xml:space="preserve">Do not cast our precious message before people </w:t>
      </w:r>
      <w:proofErr w:type="gramStart"/>
      <w:r w:rsidRPr="00DE7F6D">
        <w:rPr>
          <w:sz w:val="22"/>
        </w:rPr>
        <w:t>who will</w:t>
      </w:r>
      <w:proofErr w:type="gramEnd"/>
      <w:r w:rsidRPr="00DE7F6D">
        <w:rPr>
          <w:sz w:val="22"/>
        </w:rPr>
        <w:t xml:space="preserve"> trample it Mt7:6</w:t>
      </w:r>
    </w:p>
    <w:p w14:paraId="09D75AD1" w14:textId="1FD0EBB0" w:rsidR="004B431C" w:rsidRPr="00DE7F6D" w:rsidRDefault="004B431C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>Ones eternal destiny depends on relationship to Him see 7:21-23</w:t>
      </w:r>
    </w:p>
    <w:p w14:paraId="792E8C9A" w14:textId="77777777" w:rsidR="00BB1BD8" w:rsidRPr="00DE7F6D" w:rsidRDefault="00BB1BD8" w:rsidP="00590DF7">
      <w:pPr>
        <w:contextualSpacing/>
        <w:rPr>
          <w:sz w:val="22"/>
        </w:rPr>
      </w:pPr>
      <w:r w:rsidRPr="00DE7F6D">
        <w:rPr>
          <w:sz w:val="22"/>
        </w:rPr>
        <w:tab/>
        <w:t>Two stories</w:t>
      </w:r>
    </w:p>
    <w:p w14:paraId="0620DA5C" w14:textId="5C9C5C80" w:rsidR="00BB1BD8" w:rsidRPr="00DE7F6D" w:rsidRDefault="00BB1BD8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>Nav summer training program 1975 Columbus, ‘Faith Trip’</w:t>
      </w:r>
      <w:proofErr w:type="gramStart"/>
      <w:r w:rsidR="009257AA" w:rsidRPr="00DE7F6D">
        <w:rPr>
          <w:sz w:val="22"/>
        </w:rPr>
        <w:t>, ?</w:t>
      </w:r>
      <w:proofErr w:type="spellStart"/>
      <w:r w:rsidR="009257AA" w:rsidRPr="00DE7F6D">
        <w:rPr>
          <w:sz w:val="22"/>
        </w:rPr>
        <w:t>Bellfontaine</w:t>
      </w:r>
      <w:proofErr w:type="spellEnd"/>
      <w:proofErr w:type="gramEnd"/>
      <w:r w:rsidR="009257AA" w:rsidRPr="00DE7F6D">
        <w:rPr>
          <w:sz w:val="22"/>
        </w:rPr>
        <w:t xml:space="preserve"> Ohio</w:t>
      </w:r>
      <w:r w:rsidRPr="00DE7F6D">
        <w:rPr>
          <w:sz w:val="22"/>
        </w:rPr>
        <w:tab/>
      </w:r>
      <w:r w:rsidRPr="00DE7F6D">
        <w:rPr>
          <w:sz w:val="22"/>
        </w:rPr>
        <w:tab/>
      </w:r>
      <w:r w:rsidRPr="00DE7F6D">
        <w:rPr>
          <w:sz w:val="22"/>
        </w:rPr>
        <w:tab/>
      </w:r>
      <w:r w:rsidR="009257AA" w:rsidRPr="00DE7F6D">
        <w:rPr>
          <w:sz w:val="22"/>
        </w:rPr>
        <w:tab/>
      </w:r>
      <w:r w:rsidR="007762B9">
        <w:rPr>
          <w:sz w:val="22"/>
        </w:rPr>
        <w:tab/>
      </w:r>
      <w:r w:rsidR="009257AA" w:rsidRPr="00DE7F6D">
        <w:rPr>
          <w:sz w:val="22"/>
        </w:rPr>
        <w:t>Helped by a man I don’t know, took 12 of us in fed us</w:t>
      </w:r>
    </w:p>
    <w:p w14:paraId="145E5543" w14:textId="632BA82A" w:rsidR="00BB1BD8" w:rsidRPr="00DE7F6D" w:rsidRDefault="00BB1BD8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 xml:space="preserve">Lecture by John Spong at UU church, </w:t>
      </w:r>
      <w:r w:rsidRPr="007762B9">
        <w:rPr>
          <w:i/>
          <w:iCs/>
          <w:sz w:val="22"/>
        </w:rPr>
        <w:t>Rescuing the Bible from Fundamentalism</w:t>
      </w:r>
    </w:p>
    <w:p w14:paraId="3D9792CA" w14:textId="39056E0A" w:rsidR="00BB1BD8" w:rsidRPr="00DE7F6D" w:rsidRDefault="00BB1BD8" w:rsidP="00590DF7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</w:r>
      <w:r w:rsidRPr="00DE7F6D">
        <w:rPr>
          <w:sz w:val="22"/>
        </w:rPr>
        <w:tab/>
        <w:t xml:space="preserve">I literally shook the dust </w:t>
      </w:r>
      <w:proofErr w:type="gramStart"/>
      <w:r w:rsidRPr="00DE7F6D">
        <w:rPr>
          <w:sz w:val="22"/>
        </w:rPr>
        <w:t>off of</w:t>
      </w:r>
      <w:proofErr w:type="gramEnd"/>
      <w:r w:rsidRPr="00DE7F6D">
        <w:rPr>
          <w:sz w:val="22"/>
        </w:rPr>
        <w:t xml:space="preserve"> me as I left</w:t>
      </w:r>
      <w:r w:rsidR="005D494D" w:rsidRPr="00DE7F6D">
        <w:rPr>
          <w:sz w:val="22"/>
        </w:rPr>
        <w:t>, rejection is serious/eternal</w:t>
      </w:r>
    </w:p>
    <w:p w14:paraId="05C4906D" w14:textId="21C4AE87" w:rsidR="00AB46E8" w:rsidRPr="00DE7F6D" w:rsidRDefault="00AB46E8" w:rsidP="00590DF7">
      <w:pPr>
        <w:contextualSpacing/>
        <w:rPr>
          <w:sz w:val="22"/>
        </w:rPr>
      </w:pPr>
      <w:r w:rsidRPr="00DE7F6D">
        <w:rPr>
          <w:sz w:val="22"/>
        </w:rPr>
        <w:tab/>
        <w:t>Do you have the ‘going’ mindset? Jesus gives His disciples the ‘going’ mindset</w:t>
      </w:r>
    </w:p>
    <w:p w14:paraId="6723F48D" w14:textId="450C3A5F" w:rsidR="00CF07E2" w:rsidRPr="00DE7F6D" w:rsidRDefault="00AB46E8">
      <w:pPr>
        <w:contextualSpacing/>
        <w:rPr>
          <w:sz w:val="22"/>
        </w:rPr>
      </w:pPr>
      <w:r w:rsidRPr="00DE7F6D">
        <w:rPr>
          <w:sz w:val="22"/>
        </w:rPr>
        <w:tab/>
      </w:r>
      <w:r w:rsidRPr="00DE7F6D">
        <w:rPr>
          <w:sz w:val="22"/>
        </w:rPr>
        <w:tab/>
        <w:t>We must resist other mindsets:  coming, comfortable, settled, made in USA…</w:t>
      </w:r>
    </w:p>
    <w:p w14:paraId="144737A4" w14:textId="47CFC24C" w:rsidR="00CF07E2" w:rsidRDefault="00BD6501">
      <w:pPr>
        <w:contextualSpacing/>
      </w:pPr>
      <w:r w:rsidRPr="00DE7F6D">
        <w:rPr>
          <w:sz w:val="22"/>
        </w:rPr>
        <w:tab/>
      </w:r>
      <w:r w:rsidRPr="00DE7F6D">
        <w:rPr>
          <w:sz w:val="22"/>
        </w:rPr>
        <w:tab/>
        <w:t>Training is Biblical, training to go and to use what God given you</w:t>
      </w:r>
    </w:p>
    <w:p w14:paraId="6A9DB6C2" w14:textId="69729889" w:rsidR="00CF07E2" w:rsidRPr="003F6D95" w:rsidRDefault="00BD6501">
      <w:pPr>
        <w:contextualSpacing/>
        <w:rPr>
          <w:sz w:val="22"/>
        </w:rPr>
      </w:pPr>
      <w:r>
        <w:tab/>
      </w:r>
      <w:r>
        <w:tab/>
      </w:r>
      <w:r w:rsidRPr="003F6D95">
        <w:rPr>
          <w:sz w:val="22"/>
        </w:rPr>
        <w:t>Instructions</w:t>
      </w:r>
      <w:r w:rsidR="00DE7F6D" w:rsidRPr="003F6D95">
        <w:rPr>
          <w:sz w:val="22"/>
        </w:rPr>
        <w:t xml:space="preserve"> [words]</w:t>
      </w:r>
      <w:r w:rsidRPr="003F6D95">
        <w:rPr>
          <w:sz w:val="22"/>
        </w:rPr>
        <w:t xml:space="preserve"> have been given to us as we go, we need to follow them</w:t>
      </w:r>
    </w:p>
    <w:sectPr w:rsidR="00CF07E2" w:rsidRPr="003F6D95" w:rsidSect="00CF07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E2"/>
    <w:rsid w:val="000379C6"/>
    <w:rsid w:val="001474B1"/>
    <w:rsid w:val="001851EA"/>
    <w:rsid w:val="002C5650"/>
    <w:rsid w:val="002F7C19"/>
    <w:rsid w:val="0035356F"/>
    <w:rsid w:val="00380E23"/>
    <w:rsid w:val="003F6D95"/>
    <w:rsid w:val="0044043E"/>
    <w:rsid w:val="004A7569"/>
    <w:rsid w:val="004B431C"/>
    <w:rsid w:val="00510930"/>
    <w:rsid w:val="005158D2"/>
    <w:rsid w:val="00590DF7"/>
    <w:rsid w:val="005C642E"/>
    <w:rsid w:val="005D494D"/>
    <w:rsid w:val="00693B2F"/>
    <w:rsid w:val="006F55BE"/>
    <w:rsid w:val="00747BCE"/>
    <w:rsid w:val="007538F1"/>
    <w:rsid w:val="007762B9"/>
    <w:rsid w:val="00782B0A"/>
    <w:rsid w:val="007B7389"/>
    <w:rsid w:val="00827910"/>
    <w:rsid w:val="008B52E2"/>
    <w:rsid w:val="008D2113"/>
    <w:rsid w:val="009257AA"/>
    <w:rsid w:val="00A56F7B"/>
    <w:rsid w:val="00AB46E8"/>
    <w:rsid w:val="00AE6AAF"/>
    <w:rsid w:val="00B73FCC"/>
    <w:rsid w:val="00BB1BD8"/>
    <w:rsid w:val="00BD6501"/>
    <w:rsid w:val="00CB6C48"/>
    <w:rsid w:val="00CE0E80"/>
    <w:rsid w:val="00CF07E2"/>
    <w:rsid w:val="00CF2178"/>
    <w:rsid w:val="00D3708D"/>
    <w:rsid w:val="00D462E9"/>
    <w:rsid w:val="00D56835"/>
    <w:rsid w:val="00DA14A2"/>
    <w:rsid w:val="00DE7F6D"/>
    <w:rsid w:val="00E83E85"/>
    <w:rsid w:val="00F02D56"/>
    <w:rsid w:val="00F9441B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4EF4"/>
  <w15:chartTrackingRefBased/>
  <w15:docId w15:val="{1D4C362F-86EB-4661-8B45-0C5CEE5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7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7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7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7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7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7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7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7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7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7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7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7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7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7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7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7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7E2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590DF7"/>
  </w:style>
  <w:style w:type="character" w:styleId="Hyperlink">
    <w:name w:val="Hyperlink"/>
    <w:basedOn w:val="DefaultParagraphFont"/>
    <w:uiPriority w:val="99"/>
    <w:semiHidden/>
    <w:unhideWhenUsed/>
    <w:rsid w:val="00590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9</cp:revision>
  <dcterms:created xsi:type="dcterms:W3CDTF">2025-07-24T14:27:00Z</dcterms:created>
  <dcterms:modified xsi:type="dcterms:W3CDTF">2025-07-27T11:53:00Z</dcterms:modified>
</cp:coreProperties>
</file>