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4313" w14:textId="77777777" w:rsidR="008F521D" w:rsidRDefault="008F521D">
      <w:pPr>
        <w:pStyle w:val="Title"/>
        <w:jc w:val="center"/>
        <w:rPr>
          <w:sz w:val="96"/>
          <w:szCs w:val="96"/>
        </w:rPr>
      </w:pPr>
      <w:r w:rsidRPr="008F521D">
        <w:rPr>
          <w:sz w:val="96"/>
          <w:szCs w:val="96"/>
        </w:rPr>
        <w:t xml:space="preserve">July 2026 </w:t>
      </w:r>
    </w:p>
    <w:p w14:paraId="2A8EE969" w14:textId="092D74EC" w:rsidR="00F71B1F" w:rsidRDefault="008F521D">
      <w:pPr>
        <w:pStyle w:val="Title"/>
        <w:jc w:val="center"/>
        <w:rPr>
          <w:sz w:val="96"/>
          <w:szCs w:val="96"/>
        </w:rPr>
      </w:pPr>
      <w:r w:rsidRPr="008F521D">
        <w:rPr>
          <w:sz w:val="96"/>
          <w:szCs w:val="96"/>
        </w:rPr>
        <w:t>Calendar</w:t>
      </w:r>
      <w:r>
        <w:rPr>
          <w:sz w:val="96"/>
          <w:szCs w:val="96"/>
        </w:rPr>
        <w:t xml:space="preserve"> Winners</w:t>
      </w:r>
    </w:p>
    <w:p w14:paraId="3F1D3D69" w14:textId="77777777" w:rsidR="008F521D" w:rsidRPr="008F521D" w:rsidRDefault="008F521D" w:rsidP="008F521D"/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036"/>
        <w:gridCol w:w="1299"/>
        <w:gridCol w:w="2492"/>
        <w:gridCol w:w="1429"/>
        <w:gridCol w:w="2320"/>
        <w:gridCol w:w="939"/>
        <w:gridCol w:w="1275"/>
      </w:tblGrid>
      <w:tr w:rsidR="008F521D" w14:paraId="10E6984D" w14:textId="77777777" w:rsidTr="00DA0F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hideMark/>
          </w:tcPr>
          <w:p w14:paraId="2306762A" w14:textId="77777777" w:rsidR="008F521D" w:rsidRDefault="008F521D">
            <w:pPr>
              <w:spacing w:after="160"/>
            </w:pPr>
            <w:r>
              <w:rPr>
                <w:b w:val="0"/>
                <w:bCs w:val="0"/>
              </w:rPr>
              <w:t>Sunday</w:t>
            </w:r>
          </w:p>
        </w:tc>
        <w:tc>
          <w:tcPr>
            <w:tcW w:w="602" w:type="pct"/>
            <w:hideMark/>
          </w:tcPr>
          <w:p w14:paraId="49EFFCBA" w14:textId="77777777" w:rsidR="008F521D" w:rsidRDefault="008F521D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Monday</w:t>
            </w:r>
          </w:p>
        </w:tc>
        <w:tc>
          <w:tcPr>
            <w:tcW w:w="1155" w:type="pct"/>
            <w:hideMark/>
          </w:tcPr>
          <w:p w14:paraId="16BF52C0" w14:textId="77777777" w:rsidR="008F521D" w:rsidRDefault="008F521D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Tuesday</w:t>
            </w:r>
          </w:p>
        </w:tc>
        <w:tc>
          <w:tcPr>
            <w:tcW w:w="662" w:type="pct"/>
            <w:hideMark/>
          </w:tcPr>
          <w:p w14:paraId="44D647CC" w14:textId="77777777" w:rsidR="008F521D" w:rsidRDefault="008F521D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Wednesday</w:t>
            </w:r>
          </w:p>
        </w:tc>
        <w:tc>
          <w:tcPr>
            <w:tcW w:w="1075" w:type="pct"/>
            <w:hideMark/>
          </w:tcPr>
          <w:p w14:paraId="6B8D31DA" w14:textId="77777777" w:rsidR="008F521D" w:rsidRDefault="008F521D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Thursday</w:t>
            </w:r>
          </w:p>
        </w:tc>
        <w:tc>
          <w:tcPr>
            <w:tcW w:w="435" w:type="pct"/>
            <w:hideMark/>
          </w:tcPr>
          <w:p w14:paraId="22BE62BF" w14:textId="77777777" w:rsidR="008F521D" w:rsidRDefault="008F521D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Friday</w:t>
            </w:r>
          </w:p>
        </w:tc>
        <w:tc>
          <w:tcPr>
            <w:tcW w:w="591" w:type="pct"/>
            <w:hideMark/>
          </w:tcPr>
          <w:p w14:paraId="7CDEF840" w14:textId="77777777" w:rsidR="008F521D" w:rsidRDefault="008F521D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Saturday</w:t>
            </w:r>
          </w:p>
        </w:tc>
      </w:tr>
      <w:tr w:rsidR="008F521D" w14:paraId="16C4A783" w14:textId="77777777" w:rsidTr="00DA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hideMark/>
          </w:tcPr>
          <w:p w14:paraId="796D8EEC" w14:textId="77777777" w:rsidR="008F521D" w:rsidRDefault="008F521D"/>
          <w:p w14:paraId="7B10E27A" w14:textId="77777777" w:rsidR="008F521D" w:rsidRDefault="008F521D"/>
          <w:p w14:paraId="51CD4E24" w14:textId="77777777" w:rsidR="008F521D" w:rsidRDefault="008F521D"/>
          <w:p w14:paraId="4C3BA39A" w14:textId="77777777" w:rsidR="008F521D" w:rsidRDefault="008F521D"/>
        </w:tc>
        <w:tc>
          <w:tcPr>
            <w:tcW w:w="602" w:type="pct"/>
            <w:hideMark/>
          </w:tcPr>
          <w:p w14:paraId="270033B2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DCC0AF4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7CD23EF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E853E1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5" w:type="pct"/>
            <w:hideMark/>
          </w:tcPr>
          <w:p w14:paraId="02E6A03B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49DA177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E484E9E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6FCBB99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2" w:type="pct"/>
            <w:hideMark/>
          </w:tcPr>
          <w:p w14:paraId="28B598E7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  <w:p w14:paraId="59B791DC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638ABF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FCEBBD1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5" w:type="pct"/>
            <w:hideMark/>
          </w:tcPr>
          <w:p w14:paraId="690839A2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  <w:p w14:paraId="7B97EDAA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E858F97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4E25F02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5" w:type="pct"/>
            <w:hideMark/>
          </w:tcPr>
          <w:p w14:paraId="6B63B0AE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  <w:p w14:paraId="6A7E050F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F950868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3707692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1" w:type="pct"/>
            <w:hideMark/>
          </w:tcPr>
          <w:p w14:paraId="5C816B05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  <w:p w14:paraId="6BF3908E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FD8D72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F2843FB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521D" w14:paraId="3C750A99" w14:textId="77777777" w:rsidTr="00DA0FAB">
        <w:trPr>
          <w:trHeight w:val="1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hideMark/>
          </w:tcPr>
          <w:p w14:paraId="115B1054" w14:textId="77777777" w:rsidR="008F521D" w:rsidRDefault="008F521D">
            <w:pPr>
              <w:spacing w:after="160"/>
            </w:pPr>
            <w:r>
              <w:t>5</w:t>
            </w:r>
          </w:p>
          <w:p w14:paraId="6D8E21C8" w14:textId="77777777" w:rsidR="008F521D" w:rsidRDefault="008F521D"/>
          <w:p w14:paraId="00B2E980" w14:textId="77777777" w:rsidR="008F521D" w:rsidRDefault="008F521D"/>
          <w:p w14:paraId="6AB48014" w14:textId="77777777" w:rsidR="008F521D" w:rsidRDefault="008F521D"/>
        </w:tc>
        <w:tc>
          <w:tcPr>
            <w:tcW w:w="602" w:type="pct"/>
            <w:hideMark/>
          </w:tcPr>
          <w:p w14:paraId="29A28265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  <w:p w14:paraId="5A7116AF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80280B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28CFA20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5" w:type="pct"/>
            <w:hideMark/>
          </w:tcPr>
          <w:p w14:paraId="65646614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  <w:p w14:paraId="57ACFFE8" w14:textId="15F5B3EF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Scott Marten</w:t>
            </w:r>
          </w:p>
          <w:p w14:paraId="5E9A8391" w14:textId="1C9B86FF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Schofield</w:t>
            </w:r>
          </w:p>
          <w:p w14:paraId="22E23DAD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64D9E2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2" w:type="pct"/>
            <w:hideMark/>
          </w:tcPr>
          <w:p w14:paraId="24078A3F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  <w:p w14:paraId="504F4FE1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B83F09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56FD01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5" w:type="pct"/>
            <w:hideMark/>
          </w:tcPr>
          <w:p w14:paraId="54350D2B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  <w:p w14:paraId="12470390" w14:textId="1EF087A3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Sandy Vesely</w:t>
            </w:r>
          </w:p>
          <w:p w14:paraId="142D9CDA" w14:textId="4B1DD464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Wausau</w:t>
            </w:r>
          </w:p>
          <w:p w14:paraId="49607617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9F34D6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5" w:type="pct"/>
            <w:hideMark/>
          </w:tcPr>
          <w:p w14:paraId="3ABABF79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  <w:p w14:paraId="2950549C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CA9B60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B755EB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  <w:hideMark/>
          </w:tcPr>
          <w:p w14:paraId="6067DA02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  <w:p w14:paraId="0B235D11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B5FC96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A7F529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521D" w14:paraId="31ED928B" w14:textId="77777777" w:rsidTr="00DA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hideMark/>
          </w:tcPr>
          <w:p w14:paraId="71246E37" w14:textId="77777777" w:rsidR="008F521D" w:rsidRDefault="008F521D">
            <w:pPr>
              <w:spacing w:after="160"/>
            </w:pPr>
            <w:r>
              <w:t>12</w:t>
            </w:r>
          </w:p>
          <w:p w14:paraId="1DA51DA2" w14:textId="77777777" w:rsidR="008F521D" w:rsidRDefault="008F521D"/>
          <w:p w14:paraId="626E87D2" w14:textId="77777777" w:rsidR="008F521D" w:rsidRDefault="008F521D"/>
          <w:p w14:paraId="455D776E" w14:textId="77777777" w:rsidR="008F521D" w:rsidRDefault="008F521D"/>
        </w:tc>
        <w:tc>
          <w:tcPr>
            <w:tcW w:w="602" w:type="pct"/>
            <w:hideMark/>
          </w:tcPr>
          <w:p w14:paraId="2DBB7F45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  <w:p w14:paraId="0D0E3869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596CC6A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52CE828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5" w:type="pct"/>
            <w:hideMark/>
          </w:tcPr>
          <w:p w14:paraId="16D324DE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  <w:p w14:paraId="3D3A266D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AE0EBE6" w14:textId="64D43B00" w:rsidR="008F521D" w:rsidRDefault="004B4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Jason Bourget</w:t>
            </w:r>
          </w:p>
          <w:p w14:paraId="3A5582B4" w14:textId="396BBA0D" w:rsidR="004B44DD" w:rsidRDefault="004B4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Stanley</w:t>
            </w:r>
          </w:p>
          <w:p w14:paraId="21C6E1A0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2" w:type="pct"/>
            <w:hideMark/>
          </w:tcPr>
          <w:p w14:paraId="65CA6F65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  <w:p w14:paraId="22205F58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F66ACA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E6BAD95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5" w:type="pct"/>
            <w:hideMark/>
          </w:tcPr>
          <w:p w14:paraId="63EF240A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  <w:p w14:paraId="68467796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669B2B" w14:textId="2C9DF31A" w:rsidR="008F521D" w:rsidRDefault="00823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Jim Moore</w:t>
            </w:r>
          </w:p>
          <w:p w14:paraId="5D429814" w14:textId="609E8EAA" w:rsidR="00823326" w:rsidRDefault="00823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Mosinee</w:t>
            </w:r>
          </w:p>
          <w:p w14:paraId="655BAD1E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5" w:type="pct"/>
            <w:hideMark/>
          </w:tcPr>
          <w:p w14:paraId="090D3257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</w:p>
          <w:p w14:paraId="5A50F04C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E1F7264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7745DEA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1" w:type="pct"/>
            <w:hideMark/>
          </w:tcPr>
          <w:p w14:paraId="5643AFF3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  <w:p w14:paraId="7DC1E43A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25D74F1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65BFC5F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521D" w14:paraId="424F8507" w14:textId="77777777" w:rsidTr="00DA0FAB">
        <w:trPr>
          <w:trHeight w:val="1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hideMark/>
          </w:tcPr>
          <w:p w14:paraId="021BA3A9" w14:textId="77777777" w:rsidR="008F521D" w:rsidRDefault="008F521D">
            <w:pPr>
              <w:spacing w:after="160"/>
            </w:pPr>
            <w:r>
              <w:t>19</w:t>
            </w:r>
          </w:p>
          <w:p w14:paraId="7962309B" w14:textId="77777777" w:rsidR="008F521D" w:rsidRDefault="008F521D"/>
          <w:p w14:paraId="46EF9C94" w14:textId="77777777" w:rsidR="008F521D" w:rsidRDefault="008F521D"/>
          <w:p w14:paraId="7156A451" w14:textId="77777777" w:rsidR="008F521D" w:rsidRDefault="008F521D"/>
        </w:tc>
        <w:tc>
          <w:tcPr>
            <w:tcW w:w="602" w:type="pct"/>
            <w:hideMark/>
          </w:tcPr>
          <w:p w14:paraId="23EAAD5D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  <w:p w14:paraId="7D099F06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526AC00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A181E5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5" w:type="pct"/>
            <w:hideMark/>
          </w:tcPr>
          <w:p w14:paraId="3A011ECF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</w:t>
            </w:r>
          </w:p>
          <w:p w14:paraId="5807C543" w14:textId="16724BAB" w:rsidR="008F521D" w:rsidRDefault="00DC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Tyler Hegewald</w:t>
            </w:r>
          </w:p>
          <w:p w14:paraId="1EA8E751" w14:textId="7A223636" w:rsidR="00DC106C" w:rsidRDefault="00DC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Witt</w:t>
            </w:r>
            <w:r w:rsidR="00926DC1">
              <w:t>enberg</w:t>
            </w:r>
          </w:p>
          <w:p w14:paraId="3D2781EB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AFE166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2" w:type="pct"/>
            <w:hideMark/>
          </w:tcPr>
          <w:p w14:paraId="0966D568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</w:t>
            </w:r>
          </w:p>
          <w:p w14:paraId="4915B7F8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3F7FFB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1DA6AF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5" w:type="pct"/>
            <w:hideMark/>
          </w:tcPr>
          <w:p w14:paraId="789073FE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</w:p>
          <w:p w14:paraId="58BED11B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68E023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16B64B2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5" w:type="pct"/>
            <w:hideMark/>
          </w:tcPr>
          <w:p w14:paraId="4002F388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  <w:p w14:paraId="4C456D6A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836083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1A55BC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  <w:hideMark/>
          </w:tcPr>
          <w:p w14:paraId="5A57E676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  <w:p w14:paraId="79311C8C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212556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A24575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521D" w14:paraId="1D8A36D1" w14:textId="77777777" w:rsidTr="00DA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hideMark/>
          </w:tcPr>
          <w:p w14:paraId="7FAF2A1E" w14:textId="77777777" w:rsidR="008F521D" w:rsidRDefault="008F521D">
            <w:pPr>
              <w:spacing w:after="160"/>
            </w:pPr>
            <w:r>
              <w:t>26</w:t>
            </w:r>
          </w:p>
          <w:p w14:paraId="7DEFB329" w14:textId="77777777" w:rsidR="008F521D" w:rsidRDefault="008F521D"/>
          <w:p w14:paraId="6FB92C3E" w14:textId="77777777" w:rsidR="008F521D" w:rsidRDefault="008F521D"/>
          <w:p w14:paraId="2DE34C92" w14:textId="77777777" w:rsidR="008F521D" w:rsidRDefault="008F521D"/>
        </w:tc>
        <w:tc>
          <w:tcPr>
            <w:tcW w:w="602" w:type="pct"/>
            <w:hideMark/>
          </w:tcPr>
          <w:p w14:paraId="03FD553C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</w:t>
            </w:r>
          </w:p>
          <w:p w14:paraId="28BB8A42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DB3C6F1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4E3D189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5" w:type="pct"/>
            <w:hideMark/>
          </w:tcPr>
          <w:p w14:paraId="22EA4146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  <w:p w14:paraId="0FD6DF5E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143D0D2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AEE08E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2" w:type="pct"/>
            <w:hideMark/>
          </w:tcPr>
          <w:p w14:paraId="0CE98061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</w:t>
            </w:r>
          </w:p>
          <w:p w14:paraId="74EEC614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731D9FE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E8487F8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5" w:type="pct"/>
            <w:hideMark/>
          </w:tcPr>
          <w:p w14:paraId="5D60EC64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  <w:p w14:paraId="6A59941D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9409EF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F4DD0CC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5" w:type="pct"/>
            <w:hideMark/>
          </w:tcPr>
          <w:p w14:paraId="374FD3B6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  <w:p w14:paraId="0C79D067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83CA662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C7C277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1" w:type="pct"/>
            <w:hideMark/>
          </w:tcPr>
          <w:p w14:paraId="4F7BFFEF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3165036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100008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2DE19A3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0FC6FD2" w14:textId="77777777" w:rsidR="00F71B1F" w:rsidRDefault="00F71B1F"/>
    <w:sectPr w:rsidR="00F71B1F" w:rsidSect="008F52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B8"/>
    <w:rsid w:val="004B44DD"/>
    <w:rsid w:val="00521ED1"/>
    <w:rsid w:val="00723460"/>
    <w:rsid w:val="00823326"/>
    <w:rsid w:val="008F521D"/>
    <w:rsid w:val="00926DC1"/>
    <w:rsid w:val="00C91A1C"/>
    <w:rsid w:val="00D00A57"/>
    <w:rsid w:val="00D54490"/>
    <w:rsid w:val="00DA0FAB"/>
    <w:rsid w:val="00DC106C"/>
    <w:rsid w:val="00E25EB8"/>
    <w:rsid w:val="00F7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6A828"/>
  <w15:chartTrackingRefBased/>
  <w15:docId w15:val="{65FA2A3D-14F7-45B6-B05B-C67898EF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E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E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E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E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EB8"/>
    <w:rPr>
      <w:b/>
      <w:bCs/>
      <w:smallCaps/>
      <w:color w:val="0F4761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E25EB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5EB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25EB8"/>
    <w:rPr>
      <w:i/>
      <w:iCs/>
    </w:rPr>
  </w:style>
  <w:style w:type="paragraph" w:styleId="NoSpacing">
    <w:name w:val="No Spacing"/>
    <w:uiPriority w:val="1"/>
    <w:qFormat/>
    <w:rsid w:val="00E25EB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25EB8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E25EB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25EB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5EB8"/>
    <w:pPr>
      <w:spacing w:before="240" w:after="0"/>
      <w:outlineLvl w:val="9"/>
    </w:pPr>
    <w:rPr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E25EB8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table" w:styleId="GridTable4-Accent1">
    <w:name w:val="Grid Table 4 Accent 1"/>
    <w:basedOn w:val="TableNormal"/>
    <w:uiPriority w:val="49"/>
    <w:rsid w:val="008F521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308</Characters>
  <Application>Microsoft Office Word</Application>
  <DocSecurity>0</DocSecurity>
  <Lines>308</Lines>
  <Paragraphs>77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Fraedrich</dc:creator>
  <cp:keywords/>
  <dc:description/>
  <cp:lastModifiedBy>JoAnne Fraedrich</cp:lastModifiedBy>
  <cp:revision>2</cp:revision>
  <dcterms:created xsi:type="dcterms:W3CDTF">2026-07-21T14:41:00Z</dcterms:created>
  <dcterms:modified xsi:type="dcterms:W3CDTF">2026-07-21T14:41:00Z</dcterms:modified>
</cp:coreProperties>
</file>