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D5134" w14:textId="2A9A7289" w:rsidR="008B3E44" w:rsidRDefault="000B431C">
      <w:r>
        <w:t>Reviews</w:t>
      </w:r>
    </w:p>
    <w:p w14:paraId="6003F341" w14:textId="66467AB7" w:rsidR="000B431C" w:rsidRPr="000B431C" w:rsidRDefault="000B431C" w:rsidP="000B431C">
      <w:pPr>
        <w:rPr>
          <w:b/>
          <w:bCs/>
        </w:rPr>
      </w:pPr>
      <w:r>
        <w:t>1-</w:t>
      </w:r>
      <w:r w:rsidRPr="000B431C">
        <w:rPr>
          <w:b/>
          <w:bCs/>
        </w:rPr>
        <w:t>P</w:t>
      </w:r>
      <w:r w:rsidRPr="000B431C">
        <w:rPr>
          <w:b/>
          <w:bCs/>
        </w:rPr>
        <w:t>ennsbury Drive, Northdale, FL, 33624</w:t>
      </w:r>
    </w:p>
    <w:p w14:paraId="1297EA85" w14:textId="77777777" w:rsidR="000B431C" w:rsidRDefault="000B431C" w:rsidP="000B431C">
      <w:r>
        <w:t>Sold on 10 Mar 2026</w:t>
      </w:r>
    </w:p>
    <w:p w14:paraId="2522725A" w14:textId="77777777" w:rsidR="000B431C" w:rsidRDefault="000B431C" w:rsidP="000B431C">
      <w:r>
        <w:t>Nicole Carnero (Buyer)</w:t>
      </w:r>
    </w:p>
    <w:p w14:paraId="3589A483" w14:textId="77777777" w:rsidR="000B431C" w:rsidRDefault="000B431C" w:rsidP="000B431C">
      <w:r>
        <w:t>ncarnero98@gmail.com</w:t>
      </w:r>
    </w:p>
    <w:p w14:paraId="7C7909CE" w14:textId="77777777" w:rsidR="000B431C" w:rsidRDefault="000B431C" w:rsidP="000B431C">
      <w:r>
        <w:t>18 Mar 2026</w:t>
      </w:r>
    </w:p>
    <w:p w14:paraId="4A7A2A55" w14:textId="77777777" w:rsidR="000B431C" w:rsidRDefault="000B431C" w:rsidP="000B431C">
      <w:r>
        <w:t>Best Real Estate Professional in the State of Florida!</w:t>
      </w:r>
    </w:p>
    <w:p w14:paraId="715FF99E" w14:textId="40E9D969" w:rsidR="000B431C" w:rsidRDefault="000B431C" w:rsidP="000B431C">
      <w:r>
        <w:t xml:space="preserve">My husband and I had an exceptional experience with Tamara. Her expertise, dedication, and professionalism throughout the home-buying process made all the difference and led us to our dream home. Tamara always prioritized our needs and long-terms goals. We felt confident every step </w:t>
      </w:r>
      <w:proofErr w:type="gramStart"/>
      <w:r>
        <w:t>of</w:t>
      </w:r>
      <w:proofErr w:type="gramEnd"/>
      <w:r>
        <w:t xml:space="preserve"> the way that our best interests were being considered and that we could fully trust Tamara - an invaluable asset in today's real estate market! Tamara's twenty years of real estate experience was clear from the first conversation. Her insight and comprehensive knowledge helped us understand each step despite being first-time homebuyers. In sum, we highly recommend Tamara. She is knowledgeable, trustworthy, and a genuinely caring real estate professional.</w:t>
      </w:r>
    </w:p>
    <w:p w14:paraId="7355BB8F" w14:textId="77777777" w:rsidR="000B431C" w:rsidRDefault="000B431C" w:rsidP="000B431C">
      <w:r>
        <w:t>2-</w:t>
      </w:r>
      <w:r w:rsidRPr="000B431C">
        <w:rPr>
          <w:b/>
          <w:bCs/>
        </w:rPr>
        <w:t>5525 Wilkins Road, East Lake-Orient Park, FL, 33610</w:t>
      </w:r>
    </w:p>
    <w:p w14:paraId="3B093FDB" w14:textId="77777777" w:rsidR="000B431C" w:rsidRDefault="000B431C" w:rsidP="000B431C">
      <w:r>
        <w:t>Sold on 21 Nov 2025</w:t>
      </w:r>
    </w:p>
    <w:p w14:paraId="6CE38567" w14:textId="77777777" w:rsidR="000B431C" w:rsidRDefault="000B431C" w:rsidP="000B431C"/>
    <w:p w14:paraId="6F81C03E" w14:textId="77777777" w:rsidR="000B431C" w:rsidRDefault="000B431C" w:rsidP="000B431C">
      <w:r>
        <w:t xml:space="preserve">Kevin </w:t>
      </w:r>
      <w:proofErr w:type="spellStart"/>
      <w:r>
        <w:t>Firn</w:t>
      </w:r>
      <w:proofErr w:type="spellEnd"/>
      <w:r>
        <w:t xml:space="preserve"> (Seller)</w:t>
      </w:r>
    </w:p>
    <w:p w14:paraId="5FB9063A" w14:textId="77777777" w:rsidR="000B431C" w:rsidRDefault="000B431C" w:rsidP="000B431C">
      <w:r>
        <w:t>cheekdebra@gmail.com</w:t>
      </w:r>
    </w:p>
    <w:p w14:paraId="5830DB13" w14:textId="77777777" w:rsidR="000B431C" w:rsidRDefault="000B431C" w:rsidP="000B431C">
      <w:r>
        <w:t>05 Dec 2025</w:t>
      </w:r>
    </w:p>
    <w:p w14:paraId="65515958" w14:textId="77777777" w:rsidR="000B431C" w:rsidRDefault="000B431C" w:rsidP="000B431C">
      <w:r>
        <w:t>Tamara kept us well-informed throughout the whole sale process and looked out for our best interest.</w:t>
      </w:r>
    </w:p>
    <w:p w14:paraId="53E175C6" w14:textId="5390BC9D" w:rsidR="000B431C" w:rsidRDefault="000B431C" w:rsidP="000B431C">
      <w:r>
        <w:t>Tamara's oversight was excellent, and I appreciated her expertise (it was a difficult transaction) and knowledge along the way. She kept us informed and made suggestions on what was needed for a smooth sale and transaction. I would highly recommend her to anyone seeking home sale guidance in the future.</w:t>
      </w:r>
    </w:p>
    <w:p w14:paraId="7CCEC693" w14:textId="77777777" w:rsidR="000B431C" w:rsidRDefault="000B431C" w:rsidP="000B431C">
      <w:r>
        <w:t>3-</w:t>
      </w:r>
    </w:p>
    <w:p w14:paraId="23A4F5C2" w14:textId="77777777" w:rsidR="000B431C" w:rsidRPr="000B431C" w:rsidRDefault="000B431C" w:rsidP="000B431C">
      <w:pPr>
        <w:rPr>
          <w:b/>
          <w:bCs/>
        </w:rPr>
      </w:pPr>
      <w:r w:rsidRPr="000B431C">
        <w:rPr>
          <w:b/>
          <w:bCs/>
        </w:rPr>
        <w:t>5525 Wilkins Road, East Lake-Orient Park, FL, 33610</w:t>
      </w:r>
    </w:p>
    <w:p w14:paraId="0A74CCCD" w14:textId="77777777" w:rsidR="000B431C" w:rsidRDefault="000B431C" w:rsidP="000B431C">
      <w:r>
        <w:lastRenderedPageBreak/>
        <w:t>Sold on 21 Nov 2025</w:t>
      </w:r>
    </w:p>
    <w:p w14:paraId="3DE1863A" w14:textId="77777777" w:rsidR="000B431C" w:rsidRDefault="000B431C" w:rsidP="000B431C"/>
    <w:p w14:paraId="0FE729ED" w14:textId="77777777" w:rsidR="000B431C" w:rsidRDefault="000B431C" w:rsidP="000B431C">
      <w:r>
        <w:t>Katherine Marie (Buyer)</w:t>
      </w:r>
    </w:p>
    <w:p w14:paraId="32402E2F" w14:textId="77777777" w:rsidR="000B431C" w:rsidRDefault="000B431C" w:rsidP="000B431C">
      <w:r>
        <w:t>kmmariergc@gmail.com</w:t>
      </w:r>
    </w:p>
    <w:p w14:paraId="633886AE" w14:textId="77777777" w:rsidR="000B431C" w:rsidRDefault="000B431C" w:rsidP="000B431C">
      <w:r>
        <w:t>01 Dec 2025</w:t>
      </w:r>
    </w:p>
    <w:p w14:paraId="0A93B79A" w14:textId="77777777" w:rsidR="000B431C" w:rsidRDefault="000B431C" w:rsidP="000B431C">
      <w:r>
        <w:t>Extraordinary Realtor</w:t>
      </w:r>
    </w:p>
    <w:p w14:paraId="5FF7421F" w14:textId="77777777" w:rsidR="000B431C" w:rsidRDefault="000B431C" w:rsidP="000B431C"/>
    <w:p w14:paraId="17C76E0D" w14:textId="2BB07B6D" w:rsidR="000B431C" w:rsidRDefault="000B431C" w:rsidP="000B431C">
      <w:r>
        <w:t>It has been my pleasure to work with Tamara Carnero on buying our new home. Beyond just being a very kind and helpful person, her knowledge, professionalism, and integrity were apparent from the start. And her passion for getting things done right helped us navigate a challenging situation successfully. She is great at solving problems to everyone’s satisfaction. We will seek out her services again in the future.</w:t>
      </w:r>
    </w:p>
    <w:p w14:paraId="10A20E60" w14:textId="77777777" w:rsidR="000B431C" w:rsidRPr="000B431C" w:rsidRDefault="000B431C" w:rsidP="000B431C">
      <w:pPr>
        <w:rPr>
          <w:b/>
          <w:bCs/>
        </w:rPr>
      </w:pPr>
      <w:r>
        <w:t>4-</w:t>
      </w:r>
      <w:r w:rsidRPr="000B431C">
        <w:rPr>
          <w:b/>
          <w:bCs/>
        </w:rPr>
        <w:t>5525 Wilkins Road, East Lake-Orient Park, FL, 33610</w:t>
      </w:r>
    </w:p>
    <w:p w14:paraId="340E2FB9" w14:textId="77777777" w:rsidR="000B431C" w:rsidRDefault="000B431C" w:rsidP="000B431C">
      <w:r>
        <w:t>Sold on 21 Nov 2025</w:t>
      </w:r>
    </w:p>
    <w:p w14:paraId="1F49A48D" w14:textId="77777777" w:rsidR="000B431C" w:rsidRDefault="000B431C" w:rsidP="000B431C"/>
    <w:p w14:paraId="673A6E9E" w14:textId="77777777" w:rsidR="000B431C" w:rsidRDefault="000B431C" w:rsidP="000B431C">
      <w:r>
        <w:t>Joseph Rokop (Buyer)</w:t>
      </w:r>
    </w:p>
    <w:p w14:paraId="47B2827B" w14:textId="77777777" w:rsidR="000B431C" w:rsidRDefault="000B431C" w:rsidP="000B431C">
      <w:r>
        <w:t>joerokop@gmail.com</w:t>
      </w:r>
    </w:p>
    <w:p w14:paraId="264495C8" w14:textId="77777777" w:rsidR="000B431C" w:rsidRDefault="000B431C" w:rsidP="000B431C">
      <w:r>
        <w:t>30 Nov 2025</w:t>
      </w:r>
    </w:p>
    <w:p w14:paraId="3032DF1E" w14:textId="77777777" w:rsidR="000B431C" w:rsidRDefault="000B431C" w:rsidP="000B431C">
      <w:r>
        <w:t>Excellent knowledge, and attention to important details.</w:t>
      </w:r>
    </w:p>
    <w:p w14:paraId="2AA643FD" w14:textId="77777777" w:rsidR="000B431C" w:rsidRDefault="000B431C" w:rsidP="000B431C"/>
    <w:p w14:paraId="23B8A6E7" w14:textId="478AFC54" w:rsidR="000B431C" w:rsidRDefault="000B431C" w:rsidP="000B431C">
      <w:r>
        <w:t>Tamara is very professional and caring. The experience with her was wonderful, and I hope to work with her again.</w:t>
      </w:r>
    </w:p>
    <w:p w14:paraId="6E36B176" w14:textId="77777777" w:rsidR="000B431C" w:rsidRPr="000B431C" w:rsidRDefault="000B431C" w:rsidP="000B431C">
      <w:pPr>
        <w:rPr>
          <w:b/>
          <w:bCs/>
        </w:rPr>
      </w:pPr>
      <w:r>
        <w:t>5-</w:t>
      </w:r>
      <w:r w:rsidRPr="000B431C">
        <w:rPr>
          <w:b/>
          <w:bCs/>
        </w:rPr>
        <w:t>3317 Burke Street West, Egypt Lake-Leto, FL, 33614</w:t>
      </w:r>
    </w:p>
    <w:p w14:paraId="4342EB23" w14:textId="77777777" w:rsidR="000B431C" w:rsidRDefault="000B431C" w:rsidP="000B431C">
      <w:r>
        <w:t>Sold on 24 Oct 2024</w:t>
      </w:r>
    </w:p>
    <w:p w14:paraId="79436D83" w14:textId="77777777" w:rsidR="000B431C" w:rsidRDefault="000B431C" w:rsidP="000B431C"/>
    <w:p w14:paraId="2ACD2597" w14:textId="77777777" w:rsidR="000B431C" w:rsidRDefault="000B431C" w:rsidP="000B431C">
      <w:r>
        <w:t xml:space="preserve">Referred by </w:t>
      </w:r>
      <w:proofErr w:type="spellStart"/>
      <w:r>
        <w:t>RateMyAgent</w:t>
      </w:r>
      <w:proofErr w:type="spellEnd"/>
    </w:p>
    <w:p w14:paraId="1B27D405" w14:textId="77777777" w:rsidR="000B431C" w:rsidRDefault="000B431C" w:rsidP="000B431C"/>
    <w:p w14:paraId="61FD8633" w14:textId="77777777" w:rsidR="000B431C" w:rsidRDefault="000B431C" w:rsidP="000B431C">
      <w:r>
        <w:lastRenderedPageBreak/>
        <w:t>Douglas Brantley (Seller)</w:t>
      </w:r>
    </w:p>
    <w:p w14:paraId="5612502E" w14:textId="77777777" w:rsidR="000B431C" w:rsidRDefault="000B431C" w:rsidP="000B431C">
      <w:r>
        <w:t>dbrantley2258@gmail.com</w:t>
      </w:r>
    </w:p>
    <w:p w14:paraId="179AE601" w14:textId="77777777" w:rsidR="000B431C" w:rsidRDefault="000B431C" w:rsidP="000B431C">
      <w:r>
        <w:t>01 Nov 2024</w:t>
      </w:r>
    </w:p>
    <w:p w14:paraId="2C76806B" w14:textId="77777777" w:rsidR="000B431C" w:rsidRDefault="000B431C" w:rsidP="000B431C">
      <w:r>
        <w:t>Selling Agent</w:t>
      </w:r>
    </w:p>
    <w:p w14:paraId="59294A5B" w14:textId="77777777" w:rsidR="000B431C" w:rsidRDefault="000B431C" w:rsidP="000B431C"/>
    <w:p w14:paraId="06605E05" w14:textId="20167BD2" w:rsidR="000B431C" w:rsidRDefault="000B431C" w:rsidP="000B431C">
      <w:r>
        <w:t>I was very glad to have Tamara as my real estate agent. She was friendly, professional and a competent agent. She explained and kept me informed throughout the process. Tamara made selling my house easy. She is someone you can put your trust in. Thank you!</w:t>
      </w:r>
    </w:p>
    <w:sectPr w:rsidR="000B43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31C"/>
    <w:rsid w:val="000B431C"/>
    <w:rsid w:val="008B3E44"/>
    <w:rsid w:val="00981446"/>
    <w:rsid w:val="00F07B32"/>
    <w:rsid w:val="00FB0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742ED"/>
  <w15:chartTrackingRefBased/>
  <w15:docId w15:val="{47E8BCC1-5DD0-4823-93F8-30F8A13D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4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4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3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3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3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3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3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3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3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3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43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3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3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3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31C"/>
    <w:rPr>
      <w:rFonts w:eastAsiaTheme="majorEastAsia" w:cstheme="majorBidi"/>
      <w:color w:val="272727" w:themeColor="text1" w:themeTint="D8"/>
    </w:rPr>
  </w:style>
  <w:style w:type="paragraph" w:styleId="Title">
    <w:name w:val="Title"/>
    <w:basedOn w:val="Normal"/>
    <w:next w:val="Normal"/>
    <w:link w:val="TitleChar"/>
    <w:uiPriority w:val="10"/>
    <w:qFormat/>
    <w:rsid w:val="000B43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3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31C"/>
    <w:pPr>
      <w:spacing w:before="160"/>
      <w:jc w:val="center"/>
    </w:pPr>
    <w:rPr>
      <w:i/>
      <w:iCs/>
      <w:color w:val="404040" w:themeColor="text1" w:themeTint="BF"/>
    </w:rPr>
  </w:style>
  <w:style w:type="character" w:customStyle="1" w:styleId="QuoteChar">
    <w:name w:val="Quote Char"/>
    <w:basedOn w:val="DefaultParagraphFont"/>
    <w:link w:val="Quote"/>
    <w:uiPriority w:val="29"/>
    <w:rsid w:val="000B431C"/>
    <w:rPr>
      <w:i/>
      <w:iCs/>
      <w:color w:val="404040" w:themeColor="text1" w:themeTint="BF"/>
    </w:rPr>
  </w:style>
  <w:style w:type="paragraph" w:styleId="ListParagraph">
    <w:name w:val="List Paragraph"/>
    <w:basedOn w:val="Normal"/>
    <w:uiPriority w:val="34"/>
    <w:qFormat/>
    <w:rsid w:val="000B431C"/>
    <w:pPr>
      <w:ind w:left="720"/>
      <w:contextualSpacing/>
    </w:pPr>
  </w:style>
  <w:style w:type="character" w:styleId="IntenseEmphasis">
    <w:name w:val="Intense Emphasis"/>
    <w:basedOn w:val="DefaultParagraphFont"/>
    <w:uiPriority w:val="21"/>
    <w:qFormat/>
    <w:rsid w:val="000B431C"/>
    <w:rPr>
      <w:i/>
      <w:iCs/>
      <w:color w:val="0F4761" w:themeColor="accent1" w:themeShade="BF"/>
    </w:rPr>
  </w:style>
  <w:style w:type="paragraph" w:styleId="IntenseQuote">
    <w:name w:val="Intense Quote"/>
    <w:basedOn w:val="Normal"/>
    <w:next w:val="Normal"/>
    <w:link w:val="IntenseQuoteChar"/>
    <w:uiPriority w:val="30"/>
    <w:qFormat/>
    <w:rsid w:val="000B4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31C"/>
    <w:rPr>
      <w:i/>
      <w:iCs/>
      <w:color w:val="0F4761" w:themeColor="accent1" w:themeShade="BF"/>
    </w:rPr>
  </w:style>
  <w:style w:type="character" w:styleId="IntenseReference">
    <w:name w:val="Intense Reference"/>
    <w:basedOn w:val="DefaultParagraphFont"/>
    <w:uiPriority w:val="32"/>
    <w:qFormat/>
    <w:rsid w:val="000B43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412</Words>
  <Characters>2351</Characters>
  <Application>Microsoft Office Word</Application>
  <DocSecurity>0</DocSecurity>
  <Lines>19</Lines>
  <Paragraphs>5</Paragraphs>
  <ScaleCrop>false</ScaleCrop>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Carnero</dc:creator>
  <cp:keywords/>
  <dc:description/>
  <cp:lastModifiedBy>Tamara Carnero</cp:lastModifiedBy>
  <cp:revision>1</cp:revision>
  <dcterms:created xsi:type="dcterms:W3CDTF">2026-05-22T19:12:00Z</dcterms:created>
  <dcterms:modified xsi:type="dcterms:W3CDTF">2026-05-22T19:19:00Z</dcterms:modified>
</cp:coreProperties>
</file>