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9519" w14:textId="7A103F3B" w:rsidR="00ED5CD1" w:rsidRDefault="00410ADE" w:rsidP="00410ADE">
      <w:pPr>
        <w:jc w:val="center"/>
        <w:rPr>
          <w:rFonts w:ascii="Broadway" w:hAnsi="Broadway"/>
          <w:sz w:val="44"/>
          <w:szCs w:val="44"/>
        </w:rPr>
      </w:pPr>
      <w:r w:rsidRPr="00410ADE">
        <w:rPr>
          <w:rFonts w:ascii="Broadway" w:hAnsi="Broadway"/>
          <w:sz w:val="44"/>
          <w:szCs w:val="44"/>
        </w:rPr>
        <w:t>Barnet Schools’ Dance Festival 2026</w:t>
      </w:r>
    </w:p>
    <w:p w14:paraId="6E3F16A6" w14:textId="6841A0AC" w:rsidR="00410ADE" w:rsidRDefault="00E93E23" w:rsidP="00410AD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Friday 13</w:t>
      </w:r>
      <w:r w:rsidR="00410ADE">
        <w:rPr>
          <w:rFonts w:ascii="Broadway" w:hAnsi="Broadway"/>
          <w:sz w:val="44"/>
          <w:szCs w:val="44"/>
        </w:rPr>
        <w:t xml:space="preserve"> March 2026</w:t>
      </w:r>
    </w:p>
    <w:p w14:paraId="33C885C5" w14:textId="4F0808A7" w:rsidR="00410ADE" w:rsidRPr="001552BE" w:rsidRDefault="00410ADE" w:rsidP="001552B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 xml:space="preserve">Rehearsal Schedule </w:t>
      </w:r>
    </w:p>
    <w:p w14:paraId="79F731B3" w14:textId="77777777" w:rsidR="00230FB8" w:rsidRDefault="00DA6466" w:rsidP="00410ADE">
      <w:pPr>
        <w:rPr>
          <w:sz w:val="40"/>
          <w:szCs w:val="40"/>
        </w:rPr>
      </w:pPr>
      <w:r>
        <w:rPr>
          <w:sz w:val="40"/>
          <w:szCs w:val="40"/>
        </w:rPr>
        <w:t>11.00</w:t>
      </w:r>
      <w:r w:rsidR="00230FB8">
        <w:rPr>
          <w:sz w:val="40"/>
          <w:szCs w:val="40"/>
        </w:rPr>
        <w:t xml:space="preserve"> SMSJ</w:t>
      </w:r>
    </w:p>
    <w:p w14:paraId="07BE958B" w14:textId="77777777" w:rsidR="004E33D0" w:rsidRDefault="00230FB8" w:rsidP="00410ADE">
      <w:pPr>
        <w:rPr>
          <w:sz w:val="40"/>
          <w:szCs w:val="40"/>
        </w:rPr>
      </w:pPr>
      <w:r>
        <w:rPr>
          <w:sz w:val="40"/>
          <w:szCs w:val="40"/>
        </w:rPr>
        <w:t>11.20 Sacred Heart</w:t>
      </w:r>
    </w:p>
    <w:p w14:paraId="579073F9" w14:textId="3C2026E8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11.40 </w:t>
      </w:r>
      <w:r w:rsidR="0003733B">
        <w:rPr>
          <w:sz w:val="40"/>
          <w:szCs w:val="40"/>
        </w:rPr>
        <w:t>Broadfields</w:t>
      </w:r>
    </w:p>
    <w:p w14:paraId="76847238" w14:textId="6EF22361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12.00 </w:t>
      </w:r>
      <w:r w:rsidR="0003733B">
        <w:rPr>
          <w:sz w:val="40"/>
          <w:szCs w:val="40"/>
        </w:rPr>
        <w:t>The Hyde</w:t>
      </w:r>
    </w:p>
    <w:p w14:paraId="00892DC0" w14:textId="516315E6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12.20 </w:t>
      </w:r>
      <w:r w:rsidR="001F77C5">
        <w:rPr>
          <w:sz w:val="40"/>
          <w:szCs w:val="40"/>
        </w:rPr>
        <w:t>Fairway</w:t>
      </w:r>
    </w:p>
    <w:p w14:paraId="511DBD86" w14:textId="566F4671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12.40 </w:t>
      </w:r>
      <w:proofErr w:type="spellStart"/>
      <w:r w:rsidR="001507E6">
        <w:rPr>
          <w:sz w:val="40"/>
          <w:szCs w:val="40"/>
        </w:rPr>
        <w:t>Monkfrith</w:t>
      </w:r>
      <w:proofErr w:type="spellEnd"/>
    </w:p>
    <w:p w14:paraId="6EE9EB67" w14:textId="6DE8A011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13.00 </w:t>
      </w:r>
      <w:r w:rsidR="00010207">
        <w:rPr>
          <w:sz w:val="40"/>
          <w:szCs w:val="40"/>
        </w:rPr>
        <w:t>Dollis</w:t>
      </w:r>
    </w:p>
    <w:p w14:paraId="38209DD4" w14:textId="66FFCD75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13.20 </w:t>
      </w:r>
      <w:r w:rsidR="00010207">
        <w:rPr>
          <w:sz w:val="40"/>
          <w:szCs w:val="40"/>
        </w:rPr>
        <w:t>Christ</w:t>
      </w:r>
      <w:r w:rsidR="005379A5">
        <w:rPr>
          <w:sz w:val="40"/>
          <w:szCs w:val="40"/>
        </w:rPr>
        <w:t xml:space="preserve"> Church Primary</w:t>
      </w:r>
    </w:p>
    <w:p w14:paraId="748B0799" w14:textId="1C81C015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13.40 </w:t>
      </w:r>
      <w:r w:rsidR="005379A5">
        <w:rPr>
          <w:sz w:val="40"/>
          <w:szCs w:val="40"/>
        </w:rPr>
        <w:t>Copthall</w:t>
      </w:r>
    </w:p>
    <w:p w14:paraId="01429C5D" w14:textId="28004A91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14.00 </w:t>
      </w:r>
      <w:r w:rsidR="005379A5">
        <w:rPr>
          <w:sz w:val="40"/>
          <w:szCs w:val="40"/>
        </w:rPr>
        <w:t>Copthall</w:t>
      </w:r>
    </w:p>
    <w:p w14:paraId="178AAF7E" w14:textId="4E788D1E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14.20 </w:t>
      </w:r>
      <w:r w:rsidR="00C43915">
        <w:rPr>
          <w:sz w:val="40"/>
          <w:szCs w:val="40"/>
        </w:rPr>
        <w:t>St Michael’s</w:t>
      </w:r>
    </w:p>
    <w:p w14:paraId="39F11A0E" w14:textId="1D215BBD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14.40 </w:t>
      </w:r>
      <w:r w:rsidR="00C43915">
        <w:rPr>
          <w:sz w:val="40"/>
          <w:szCs w:val="40"/>
        </w:rPr>
        <w:t>St Michael’s</w:t>
      </w:r>
    </w:p>
    <w:p w14:paraId="24432D31" w14:textId="1F79F425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15.00 </w:t>
      </w:r>
      <w:r w:rsidR="001116CC">
        <w:rPr>
          <w:sz w:val="40"/>
          <w:szCs w:val="40"/>
        </w:rPr>
        <w:t>N</w:t>
      </w:r>
      <w:r w:rsidR="00E923F1">
        <w:rPr>
          <w:sz w:val="40"/>
          <w:szCs w:val="40"/>
        </w:rPr>
        <w:t>on-Stop Street</w:t>
      </w:r>
    </w:p>
    <w:p w14:paraId="7B7BB575" w14:textId="5A4EE608" w:rsidR="00410ADE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15.20 </w:t>
      </w:r>
      <w:r w:rsidR="00E923F1">
        <w:rPr>
          <w:sz w:val="40"/>
          <w:szCs w:val="40"/>
        </w:rPr>
        <w:t>Non-Stop Company</w:t>
      </w:r>
    </w:p>
    <w:p w14:paraId="0BC020A0" w14:textId="6D5EE4D9" w:rsidR="0043538E" w:rsidRDefault="00BC3B53" w:rsidP="00410ADE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7C882734" w14:textId="6C7E5715" w:rsidR="00410ADE" w:rsidRPr="00E876A4" w:rsidRDefault="00E62C8A" w:rsidP="00410ADE">
      <w:pPr>
        <w:rPr>
          <w:sz w:val="28"/>
          <w:szCs w:val="28"/>
        </w:rPr>
      </w:pPr>
      <w:r w:rsidRPr="00E876A4">
        <w:rPr>
          <w:sz w:val="28"/>
          <w:szCs w:val="28"/>
        </w:rPr>
        <w:t>1</w:t>
      </w:r>
      <w:r w:rsidR="00B868E8">
        <w:rPr>
          <w:sz w:val="28"/>
          <w:szCs w:val="28"/>
        </w:rPr>
        <w:t>6</w:t>
      </w:r>
      <w:r w:rsidR="00E876A4" w:rsidRPr="00E876A4">
        <w:rPr>
          <w:sz w:val="28"/>
          <w:szCs w:val="28"/>
        </w:rPr>
        <w:t>.00</w:t>
      </w:r>
      <w:r w:rsidR="00410ADE" w:rsidRPr="00E876A4">
        <w:rPr>
          <w:sz w:val="28"/>
          <w:szCs w:val="28"/>
        </w:rPr>
        <w:t xml:space="preserve"> Finale Rehearsal for all schools</w:t>
      </w:r>
    </w:p>
    <w:p w14:paraId="164DE3CB" w14:textId="345738BB" w:rsidR="00410ADE" w:rsidRDefault="00726D83" w:rsidP="00410ADE">
      <w:pPr>
        <w:rPr>
          <w:sz w:val="28"/>
          <w:szCs w:val="28"/>
        </w:rPr>
      </w:pPr>
      <w:r w:rsidRPr="00E876A4">
        <w:rPr>
          <w:sz w:val="28"/>
          <w:szCs w:val="28"/>
        </w:rPr>
        <w:t>1</w:t>
      </w:r>
      <w:r w:rsidR="00B868E8">
        <w:rPr>
          <w:sz w:val="28"/>
          <w:szCs w:val="28"/>
        </w:rPr>
        <w:t>7</w:t>
      </w:r>
      <w:r w:rsidRPr="00E876A4">
        <w:rPr>
          <w:sz w:val="28"/>
          <w:szCs w:val="28"/>
        </w:rPr>
        <w:t>.00 Dressing room-refreshments prepare for performance at 1</w:t>
      </w:r>
      <w:r w:rsidR="00E876A4">
        <w:rPr>
          <w:sz w:val="28"/>
          <w:szCs w:val="28"/>
        </w:rPr>
        <w:t>9</w:t>
      </w:r>
      <w:r w:rsidRPr="00E876A4">
        <w:rPr>
          <w:sz w:val="28"/>
          <w:szCs w:val="28"/>
        </w:rPr>
        <w:t>.00</w:t>
      </w:r>
    </w:p>
    <w:p w14:paraId="3B57CAC7" w14:textId="5DD96848" w:rsidR="00E36DE5" w:rsidRPr="00E876A4" w:rsidRDefault="00B868E8" w:rsidP="00410ADE">
      <w:pPr>
        <w:rPr>
          <w:sz w:val="28"/>
          <w:szCs w:val="28"/>
        </w:rPr>
      </w:pPr>
      <w:r>
        <w:rPr>
          <w:sz w:val="28"/>
          <w:szCs w:val="28"/>
        </w:rPr>
        <w:t xml:space="preserve">18.00 </w:t>
      </w:r>
      <w:r w:rsidR="00E36DE5">
        <w:rPr>
          <w:sz w:val="28"/>
          <w:szCs w:val="28"/>
        </w:rPr>
        <w:t xml:space="preserve">-19.45 </w:t>
      </w:r>
      <w:r>
        <w:rPr>
          <w:sz w:val="28"/>
          <w:szCs w:val="28"/>
        </w:rPr>
        <w:t>Performance</w:t>
      </w:r>
      <w:r w:rsidR="00E36DE5">
        <w:rPr>
          <w:sz w:val="28"/>
          <w:szCs w:val="28"/>
        </w:rPr>
        <w:t xml:space="preserve"> </w:t>
      </w:r>
    </w:p>
    <w:sectPr w:rsidR="00E36DE5" w:rsidRPr="00E87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E"/>
    <w:rsid w:val="00010207"/>
    <w:rsid w:val="00017719"/>
    <w:rsid w:val="0003733B"/>
    <w:rsid w:val="00045412"/>
    <w:rsid w:val="001116CC"/>
    <w:rsid w:val="001507E6"/>
    <w:rsid w:val="001552BE"/>
    <w:rsid w:val="001F77C5"/>
    <w:rsid w:val="00230FB8"/>
    <w:rsid w:val="00241462"/>
    <w:rsid w:val="002464CF"/>
    <w:rsid w:val="002544AE"/>
    <w:rsid w:val="002B418B"/>
    <w:rsid w:val="002F35FC"/>
    <w:rsid w:val="00332EB1"/>
    <w:rsid w:val="003C303D"/>
    <w:rsid w:val="0041081D"/>
    <w:rsid w:val="00410ADE"/>
    <w:rsid w:val="0043538E"/>
    <w:rsid w:val="004721BB"/>
    <w:rsid w:val="004E33D0"/>
    <w:rsid w:val="005379A5"/>
    <w:rsid w:val="00580C39"/>
    <w:rsid w:val="00665E25"/>
    <w:rsid w:val="00673EE1"/>
    <w:rsid w:val="006A4514"/>
    <w:rsid w:val="00717168"/>
    <w:rsid w:val="00726D83"/>
    <w:rsid w:val="007646C7"/>
    <w:rsid w:val="007904E9"/>
    <w:rsid w:val="008434F7"/>
    <w:rsid w:val="00885BC2"/>
    <w:rsid w:val="00906B4D"/>
    <w:rsid w:val="00911357"/>
    <w:rsid w:val="0093792C"/>
    <w:rsid w:val="00995CD2"/>
    <w:rsid w:val="009F3B88"/>
    <w:rsid w:val="00A0554E"/>
    <w:rsid w:val="00A72F37"/>
    <w:rsid w:val="00B868E8"/>
    <w:rsid w:val="00BC3B53"/>
    <w:rsid w:val="00BE5A6E"/>
    <w:rsid w:val="00C43915"/>
    <w:rsid w:val="00CB058D"/>
    <w:rsid w:val="00CF3E9E"/>
    <w:rsid w:val="00D16F6C"/>
    <w:rsid w:val="00D17EA7"/>
    <w:rsid w:val="00DA6466"/>
    <w:rsid w:val="00DE3540"/>
    <w:rsid w:val="00DE49FD"/>
    <w:rsid w:val="00E36DE5"/>
    <w:rsid w:val="00E62C8A"/>
    <w:rsid w:val="00E876A4"/>
    <w:rsid w:val="00E923F1"/>
    <w:rsid w:val="00E93E23"/>
    <w:rsid w:val="00ED5CD1"/>
    <w:rsid w:val="00F00A75"/>
    <w:rsid w:val="00F51BCC"/>
    <w:rsid w:val="00F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2C2"/>
  <w15:chartTrackingRefBased/>
  <w15:docId w15:val="{6035253B-4808-4075-9C5F-5CB834E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fisher</dc:creator>
  <cp:keywords/>
  <dc:description/>
  <cp:lastModifiedBy>gordon fisher</cp:lastModifiedBy>
  <cp:revision>16</cp:revision>
  <dcterms:created xsi:type="dcterms:W3CDTF">2025-11-13T08:58:00Z</dcterms:created>
  <dcterms:modified xsi:type="dcterms:W3CDTF">2025-11-13T09:08:00Z</dcterms:modified>
</cp:coreProperties>
</file>