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="-702" w:tblpY="1125"/>
        <w:tblW w:w="10818" w:type="dxa"/>
        <w:tblLook w:val="04A0" w:firstRow="1" w:lastRow="0" w:firstColumn="1" w:lastColumn="0" w:noHBand="0" w:noVBand="1"/>
      </w:tblPr>
      <w:tblGrid>
        <w:gridCol w:w="532"/>
        <w:gridCol w:w="1033"/>
        <w:gridCol w:w="858"/>
        <w:gridCol w:w="1297"/>
        <w:gridCol w:w="2546"/>
        <w:gridCol w:w="1210"/>
        <w:gridCol w:w="1144"/>
        <w:gridCol w:w="853"/>
        <w:gridCol w:w="1345"/>
      </w:tblGrid>
      <w:tr w:rsidR="00A61A13" w:rsidRPr="0015256C" w14:paraId="71CE7F86" w14:textId="77777777" w:rsidTr="00347EED">
        <w:trPr>
          <w:trHeight w:val="440"/>
        </w:trPr>
        <w:tc>
          <w:tcPr>
            <w:tcW w:w="532" w:type="dxa"/>
          </w:tcPr>
          <w:p w14:paraId="39B49DFB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1033" w:type="dxa"/>
          </w:tcPr>
          <w:p w14:paraId="611D7EBF" w14:textId="77777777" w:rsidR="00A61A13" w:rsidRPr="0015256C" w:rsidRDefault="00A61A13" w:rsidP="00A61A13">
            <w:pPr>
              <w:rPr>
                <w:rFonts w:ascii="Cambria" w:hAnsi="Cambria"/>
              </w:rPr>
            </w:pPr>
            <w:r w:rsidRPr="0015256C">
              <w:rPr>
                <w:rFonts w:ascii="Cambria" w:hAnsi="Cambria"/>
              </w:rPr>
              <w:t>Quantity</w:t>
            </w:r>
          </w:p>
        </w:tc>
        <w:tc>
          <w:tcPr>
            <w:tcW w:w="858" w:type="dxa"/>
          </w:tcPr>
          <w:p w14:paraId="43945A0D" w14:textId="77777777" w:rsidR="00A61A13" w:rsidRPr="0015256C" w:rsidRDefault="00A61A13" w:rsidP="00A61A13">
            <w:pPr>
              <w:rPr>
                <w:rFonts w:ascii="Cambria" w:hAnsi="Cambria"/>
              </w:rPr>
            </w:pPr>
            <w:r w:rsidRPr="0015256C">
              <w:rPr>
                <w:rFonts w:ascii="Cambria" w:hAnsi="Cambria"/>
              </w:rPr>
              <w:t>Unit</w:t>
            </w:r>
          </w:p>
        </w:tc>
        <w:tc>
          <w:tcPr>
            <w:tcW w:w="1297" w:type="dxa"/>
          </w:tcPr>
          <w:p w14:paraId="2D4F7772" w14:textId="77777777" w:rsidR="00A61A13" w:rsidRPr="0015256C" w:rsidRDefault="00E7519D" w:rsidP="00A61A13">
            <w:pPr>
              <w:rPr>
                <w:rFonts w:ascii="Cambria" w:hAnsi="Cambria"/>
              </w:rPr>
            </w:pPr>
            <w:r w:rsidRPr="0015256C">
              <w:rPr>
                <w:rFonts w:ascii="Cambria" w:hAnsi="Cambria"/>
              </w:rPr>
              <w:t>Vendor</w:t>
            </w:r>
          </w:p>
        </w:tc>
        <w:tc>
          <w:tcPr>
            <w:tcW w:w="2546" w:type="dxa"/>
          </w:tcPr>
          <w:p w14:paraId="5CA61845" w14:textId="77777777" w:rsidR="00A61A13" w:rsidRPr="0015256C" w:rsidRDefault="00A61A13" w:rsidP="00A61A13">
            <w:pPr>
              <w:rPr>
                <w:rFonts w:ascii="Cambria" w:hAnsi="Cambria"/>
              </w:rPr>
            </w:pPr>
            <w:r w:rsidRPr="0015256C">
              <w:rPr>
                <w:rFonts w:ascii="Cambria" w:hAnsi="Cambria"/>
              </w:rPr>
              <w:t>Description</w:t>
            </w:r>
          </w:p>
        </w:tc>
        <w:tc>
          <w:tcPr>
            <w:tcW w:w="1210" w:type="dxa"/>
          </w:tcPr>
          <w:p w14:paraId="6AFDF052" w14:textId="77777777" w:rsidR="00A61A13" w:rsidRPr="0015256C" w:rsidRDefault="00A61A13" w:rsidP="00A61A13">
            <w:pPr>
              <w:rPr>
                <w:rFonts w:ascii="Cambria" w:hAnsi="Cambria"/>
              </w:rPr>
            </w:pPr>
            <w:r w:rsidRPr="0015256C">
              <w:rPr>
                <w:rFonts w:ascii="Cambria" w:hAnsi="Cambria"/>
              </w:rPr>
              <w:t>Color/Size</w:t>
            </w:r>
          </w:p>
        </w:tc>
        <w:tc>
          <w:tcPr>
            <w:tcW w:w="1144" w:type="dxa"/>
          </w:tcPr>
          <w:p w14:paraId="2AF97127" w14:textId="77777777" w:rsidR="00A61A13" w:rsidRPr="0015256C" w:rsidRDefault="00D16FE3" w:rsidP="00A61A13">
            <w:pPr>
              <w:rPr>
                <w:rFonts w:ascii="Cambria" w:hAnsi="Cambria"/>
              </w:rPr>
            </w:pPr>
            <w:r w:rsidRPr="0015256C">
              <w:rPr>
                <w:rFonts w:ascii="Cambria" w:hAnsi="Cambria"/>
              </w:rPr>
              <w:t xml:space="preserve">Catalogue </w:t>
            </w:r>
            <w:r w:rsidR="00A61A13" w:rsidRPr="0015256C">
              <w:rPr>
                <w:rFonts w:ascii="Cambria" w:hAnsi="Cambria"/>
              </w:rPr>
              <w:t>Page #</w:t>
            </w:r>
          </w:p>
        </w:tc>
        <w:tc>
          <w:tcPr>
            <w:tcW w:w="853" w:type="dxa"/>
          </w:tcPr>
          <w:p w14:paraId="3E76A648" w14:textId="77777777" w:rsidR="00A61A13" w:rsidRPr="0015256C" w:rsidRDefault="00A61A13" w:rsidP="00A61A13">
            <w:pPr>
              <w:rPr>
                <w:rFonts w:ascii="Cambria" w:hAnsi="Cambria"/>
              </w:rPr>
            </w:pPr>
            <w:r w:rsidRPr="0015256C">
              <w:rPr>
                <w:rFonts w:ascii="Cambria" w:hAnsi="Cambria"/>
              </w:rPr>
              <w:t>Unit Price</w:t>
            </w:r>
          </w:p>
        </w:tc>
        <w:tc>
          <w:tcPr>
            <w:tcW w:w="1345" w:type="dxa"/>
          </w:tcPr>
          <w:p w14:paraId="68D5EC13" w14:textId="77777777" w:rsidR="00A61A13" w:rsidRPr="0015256C" w:rsidRDefault="00A61A13" w:rsidP="00A61A13">
            <w:pPr>
              <w:rPr>
                <w:rFonts w:ascii="Cambria" w:hAnsi="Cambria"/>
              </w:rPr>
            </w:pPr>
            <w:r w:rsidRPr="0015256C">
              <w:rPr>
                <w:rFonts w:ascii="Cambria" w:hAnsi="Cambria"/>
              </w:rPr>
              <w:t>Total</w:t>
            </w:r>
          </w:p>
        </w:tc>
      </w:tr>
      <w:tr w:rsidR="00A61A13" w:rsidRPr="0015256C" w14:paraId="04111DEC" w14:textId="77777777" w:rsidTr="00347EED">
        <w:trPr>
          <w:trHeight w:val="710"/>
        </w:trPr>
        <w:tc>
          <w:tcPr>
            <w:tcW w:w="532" w:type="dxa"/>
          </w:tcPr>
          <w:p w14:paraId="19FF23BB" w14:textId="77777777" w:rsidR="00A61A13" w:rsidRPr="0015256C" w:rsidRDefault="00A61A13" w:rsidP="00A61A13">
            <w:pPr>
              <w:rPr>
                <w:rFonts w:ascii="Cambria" w:hAnsi="Cambria"/>
              </w:rPr>
            </w:pPr>
            <w:r w:rsidRPr="0015256C">
              <w:rPr>
                <w:rFonts w:ascii="Cambria" w:hAnsi="Cambria"/>
              </w:rPr>
              <w:t>1</w:t>
            </w:r>
          </w:p>
        </w:tc>
        <w:tc>
          <w:tcPr>
            <w:tcW w:w="1033" w:type="dxa"/>
          </w:tcPr>
          <w:p w14:paraId="6C0A6DB6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858" w:type="dxa"/>
          </w:tcPr>
          <w:p w14:paraId="671FC278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1297" w:type="dxa"/>
          </w:tcPr>
          <w:p w14:paraId="48747067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2546" w:type="dxa"/>
          </w:tcPr>
          <w:p w14:paraId="3608EE18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1210" w:type="dxa"/>
          </w:tcPr>
          <w:p w14:paraId="0FA2DDEC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1144" w:type="dxa"/>
          </w:tcPr>
          <w:p w14:paraId="762859FB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853" w:type="dxa"/>
          </w:tcPr>
          <w:p w14:paraId="0510FBAE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1345" w:type="dxa"/>
          </w:tcPr>
          <w:p w14:paraId="779401AC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</w:tr>
      <w:tr w:rsidR="00A61A13" w:rsidRPr="0015256C" w14:paraId="50E971FB" w14:textId="77777777" w:rsidTr="00347EED">
        <w:trPr>
          <w:trHeight w:val="800"/>
        </w:trPr>
        <w:tc>
          <w:tcPr>
            <w:tcW w:w="532" w:type="dxa"/>
          </w:tcPr>
          <w:p w14:paraId="1FB592B8" w14:textId="77777777" w:rsidR="00A61A13" w:rsidRPr="0015256C" w:rsidRDefault="00A61A13" w:rsidP="00A61A13">
            <w:pPr>
              <w:rPr>
                <w:rFonts w:ascii="Cambria" w:hAnsi="Cambria"/>
              </w:rPr>
            </w:pPr>
            <w:r w:rsidRPr="0015256C">
              <w:rPr>
                <w:rFonts w:ascii="Cambria" w:hAnsi="Cambria"/>
              </w:rPr>
              <w:t>2</w:t>
            </w:r>
          </w:p>
        </w:tc>
        <w:tc>
          <w:tcPr>
            <w:tcW w:w="1033" w:type="dxa"/>
          </w:tcPr>
          <w:p w14:paraId="13CA683A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858" w:type="dxa"/>
          </w:tcPr>
          <w:p w14:paraId="570D2234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1297" w:type="dxa"/>
          </w:tcPr>
          <w:p w14:paraId="2DE61A61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2546" w:type="dxa"/>
          </w:tcPr>
          <w:p w14:paraId="6F8ECDE2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1210" w:type="dxa"/>
          </w:tcPr>
          <w:p w14:paraId="547D3E5A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1144" w:type="dxa"/>
          </w:tcPr>
          <w:p w14:paraId="63CDE839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853" w:type="dxa"/>
          </w:tcPr>
          <w:p w14:paraId="6D52B144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1345" w:type="dxa"/>
          </w:tcPr>
          <w:p w14:paraId="18676063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</w:tr>
      <w:tr w:rsidR="00A61A13" w:rsidRPr="0015256C" w14:paraId="3AD1B2DE" w14:textId="77777777" w:rsidTr="00347EED">
        <w:trPr>
          <w:trHeight w:val="800"/>
        </w:trPr>
        <w:tc>
          <w:tcPr>
            <w:tcW w:w="532" w:type="dxa"/>
          </w:tcPr>
          <w:p w14:paraId="26C696FB" w14:textId="77777777" w:rsidR="00A61A13" w:rsidRPr="0015256C" w:rsidRDefault="00A61A13" w:rsidP="00A61A13">
            <w:pPr>
              <w:rPr>
                <w:rFonts w:ascii="Cambria" w:hAnsi="Cambria"/>
              </w:rPr>
            </w:pPr>
            <w:r w:rsidRPr="0015256C">
              <w:rPr>
                <w:rFonts w:ascii="Cambria" w:hAnsi="Cambria"/>
              </w:rPr>
              <w:t>3</w:t>
            </w:r>
          </w:p>
        </w:tc>
        <w:tc>
          <w:tcPr>
            <w:tcW w:w="1033" w:type="dxa"/>
          </w:tcPr>
          <w:p w14:paraId="2B9AEB22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858" w:type="dxa"/>
          </w:tcPr>
          <w:p w14:paraId="713B49EB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1297" w:type="dxa"/>
          </w:tcPr>
          <w:p w14:paraId="0A8FC305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2546" w:type="dxa"/>
          </w:tcPr>
          <w:p w14:paraId="48395A07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1210" w:type="dxa"/>
          </w:tcPr>
          <w:p w14:paraId="5B3F95C2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1144" w:type="dxa"/>
          </w:tcPr>
          <w:p w14:paraId="31611DCD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853" w:type="dxa"/>
          </w:tcPr>
          <w:p w14:paraId="75C111A5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1345" w:type="dxa"/>
          </w:tcPr>
          <w:p w14:paraId="0ACECE6C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</w:tr>
      <w:tr w:rsidR="00A61A13" w:rsidRPr="0015256C" w14:paraId="6367B101" w14:textId="77777777" w:rsidTr="00347EED">
        <w:trPr>
          <w:trHeight w:val="800"/>
        </w:trPr>
        <w:tc>
          <w:tcPr>
            <w:tcW w:w="532" w:type="dxa"/>
          </w:tcPr>
          <w:p w14:paraId="19C7B9E1" w14:textId="77777777" w:rsidR="00A61A13" w:rsidRPr="0015256C" w:rsidRDefault="00A61A13" w:rsidP="00A61A13">
            <w:pPr>
              <w:rPr>
                <w:rFonts w:ascii="Cambria" w:hAnsi="Cambria"/>
              </w:rPr>
            </w:pPr>
            <w:r w:rsidRPr="0015256C">
              <w:rPr>
                <w:rFonts w:ascii="Cambria" w:hAnsi="Cambria"/>
              </w:rPr>
              <w:t>4</w:t>
            </w:r>
          </w:p>
        </w:tc>
        <w:tc>
          <w:tcPr>
            <w:tcW w:w="1033" w:type="dxa"/>
          </w:tcPr>
          <w:p w14:paraId="1E32AE4E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858" w:type="dxa"/>
          </w:tcPr>
          <w:p w14:paraId="19559757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1297" w:type="dxa"/>
          </w:tcPr>
          <w:p w14:paraId="039BB682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2546" w:type="dxa"/>
          </w:tcPr>
          <w:p w14:paraId="07B53ACC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1210" w:type="dxa"/>
          </w:tcPr>
          <w:p w14:paraId="4E9D65F9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1144" w:type="dxa"/>
          </w:tcPr>
          <w:p w14:paraId="075DCE56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853" w:type="dxa"/>
          </w:tcPr>
          <w:p w14:paraId="34C17AA8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1345" w:type="dxa"/>
          </w:tcPr>
          <w:p w14:paraId="7D8B4875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</w:tr>
      <w:tr w:rsidR="00A61A13" w:rsidRPr="0015256C" w14:paraId="1E07C4A7" w14:textId="77777777" w:rsidTr="00347EED">
        <w:trPr>
          <w:trHeight w:val="710"/>
        </w:trPr>
        <w:tc>
          <w:tcPr>
            <w:tcW w:w="532" w:type="dxa"/>
          </w:tcPr>
          <w:p w14:paraId="1BFE60FC" w14:textId="77777777" w:rsidR="00A61A13" w:rsidRPr="0015256C" w:rsidRDefault="00A61A13" w:rsidP="00A61A13">
            <w:pPr>
              <w:rPr>
                <w:rFonts w:ascii="Cambria" w:hAnsi="Cambria"/>
              </w:rPr>
            </w:pPr>
            <w:r w:rsidRPr="0015256C">
              <w:rPr>
                <w:rFonts w:ascii="Cambria" w:hAnsi="Cambria"/>
              </w:rPr>
              <w:t>5</w:t>
            </w:r>
          </w:p>
        </w:tc>
        <w:tc>
          <w:tcPr>
            <w:tcW w:w="1033" w:type="dxa"/>
          </w:tcPr>
          <w:p w14:paraId="08DB736D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858" w:type="dxa"/>
          </w:tcPr>
          <w:p w14:paraId="65E7C1D6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1297" w:type="dxa"/>
          </w:tcPr>
          <w:p w14:paraId="07041326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2546" w:type="dxa"/>
          </w:tcPr>
          <w:p w14:paraId="425F5B91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1210" w:type="dxa"/>
          </w:tcPr>
          <w:p w14:paraId="5F489D72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1144" w:type="dxa"/>
          </w:tcPr>
          <w:p w14:paraId="7FCCFB19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853" w:type="dxa"/>
          </w:tcPr>
          <w:p w14:paraId="75C9E25E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1345" w:type="dxa"/>
          </w:tcPr>
          <w:p w14:paraId="5CFE2CC1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</w:tr>
      <w:tr w:rsidR="00A61A13" w:rsidRPr="0015256C" w14:paraId="2304F823" w14:textId="77777777" w:rsidTr="00347EED">
        <w:trPr>
          <w:trHeight w:val="710"/>
        </w:trPr>
        <w:tc>
          <w:tcPr>
            <w:tcW w:w="532" w:type="dxa"/>
          </w:tcPr>
          <w:p w14:paraId="2B0FFAA9" w14:textId="77777777" w:rsidR="00A61A13" w:rsidRPr="0015256C" w:rsidRDefault="00A61A13" w:rsidP="00A61A13">
            <w:pPr>
              <w:rPr>
                <w:rFonts w:ascii="Cambria" w:hAnsi="Cambria"/>
              </w:rPr>
            </w:pPr>
            <w:r w:rsidRPr="0015256C">
              <w:rPr>
                <w:rFonts w:ascii="Cambria" w:hAnsi="Cambria"/>
              </w:rPr>
              <w:t>6</w:t>
            </w:r>
          </w:p>
        </w:tc>
        <w:tc>
          <w:tcPr>
            <w:tcW w:w="1033" w:type="dxa"/>
          </w:tcPr>
          <w:p w14:paraId="1F0FDD85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858" w:type="dxa"/>
          </w:tcPr>
          <w:p w14:paraId="3EB1ECAA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1297" w:type="dxa"/>
          </w:tcPr>
          <w:p w14:paraId="4AD11C2F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2546" w:type="dxa"/>
          </w:tcPr>
          <w:p w14:paraId="53331C87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1210" w:type="dxa"/>
          </w:tcPr>
          <w:p w14:paraId="6ADA3EA2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1144" w:type="dxa"/>
          </w:tcPr>
          <w:p w14:paraId="51A1B3A7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853" w:type="dxa"/>
          </w:tcPr>
          <w:p w14:paraId="4375EF99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1345" w:type="dxa"/>
          </w:tcPr>
          <w:p w14:paraId="1E75A9EF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</w:tr>
      <w:tr w:rsidR="00A61A13" w:rsidRPr="0015256C" w14:paraId="03FAE612" w14:textId="77777777" w:rsidTr="00347EED">
        <w:trPr>
          <w:trHeight w:val="710"/>
        </w:trPr>
        <w:tc>
          <w:tcPr>
            <w:tcW w:w="532" w:type="dxa"/>
          </w:tcPr>
          <w:p w14:paraId="10B0270B" w14:textId="77777777" w:rsidR="00A61A13" w:rsidRPr="0015256C" w:rsidRDefault="00A61A13" w:rsidP="00A61A13">
            <w:pPr>
              <w:rPr>
                <w:rFonts w:ascii="Cambria" w:hAnsi="Cambria"/>
              </w:rPr>
            </w:pPr>
            <w:r w:rsidRPr="0015256C">
              <w:rPr>
                <w:rFonts w:ascii="Cambria" w:hAnsi="Cambria"/>
              </w:rPr>
              <w:t>7</w:t>
            </w:r>
          </w:p>
        </w:tc>
        <w:tc>
          <w:tcPr>
            <w:tcW w:w="1033" w:type="dxa"/>
          </w:tcPr>
          <w:p w14:paraId="50D679AE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858" w:type="dxa"/>
          </w:tcPr>
          <w:p w14:paraId="4F06FA40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1297" w:type="dxa"/>
          </w:tcPr>
          <w:p w14:paraId="59BB549F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2546" w:type="dxa"/>
          </w:tcPr>
          <w:p w14:paraId="02AA3CC5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1210" w:type="dxa"/>
          </w:tcPr>
          <w:p w14:paraId="57E9FF59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1144" w:type="dxa"/>
          </w:tcPr>
          <w:p w14:paraId="46F5D280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853" w:type="dxa"/>
          </w:tcPr>
          <w:p w14:paraId="5F9948D2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  <w:tc>
          <w:tcPr>
            <w:tcW w:w="1345" w:type="dxa"/>
          </w:tcPr>
          <w:p w14:paraId="168B95B4" w14:textId="77777777" w:rsidR="00A61A13" w:rsidRPr="0015256C" w:rsidRDefault="00A61A13" w:rsidP="00A61A13">
            <w:pPr>
              <w:rPr>
                <w:rFonts w:ascii="Cambria" w:hAnsi="Cambria"/>
              </w:rPr>
            </w:pPr>
          </w:p>
        </w:tc>
      </w:tr>
      <w:tr w:rsidR="00F85EFD" w:rsidRPr="0015256C" w14:paraId="1A2BE26F" w14:textId="77777777" w:rsidTr="00347EED">
        <w:trPr>
          <w:trHeight w:val="710"/>
        </w:trPr>
        <w:tc>
          <w:tcPr>
            <w:tcW w:w="9473" w:type="dxa"/>
            <w:gridSpan w:val="8"/>
          </w:tcPr>
          <w:p w14:paraId="4B59058C" w14:textId="77777777" w:rsidR="00F85EFD" w:rsidRPr="0015256C" w:rsidRDefault="00F85EFD" w:rsidP="00A61A13">
            <w:pPr>
              <w:jc w:val="right"/>
              <w:rPr>
                <w:rFonts w:ascii="Cambria" w:hAnsi="Cambria"/>
              </w:rPr>
            </w:pPr>
            <w:r w:rsidRPr="0015256C">
              <w:rPr>
                <w:rFonts w:ascii="Cambria" w:hAnsi="Cambria"/>
              </w:rPr>
              <w:t>Total</w:t>
            </w:r>
          </w:p>
        </w:tc>
        <w:tc>
          <w:tcPr>
            <w:tcW w:w="1345" w:type="dxa"/>
          </w:tcPr>
          <w:p w14:paraId="3136B0DD" w14:textId="77777777" w:rsidR="00F85EFD" w:rsidRPr="0015256C" w:rsidRDefault="00F85EFD" w:rsidP="00A61A13">
            <w:pPr>
              <w:rPr>
                <w:rFonts w:ascii="Cambria" w:hAnsi="Cambria"/>
              </w:rPr>
            </w:pPr>
          </w:p>
        </w:tc>
      </w:tr>
      <w:tr w:rsidR="00F85EFD" w:rsidRPr="0015256C" w14:paraId="7E19F4D0" w14:textId="77777777" w:rsidTr="00347EED">
        <w:trPr>
          <w:trHeight w:val="710"/>
        </w:trPr>
        <w:tc>
          <w:tcPr>
            <w:tcW w:w="9473" w:type="dxa"/>
            <w:gridSpan w:val="8"/>
          </w:tcPr>
          <w:p w14:paraId="209A6F21" w14:textId="77777777" w:rsidR="00F85EFD" w:rsidRPr="0015256C" w:rsidRDefault="00F85EFD" w:rsidP="00A61A13">
            <w:pPr>
              <w:jc w:val="right"/>
              <w:rPr>
                <w:rFonts w:ascii="Cambria" w:hAnsi="Cambria"/>
              </w:rPr>
            </w:pPr>
            <w:r w:rsidRPr="0015256C">
              <w:rPr>
                <w:rFonts w:ascii="Cambria" w:hAnsi="Cambria"/>
              </w:rPr>
              <w:t>Shipping add 16%</w:t>
            </w:r>
          </w:p>
        </w:tc>
        <w:tc>
          <w:tcPr>
            <w:tcW w:w="1345" w:type="dxa"/>
          </w:tcPr>
          <w:p w14:paraId="5FA5FE4F" w14:textId="77777777" w:rsidR="00F85EFD" w:rsidRPr="0015256C" w:rsidRDefault="00F85EFD" w:rsidP="00A61A13">
            <w:pPr>
              <w:rPr>
                <w:rFonts w:ascii="Cambria" w:hAnsi="Cambria"/>
              </w:rPr>
            </w:pPr>
          </w:p>
        </w:tc>
      </w:tr>
      <w:tr w:rsidR="00F85EFD" w:rsidRPr="0015256C" w14:paraId="75308780" w14:textId="77777777" w:rsidTr="00347EED">
        <w:trPr>
          <w:trHeight w:val="710"/>
        </w:trPr>
        <w:tc>
          <w:tcPr>
            <w:tcW w:w="9473" w:type="dxa"/>
            <w:gridSpan w:val="8"/>
          </w:tcPr>
          <w:p w14:paraId="44D1C0C7" w14:textId="77777777" w:rsidR="00F85EFD" w:rsidRPr="0015256C" w:rsidRDefault="00F85EFD" w:rsidP="00A61A13">
            <w:pPr>
              <w:jc w:val="right"/>
              <w:rPr>
                <w:rFonts w:ascii="Cambria" w:hAnsi="Cambria"/>
              </w:rPr>
            </w:pPr>
            <w:r w:rsidRPr="0015256C">
              <w:rPr>
                <w:rFonts w:ascii="Cambria" w:hAnsi="Cambria"/>
              </w:rPr>
              <w:t>Grand TOTAL</w:t>
            </w:r>
          </w:p>
        </w:tc>
        <w:tc>
          <w:tcPr>
            <w:tcW w:w="1345" w:type="dxa"/>
          </w:tcPr>
          <w:p w14:paraId="3DDD7DD1" w14:textId="77777777" w:rsidR="00F85EFD" w:rsidRPr="0015256C" w:rsidRDefault="00F85EFD" w:rsidP="00A61A13">
            <w:pPr>
              <w:rPr>
                <w:rFonts w:ascii="Cambria" w:hAnsi="Cambria"/>
              </w:rPr>
            </w:pPr>
          </w:p>
        </w:tc>
      </w:tr>
    </w:tbl>
    <w:p w14:paraId="598F80BA" w14:textId="6471EF3D" w:rsidR="0015256C" w:rsidRPr="0015256C" w:rsidRDefault="00347EED" w:rsidP="00347EED">
      <w:pPr>
        <w:jc w:val="center"/>
        <w:rPr>
          <w:rFonts w:ascii="Cambria" w:hAnsi="Cambria"/>
        </w:rPr>
      </w:pPr>
      <w:bookmarkStart w:id="0" w:name="_Hlk139447086"/>
      <w:r w:rsidRPr="00347EED">
        <w:rPr>
          <w:rFonts w:ascii="Cambria" w:eastAsia="Helvetica" w:hAnsi="Cambria" w:cs="Calibri"/>
          <w:b/>
          <w:bCs/>
          <w:color w:val="877209"/>
          <w:sz w:val="32"/>
          <w:szCs w:val="32"/>
        </w:rPr>
        <w:t xml:space="preserve">Jacqueline E. </w:t>
      </w:r>
      <w:proofErr w:type="spellStart"/>
      <w:r w:rsidRPr="00347EED">
        <w:rPr>
          <w:rFonts w:ascii="Cambria" w:eastAsia="Helvetica" w:hAnsi="Cambria" w:cs="Calibri"/>
          <w:b/>
          <w:bCs/>
          <w:color w:val="877209"/>
          <w:sz w:val="32"/>
          <w:szCs w:val="32"/>
        </w:rPr>
        <w:t>Malaska</w:t>
      </w:r>
      <w:proofErr w:type="spellEnd"/>
      <w:r w:rsidRPr="00347EED">
        <w:rPr>
          <w:rFonts w:ascii="Cambria" w:eastAsia="Helvetica" w:hAnsi="Cambria" w:cs="Calibri"/>
          <w:b/>
          <w:bCs/>
          <w:color w:val="877209"/>
          <w:sz w:val="32"/>
          <w:szCs w:val="32"/>
        </w:rPr>
        <w:t xml:space="preserve"> Mini-Grant</w:t>
      </w:r>
      <w:bookmarkEnd w:id="0"/>
      <w:r>
        <w:rPr>
          <w:rFonts w:ascii="Cambria" w:eastAsia="Helvetica" w:hAnsi="Cambria" w:cs="Calibri"/>
          <w:b/>
          <w:bCs/>
          <w:color w:val="877209"/>
          <w:sz w:val="32"/>
          <w:szCs w:val="32"/>
        </w:rPr>
        <w:t xml:space="preserve"> Budget Template</w:t>
      </w:r>
    </w:p>
    <w:p w14:paraId="05F58D04" w14:textId="77777777" w:rsidR="00347EED" w:rsidRDefault="00347EED">
      <w:pPr>
        <w:rPr>
          <w:rFonts w:ascii="Cambria" w:hAnsi="Cambria"/>
          <w:b/>
          <w:bCs/>
          <w:color w:val="002060"/>
          <w:sz w:val="28"/>
          <w:szCs w:val="28"/>
        </w:rPr>
      </w:pPr>
    </w:p>
    <w:p w14:paraId="10B0B576" w14:textId="77777777" w:rsidR="00347EED" w:rsidRDefault="00347EED">
      <w:pPr>
        <w:rPr>
          <w:rFonts w:ascii="Cambria" w:hAnsi="Cambria"/>
          <w:b/>
          <w:bCs/>
          <w:color w:val="002060"/>
          <w:sz w:val="28"/>
          <w:szCs w:val="28"/>
        </w:rPr>
      </w:pPr>
    </w:p>
    <w:p w14:paraId="1A24AF69" w14:textId="382F7BE4" w:rsidR="00A61A13" w:rsidRPr="0015256C" w:rsidRDefault="0015256C">
      <w:pPr>
        <w:rPr>
          <w:rFonts w:ascii="Cambria" w:hAnsi="Cambria"/>
          <w:b/>
          <w:bCs/>
          <w:color w:val="002060"/>
          <w:sz w:val="28"/>
          <w:szCs w:val="28"/>
        </w:rPr>
      </w:pPr>
      <w:r w:rsidRPr="0015256C">
        <w:rPr>
          <w:rFonts w:ascii="Cambria" w:hAnsi="Cambria"/>
          <w:b/>
          <w:bCs/>
          <w:color w:val="002060"/>
          <w:sz w:val="28"/>
          <w:szCs w:val="28"/>
        </w:rPr>
        <w:t>Ship to:</w:t>
      </w:r>
    </w:p>
    <w:p w14:paraId="0C6A204C" w14:textId="73449874" w:rsidR="00A61A13" w:rsidRDefault="00A61A13">
      <w:pPr>
        <w:rPr>
          <w:rFonts w:ascii="Cambria" w:hAnsi="Cambria"/>
          <w:b/>
          <w:bCs/>
          <w:color w:val="002060"/>
          <w:sz w:val="28"/>
          <w:szCs w:val="28"/>
        </w:rPr>
      </w:pPr>
      <w:r w:rsidRPr="0015256C">
        <w:rPr>
          <w:rFonts w:ascii="Cambria" w:hAnsi="Cambria"/>
          <w:b/>
          <w:bCs/>
          <w:color w:val="002060"/>
          <w:sz w:val="28"/>
          <w:szCs w:val="28"/>
        </w:rPr>
        <w:t>Shipping address</w:t>
      </w:r>
      <w:r w:rsidR="00F85EFD" w:rsidRPr="0015256C">
        <w:rPr>
          <w:rFonts w:ascii="Cambria" w:hAnsi="Cambria"/>
          <w:b/>
          <w:bCs/>
          <w:color w:val="002060"/>
          <w:sz w:val="28"/>
          <w:szCs w:val="28"/>
        </w:rPr>
        <w:t>:</w:t>
      </w:r>
    </w:p>
    <w:p w14:paraId="0F180A8E" w14:textId="77777777" w:rsidR="0015256C" w:rsidRPr="0015256C" w:rsidRDefault="0015256C" w:rsidP="0015256C">
      <w:pPr>
        <w:rPr>
          <w:rFonts w:ascii="Cambria" w:hAnsi="Cambria"/>
          <w:sz w:val="28"/>
          <w:szCs w:val="28"/>
        </w:rPr>
      </w:pPr>
    </w:p>
    <w:sectPr w:rsidR="0015256C" w:rsidRPr="001525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7A0C9" w14:textId="77777777" w:rsidR="00703D94" w:rsidRDefault="00703D94" w:rsidP="0015256C">
      <w:pPr>
        <w:spacing w:after="0" w:line="240" w:lineRule="auto"/>
      </w:pPr>
      <w:r>
        <w:separator/>
      </w:r>
    </w:p>
  </w:endnote>
  <w:endnote w:type="continuationSeparator" w:id="0">
    <w:p w14:paraId="66EBF4B7" w14:textId="77777777" w:rsidR="00703D94" w:rsidRDefault="00703D94" w:rsidP="00152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B359" w14:textId="0C2C66A2" w:rsidR="0015256C" w:rsidRDefault="0015256C" w:rsidP="0015256C">
    <w:pPr>
      <w:pStyle w:val="Footer"/>
      <w:jc w:val="center"/>
    </w:pPr>
    <w:r>
      <w:rPr>
        <w:noProof/>
      </w:rPr>
      <w:drawing>
        <wp:inline distT="0" distB="0" distL="0" distR="0" wp14:anchorId="68FA2643" wp14:editId="7A8CF1FD">
          <wp:extent cx="861060" cy="86106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61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6A01BC" w14:textId="2D802D96" w:rsidR="004335D6" w:rsidRPr="004335D6" w:rsidRDefault="004335D6" w:rsidP="004335D6">
    <w:pPr>
      <w:pStyle w:val="Footer"/>
      <w:rPr>
        <w:rFonts w:ascii="Cambria" w:hAnsi="Cambria"/>
        <w:i/>
        <w:iCs/>
      </w:rPr>
    </w:pPr>
    <w:r w:rsidRPr="004335D6">
      <w:rPr>
        <w:rFonts w:ascii="Cambria" w:hAnsi="Cambria"/>
        <w:i/>
        <w:iCs/>
      </w:rPr>
      <w:t>Revised July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B1E94" w14:textId="77777777" w:rsidR="00703D94" w:rsidRDefault="00703D94" w:rsidP="0015256C">
      <w:pPr>
        <w:spacing w:after="0" w:line="240" w:lineRule="auto"/>
      </w:pPr>
      <w:r>
        <w:separator/>
      </w:r>
    </w:p>
  </w:footnote>
  <w:footnote w:type="continuationSeparator" w:id="0">
    <w:p w14:paraId="10B09AFC" w14:textId="77777777" w:rsidR="00703D94" w:rsidRDefault="00703D94" w:rsidP="00152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13"/>
    <w:rsid w:val="0015256C"/>
    <w:rsid w:val="00260413"/>
    <w:rsid w:val="00341002"/>
    <w:rsid w:val="00347EED"/>
    <w:rsid w:val="004335D6"/>
    <w:rsid w:val="00541CFD"/>
    <w:rsid w:val="00703D94"/>
    <w:rsid w:val="00A57A57"/>
    <w:rsid w:val="00A61A13"/>
    <w:rsid w:val="00D16FE3"/>
    <w:rsid w:val="00E7519D"/>
    <w:rsid w:val="00F8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CCB6A"/>
  <w15:docId w15:val="{93EEBBB9-D687-4FAC-9D65-2AAA609F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1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2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6C"/>
  </w:style>
  <w:style w:type="paragraph" w:styleId="Footer">
    <w:name w:val="footer"/>
    <w:basedOn w:val="Normal"/>
    <w:link w:val="FooterChar"/>
    <w:uiPriority w:val="99"/>
    <w:unhideWhenUsed/>
    <w:rsid w:val="00152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njahperd</dc:creator>
  <cp:lastModifiedBy>Paul Ciotto</cp:lastModifiedBy>
  <cp:revision>5</cp:revision>
  <dcterms:created xsi:type="dcterms:W3CDTF">2023-07-05T15:13:00Z</dcterms:created>
  <dcterms:modified xsi:type="dcterms:W3CDTF">2023-07-06T12:10:00Z</dcterms:modified>
</cp:coreProperties>
</file>