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4602" w14:textId="77777777" w:rsidR="004514BC" w:rsidRDefault="004514BC" w:rsidP="005305AC">
      <w:pPr>
        <w:pStyle w:val="NoSpacing"/>
        <w:rPr>
          <w:b/>
          <w:bCs/>
        </w:rPr>
      </w:pPr>
    </w:p>
    <w:p w14:paraId="7E1E84FC" w14:textId="77777777" w:rsidR="00621423" w:rsidRDefault="00621423" w:rsidP="00E8351E">
      <w:pPr>
        <w:pStyle w:val="NoSpacing"/>
        <w:jc w:val="center"/>
        <w:rPr>
          <w:b/>
          <w:bCs/>
        </w:rPr>
      </w:pPr>
    </w:p>
    <w:p w14:paraId="0E8BB75C" w14:textId="77777777" w:rsidR="00621423" w:rsidRDefault="00621423" w:rsidP="00E8351E">
      <w:pPr>
        <w:pStyle w:val="NoSpacing"/>
        <w:jc w:val="center"/>
        <w:rPr>
          <w:b/>
          <w:bCs/>
        </w:rPr>
      </w:pPr>
    </w:p>
    <w:p w14:paraId="7C587C16" w14:textId="77777777" w:rsidR="00621423" w:rsidRDefault="00CD1E6E" w:rsidP="00621423">
      <w:pPr>
        <w:pStyle w:val="NoSpacing"/>
        <w:jc w:val="center"/>
        <w:rPr>
          <w:b/>
          <w:bCs/>
        </w:rPr>
      </w:pPr>
      <w:proofErr w:type="spellStart"/>
      <w:r>
        <w:rPr>
          <w:b/>
          <w:bCs/>
        </w:rPr>
        <w:t>PNWCoast</w:t>
      </w:r>
      <w:proofErr w:type="spellEnd"/>
      <w:r>
        <w:rPr>
          <w:b/>
          <w:bCs/>
        </w:rPr>
        <w:t xml:space="preserve"> PC Minutes</w:t>
      </w:r>
    </w:p>
    <w:p w14:paraId="644E6BB8" w14:textId="7EE6EE7F" w:rsidR="004018FF" w:rsidRDefault="004018FF" w:rsidP="00621423">
      <w:pPr>
        <w:pStyle w:val="NoSpacing"/>
        <w:jc w:val="center"/>
        <w:rPr>
          <w:b/>
          <w:bCs/>
        </w:rPr>
      </w:pPr>
      <w:r>
        <w:rPr>
          <w:b/>
          <w:bCs/>
        </w:rPr>
        <w:t>4/7/2025 9:00</w:t>
      </w:r>
      <w:r w:rsidR="005C1CFB">
        <w:rPr>
          <w:b/>
          <w:bCs/>
        </w:rPr>
        <w:t xml:space="preserve"> </w:t>
      </w:r>
      <w:r w:rsidR="00632C75">
        <w:rPr>
          <w:b/>
          <w:bCs/>
        </w:rPr>
        <w:t xml:space="preserve">- </w:t>
      </w:r>
      <w:r>
        <w:rPr>
          <w:b/>
          <w:bCs/>
        </w:rPr>
        <w:t>10:30</w:t>
      </w:r>
    </w:p>
    <w:p w14:paraId="56417168" w14:textId="77777777" w:rsidR="00621423" w:rsidRDefault="00621423" w:rsidP="00621423">
      <w:pPr>
        <w:pStyle w:val="NoSpacing"/>
        <w:jc w:val="center"/>
        <w:rPr>
          <w:b/>
          <w:bCs/>
        </w:rPr>
      </w:pPr>
    </w:p>
    <w:p w14:paraId="6A3CE977" w14:textId="77777777" w:rsidR="002C24D4" w:rsidRDefault="002C24D4" w:rsidP="00E8351E">
      <w:pPr>
        <w:pStyle w:val="NoSpacing"/>
        <w:jc w:val="center"/>
        <w:rPr>
          <w:b/>
          <w:bCs/>
        </w:rPr>
      </w:pPr>
    </w:p>
    <w:p w14:paraId="08242519" w14:textId="77777777" w:rsidR="00997512" w:rsidRDefault="00997512" w:rsidP="00E8351E">
      <w:pPr>
        <w:pStyle w:val="NoSpacing"/>
        <w:jc w:val="center"/>
        <w:rPr>
          <w:b/>
          <w:bCs/>
        </w:rPr>
      </w:pPr>
    </w:p>
    <w:p w14:paraId="52D2C163" w14:textId="219C9005" w:rsidR="00A76707" w:rsidRDefault="00A76707" w:rsidP="00A76707">
      <w:pPr>
        <w:pStyle w:val="NoSpacing"/>
        <w:rPr>
          <w:b/>
          <w:bCs/>
        </w:rPr>
      </w:pPr>
      <w:r w:rsidRPr="00A76707">
        <w:rPr>
          <w:b/>
          <w:bCs/>
        </w:rPr>
        <w:t>ATTENDANCE</w:t>
      </w:r>
      <w:r w:rsidR="004018FF">
        <w:rPr>
          <w:b/>
          <w:bCs/>
        </w:rPr>
        <w:t xml:space="preserve"> </w:t>
      </w:r>
    </w:p>
    <w:p w14:paraId="10165F86" w14:textId="31C29F54" w:rsidR="004018FF" w:rsidRDefault="004018FF" w:rsidP="004018FF">
      <w:pPr>
        <w:pStyle w:val="NoSpacing"/>
      </w:pPr>
      <w:r>
        <w:t>Lynn Steinberg, Kathy Phillips, Mary Gallagher, Char VonAhlefeld, Margie Neilson</w:t>
      </w:r>
    </w:p>
    <w:p w14:paraId="22582A98" w14:textId="77777777" w:rsidR="004018FF" w:rsidRDefault="004018FF" w:rsidP="004018FF">
      <w:pPr>
        <w:pStyle w:val="NoSpacing"/>
      </w:pPr>
    </w:p>
    <w:p w14:paraId="21309584" w14:textId="0D0D0180" w:rsidR="004018FF" w:rsidRPr="00E97C17" w:rsidRDefault="004018FF">
      <w:pPr>
        <w:pStyle w:val="NoSpacing"/>
        <w:numPr>
          <w:ilvl w:val="0"/>
          <w:numId w:val="1"/>
        </w:numPr>
        <w:rPr>
          <w:b/>
          <w:bCs/>
        </w:rPr>
      </w:pPr>
      <w:r w:rsidRPr="00E97C17">
        <w:rPr>
          <w:b/>
          <w:bCs/>
        </w:rPr>
        <w:t>Committee</w:t>
      </w:r>
      <w:r w:rsidR="00E97C17" w:rsidRPr="00E97C17">
        <w:rPr>
          <w:b/>
          <w:bCs/>
        </w:rPr>
        <w:t>s</w:t>
      </w:r>
    </w:p>
    <w:p w14:paraId="4BE61019" w14:textId="1B1EAD60" w:rsidR="004018FF" w:rsidRDefault="00E97C17">
      <w:pPr>
        <w:pStyle w:val="NoSpacing"/>
        <w:numPr>
          <w:ilvl w:val="1"/>
          <w:numId w:val="1"/>
        </w:numPr>
      </w:pPr>
      <w:r>
        <w:t xml:space="preserve">Merch Committee: </w:t>
      </w:r>
      <w:r w:rsidR="004018FF">
        <w:t xml:space="preserve">The hats have been </w:t>
      </w:r>
      <w:r w:rsidR="00E74506">
        <w:t>ordered,</w:t>
      </w:r>
      <w:r>
        <w:t xml:space="preserve"> which are </w:t>
      </w:r>
      <w:r w:rsidR="004018FF">
        <w:t xml:space="preserve">Nike </w:t>
      </w:r>
      <w:proofErr w:type="spellStart"/>
      <w:r w:rsidR="004018FF">
        <w:t>Dryfit</w:t>
      </w:r>
      <w:proofErr w:type="spellEnd"/>
      <w:r w:rsidR="004018FF">
        <w:t xml:space="preserve"> in royal blue with our orange logo embroidered. The</w:t>
      </w:r>
      <w:r w:rsidR="00E74506">
        <w:t xml:space="preserve"> group is</w:t>
      </w:r>
      <w:r w:rsidR="004018FF">
        <w:t xml:space="preserve"> currently looking for jackets in a longer length.</w:t>
      </w:r>
    </w:p>
    <w:p w14:paraId="47D25D7E" w14:textId="6FCCEE2F" w:rsidR="00E97C17" w:rsidRDefault="00E97C17">
      <w:pPr>
        <w:pStyle w:val="NoSpacing"/>
        <w:numPr>
          <w:ilvl w:val="1"/>
          <w:numId w:val="1"/>
        </w:numPr>
      </w:pPr>
      <w:r>
        <w:t xml:space="preserve">Fundraising Committee: Kathy shared samples of packets to be given to potential sponsors. </w:t>
      </w:r>
      <w:r w:rsidR="005B6122">
        <w:t xml:space="preserve">The </w:t>
      </w:r>
      <w:r w:rsidR="00E74506">
        <w:t xml:space="preserve">SC </w:t>
      </w:r>
      <w:r w:rsidR="005B6122">
        <w:t xml:space="preserve">agreed </w:t>
      </w:r>
      <w:r w:rsidR="00E74506">
        <w:t>to step in and collect addresses, phone numbers and contacts to help fill in the potential sponsors list.</w:t>
      </w:r>
    </w:p>
    <w:p w14:paraId="2667EBDA" w14:textId="77777777" w:rsidR="00E97C17" w:rsidRDefault="00E97C17" w:rsidP="00E97C17">
      <w:pPr>
        <w:pStyle w:val="NoSpacing"/>
        <w:ind w:left="1440"/>
      </w:pPr>
    </w:p>
    <w:p w14:paraId="222EADB7" w14:textId="59944CE5" w:rsidR="004018FF" w:rsidRPr="00E97C17" w:rsidRDefault="004018FF">
      <w:pPr>
        <w:pStyle w:val="NoSpacing"/>
        <w:numPr>
          <w:ilvl w:val="0"/>
          <w:numId w:val="1"/>
        </w:numPr>
        <w:rPr>
          <w:b/>
          <w:bCs/>
        </w:rPr>
      </w:pPr>
      <w:r w:rsidRPr="00E97C17">
        <w:rPr>
          <w:b/>
          <w:bCs/>
        </w:rPr>
        <w:t>Website</w:t>
      </w:r>
    </w:p>
    <w:p w14:paraId="01970A27" w14:textId="41A2C84D" w:rsidR="004018FF" w:rsidRDefault="00495833">
      <w:pPr>
        <w:pStyle w:val="NoSpacing"/>
        <w:numPr>
          <w:ilvl w:val="1"/>
          <w:numId w:val="1"/>
        </w:numPr>
      </w:pPr>
      <w:r>
        <w:t>To allow members to pay race fees online, a race fee component will be added to the website. The website is close to going live.</w:t>
      </w:r>
    </w:p>
    <w:p w14:paraId="70860949" w14:textId="77777777" w:rsidR="00E97C17" w:rsidRDefault="00E97C17" w:rsidP="00E97C17">
      <w:pPr>
        <w:pStyle w:val="NoSpacing"/>
        <w:ind w:left="1440"/>
      </w:pPr>
    </w:p>
    <w:p w14:paraId="53EE71D5" w14:textId="6CE9E9B3" w:rsidR="005305AC" w:rsidRDefault="00495833">
      <w:pPr>
        <w:pStyle w:val="NoSpacing"/>
        <w:numPr>
          <w:ilvl w:val="0"/>
          <w:numId w:val="2"/>
        </w:numPr>
      </w:pPr>
      <w:r w:rsidRPr="00E97C17">
        <w:rPr>
          <w:b/>
          <w:bCs/>
        </w:rPr>
        <w:t xml:space="preserve">Races </w:t>
      </w:r>
      <w:r w:rsidR="005305AC" w:rsidRPr="005305AC">
        <w:rPr>
          <w:b/>
          <w:bCs/>
        </w:rPr>
        <w:t>Fees</w:t>
      </w:r>
    </w:p>
    <w:p w14:paraId="7DC8C804" w14:textId="369C07A3" w:rsidR="00632C75" w:rsidRDefault="00495833">
      <w:pPr>
        <w:pStyle w:val="NoSpacing"/>
        <w:numPr>
          <w:ilvl w:val="1"/>
          <w:numId w:val="2"/>
        </w:numPr>
      </w:pPr>
      <w:r>
        <w:t xml:space="preserve">Currently Diane collects the fees. If she is unavailable, Mary will take over collections.  </w:t>
      </w:r>
    </w:p>
    <w:p w14:paraId="6B1061F7" w14:textId="518CB722" w:rsidR="00632C75" w:rsidRDefault="00632C75" w:rsidP="005305AC">
      <w:pPr>
        <w:pStyle w:val="NoSpacing"/>
        <w:ind w:left="1440"/>
      </w:pPr>
    </w:p>
    <w:p w14:paraId="5AB12CFF" w14:textId="4E1EED91" w:rsidR="00E97C17" w:rsidRPr="00E97C17" w:rsidRDefault="00E97C17">
      <w:pPr>
        <w:pStyle w:val="NoSpacing"/>
        <w:numPr>
          <w:ilvl w:val="0"/>
          <w:numId w:val="2"/>
        </w:numPr>
        <w:rPr>
          <w:b/>
          <w:bCs/>
        </w:rPr>
      </w:pPr>
      <w:r w:rsidRPr="00E97C17">
        <w:rPr>
          <w:b/>
          <w:bCs/>
        </w:rPr>
        <w:t xml:space="preserve">Launch </w:t>
      </w:r>
    </w:p>
    <w:p w14:paraId="1A61AAAA" w14:textId="25DB3F8C" w:rsidR="00E97C17" w:rsidRDefault="00E97C17">
      <w:pPr>
        <w:pStyle w:val="NoSpacing"/>
        <w:numPr>
          <w:ilvl w:val="1"/>
          <w:numId w:val="2"/>
        </w:numPr>
      </w:pPr>
      <w:r>
        <w:t xml:space="preserve">Move boats out of </w:t>
      </w:r>
      <w:r w:rsidR="00E74506">
        <w:t>the shop</w:t>
      </w:r>
      <w:r>
        <w:t xml:space="preserve"> </w:t>
      </w:r>
      <w:r w:rsidR="00E74506">
        <w:t xml:space="preserve">on </w:t>
      </w:r>
      <w:r>
        <w:t>Wednesday</w:t>
      </w:r>
      <w:r w:rsidR="00E74506">
        <w:t>. Next, we will</w:t>
      </w:r>
      <w:r>
        <w:t xml:space="preserve"> sand seats</w:t>
      </w:r>
      <w:r w:rsidR="00E74506">
        <w:t xml:space="preserve"> and</w:t>
      </w:r>
      <w:r>
        <w:t xml:space="preserve"> pressure wash</w:t>
      </w:r>
      <w:r w:rsidR="00E74506">
        <w:t>, a</w:t>
      </w:r>
      <w:r>
        <w:t xml:space="preserve">dd cleats to the dock, ropes, bumpers, and solar pumps in both boats. </w:t>
      </w:r>
      <w:r w:rsidR="00E74506">
        <w:t xml:space="preserve">We plan to </w:t>
      </w:r>
      <w:r>
        <w:t xml:space="preserve">launch before </w:t>
      </w:r>
      <w:r w:rsidR="00E74506">
        <w:t>the end</w:t>
      </w:r>
      <w:r>
        <w:t xml:space="preserve"> of </w:t>
      </w:r>
      <w:r w:rsidR="00E74506">
        <w:t>the month</w:t>
      </w:r>
      <w:r>
        <w:t xml:space="preserve">. </w:t>
      </w:r>
    </w:p>
    <w:p w14:paraId="10ED9E18" w14:textId="77777777" w:rsidR="00E74506" w:rsidRDefault="00E74506" w:rsidP="00E74506">
      <w:pPr>
        <w:pStyle w:val="NoSpacing"/>
      </w:pPr>
    </w:p>
    <w:p w14:paraId="76D50A71" w14:textId="65C5FAA7" w:rsidR="00E74506" w:rsidRPr="005B6122" w:rsidRDefault="00E74506" w:rsidP="00E74506">
      <w:pPr>
        <w:pStyle w:val="NoSpacing"/>
        <w:rPr>
          <w:b/>
          <w:bCs/>
        </w:rPr>
      </w:pPr>
      <w:r w:rsidRPr="005B6122">
        <w:rPr>
          <w:b/>
          <w:bCs/>
        </w:rPr>
        <w:t>ACTION ITEMS</w:t>
      </w:r>
    </w:p>
    <w:p w14:paraId="7212163F" w14:textId="08A7D331" w:rsidR="00E74506" w:rsidRDefault="00E74506">
      <w:pPr>
        <w:pStyle w:val="NoSpacing"/>
        <w:numPr>
          <w:ilvl w:val="0"/>
          <w:numId w:val="3"/>
        </w:numPr>
      </w:pPr>
      <w:r>
        <w:t xml:space="preserve">Margie will send the name of the company </w:t>
      </w:r>
      <w:r w:rsidR="005B6122">
        <w:t xml:space="preserve">that </w:t>
      </w:r>
      <w:r w:rsidR="005C1CFB">
        <w:t>makes</w:t>
      </w:r>
      <w:r w:rsidR="005B6122">
        <w:t xml:space="preserve"> Wheeler Marina’s stickers to the Merch Committee.</w:t>
      </w:r>
    </w:p>
    <w:p w14:paraId="442A6C83" w14:textId="280567E8" w:rsidR="00E74506" w:rsidRDefault="005B6122">
      <w:pPr>
        <w:pStyle w:val="NoSpacing"/>
        <w:numPr>
          <w:ilvl w:val="0"/>
          <w:numId w:val="3"/>
        </w:numPr>
      </w:pPr>
      <w:r>
        <w:t>Tonnie and Char to reach out to Salmonberry.</w:t>
      </w:r>
    </w:p>
    <w:p w14:paraId="0881F1C1" w14:textId="77777777" w:rsidR="00621423" w:rsidRDefault="00621423" w:rsidP="00621423">
      <w:pPr>
        <w:pStyle w:val="NoSpacing"/>
        <w:ind w:left="720"/>
      </w:pPr>
    </w:p>
    <w:p w14:paraId="723740E6" w14:textId="27C3A6CE" w:rsidR="00E97C17" w:rsidRDefault="00E97C17" w:rsidP="00E97C17">
      <w:pPr>
        <w:pStyle w:val="NoSpacing"/>
        <w:ind w:left="720"/>
      </w:pPr>
    </w:p>
    <w:p w14:paraId="46850B10" w14:textId="77777777" w:rsidR="004018FF" w:rsidRDefault="004018FF" w:rsidP="004018FF">
      <w:pPr>
        <w:pStyle w:val="NoSpacing"/>
        <w:ind w:left="1440"/>
      </w:pPr>
    </w:p>
    <w:p w14:paraId="773D007F" w14:textId="0412AE3D" w:rsidR="0015553D" w:rsidRDefault="00695F6C" w:rsidP="00CD1E6E">
      <w:pPr>
        <w:pStyle w:val="NoSpacing"/>
        <w:rPr>
          <w:b/>
          <w:bCs/>
        </w:rPr>
      </w:pPr>
      <w:r w:rsidRPr="00F629DF">
        <w:rPr>
          <w:b/>
          <w:bCs/>
        </w:rPr>
        <w:t>Meeting adjourned a</w:t>
      </w:r>
      <w:r w:rsidR="00FB3A45" w:rsidRPr="00F629DF">
        <w:rPr>
          <w:b/>
          <w:bCs/>
        </w:rPr>
        <w:t>t</w:t>
      </w:r>
      <w:r w:rsidR="0015553D">
        <w:rPr>
          <w:b/>
          <w:bCs/>
        </w:rPr>
        <w:t xml:space="preserve"> </w:t>
      </w:r>
      <w:r w:rsidR="005B6122">
        <w:rPr>
          <w:b/>
          <w:bCs/>
        </w:rPr>
        <w:t>10:30</w:t>
      </w:r>
    </w:p>
    <w:p w14:paraId="015AFE28" w14:textId="43BFFBAF" w:rsidR="005B6122" w:rsidRPr="005B6122" w:rsidRDefault="005B6122" w:rsidP="00CD1E6E">
      <w:pPr>
        <w:pStyle w:val="NoSpacing"/>
      </w:pPr>
      <w:r>
        <w:rPr>
          <w:b/>
          <w:bCs/>
        </w:rPr>
        <w:t>Next Meeting is April 21</w:t>
      </w:r>
      <w:r w:rsidRPr="005B6122">
        <w:rPr>
          <w:b/>
          <w:bCs/>
          <w:vertAlign w:val="superscript"/>
        </w:rPr>
        <w:t>st</w:t>
      </w:r>
      <w:r>
        <w:rPr>
          <w:b/>
          <w:bCs/>
        </w:rPr>
        <w:t>, 9:00</w:t>
      </w:r>
    </w:p>
    <w:p w14:paraId="7FAA7696" w14:textId="62BB1074" w:rsidR="00997512" w:rsidRPr="0015553D" w:rsidRDefault="00815FE6" w:rsidP="0015553D">
      <w:pPr>
        <w:pStyle w:val="NoSpacing"/>
        <w:rPr>
          <w:b/>
          <w:bCs/>
        </w:rPr>
      </w:pPr>
      <w:r>
        <w:rPr>
          <w:b/>
          <w:bCs/>
        </w:rPr>
        <w:t>Location</w:t>
      </w:r>
      <w:r w:rsidR="005B6122">
        <w:rPr>
          <w:b/>
          <w:bCs/>
        </w:rPr>
        <w:t xml:space="preserve"> TBD</w:t>
      </w:r>
    </w:p>
    <w:p w14:paraId="5598FDDB" w14:textId="7B925408" w:rsidR="00695F6C" w:rsidRPr="00695F6C" w:rsidRDefault="00695F6C" w:rsidP="00204A8C">
      <w:pPr>
        <w:pStyle w:val="NoSpacing"/>
        <w:rPr>
          <w:b/>
          <w:bCs/>
        </w:rPr>
      </w:pPr>
      <w:r>
        <w:rPr>
          <w:b/>
          <w:bCs/>
        </w:rPr>
        <w:t>Margie Neilson, Secretary</w:t>
      </w:r>
    </w:p>
    <w:p w14:paraId="346CDFD9" w14:textId="4220F38A" w:rsidR="0018106B" w:rsidRPr="00A76707" w:rsidRDefault="00932C55" w:rsidP="00932C55">
      <w:pPr>
        <w:pStyle w:val="NoSpacing"/>
        <w:tabs>
          <w:tab w:val="left" w:pos="6792"/>
        </w:tabs>
        <w:rPr>
          <w:b/>
          <w:bCs/>
        </w:rPr>
      </w:pPr>
      <w:r>
        <w:rPr>
          <w:b/>
          <w:bCs/>
        </w:rPr>
        <w:tab/>
      </w:r>
    </w:p>
    <w:p w14:paraId="6F778FD2" w14:textId="77777777" w:rsidR="009B0632" w:rsidRPr="00A76707" w:rsidRDefault="009B0632" w:rsidP="00A76707">
      <w:pPr>
        <w:pStyle w:val="NoSpacing"/>
      </w:pPr>
    </w:p>
    <w:sectPr w:rsidR="009B0632" w:rsidRPr="00A76707" w:rsidSect="004514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6144"/>
    <w:multiLevelType w:val="hybridMultilevel"/>
    <w:tmpl w:val="C2E0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67AC2"/>
    <w:multiLevelType w:val="hybridMultilevel"/>
    <w:tmpl w:val="6CAEB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73615"/>
    <w:multiLevelType w:val="hybridMultilevel"/>
    <w:tmpl w:val="1A96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48748">
    <w:abstractNumId w:val="0"/>
  </w:num>
  <w:num w:numId="2" w16cid:durableId="1864708832">
    <w:abstractNumId w:val="2"/>
  </w:num>
  <w:num w:numId="3" w16cid:durableId="3491141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7"/>
    <w:rsid w:val="00005323"/>
    <w:rsid w:val="00006395"/>
    <w:rsid w:val="00006C9C"/>
    <w:rsid w:val="00014B37"/>
    <w:rsid w:val="000312C6"/>
    <w:rsid w:val="00037DFA"/>
    <w:rsid w:val="00042B7F"/>
    <w:rsid w:val="00042F62"/>
    <w:rsid w:val="00052738"/>
    <w:rsid w:val="00056353"/>
    <w:rsid w:val="00070364"/>
    <w:rsid w:val="00071152"/>
    <w:rsid w:val="000734F8"/>
    <w:rsid w:val="00075611"/>
    <w:rsid w:val="000801BA"/>
    <w:rsid w:val="0008216C"/>
    <w:rsid w:val="00082387"/>
    <w:rsid w:val="0008285C"/>
    <w:rsid w:val="000849E1"/>
    <w:rsid w:val="00085DAC"/>
    <w:rsid w:val="000906EB"/>
    <w:rsid w:val="0009140C"/>
    <w:rsid w:val="000A283C"/>
    <w:rsid w:val="000A3FAC"/>
    <w:rsid w:val="000A57E5"/>
    <w:rsid w:val="000A7DA0"/>
    <w:rsid w:val="000B02DF"/>
    <w:rsid w:val="000B3B88"/>
    <w:rsid w:val="000C1A79"/>
    <w:rsid w:val="000C3D6E"/>
    <w:rsid w:val="000C5378"/>
    <w:rsid w:val="000C550E"/>
    <w:rsid w:val="000C6691"/>
    <w:rsid w:val="000D136A"/>
    <w:rsid w:val="000D243D"/>
    <w:rsid w:val="000D3E07"/>
    <w:rsid w:val="000D610E"/>
    <w:rsid w:val="000D6352"/>
    <w:rsid w:val="000D6E30"/>
    <w:rsid w:val="000E61A1"/>
    <w:rsid w:val="000F4679"/>
    <w:rsid w:val="00105860"/>
    <w:rsid w:val="001069FC"/>
    <w:rsid w:val="001079A6"/>
    <w:rsid w:val="00112A84"/>
    <w:rsid w:val="001273B1"/>
    <w:rsid w:val="00136701"/>
    <w:rsid w:val="00136BE3"/>
    <w:rsid w:val="0014078E"/>
    <w:rsid w:val="001416FE"/>
    <w:rsid w:val="0014210B"/>
    <w:rsid w:val="00144F6A"/>
    <w:rsid w:val="0014669A"/>
    <w:rsid w:val="001516E5"/>
    <w:rsid w:val="00153659"/>
    <w:rsid w:val="00155524"/>
    <w:rsid w:val="0015553D"/>
    <w:rsid w:val="0015570D"/>
    <w:rsid w:val="00156894"/>
    <w:rsid w:val="00161AD5"/>
    <w:rsid w:val="00162CE0"/>
    <w:rsid w:val="001649A8"/>
    <w:rsid w:val="0016607D"/>
    <w:rsid w:val="001669C1"/>
    <w:rsid w:val="00170BDB"/>
    <w:rsid w:val="00172965"/>
    <w:rsid w:val="00180EA0"/>
    <w:rsid w:val="0018106B"/>
    <w:rsid w:val="001856E8"/>
    <w:rsid w:val="00191BFF"/>
    <w:rsid w:val="00191D91"/>
    <w:rsid w:val="001A19E7"/>
    <w:rsid w:val="001A1C4C"/>
    <w:rsid w:val="001A280A"/>
    <w:rsid w:val="001A5F26"/>
    <w:rsid w:val="001B2853"/>
    <w:rsid w:val="001B541E"/>
    <w:rsid w:val="001B6186"/>
    <w:rsid w:val="001B6459"/>
    <w:rsid w:val="001C3999"/>
    <w:rsid w:val="001C7866"/>
    <w:rsid w:val="001E022D"/>
    <w:rsid w:val="001F01A5"/>
    <w:rsid w:val="001F1BB2"/>
    <w:rsid w:val="001F3DEC"/>
    <w:rsid w:val="001F73F4"/>
    <w:rsid w:val="001F7D61"/>
    <w:rsid w:val="00204811"/>
    <w:rsid w:val="00204A8C"/>
    <w:rsid w:val="00214271"/>
    <w:rsid w:val="002161DF"/>
    <w:rsid w:val="0022295C"/>
    <w:rsid w:val="002277DD"/>
    <w:rsid w:val="00235E60"/>
    <w:rsid w:val="002409B7"/>
    <w:rsid w:val="00241A0A"/>
    <w:rsid w:val="002422BC"/>
    <w:rsid w:val="002429CD"/>
    <w:rsid w:val="002440A8"/>
    <w:rsid w:val="0024651D"/>
    <w:rsid w:val="00246526"/>
    <w:rsid w:val="00253112"/>
    <w:rsid w:val="00254250"/>
    <w:rsid w:val="002625B8"/>
    <w:rsid w:val="00265323"/>
    <w:rsid w:val="00266D2D"/>
    <w:rsid w:val="002704F2"/>
    <w:rsid w:val="00270A2B"/>
    <w:rsid w:val="0027241D"/>
    <w:rsid w:val="00287BDC"/>
    <w:rsid w:val="0029279B"/>
    <w:rsid w:val="0029372F"/>
    <w:rsid w:val="00293CAB"/>
    <w:rsid w:val="00297D04"/>
    <w:rsid w:val="002A35E5"/>
    <w:rsid w:val="002A6786"/>
    <w:rsid w:val="002A69A0"/>
    <w:rsid w:val="002A7706"/>
    <w:rsid w:val="002B30B8"/>
    <w:rsid w:val="002B3584"/>
    <w:rsid w:val="002C1560"/>
    <w:rsid w:val="002C24D4"/>
    <w:rsid w:val="002C48A9"/>
    <w:rsid w:val="002C7FB8"/>
    <w:rsid w:val="002D0AC3"/>
    <w:rsid w:val="002D56B0"/>
    <w:rsid w:val="002E028B"/>
    <w:rsid w:val="002E4E26"/>
    <w:rsid w:val="002F14C0"/>
    <w:rsid w:val="002F3AB8"/>
    <w:rsid w:val="0030090D"/>
    <w:rsid w:val="00303020"/>
    <w:rsid w:val="003042C1"/>
    <w:rsid w:val="00306875"/>
    <w:rsid w:val="00316574"/>
    <w:rsid w:val="00321A65"/>
    <w:rsid w:val="0032718A"/>
    <w:rsid w:val="003357A3"/>
    <w:rsid w:val="00336052"/>
    <w:rsid w:val="003372E7"/>
    <w:rsid w:val="003425BF"/>
    <w:rsid w:val="00342B67"/>
    <w:rsid w:val="0035167E"/>
    <w:rsid w:val="00356A37"/>
    <w:rsid w:val="00357ECF"/>
    <w:rsid w:val="00362F71"/>
    <w:rsid w:val="00364523"/>
    <w:rsid w:val="003719AA"/>
    <w:rsid w:val="00374B0C"/>
    <w:rsid w:val="00374F61"/>
    <w:rsid w:val="00377574"/>
    <w:rsid w:val="00385431"/>
    <w:rsid w:val="0038771F"/>
    <w:rsid w:val="003901EC"/>
    <w:rsid w:val="0039115F"/>
    <w:rsid w:val="00391649"/>
    <w:rsid w:val="00395807"/>
    <w:rsid w:val="003A1D06"/>
    <w:rsid w:val="003A4315"/>
    <w:rsid w:val="003A71C0"/>
    <w:rsid w:val="003B093F"/>
    <w:rsid w:val="003B4327"/>
    <w:rsid w:val="003B577F"/>
    <w:rsid w:val="003D25EB"/>
    <w:rsid w:val="003D6DD3"/>
    <w:rsid w:val="003D7E8F"/>
    <w:rsid w:val="003E0546"/>
    <w:rsid w:val="003E1493"/>
    <w:rsid w:val="003E357E"/>
    <w:rsid w:val="003E4045"/>
    <w:rsid w:val="003F63B1"/>
    <w:rsid w:val="003F6B99"/>
    <w:rsid w:val="004018FF"/>
    <w:rsid w:val="00407B1A"/>
    <w:rsid w:val="00412FBE"/>
    <w:rsid w:val="00416182"/>
    <w:rsid w:val="00417733"/>
    <w:rsid w:val="004241A1"/>
    <w:rsid w:val="0042447E"/>
    <w:rsid w:val="0043204E"/>
    <w:rsid w:val="00444ABD"/>
    <w:rsid w:val="00445421"/>
    <w:rsid w:val="00445920"/>
    <w:rsid w:val="004514B4"/>
    <w:rsid w:val="004514BC"/>
    <w:rsid w:val="0045465E"/>
    <w:rsid w:val="00464E87"/>
    <w:rsid w:val="0046608F"/>
    <w:rsid w:val="00473C84"/>
    <w:rsid w:val="00475940"/>
    <w:rsid w:val="00477BBD"/>
    <w:rsid w:val="0048362E"/>
    <w:rsid w:val="004839E9"/>
    <w:rsid w:val="00483ECC"/>
    <w:rsid w:val="004856A4"/>
    <w:rsid w:val="0048655E"/>
    <w:rsid w:val="004872C4"/>
    <w:rsid w:val="004948C6"/>
    <w:rsid w:val="00495833"/>
    <w:rsid w:val="004A5652"/>
    <w:rsid w:val="004A67FE"/>
    <w:rsid w:val="004A715A"/>
    <w:rsid w:val="004B2D1D"/>
    <w:rsid w:val="004B5877"/>
    <w:rsid w:val="004B6795"/>
    <w:rsid w:val="004B6BCA"/>
    <w:rsid w:val="004C18F4"/>
    <w:rsid w:val="004C4567"/>
    <w:rsid w:val="004C58D1"/>
    <w:rsid w:val="004C5BC0"/>
    <w:rsid w:val="004C62C8"/>
    <w:rsid w:val="004C7891"/>
    <w:rsid w:val="004D2E61"/>
    <w:rsid w:val="004E5F38"/>
    <w:rsid w:val="004E65BA"/>
    <w:rsid w:val="004F169D"/>
    <w:rsid w:val="004F1957"/>
    <w:rsid w:val="004F74FD"/>
    <w:rsid w:val="00500C6B"/>
    <w:rsid w:val="00501462"/>
    <w:rsid w:val="0050332C"/>
    <w:rsid w:val="00511E83"/>
    <w:rsid w:val="0051283A"/>
    <w:rsid w:val="0051375C"/>
    <w:rsid w:val="005170D2"/>
    <w:rsid w:val="005175EB"/>
    <w:rsid w:val="005220F2"/>
    <w:rsid w:val="005305AC"/>
    <w:rsid w:val="00530CFB"/>
    <w:rsid w:val="00532B66"/>
    <w:rsid w:val="00537A55"/>
    <w:rsid w:val="00545E84"/>
    <w:rsid w:val="00547B35"/>
    <w:rsid w:val="00552A2B"/>
    <w:rsid w:val="00556DFB"/>
    <w:rsid w:val="00564BCB"/>
    <w:rsid w:val="00565627"/>
    <w:rsid w:val="005826D5"/>
    <w:rsid w:val="00582E88"/>
    <w:rsid w:val="00584A2F"/>
    <w:rsid w:val="00590241"/>
    <w:rsid w:val="00592692"/>
    <w:rsid w:val="00595C9A"/>
    <w:rsid w:val="00597723"/>
    <w:rsid w:val="005A3434"/>
    <w:rsid w:val="005A6797"/>
    <w:rsid w:val="005A7D3C"/>
    <w:rsid w:val="005B285C"/>
    <w:rsid w:val="005B6122"/>
    <w:rsid w:val="005B6BDE"/>
    <w:rsid w:val="005B6C2A"/>
    <w:rsid w:val="005C0015"/>
    <w:rsid w:val="005C0FDE"/>
    <w:rsid w:val="005C1CFB"/>
    <w:rsid w:val="005C55A6"/>
    <w:rsid w:val="005C55C4"/>
    <w:rsid w:val="005C6CD8"/>
    <w:rsid w:val="005C765B"/>
    <w:rsid w:val="005D2D8A"/>
    <w:rsid w:val="005D4F35"/>
    <w:rsid w:val="005E1260"/>
    <w:rsid w:val="005E3A42"/>
    <w:rsid w:val="005E4155"/>
    <w:rsid w:val="005E509D"/>
    <w:rsid w:val="005E5B5C"/>
    <w:rsid w:val="005F10F4"/>
    <w:rsid w:val="005F1A0F"/>
    <w:rsid w:val="005F30C1"/>
    <w:rsid w:val="005F5AF3"/>
    <w:rsid w:val="00602AF6"/>
    <w:rsid w:val="00611794"/>
    <w:rsid w:val="00611D6E"/>
    <w:rsid w:val="00613F03"/>
    <w:rsid w:val="006144BE"/>
    <w:rsid w:val="00614935"/>
    <w:rsid w:val="00617159"/>
    <w:rsid w:val="00621220"/>
    <w:rsid w:val="00621423"/>
    <w:rsid w:val="006220E6"/>
    <w:rsid w:val="0062723E"/>
    <w:rsid w:val="00632C75"/>
    <w:rsid w:val="00641A5B"/>
    <w:rsid w:val="00643EA6"/>
    <w:rsid w:val="00650382"/>
    <w:rsid w:val="0065711A"/>
    <w:rsid w:val="006576DD"/>
    <w:rsid w:val="006602D2"/>
    <w:rsid w:val="00662C13"/>
    <w:rsid w:val="00667657"/>
    <w:rsid w:val="00667E5C"/>
    <w:rsid w:val="006714D7"/>
    <w:rsid w:val="00673756"/>
    <w:rsid w:val="00675FCB"/>
    <w:rsid w:val="00676596"/>
    <w:rsid w:val="006833F1"/>
    <w:rsid w:val="00683FF3"/>
    <w:rsid w:val="006857FA"/>
    <w:rsid w:val="006867EC"/>
    <w:rsid w:val="00691068"/>
    <w:rsid w:val="00695F6C"/>
    <w:rsid w:val="00696A75"/>
    <w:rsid w:val="006A5AF2"/>
    <w:rsid w:val="006A64D8"/>
    <w:rsid w:val="006A7380"/>
    <w:rsid w:val="006A77C0"/>
    <w:rsid w:val="006B2CD1"/>
    <w:rsid w:val="006B7CE0"/>
    <w:rsid w:val="006C0ED5"/>
    <w:rsid w:val="006E5BBB"/>
    <w:rsid w:val="006E73AB"/>
    <w:rsid w:val="006F0DA2"/>
    <w:rsid w:val="006F3151"/>
    <w:rsid w:val="006F67A3"/>
    <w:rsid w:val="007021D0"/>
    <w:rsid w:val="007032EB"/>
    <w:rsid w:val="00704D13"/>
    <w:rsid w:val="00710E78"/>
    <w:rsid w:val="00712F0F"/>
    <w:rsid w:val="007130A2"/>
    <w:rsid w:val="00713B2B"/>
    <w:rsid w:val="007175E8"/>
    <w:rsid w:val="00717902"/>
    <w:rsid w:val="007247DC"/>
    <w:rsid w:val="007259DA"/>
    <w:rsid w:val="00726DAB"/>
    <w:rsid w:val="00727D2F"/>
    <w:rsid w:val="00730D33"/>
    <w:rsid w:val="007329BA"/>
    <w:rsid w:val="00735101"/>
    <w:rsid w:val="007355E7"/>
    <w:rsid w:val="00735DD4"/>
    <w:rsid w:val="00745D14"/>
    <w:rsid w:val="00751016"/>
    <w:rsid w:val="00751CE3"/>
    <w:rsid w:val="00760C61"/>
    <w:rsid w:val="00761FEB"/>
    <w:rsid w:val="007667AC"/>
    <w:rsid w:val="00770AE8"/>
    <w:rsid w:val="0077326C"/>
    <w:rsid w:val="00777DAD"/>
    <w:rsid w:val="0078327A"/>
    <w:rsid w:val="00794E31"/>
    <w:rsid w:val="007A0400"/>
    <w:rsid w:val="007A3495"/>
    <w:rsid w:val="007A6939"/>
    <w:rsid w:val="007A6C92"/>
    <w:rsid w:val="007B305F"/>
    <w:rsid w:val="007B5C84"/>
    <w:rsid w:val="007B5E8F"/>
    <w:rsid w:val="007C2F7C"/>
    <w:rsid w:val="007D7370"/>
    <w:rsid w:val="007D7447"/>
    <w:rsid w:val="007E0704"/>
    <w:rsid w:val="007E1623"/>
    <w:rsid w:val="007E3856"/>
    <w:rsid w:val="007F43E9"/>
    <w:rsid w:val="007F4745"/>
    <w:rsid w:val="008117A0"/>
    <w:rsid w:val="008139F7"/>
    <w:rsid w:val="00815FE6"/>
    <w:rsid w:val="00831A84"/>
    <w:rsid w:val="00833D64"/>
    <w:rsid w:val="008363C2"/>
    <w:rsid w:val="00845406"/>
    <w:rsid w:val="00845AD3"/>
    <w:rsid w:val="00847308"/>
    <w:rsid w:val="00847C50"/>
    <w:rsid w:val="00851A89"/>
    <w:rsid w:val="00853B55"/>
    <w:rsid w:val="008571DB"/>
    <w:rsid w:val="008629D7"/>
    <w:rsid w:val="00862A67"/>
    <w:rsid w:val="00874496"/>
    <w:rsid w:val="0087744D"/>
    <w:rsid w:val="00877688"/>
    <w:rsid w:val="00877DAB"/>
    <w:rsid w:val="008805A9"/>
    <w:rsid w:val="0088092A"/>
    <w:rsid w:val="00885316"/>
    <w:rsid w:val="00886908"/>
    <w:rsid w:val="00891D0D"/>
    <w:rsid w:val="008B0237"/>
    <w:rsid w:val="008B18DE"/>
    <w:rsid w:val="008B2224"/>
    <w:rsid w:val="008B40F2"/>
    <w:rsid w:val="008C1120"/>
    <w:rsid w:val="008C2255"/>
    <w:rsid w:val="008C74B6"/>
    <w:rsid w:val="008E2C48"/>
    <w:rsid w:val="008F046F"/>
    <w:rsid w:val="008F0CF4"/>
    <w:rsid w:val="008F17ED"/>
    <w:rsid w:val="008F59A2"/>
    <w:rsid w:val="009031D9"/>
    <w:rsid w:val="0090321B"/>
    <w:rsid w:val="009157DB"/>
    <w:rsid w:val="00916108"/>
    <w:rsid w:val="009166CE"/>
    <w:rsid w:val="00922135"/>
    <w:rsid w:val="00924B04"/>
    <w:rsid w:val="00932C55"/>
    <w:rsid w:val="0093323F"/>
    <w:rsid w:val="009366A7"/>
    <w:rsid w:val="009472F1"/>
    <w:rsid w:val="0095396F"/>
    <w:rsid w:val="00956B6D"/>
    <w:rsid w:val="00961098"/>
    <w:rsid w:val="009611D6"/>
    <w:rsid w:val="009714DB"/>
    <w:rsid w:val="00972108"/>
    <w:rsid w:val="009760BE"/>
    <w:rsid w:val="009829AB"/>
    <w:rsid w:val="009838F8"/>
    <w:rsid w:val="00987679"/>
    <w:rsid w:val="009921E3"/>
    <w:rsid w:val="00996274"/>
    <w:rsid w:val="00997512"/>
    <w:rsid w:val="009A2C8F"/>
    <w:rsid w:val="009B0632"/>
    <w:rsid w:val="009B3478"/>
    <w:rsid w:val="009B65F8"/>
    <w:rsid w:val="009B684F"/>
    <w:rsid w:val="009C6C78"/>
    <w:rsid w:val="009D1468"/>
    <w:rsid w:val="009D52D4"/>
    <w:rsid w:val="009D76D1"/>
    <w:rsid w:val="009E4876"/>
    <w:rsid w:val="009F61DC"/>
    <w:rsid w:val="00A02415"/>
    <w:rsid w:val="00A03018"/>
    <w:rsid w:val="00A137A4"/>
    <w:rsid w:val="00A25682"/>
    <w:rsid w:val="00A25D6A"/>
    <w:rsid w:val="00A44BBF"/>
    <w:rsid w:val="00A52B58"/>
    <w:rsid w:val="00A540A2"/>
    <w:rsid w:val="00A54C61"/>
    <w:rsid w:val="00A554C7"/>
    <w:rsid w:val="00A57506"/>
    <w:rsid w:val="00A71CEB"/>
    <w:rsid w:val="00A74D52"/>
    <w:rsid w:val="00A76707"/>
    <w:rsid w:val="00A808C6"/>
    <w:rsid w:val="00A81326"/>
    <w:rsid w:val="00A92DCA"/>
    <w:rsid w:val="00A935D4"/>
    <w:rsid w:val="00AB3991"/>
    <w:rsid w:val="00AC01A3"/>
    <w:rsid w:val="00AC3EC7"/>
    <w:rsid w:val="00AC47F2"/>
    <w:rsid w:val="00AC55A4"/>
    <w:rsid w:val="00AD41CD"/>
    <w:rsid w:val="00AE146D"/>
    <w:rsid w:val="00AE4EE3"/>
    <w:rsid w:val="00AE702E"/>
    <w:rsid w:val="00AF69D3"/>
    <w:rsid w:val="00AF7243"/>
    <w:rsid w:val="00B01327"/>
    <w:rsid w:val="00B04351"/>
    <w:rsid w:val="00B045C5"/>
    <w:rsid w:val="00B057CA"/>
    <w:rsid w:val="00B068C9"/>
    <w:rsid w:val="00B1349C"/>
    <w:rsid w:val="00B14D64"/>
    <w:rsid w:val="00B1713C"/>
    <w:rsid w:val="00B2380E"/>
    <w:rsid w:val="00B3393C"/>
    <w:rsid w:val="00B36D87"/>
    <w:rsid w:val="00B44F2C"/>
    <w:rsid w:val="00B45EFF"/>
    <w:rsid w:val="00B50C0E"/>
    <w:rsid w:val="00B5196C"/>
    <w:rsid w:val="00B55F75"/>
    <w:rsid w:val="00B6231A"/>
    <w:rsid w:val="00B629FC"/>
    <w:rsid w:val="00B6375C"/>
    <w:rsid w:val="00B63DC8"/>
    <w:rsid w:val="00B671E3"/>
    <w:rsid w:val="00B70B0B"/>
    <w:rsid w:val="00B73074"/>
    <w:rsid w:val="00B82BBF"/>
    <w:rsid w:val="00B86C48"/>
    <w:rsid w:val="00B92B57"/>
    <w:rsid w:val="00B9593B"/>
    <w:rsid w:val="00B967F3"/>
    <w:rsid w:val="00BA1CBE"/>
    <w:rsid w:val="00BB3A84"/>
    <w:rsid w:val="00BB6BB2"/>
    <w:rsid w:val="00BB78A4"/>
    <w:rsid w:val="00BB7E41"/>
    <w:rsid w:val="00BC3ACC"/>
    <w:rsid w:val="00BC3CB4"/>
    <w:rsid w:val="00BC657E"/>
    <w:rsid w:val="00BC7480"/>
    <w:rsid w:val="00BC773E"/>
    <w:rsid w:val="00BD0BA3"/>
    <w:rsid w:val="00BD0DE2"/>
    <w:rsid w:val="00BD2DC8"/>
    <w:rsid w:val="00BD2F1D"/>
    <w:rsid w:val="00BD337F"/>
    <w:rsid w:val="00BD4192"/>
    <w:rsid w:val="00BD5121"/>
    <w:rsid w:val="00BD535F"/>
    <w:rsid w:val="00BD7FE0"/>
    <w:rsid w:val="00BE5AA8"/>
    <w:rsid w:val="00BE66FB"/>
    <w:rsid w:val="00BF1F4E"/>
    <w:rsid w:val="00BF36CB"/>
    <w:rsid w:val="00BF726D"/>
    <w:rsid w:val="00C072FD"/>
    <w:rsid w:val="00C12E5B"/>
    <w:rsid w:val="00C1366E"/>
    <w:rsid w:val="00C1585B"/>
    <w:rsid w:val="00C17511"/>
    <w:rsid w:val="00C21C97"/>
    <w:rsid w:val="00C25D37"/>
    <w:rsid w:val="00C31474"/>
    <w:rsid w:val="00C368B6"/>
    <w:rsid w:val="00C43C6B"/>
    <w:rsid w:val="00C45F13"/>
    <w:rsid w:val="00C46FC7"/>
    <w:rsid w:val="00C5053F"/>
    <w:rsid w:val="00C6397F"/>
    <w:rsid w:val="00C63C0A"/>
    <w:rsid w:val="00C63E11"/>
    <w:rsid w:val="00C8172E"/>
    <w:rsid w:val="00C81DAF"/>
    <w:rsid w:val="00C82A08"/>
    <w:rsid w:val="00C837FE"/>
    <w:rsid w:val="00C84782"/>
    <w:rsid w:val="00C848B3"/>
    <w:rsid w:val="00C8591A"/>
    <w:rsid w:val="00C87089"/>
    <w:rsid w:val="00C87CCE"/>
    <w:rsid w:val="00C90B2D"/>
    <w:rsid w:val="00C97854"/>
    <w:rsid w:val="00CA08A7"/>
    <w:rsid w:val="00CA3681"/>
    <w:rsid w:val="00CB3109"/>
    <w:rsid w:val="00CC2F0D"/>
    <w:rsid w:val="00CC3AF5"/>
    <w:rsid w:val="00CD0369"/>
    <w:rsid w:val="00CD1E6E"/>
    <w:rsid w:val="00CE0B47"/>
    <w:rsid w:val="00CE5600"/>
    <w:rsid w:val="00CE601D"/>
    <w:rsid w:val="00CF01BF"/>
    <w:rsid w:val="00CF1387"/>
    <w:rsid w:val="00CF3152"/>
    <w:rsid w:val="00D05243"/>
    <w:rsid w:val="00D07223"/>
    <w:rsid w:val="00D112B3"/>
    <w:rsid w:val="00D22DD0"/>
    <w:rsid w:val="00D230DE"/>
    <w:rsid w:val="00D230E5"/>
    <w:rsid w:val="00D252B7"/>
    <w:rsid w:val="00D27865"/>
    <w:rsid w:val="00D30A30"/>
    <w:rsid w:val="00D32102"/>
    <w:rsid w:val="00D33222"/>
    <w:rsid w:val="00D361AD"/>
    <w:rsid w:val="00D41B00"/>
    <w:rsid w:val="00D421CF"/>
    <w:rsid w:val="00D460D6"/>
    <w:rsid w:val="00D5139B"/>
    <w:rsid w:val="00D57738"/>
    <w:rsid w:val="00D60406"/>
    <w:rsid w:val="00D61BEC"/>
    <w:rsid w:val="00D632CE"/>
    <w:rsid w:val="00D64CBD"/>
    <w:rsid w:val="00D701E1"/>
    <w:rsid w:val="00D70EB0"/>
    <w:rsid w:val="00D71731"/>
    <w:rsid w:val="00D72BBF"/>
    <w:rsid w:val="00D74CA8"/>
    <w:rsid w:val="00D754FB"/>
    <w:rsid w:val="00D77CE3"/>
    <w:rsid w:val="00D81259"/>
    <w:rsid w:val="00D82EEC"/>
    <w:rsid w:val="00D85DBC"/>
    <w:rsid w:val="00D93BB8"/>
    <w:rsid w:val="00D94552"/>
    <w:rsid w:val="00D94F33"/>
    <w:rsid w:val="00D96C7B"/>
    <w:rsid w:val="00D97BE6"/>
    <w:rsid w:val="00DA1379"/>
    <w:rsid w:val="00DA440D"/>
    <w:rsid w:val="00DA449D"/>
    <w:rsid w:val="00DA69E9"/>
    <w:rsid w:val="00DA7A6D"/>
    <w:rsid w:val="00DB11B1"/>
    <w:rsid w:val="00DB31E1"/>
    <w:rsid w:val="00DB5C48"/>
    <w:rsid w:val="00DC4110"/>
    <w:rsid w:val="00DC5DC6"/>
    <w:rsid w:val="00DC65EB"/>
    <w:rsid w:val="00DC66B4"/>
    <w:rsid w:val="00DC7220"/>
    <w:rsid w:val="00DD083B"/>
    <w:rsid w:val="00DD176A"/>
    <w:rsid w:val="00DD5997"/>
    <w:rsid w:val="00DE31BC"/>
    <w:rsid w:val="00DE3DF9"/>
    <w:rsid w:val="00DF0B0F"/>
    <w:rsid w:val="00DF1E94"/>
    <w:rsid w:val="00DF6228"/>
    <w:rsid w:val="00DF7508"/>
    <w:rsid w:val="00E0047E"/>
    <w:rsid w:val="00E018F2"/>
    <w:rsid w:val="00E02A53"/>
    <w:rsid w:val="00E02C42"/>
    <w:rsid w:val="00E03609"/>
    <w:rsid w:val="00E065C2"/>
    <w:rsid w:val="00E070A2"/>
    <w:rsid w:val="00E15188"/>
    <w:rsid w:val="00E17C76"/>
    <w:rsid w:val="00E23C1F"/>
    <w:rsid w:val="00E27116"/>
    <w:rsid w:val="00E44046"/>
    <w:rsid w:val="00E51E6A"/>
    <w:rsid w:val="00E51F8D"/>
    <w:rsid w:val="00E55D69"/>
    <w:rsid w:val="00E64B59"/>
    <w:rsid w:val="00E655FF"/>
    <w:rsid w:val="00E66241"/>
    <w:rsid w:val="00E669E3"/>
    <w:rsid w:val="00E74506"/>
    <w:rsid w:val="00E769E6"/>
    <w:rsid w:val="00E773CA"/>
    <w:rsid w:val="00E77D17"/>
    <w:rsid w:val="00E8344C"/>
    <w:rsid w:val="00E8351E"/>
    <w:rsid w:val="00E83680"/>
    <w:rsid w:val="00E85C3D"/>
    <w:rsid w:val="00E92830"/>
    <w:rsid w:val="00E93008"/>
    <w:rsid w:val="00E950EA"/>
    <w:rsid w:val="00E97C17"/>
    <w:rsid w:val="00EA3A82"/>
    <w:rsid w:val="00EA468C"/>
    <w:rsid w:val="00EA5BCA"/>
    <w:rsid w:val="00EA7A7B"/>
    <w:rsid w:val="00EB00EB"/>
    <w:rsid w:val="00EB100D"/>
    <w:rsid w:val="00EB24D7"/>
    <w:rsid w:val="00EB3CF3"/>
    <w:rsid w:val="00EC358E"/>
    <w:rsid w:val="00EC48BE"/>
    <w:rsid w:val="00EC4FD0"/>
    <w:rsid w:val="00EC794A"/>
    <w:rsid w:val="00EC7F26"/>
    <w:rsid w:val="00ED2F92"/>
    <w:rsid w:val="00EE0FEF"/>
    <w:rsid w:val="00EE577D"/>
    <w:rsid w:val="00EE58A6"/>
    <w:rsid w:val="00EE7924"/>
    <w:rsid w:val="00EF5A94"/>
    <w:rsid w:val="00EF774E"/>
    <w:rsid w:val="00F06BAE"/>
    <w:rsid w:val="00F07576"/>
    <w:rsid w:val="00F075C2"/>
    <w:rsid w:val="00F23052"/>
    <w:rsid w:val="00F25397"/>
    <w:rsid w:val="00F30066"/>
    <w:rsid w:val="00F33192"/>
    <w:rsid w:val="00F36649"/>
    <w:rsid w:val="00F36801"/>
    <w:rsid w:val="00F41C26"/>
    <w:rsid w:val="00F428D9"/>
    <w:rsid w:val="00F5113F"/>
    <w:rsid w:val="00F520C8"/>
    <w:rsid w:val="00F57A67"/>
    <w:rsid w:val="00F60028"/>
    <w:rsid w:val="00F629DF"/>
    <w:rsid w:val="00F67837"/>
    <w:rsid w:val="00F72106"/>
    <w:rsid w:val="00F7235F"/>
    <w:rsid w:val="00F7698A"/>
    <w:rsid w:val="00F81173"/>
    <w:rsid w:val="00F92A43"/>
    <w:rsid w:val="00F943D3"/>
    <w:rsid w:val="00F950A9"/>
    <w:rsid w:val="00FA0B0D"/>
    <w:rsid w:val="00FA5A3A"/>
    <w:rsid w:val="00FA6669"/>
    <w:rsid w:val="00FB1313"/>
    <w:rsid w:val="00FB2898"/>
    <w:rsid w:val="00FB3A45"/>
    <w:rsid w:val="00FB6615"/>
    <w:rsid w:val="00FC517F"/>
    <w:rsid w:val="00FC635C"/>
    <w:rsid w:val="00FD4FD9"/>
    <w:rsid w:val="00FE09B6"/>
    <w:rsid w:val="00FE1404"/>
    <w:rsid w:val="00FE23AD"/>
    <w:rsid w:val="00FF0ED4"/>
    <w:rsid w:val="00FF22FA"/>
    <w:rsid w:val="00FF596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B4F5"/>
  <w15:chartTrackingRefBased/>
  <w15:docId w15:val="{E29506D2-957A-41D6-98CA-EB182E9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32"/>
  </w:style>
  <w:style w:type="paragraph" w:styleId="Heading1">
    <w:name w:val="heading 1"/>
    <w:basedOn w:val="Normal"/>
    <w:next w:val="Normal"/>
    <w:link w:val="Heading1Char"/>
    <w:uiPriority w:val="9"/>
    <w:qFormat/>
    <w:rsid w:val="00A7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7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Neilson</dc:creator>
  <cp:keywords/>
  <dc:description/>
  <cp:lastModifiedBy>Kristin Koptiuch</cp:lastModifiedBy>
  <cp:revision>3</cp:revision>
  <cp:lastPrinted>2025-04-20T17:42:00Z</cp:lastPrinted>
  <dcterms:created xsi:type="dcterms:W3CDTF">2025-07-02T19:50:00Z</dcterms:created>
  <dcterms:modified xsi:type="dcterms:W3CDTF">2025-07-02T19:50:00Z</dcterms:modified>
</cp:coreProperties>
</file>